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7EF0D" w14:textId="77777777" w:rsidR="00432258" w:rsidRPr="0005336F" w:rsidRDefault="00432258" w:rsidP="00F05C10">
      <w:pPr>
        <w:ind w:firstLine="567"/>
        <w:jc w:val="right"/>
        <w:rPr>
          <w:sz w:val="28"/>
          <w:szCs w:val="28"/>
        </w:rPr>
      </w:pPr>
      <w:r w:rsidRPr="0005336F">
        <w:rPr>
          <w:sz w:val="28"/>
          <w:szCs w:val="28"/>
        </w:rPr>
        <w:t>Приложение 1</w:t>
      </w:r>
    </w:p>
    <w:p w14:paraId="711A84A9" w14:textId="4CBD0410" w:rsidR="00432258" w:rsidRPr="0005336F" w:rsidRDefault="00432258" w:rsidP="00F05C10">
      <w:pPr>
        <w:ind w:left="1134" w:right="1134"/>
        <w:jc w:val="center"/>
        <w:rPr>
          <w:b/>
          <w:bCs/>
          <w:sz w:val="28"/>
          <w:szCs w:val="28"/>
        </w:rPr>
      </w:pPr>
    </w:p>
    <w:p w14:paraId="0A51BBD3" w14:textId="77777777" w:rsidR="001F2ADB" w:rsidRPr="0005336F" w:rsidRDefault="001F2ADB" w:rsidP="00F05C10">
      <w:pPr>
        <w:ind w:left="1134" w:right="1134"/>
        <w:jc w:val="center"/>
        <w:rPr>
          <w:b/>
          <w:bCs/>
          <w:sz w:val="28"/>
          <w:szCs w:val="28"/>
        </w:rPr>
      </w:pPr>
    </w:p>
    <w:p w14:paraId="2160376A" w14:textId="77777777" w:rsidR="00432258" w:rsidRPr="0005336F" w:rsidRDefault="00432258" w:rsidP="00F05C10">
      <w:pPr>
        <w:ind w:left="1134" w:right="1134"/>
        <w:jc w:val="center"/>
        <w:rPr>
          <w:b/>
          <w:sz w:val="28"/>
          <w:szCs w:val="28"/>
        </w:rPr>
      </w:pPr>
      <w:r w:rsidRPr="0005336F">
        <w:rPr>
          <w:b/>
          <w:bCs/>
          <w:sz w:val="28"/>
          <w:szCs w:val="28"/>
        </w:rPr>
        <w:t>ПОЛОЖЕНИЕ</w:t>
      </w:r>
      <w:r w:rsidRPr="0005336F">
        <w:rPr>
          <w:b/>
          <w:bCs/>
          <w:sz w:val="28"/>
          <w:szCs w:val="28"/>
        </w:rPr>
        <w:br/>
      </w:r>
      <w:r w:rsidRPr="0005336F">
        <w:rPr>
          <w:b/>
          <w:sz w:val="28"/>
          <w:szCs w:val="28"/>
        </w:rPr>
        <w:t>о порядке лицензирования деятельности по перевозке пассажиров автомобильным транспортом</w:t>
      </w:r>
    </w:p>
    <w:p w14:paraId="033AB1CE" w14:textId="77777777" w:rsidR="00432258" w:rsidRPr="0005336F" w:rsidRDefault="00432258" w:rsidP="00F05C10">
      <w:pPr>
        <w:ind w:left="1134" w:right="1134"/>
        <w:jc w:val="center"/>
        <w:rPr>
          <w:sz w:val="28"/>
          <w:szCs w:val="28"/>
        </w:rPr>
      </w:pPr>
    </w:p>
    <w:p w14:paraId="7DC3EC92" w14:textId="77777777" w:rsidR="00432258" w:rsidRPr="0005336F" w:rsidRDefault="00432258" w:rsidP="00F05C10">
      <w:pPr>
        <w:ind w:left="1134" w:right="1134"/>
        <w:jc w:val="center"/>
        <w:rPr>
          <w:b/>
          <w:bCs/>
          <w:sz w:val="28"/>
          <w:szCs w:val="28"/>
        </w:rPr>
      </w:pPr>
      <w:bookmarkStart w:id="0" w:name="g1"/>
      <w:bookmarkEnd w:id="0"/>
      <w:r w:rsidRPr="0005336F">
        <w:rPr>
          <w:b/>
          <w:bCs/>
          <w:sz w:val="28"/>
          <w:szCs w:val="28"/>
        </w:rPr>
        <w:t>Глава 1. Общие положения</w:t>
      </w:r>
    </w:p>
    <w:p w14:paraId="60579AD8" w14:textId="77777777" w:rsidR="00432258" w:rsidRPr="0005336F" w:rsidRDefault="00432258" w:rsidP="00F05C10">
      <w:pPr>
        <w:ind w:left="1134" w:right="1134"/>
        <w:jc w:val="center"/>
        <w:rPr>
          <w:sz w:val="28"/>
          <w:szCs w:val="28"/>
        </w:rPr>
      </w:pPr>
    </w:p>
    <w:p w14:paraId="1BDC4057" w14:textId="77777777" w:rsidR="00432258" w:rsidRPr="0005336F" w:rsidRDefault="00432258" w:rsidP="00F05C10">
      <w:pPr>
        <w:ind w:firstLine="567"/>
        <w:jc w:val="both"/>
        <w:rPr>
          <w:sz w:val="28"/>
          <w:szCs w:val="28"/>
        </w:rPr>
      </w:pPr>
      <w:r w:rsidRPr="0005336F">
        <w:rPr>
          <w:sz w:val="28"/>
          <w:szCs w:val="28"/>
        </w:rPr>
        <w:t xml:space="preserve">1. Настоящее Положение о порядке лицензирования деятельности по перевозке пассажиров автомобильным транспортом (далее - Положение) разработано в целях реализации норм </w:t>
      </w:r>
      <w:hyperlink r:id="rId7" w:history="1">
        <w:r w:rsidRPr="0005336F">
          <w:rPr>
            <w:rStyle w:val="a3"/>
            <w:color w:val="000000"/>
            <w:sz w:val="28"/>
            <w:szCs w:val="28"/>
            <w:u w:val="none"/>
          </w:rPr>
          <w:t>Закона</w:t>
        </w:r>
      </w:hyperlink>
      <w:r w:rsidRPr="0005336F">
        <w:rPr>
          <w:sz w:val="28"/>
          <w:szCs w:val="28"/>
        </w:rPr>
        <w:t xml:space="preserve"> Кыргызской Республики «О лицензионно-разрешительной системе в Кыргызской Республике» и регламентирует порядок выдачи, продления, переоформления, приостановления, возобновления и аннулирования лицензий в области перевозки пассажиров автомобильным транспортом (далее - лицензия) уполномоченным государственным органом в сфере обеспечения безопасности дорожного движения.</w:t>
      </w:r>
    </w:p>
    <w:p w14:paraId="6B9D0459" w14:textId="77777777" w:rsidR="00432258" w:rsidRPr="0005336F" w:rsidRDefault="00432258" w:rsidP="00F05C10">
      <w:pPr>
        <w:ind w:firstLine="567"/>
        <w:jc w:val="both"/>
        <w:rPr>
          <w:sz w:val="28"/>
          <w:szCs w:val="28"/>
        </w:rPr>
      </w:pPr>
      <w:r w:rsidRPr="0005336F">
        <w:rPr>
          <w:sz w:val="28"/>
          <w:szCs w:val="28"/>
        </w:rPr>
        <w:t xml:space="preserve">2. Физические и юридические лица независимо от организационно-правовых форм и форм собственности, изъявившие желание заниматься лицензируемым видом деятельности в области перевозки пассажиров автомобильным транспортом, обязаны получить соответствующую лицензию в порядке, установленном </w:t>
      </w:r>
      <w:hyperlink r:id="rId8" w:history="1">
        <w:r w:rsidRPr="0005336F">
          <w:rPr>
            <w:rStyle w:val="a3"/>
            <w:color w:val="000000"/>
            <w:sz w:val="28"/>
            <w:szCs w:val="28"/>
            <w:u w:val="none"/>
          </w:rPr>
          <w:t>Законом</w:t>
        </w:r>
      </w:hyperlink>
      <w:r w:rsidRPr="0005336F">
        <w:rPr>
          <w:sz w:val="28"/>
          <w:szCs w:val="28"/>
        </w:rPr>
        <w:t xml:space="preserve"> Кыргызской Республики «О лицензионно-разрешительной системе в Кыргызской Республике» и настоящим Положением.</w:t>
      </w:r>
    </w:p>
    <w:p w14:paraId="01BCB3C3" w14:textId="77777777" w:rsidR="00432258" w:rsidRPr="0005336F" w:rsidRDefault="00432258" w:rsidP="00F05C10">
      <w:pPr>
        <w:ind w:firstLine="567"/>
        <w:jc w:val="both"/>
        <w:rPr>
          <w:sz w:val="28"/>
          <w:szCs w:val="28"/>
        </w:rPr>
      </w:pPr>
      <w:r w:rsidRPr="0005336F">
        <w:rPr>
          <w:sz w:val="28"/>
          <w:szCs w:val="28"/>
        </w:rPr>
        <w:t>3. Уполномоченный государственный орган в сфере обеспечения безопасности дорожного движения и соответствующие его территориальные подразделения (далее - лицензиар) выдает лицензии на пассажирские перевозки автомобильным транспортом.</w:t>
      </w:r>
    </w:p>
    <w:p w14:paraId="3F48E2D5" w14:textId="77777777" w:rsidR="00432258" w:rsidRPr="0005336F" w:rsidRDefault="00432258" w:rsidP="00F05C10">
      <w:pPr>
        <w:ind w:firstLine="567"/>
        <w:jc w:val="both"/>
        <w:rPr>
          <w:sz w:val="28"/>
          <w:szCs w:val="28"/>
        </w:rPr>
      </w:pPr>
      <w:r w:rsidRPr="0005336F">
        <w:rPr>
          <w:sz w:val="28"/>
          <w:szCs w:val="28"/>
        </w:rPr>
        <w:t>4. Территория действия лицензии: на всей территории Кыргызской Республики.</w:t>
      </w:r>
    </w:p>
    <w:p w14:paraId="6A32D88D" w14:textId="77777777" w:rsidR="00432258" w:rsidRPr="0005336F" w:rsidRDefault="00432258" w:rsidP="00F05C10">
      <w:pPr>
        <w:ind w:left="1134" w:right="1134"/>
        <w:jc w:val="center"/>
        <w:rPr>
          <w:b/>
          <w:sz w:val="28"/>
          <w:szCs w:val="28"/>
        </w:rPr>
      </w:pPr>
      <w:bookmarkStart w:id="1" w:name="g2"/>
      <w:bookmarkEnd w:id="1"/>
      <w:r w:rsidRPr="0005336F">
        <w:rPr>
          <w:b/>
          <w:bCs/>
          <w:sz w:val="28"/>
          <w:szCs w:val="28"/>
        </w:rPr>
        <w:t xml:space="preserve">Глава 2. Субъекты лицензирования деятельности в области </w:t>
      </w:r>
      <w:r w:rsidRPr="0005336F">
        <w:rPr>
          <w:b/>
          <w:sz w:val="28"/>
          <w:szCs w:val="28"/>
        </w:rPr>
        <w:t>перевозки пассажиров автомобильным транспортом</w:t>
      </w:r>
    </w:p>
    <w:p w14:paraId="3BAA7B87" w14:textId="77777777" w:rsidR="00432258" w:rsidRPr="0005336F" w:rsidRDefault="00432258" w:rsidP="00F05C10">
      <w:pPr>
        <w:ind w:left="1134" w:right="1134"/>
        <w:jc w:val="center"/>
        <w:rPr>
          <w:sz w:val="28"/>
          <w:szCs w:val="28"/>
        </w:rPr>
      </w:pPr>
    </w:p>
    <w:p w14:paraId="1651CFE0" w14:textId="77777777" w:rsidR="00432258" w:rsidRPr="0005336F" w:rsidRDefault="00432258" w:rsidP="00F05C10">
      <w:pPr>
        <w:ind w:firstLine="567"/>
        <w:jc w:val="both"/>
        <w:rPr>
          <w:sz w:val="28"/>
          <w:szCs w:val="28"/>
        </w:rPr>
      </w:pPr>
      <w:r w:rsidRPr="0005336F">
        <w:rPr>
          <w:sz w:val="28"/>
          <w:szCs w:val="28"/>
        </w:rPr>
        <w:t>5. Субъектами лицензирования являются:</w:t>
      </w:r>
    </w:p>
    <w:p w14:paraId="5BA07214" w14:textId="77777777" w:rsidR="00432258" w:rsidRPr="0005336F" w:rsidRDefault="00432258" w:rsidP="00F05C10">
      <w:pPr>
        <w:ind w:firstLine="567"/>
        <w:jc w:val="both"/>
        <w:rPr>
          <w:sz w:val="28"/>
          <w:szCs w:val="28"/>
        </w:rPr>
      </w:pPr>
      <w:r w:rsidRPr="0005336F">
        <w:rPr>
          <w:sz w:val="28"/>
          <w:szCs w:val="28"/>
        </w:rPr>
        <w:t>1) лицензиар - уполномоченный государственный орган в сфере обеспечения безопасности дорожного движения, соответствующие его территориальные подразделения;</w:t>
      </w:r>
    </w:p>
    <w:p w14:paraId="354561D4" w14:textId="77777777" w:rsidR="00432258" w:rsidRPr="0005336F" w:rsidRDefault="00432258" w:rsidP="00F05C10">
      <w:pPr>
        <w:ind w:firstLine="567"/>
        <w:jc w:val="both"/>
        <w:rPr>
          <w:sz w:val="28"/>
          <w:szCs w:val="28"/>
        </w:rPr>
      </w:pPr>
      <w:r w:rsidRPr="0005336F">
        <w:rPr>
          <w:sz w:val="28"/>
          <w:szCs w:val="28"/>
        </w:rPr>
        <w:t>2) лицензиат - физическое или юридическое лицо, получившее лицензию;</w:t>
      </w:r>
    </w:p>
    <w:p w14:paraId="41C6BF75" w14:textId="77777777" w:rsidR="00432258" w:rsidRPr="0005336F" w:rsidRDefault="00432258" w:rsidP="00F05C10">
      <w:pPr>
        <w:ind w:firstLine="567"/>
        <w:jc w:val="both"/>
        <w:rPr>
          <w:sz w:val="28"/>
          <w:szCs w:val="28"/>
          <w:lang w:val="ky-KG"/>
        </w:rPr>
      </w:pPr>
      <w:r w:rsidRPr="0005336F">
        <w:rPr>
          <w:sz w:val="28"/>
          <w:szCs w:val="28"/>
        </w:rPr>
        <w:t>3) заявитель - юридическое или физическое лицо, обратившиеся к лицензиару с заявлением о предоставлении лицензии</w:t>
      </w:r>
      <w:r w:rsidRPr="0005336F">
        <w:rPr>
          <w:sz w:val="28"/>
          <w:szCs w:val="28"/>
          <w:lang w:val="ky-KG"/>
        </w:rPr>
        <w:t>;</w:t>
      </w:r>
    </w:p>
    <w:p w14:paraId="00ABC340" w14:textId="77777777" w:rsidR="00432258" w:rsidRPr="0005336F" w:rsidRDefault="00432258" w:rsidP="00F05C10">
      <w:pPr>
        <w:ind w:left="1134" w:right="1134"/>
        <w:jc w:val="center"/>
        <w:rPr>
          <w:b/>
          <w:bCs/>
          <w:sz w:val="28"/>
          <w:szCs w:val="28"/>
        </w:rPr>
      </w:pPr>
      <w:bookmarkStart w:id="2" w:name="g3"/>
      <w:bookmarkEnd w:id="2"/>
    </w:p>
    <w:p w14:paraId="586E1643" w14:textId="77777777" w:rsidR="00432258" w:rsidRPr="0005336F" w:rsidRDefault="00432258" w:rsidP="00F05C10">
      <w:pPr>
        <w:ind w:left="1134" w:right="1134"/>
        <w:jc w:val="center"/>
        <w:rPr>
          <w:b/>
          <w:bCs/>
          <w:sz w:val="28"/>
          <w:szCs w:val="28"/>
        </w:rPr>
      </w:pPr>
      <w:r w:rsidRPr="0005336F">
        <w:rPr>
          <w:b/>
          <w:bCs/>
          <w:sz w:val="28"/>
          <w:szCs w:val="28"/>
        </w:rPr>
        <w:lastRenderedPageBreak/>
        <w:t>Глава 3. Документы, необходимые для получения лицензии</w:t>
      </w:r>
    </w:p>
    <w:p w14:paraId="1258E209" w14:textId="77777777" w:rsidR="00432258" w:rsidRPr="0005336F" w:rsidRDefault="00432258" w:rsidP="00F05C10">
      <w:pPr>
        <w:ind w:left="1134" w:right="1134"/>
        <w:jc w:val="center"/>
        <w:rPr>
          <w:sz w:val="28"/>
          <w:szCs w:val="28"/>
        </w:rPr>
      </w:pPr>
    </w:p>
    <w:p w14:paraId="76E41C1A" w14:textId="2695BE82" w:rsidR="00432258" w:rsidRPr="0005336F" w:rsidRDefault="00432258" w:rsidP="00F05C10">
      <w:pPr>
        <w:ind w:firstLine="567"/>
        <w:jc w:val="both"/>
        <w:rPr>
          <w:sz w:val="28"/>
          <w:szCs w:val="28"/>
        </w:rPr>
      </w:pPr>
      <w:r w:rsidRPr="0005336F">
        <w:rPr>
          <w:sz w:val="28"/>
          <w:szCs w:val="28"/>
        </w:rPr>
        <w:t>6. Для получения лицензии заявитель представляет лицензиару заявление</w:t>
      </w:r>
      <w:r w:rsidR="00B66503" w:rsidRPr="0005336F">
        <w:rPr>
          <w:sz w:val="28"/>
          <w:szCs w:val="28"/>
        </w:rPr>
        <w:t xml:space="preserve"> </w:t>
      </w:r>
      <w:r w:rsidR="002B4CC9" w:rsidRPr="0005336F">
        <w:rPr>
          <w:sz w:val="28"/>
          <w:szCs w:val="28"/>
        </w:rPr>
        <w:t>согласно приложения 1 к настоящему Положению</w:t>
      </w:r>
      <w:r w:rsidRPr="0005336F">
        <w:rPr>
          <w:sz w:val="28"/>
          <w:szCs w:val="28"/>
        </w:rPr>
        <w:t>, содержащее следующие сведения:</w:t>
      </w:r>
    </w:p>
    <w:p w14:paraId="2817116D" w14:textId="77777777" w:rsidR="00432258" w:rsidRPr="0005336F" w:rsidRDefault="00432258" w:rsidP="00F05C10">
      <w:pPr>
        <w:ind w:firstLine="567"/>
        <w:jc w:val="both"/>
        <w:rPr>
          <w:sz w:val="28"/>
          <w:szCs w:val="28"/>
        </w:rPr>
      </w:pPr>
      <w:r w:rsidRPr="0005336F">
        <w:rPr>
          <w:sz w:val="28"/>
          <w:szCs w:val="28"/>
        </w:rPr>
        <w:t>- полное и (или) сокращенное фирменное наименование и организационно-правовая форма юридического лица, номер свидетельства о государственной регистрации - для юридического лица;</w:t>
      </w:r>
    </w:p>
    <w:p w14:paraId="18043F5E" w14:textId="77777777" w:rsidR="00432258" w:rsidRPr="0005336F" w:rsidRDefault="00432258" w:rsidP="00F05C10">
      <w:pPr>
        <w:ind w:firstLine="567"/>
        <w:jc w:val="both"/>
        <w:rPr>
          <w:sz w:val="28"/>
          <w:szCs w:val="28"/>
        </w:rPr>
      </w:pPr>
      <w:r w:rsidRPr="0005336F">
        <w:rPr>
          <w:sz w:val="28"/>
          <w:szCs w:val="28"/>
        </w:rPr>
        <w:t>- фамилия, имя и отчество - для физического лица;</w:t>
      </w:r>
    </w:p>
    <w:p w14:paraId="75FFB889" w14:textId="77777777" w:rsidR="00432258" w:rsidRPr="0005336F" w:rsidRDefault="00432258" w:rsidP="00F05C10">
      <w:pPr>
        <w:ind w:firstLine="567"/>
        <w:jc w:val="both"/>
        <w:rPr>
          <w:sz w:val="28"/>
          <w:szCs w:val="28"/>
        </w:rPr>
      </w:pPr>
      <w:r w:rsidRPr="0005336F">
        <w:rPr>
          <w:sz w:val="28"/>
          <w:szCs w:val="28"/>
        </w:rPr>
        <w:t>- контактный телефон и адрес электронной почты, по которому лицензиар осуществляет переписку для направления решений, извещений, уведомлений;</w:t>
      </w:r>
    </w:p>
    <w:p w14:paraId="6E57533B" w14:textId="77777777" w:rsidR="00432258" w:rsidRPr="0005336F" w:rsidRDefault="00432258" w:rsidP="00F05C10">
      <w:pPr>
        <w:ind w:firstLine="567"/>
        <w:jc w:val="both"/>
        <w:rPr>
          <w:sz w:val="28"/>
          <w:szCs w:val="28"/>
        </w:rPr>
      </w:pPr>
      <w:r w:rsidRPr="0005336F">
        <w:rPr>
          <w:sz w:val="28"/>
          <w:szCs w:val="28"/>
        </w:rPr>
        <w:t>- перечень услуг, которые заявитель намерен осуществлять по лицензируемому виду деятельности.</w:t>
      </w:r>
    </w:p>
    <w:p w14:paraId="2720FB31" w14:textId="77777777" w:rsidR="00432258" w:rsidRPr="0005336F" w:rsidRDefault="00432258" w:rsidP="00F05C10">
      <w:pPr>
        <w:ind w:firstLine="567"/>
        <w:jc w:val="both"/>
        <w:rPr>
          <w:sz w:val="28"/>
          <w:szCs w:val="28"/>
        </w:rPr>
      </w:pPr>
      <w:r w:rsidRPr="0005336F">
        <w:rPr>
          <w:sz w:val="28"/>
          <w:szCs w:val="28"/>
        </w:rPr>
        <w:t>К заявлению прилагаются следующие документы:</w:t>
      </w:r>
    </w:p>
    <w:p w14:paraId="37514AE9" w14:textId="77777777" w:rsidR="00432258" w:rsidRPr="0005336F" w:rsidRDefault="00432258" w:rsidP="00F05C10">
      <w:pPr>
        <w:ind w:firstLine="567"/>
        <w:jc w:val="both"/>
        <w:rPr>
          <w:sz w:val="28"/>
          <w:szCs w:val="28"/>
        </w:rPr>
      </w:pPr>
      <w:r w:rsidRPr="0005336F">
        <w:rPr>
          <w:sz w:val="28"/>
          <w:szCs w:val="28"/>
        </w:rPr>
        <w:t>- копия документа, удостоверяющего личность, и копия свидетельства о государственной регистрации - для физического лица;</w:t>
      </w:r>
    </w:p>
    <w:p w14:paraId="44B3AAC1" w14:textId="77777777" w:rsidR="00432258" w:rsidRPr="0005336F" w:rsidRDefault="00432258" w:rsidP="00F05C10">
      <w:pPr>
        <w:ind w:firstLine="567"/>
        <w:jc w:val="both"/>
        <w:rPr>
          <w:sz w:val="28"/>
          <w:szCs w:val="28"/>
        </w:rPr>
      </w:pPr>
      <w:r w:rsidRPr="0005336F">
        <w:rPr>
          <w:sz w:val="28"/>
          <w:szCs w:val="28"/>
        </w:rPr>
        <w:t>- копии свидетельства о государственной регистрации и устава - для юридического лица;</w:t>
      </w:r>
    </w:p>
    <w:p w14:paraId="3BAA8D59" w14:textId="77777777" w:rsidR="00432258" w:rsidRPr="0005336F" w:rsidRDefault="00432258" w:rsidP="00F05C10">
      <w:pPr>
        <w:ind w:firstLine="567"/>
        <w:jc w:val="both"/>
        <w:rPr>
          <w:sz w:val="28"/>
          <w:szCs w:val="28"/>
        </w:rPr>
      </w:pPr>
      <w:r w:rsidRPr="0005336F">
        <w:rPr>
          <w:sz w:val="28"/>
          <w:szCs w:val="28"/>
        </w:rPr>
        <w:t xml:space="preserve">- копия документа, подтверждающего внесение лицензионного сбора за рассмотрение заявления и выдачу лицензии в соответствии со </w:t>
      </w:r>
      <w:hyperlink r:id="rId9" w:anchor="st_19" w:history="1">
        <w:r w:rsidRPr="0005336F">
          <w:rPr>
            <w:rStyle w:val="a3"/>
            <w:color w:val="000000"/>
            <w:sz w:val="28"/>
            <w:szCs w:val="28"/>
            <w:u w:val="none"/>
          </w:rPr>
          <w:t>статьей 19</w:t>
        </w:r>
      </w:hyperlink>
      <w:r w:rsidRPr="0005336F">
        <w:rPr>
          <w:sz w:val="28"/>
          <w:szCs w:val="28"/>
        </w:rPr>
        <w:t xml:space="preserve"> Закона Кыргызской Республики "О лицензионно-разрешительной системе в Кыргызской Республике".</w:t>
      </w:r>
    </w:p>
    <w:p w14:paraId="18FD6401" w14:textId="77777777" w:rsidR="00432258" w:rsidRPr="0005336F" w:rsidRDefault="00432258" w:rsidP="00F05C10">
      <w:pPr>
        <w:ind w:firstLine="567"/>
        <w:jc w:val="both"/>
        <w:rPr>
          <w:sz w:val="28"/>
          <w:szCs w:val="28"/>
        </w:rPr>
      </w:pPr>
      <w:r w:rsidRPr="0005336F">
        <w:rPr>
          <w:sz w:val="28"/>
          <w:szCs w:val="28"/>
        </w:rPr>
        <w:t>7. Для осуществления деятельности по пассажирским перевозкам автомобильным транспортом, к заявлению прилагают также копии следующих документов:</w:t>
      </w:r>
    </w:p>
    <w:p w14:paraId="4BF23794" w14:textId="77777777" w:rsidR="00432258" w:rsidRPr="0005336F" w:rsidRDefault="00432258" w:rsidP="00F05C10">
      <w:pPr>
        <w:ind w:firstLine="567"/>
        <w:jc w:val="both"/>
        <w:rPr>
          <w:sz w:val="28"/>
          <w:szCs w:val="28"/>
        </w:rPr>
      </w:pPr>
      <w:r w:rsidRPr="0005336F">
        <w:rPr>
          <w:sz w:val="28"/>
          <w:szCs w:val="28"/>
        </w:rPr>
        <w:t>1) копия договора обязательного страхования гражданской ответственности перевозчика перед пассажирами;</w:t>
      </w:r>
    </w:p>
    <w:p w14:paraId="264B11F8" w14:textId="77777777" w:rsidR="00432258" w:rsidRPr="0005336F" w:rsidRDefault="00432258" w:rsidP="00F05C10">
      <w:pPr>
        <w:ind w:firstLine="567"/>
        <w:jc w:val="both"/>
        <w:rPr>
          <w:sz w:val="28"/>
          <w:szCs w:val="28"/>
        </w:rPr>
      </w:pPr>
      <w:r w:rsidRPr="0005336F">
        <w:rPr>
          <w:sz w:val="28"/>
          <w:szCs w:val="28"/>
        </w:rPr>
        <w:t>2) копии документов, подтверждающих квалификацию специалистов (дипломов, свидетельств, сертификатов), ответственных за эксплуатацию транспортных средств, охрану труда и безопасность перевозок (инженера по безопасности дорожного движения, контрольного механика и медика-нарколога);</w:t>
      </w:r>
    </w:p>
    <w:p w14:paraId="28FD0B78" w14:textId="77777777" w:rsidR="00432258" w:rsidRPr="0005336F" w:rsidRDefault="00432258" w:rsidP="00F05C10">
      <w:pPr>
        <w:ind w:firstLine="567"/>
        <w:jc w:val="both"/>
        <w:rPr>
          <w:sz w:val="28"/>
          <w:szCs w:val="28"/>
        </w:rPr>
      </w:pPr>
      <w:r w:rsidRPr="0005336F">
        <w:rPr>
          <w:sz w:val="28"/>
          <w:szCs w:val="28"/>
        </w:rPr>
        <w:t>3) копии документов, подтверждающих наличие права собственности или права оперативного управления на производственно-техническую базу для технического обслуживания и ремонта автотранспортных средств, или копия договора с юридическими или физическими лицами, имеющими на праве собственности производственно-техническую базу предоставляющими услуги по техническому обслуживанию и ремонту автотранспортных средств (для юридических лиц);</w:t>
      </w:r>
    </w:p>
    <w:p w14:paraId="0EADD32A" w14:textId="77777777" w:rsidR="00432258" w:rsidRPr="0005336F" w:rsidRDefault="00432258" w:rsidP="00F05C10">
      <w:pPr>
        <w:ind w:firstLine="567"/>
        <w:jc w:val="both"/>
        <w:rPr>
          <w:sz w:val="28"/>
          <w:szCs w:val="28"/>
        </w:rPr>
      </w:pPr>
      <w:r w:rsidRPr="0005336F">
        <w:rPr>
          <w:sz w:val="28"/>
          <w:szCs w:val="28"/>
        </w:rPr>
        <w:t xml:space="preserve">4) копия договора с юридическим или физическим лицами, имеющими на праве собственности или на праве оперативного </w:t>
      </w:r>
      <w:r w:rsidRPr="0005336F">
        <w:rPr>
          <w:sz w:val="28"/>
          <w:szCs w:val="28"/>
        </w:rPr>
        <w:lastRenderedPageBreak/>
        <w:t>управления производственно-техническую базу для проведения ежедневного предрейсового технического осмотра автотранспортных средств и медицинского осмотра водителей (для физических лиц);</w:t>
      </w:r>
    </w:p>
    <w:p w14:paraId="3D8A9A32" w14:textId="77777777" w:rsidR="00432258" w:rsidRPr="0005336F" w:rsidRDefault="00432258" w:rsidP="00F05C10">
      <w:pPr>
        <w:ind w:firstLine="567"/>
        <w:jc w:val="both"/>
        <w:rPr>
          <w:sz w:val="28"/>
          <w:szCs w:val="28"/>
        </w:rPr>
      </w:pPr>
      <w:r w:rsidRPr="0005336F">
        <w:rPr>
          <w:sz w:val="28"/>
          <w:szCs w:val="28"/>
        </w:rPr>
        <w:t>5) сведения об имеющихся транспортных средствах (копии свидетельства о регистрации автотранспортного средства, доверенности на право управления автотранспортным средством и акта о прохождении технического осмотра);</w:t>
      </w:r>
    </w:p>
    <w:p w14:paraId="094A42E3" w14:textId="77777777" w:rsidR="00432258" w:rsidRPr="0005336F" w:rsidRDefault="00432258" w:rsidP="00F05C10">
      <w:pPr>
        <w:ind w:firstLine="567"/>
        <w:jc w:val="both"/>
        <w:rPr>
          <w:sz w:val="28"/>
          <w:szCs w:val="28"/>
        </w:rPr>
      </w:pPr>
      <w:r w:rsidRPr="0005336F">
        <w:rPr>
          <w:sz w:val="28"/>
          <w:szCs w:val="28"/>
        </w:rPr>
        <w:t>6) копия водительского удостоверения соответствующей категории, с профессиональным стажем не менее трех лет и медицинская справка о состоянии здоровья установленной формы (для физических лиц, осуществляющих пассажирские перевозки), с приложением заверенных копий одного из следующих документов для подтверждения профессионального стажа:</w:t>
      </w:r>
    </w:p>
    <w:p w14:paraId="00F4C653" w14:textId="77777777" w:rsidR="00432258" w:rsidRPr="0005336F" w:rsidRDefault="00432258" w:rsidP="00F05C10">
      <w:pPr>
        <w:ind w:firstLine="567"/>
        <w:jc w:val="both"/>
        <w:rPr>
          <w:sz w:val="28"/>
          <w:szCs w:val="28"/>
        </w:rPr>
      </w:pPr>
      <w:r w:rsidRPr="0005336F">
        <w:rPr>
          <w:sz w:val="28"/>
          <w:szCs w:val="28"/>
        </w:rPr>
        <w:t>- трудовая книжка;</w:t>
      </w:r>
    </w:p>
    <w:p w14:paraId="4969190C" w14:textId="77777777" w:rsidR="00432258" w:rsidRPr="0005336F" w:rsidRDefault="00432258" w:rsidP="00F05C10">
      <w:pPr>
        <w:ind w:firstLine="567"/>
        <w:jc w:val="both"/>
        <w:rPr>
          <w:sz w:val="28"/>
          <w:szCs w:val="28"/>
        </w:rPr>
      </w:pPr>
      <w:r w:rsidRPr="0005336F">
        <w:rPr>
          <w:sz w:val="28"/>
          <w:szCs w:val="28"/>
        </w:rPr>
        <w:t>- добровольный патент на осуществление предпринимательской деятельности по оказанию услуг пассажирского транспорта;</w:t>
      </w:r>
    </w:p>
    <w:p w14:paraId="5FF2B25B" w14:textId="77777777" w:rsidR="00432258" w:rsidRPr="0005336F" w:rsidRDefault="00432258" w:rsidP="00F05C10">
      <w:pPr>
        <w:ind w:firstLine="567"/>
        <w:jc w:val="both"/>
        <w:rPr>
          <w:sz w:val="28"/>
          <w:szCs w:val="28"/>
        </w:rPr>
      </w:pPr>
      <w:r w:rsidRPr="0005336F">
        <w:rPr>
          <w:sz w:val="28"/>
          <w:szCs w:val="28"/>
        </w:rPr>
        <w:t>8. Заявления и документы заполняются от руки, разборчиво (ручками с пастой, чернилами черного или синего цвета) или с использованием технических средств (компьютеров). Не допускаются подчистки и приписки, использование сокращений и аббревиатур, а также внесение неоговоренных исправлений.</w:t>
      </w:r>
    </w:p>
    <w:p w14:paraId="7CB13FEC" w14:textId="3D624609" w:rsidR="00432258" w:rsidRPr="0005336F" w:rsidRDefault="00432258" w:rsidP="00F05C10">
      <w:pPr>
        <w:ind w:firstLine="567"/>
        <w:jc w:val="both"/>
        <w:rPr>
          <w:sz w:val="28"/>
          <w:szCs w:val="28"/>
        </w:rPr>
      </w:pPr>
      <w:r w:rsidRPr="0005336F">
        <w:rPr>
          <w:sz w:val="28"/>
          <w:szCs w:val="28"/>
        </w:rPr>
        <w:t xml:space="preserve">9. Копии документов о государственной регистрации заявителя, о постановке его на учет в налоговом органе и копия устава представляются лицензиару в нотариально заверенном виде или с предъявлением оригиналов. В этом случае на копии каждого документа делается отметка "копия верна" и заверяется подписью </w:t>
      </w:r>
      <w:r w:rsidRPr="0005336F">
        <w:rPr>
          <w:sz w:val="28"/>
          <w:szCs w:val="28"/>
          <w:lang w:val="ky-KG"/>
        </w:rPr>
        <w:t>должностного лица</w:t>
      </w:r>
      <w:r w:rsidRPr="0005336F">
        <w:rPr>
          <w:sz w:val="28"/>
          <w:szCs w:val="28"/>
        </w:rPr>
        <w:t>, ответственного за прием документов (с указанием его фамилии, имени, отчества, должности и даты приема документа).</w:t>
      </w:r>
    </w:p>
    <w:p w14:paraId="0343D0A0" w14:textId="73D4BA7C" w:rsidR="005E71D5" w:rsidRPr="0005336F" w:rsidRDefault="00FD7E9B" w:rsidP="005E71D5">
      <w:pPr>
        <w:shd w:val="clear" w:color="auto" w:fill="FFFFFF"/>
        <w:ind w:firstLine="567"/>
        <w:jc w:val="both"/>
        <w:rPr>
          <w:color w:val="2B2B2B"/>
          <w:sz w:val="28"/>
        </w:rPr>
      </w:pPr>
      <w:r w:rsidRPr="0005336F">
        <w:rPr>
          <w:color w:val="2B2B2B"/>
          <w:sz w:val="28"/>
          <w:lang w:val="ky-KG"/>
        </w:rPr>
        <w:t>10</w:t>
      </w:r>
      <w:r w:rsidR="005E71D5" w:rsidRPr="0005336F">
        <w:rPr>
          <w:color w:val="2B2B2B"/>
          <w:sz w:val="28"/>
        </w:rPr>
        <w:t>. При обращении заявителя за получением лицензии посредством информационных технологий</w:t>
      </w:r>
      <w:r w:rsidR="004A6621" w:rsidRPr="0005336F">
        <w:rPr>
          <w:color w:val="2B2B2B"/>
          <w:sz w:val="28"/>
          <w:lang w:val="ky-KG"/>
        </w:rPr>
        <w:t>,</w:t>
      </w:r>
      <w:r w:rsidR="005E71D5" w:rsidRPr="0005336F">
        <w:rPr>
          <w:color w:val="2B2B2B"/>
          <w:sz w:val="28"/>
        </w:rPr>
        <w:t xml:space="preserve"> заявитель заполняет заявление установл</w:t>
      </w:r>
      <w:r w:rsidR="009C327F" w:rsidRPr="0005336F">
        <w:rPr>
          <w:color w:val="2B2B2B"/>
          <w:sz w:val="28"/>
        </w:rPr>
        <w:t>енной формы на сайте лицензиара.</w:t>
      </w:r>
      <w:r w:rsidR="005E71D5" w:rsidRPr="0005336F">
        <w:rPr>
          <w:color w:val="2B2B2B"/>
          <w:sz w:val="28"/>
        </w:rPr>
        <w:t xml:space="preserve"> 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14:paraId="423CE529" w14:textId="30316298" w:rsidR="005E71D5" w:rsidRPr="0005336F" w:rsidRDefault="00FD7E9B" w:rsidP="005E71D5">
      <w:pPr>
        <w:shd w:val="clear" w:color="auto" w:fill="FFFFFF"/>
        <w:ind w:firstLine="567"/>
        <w:jc w:val="both"/>
        <w:rPr>
          <w:color w:val="2B2B2B"/>
          <w:sz w:val="28"/>
        </w:rPr>
      </w:pPr>
      <w:r w:rsidRPr="0005336F">
        <w:rPr>
          <w:color w:val="2B2B2B"/>
          <w:sz w:val="28"/>
          <w:lang w:val="ky-KG"/>
        </w:rPr>
        <w:t>11</w:t>
      </w:r>
      <w:r w:rsidR="005E71D5" w:rsidRPr="0005336F">
        <w:rPr>
          <w:color w:val="2B2B2B"/>
          <w:sz w:val="28"/>
        </w:rPr>
        <w:t>. Заявитель может обратиться к лицензиару о выдаче электронной лицензии, указав об этом в заявлении.</w:t>
      </w:r>
    </w:p>
    <w:p w14:paraId="36EE2C08" w14:textId="56E12ADE" w:rsidR="00432258" w:rsidRPr="0005336F" w:rsidRDefault="00FD7E9B" w:rsidP="00F05C10">
      <w:pPr>
        <w:ind w:firstLine="567"/>
        <w:jc w:val="both"/>
        <w:rPr>
          <w:sz w:val="28"/>
          <w:szCs w:val="28"/>
        </w:rPr>
      </w:pPr>
      <w:r w:rsidRPr="0005336F">
        <w:rPr>
          <w:sz w:val="28"/>
          <w:szCs w:val="28"/>
          <w:lang w:val="ky-KG"/>
        </w:rPr>
        <w:t>12</w:t>
      </w:r>
      <w:r w:rsidR="00432258" w:rsidRPr="0005336F">
        <w:rPr>
          <w:sz w:val="28"/>
          <w:szCs w:val="28"/>
        </w:rPr>
        <w:t>. Заявление и документы, предусмотренные пунктом 9 настоящего Положения, могут быть по усмотрению заявителя представлены на бумажном носителе или в форме электронных документов.</w:t>
      </w:r>
    </w:p>
    <w:p w14:paraId="6A1C0CF0" w14:textId="77777777" w:rsidR="00432258" w:rsidRPr="0005336F" w:rsidRDefault="00432258" w:rsidP="00F05C10">
      <w:pPr>
        <w:ind w:firstLine="567"/>
        <w:jc w:val="both"/>
        <w:rPr>
          <w:sz w:val="28"/>
          <w:szCs w:val="28"/>
        </w:rPr>
      </w:pPr>
      <w:r w:rsidRPr="0005336F">
        <w:rPr>
          <w:sz w:val="28"/>
          <w:szCs w:val="28"/>
        </w:rPr>
        <w:t>Заявитель несет ответственность за достоверность представленных документов для выдачи лицензии.</w:t>
      </w:r>
    </w:p>
    <w:p w14:paraId="512951D1" w14:textId="1C772015" w:rsidR="00432258" w:rsidRPr="0005336F" w:rsidRDefault="00FD7E9B" w:rsidP="00F05C10">
      <w:pPr>
        <w:ind w:firstLine="567"/>
        <w:jc w:val="both"/>
        <w:rPr>
          <w:sz w:val="28"/>
          <w:szCs w:val="28"/>
        </w:rPr>
      </w:pPr>
      <w:r w:rsidRPr="0005336F">
        <w:rPr>
          <w:sz w:val="28"/>
          <w:szCs w:val="28"/>
          <w:lang w:val="ky-KG"/>
        </w:rPr>
        <w:t>13</w:t>
      </w:r>
      <w:r w:rsidR="00432258" w:rsidRPr="0005336F">
        <w:rPr>
          <w:sz w:val="28"/>
          <w:szCs w:val="28"/>
        </w:rPr>
        <w:t>. Перечень документов для выдачи лицензии, указанный в настоящей главе, является исчерпывающим.</w:t>
      </w:r>
    </w:p>
    <w:p w14:paraId="393497B7" w14:textId="77777777" w:rsidR="00432258" w:rsidRPr="0005336F" w:rsidRDefault="00432258" w:rsidP="00F05C10">
      <w:pPr>
        <w:ind w:firstLine="567"/>
        <w:jc w:val="both"/>
        <w:rPr>
          <w:sz w:val="28"/>
          <w:szCs w:val="28"/>
        </w:rPr>
      </w:pPr>
      <w:r w:rsidRPr="0005336F">
        <w:rPr>
          <w:sz w:val="28"/>
          <w:szCs w:val="28"/>
        </w:rPr>
        <w:lastRenderedPageBreak/>
        <w:t>Требование лицензиара представления заявителем документов для выдачи лицензии, не предусмотренных настоящим Положением, запрещается.</w:t>
      </w:r>
    </w:p>
    <w:p w14:paraId="31AD2AB0" w14:textId="77777777" w:rsidR="00432258" w:rsidRPr="0005336F" w:rsidRDefault="00432258" w:rsidP="00F05C10">
      <w:pPr>
        <w:ind w:left="1134" w:right="1134"/>
        <w:jc w:val="center"/>
        <w:rPr>
          <w:b/>
          <w:bCs/>
          <w:sz w:val="28"/>
          <w:szCs w:val="28"/>
        </w:rPr>
      </w:pPr>
      <w:bookmarkStart w:id="3" w:name="g4"/>
      <w:bookmarkEnd w:id="3"/>
    </w:p>
    <w:p w14:paraId="5B4B684B" w14:textId="77777777" w:rsidR="00432258" w:rsidRPr="0005336F" w:rsidRDefault="00432258" w:rsidP="00F05C10">
      <w:pPr>
        <w:ind w:left="1134" w:right="1134"/>
        <w:jc w:val="center"/>
        <w:rPr>
          <w:b/>
          <w:bCs/>
          <w:sz w:val="28"/>
          <w:szCs w:val="28"/>
        </w:rPr>
      </w:pPr>
      <w:r w:rsidRPr="0005336F">
        <w:rPr>
          <w:b/>
          <w:bCs/>
          <w:sz w:val="28"/>
          <w:szCs w:val="28"/>
        </w:rPr>
        <w:t>Глава 4. Содержание лицензии</w:t>
      </w:r>
    </w:p>
    <w:p w14:paraId="76ECF496" w14:textId="77777777" w:rsidR="00432258" w:rsidRPr="0005336F" w:rsidRDefault="00432258" w:rsidP="00F05C10">
      <w:pPr>
        <w:ind w:left="1134" w:right="1134"/>
        <w:jc w:val="center"/>
        <w:rPr>
          <w:sz w:val="28"/>
          <w:szCs w:val="28"/>
        </w:rPr>
      </w:pPr>
    </w:p>
    <w:p w14:paraId="7B701B8B" w14:textId="3E21C543" w:rsidR="00432258" w:rsidRPr="0005336F" w:rsidRDefault="00FD7E9B" w:rsidP="00F05C10">
      <w:pPr>
        <w:ind w:firstLine="567"/>
        <w:jc w:val="both"/>
        <w:rPr>
          <w:sz w:val="28"/>
          <w:szCs w:val="28"/>
        </w:rPr>
      </w:pPr>
      <w:r w:rsidRPr="0005336F">
        <w:rPr>
          <w:sz w:val="28"/>
          <w:szCs w:val="28"/>
          <w:lang w:val="ky-KG"/>
        </w:rPr>
        <w:t>14</w:t>
      </w:r>
      <w:r w:rsidR="00432258" w:rsidRPr="0005336F">
        <w:rPr>
          <w:sz w:val="28"/>
          <w:szCs w:val="28"/>
        </w:rPr>
        <w:t>. В лицензии указываются:</w:t>
      </w:r>
    </w:p>
    <w:p w14:paraId="16DDA9D8" w14:textId="77777777" w:rsidR="00432258" w:rsidRPr="0005336F" w:rsidRDefault="00432258" w:rsidP="00F05C10">
      <w:pPr>
        <w:ind w:firstLine="567"/>
        <w:jc w:val="both"/>
        <w:rPr>
          <w:sz w:val="28"/>
          <w:szCs w:val="28"/>
        </w:rPr>
      </w:pPr>
      <w:r w:rsidRPr="0005336F">
        <w:rPr>
          <w:sz w:val="28"/>
          <w:szCs w:val="28"/>
        </w:rPr>
        <w:t>- наименование лицензиара;</w:t>
      </w:r>
    </w:p>
    <w:p w14:paraId="50C9912B" w14:textId="77777777" w:rsidR="00432258" w:rsidRPr="0005336F" w:rsidRDefault="00432258" w:rsidP="00F05C10">
      <w:pPr>
        <w:ind w:firstLine="567"/>
        <w:jc w:val="both"/>
        <w:rPr>
          <w:sz w:val="28"/>
          <w:szCs w:val="28"/>
        </w:rPr>
      </w:pPr>
      <w:r w:rsidRPr="0005336F">
        <w:rPr>
          <w:sz w:val="28"/>
          <w:szCs w:val="28"/>
        </w:rPr>
        <w:t>- полное и сокращенное наименование (если имеется),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филиала (представительства);</w:t>
      </w:r>
    </w:p>
    <w:p w14:paraId="5FD30652" w14:textId="77777777" w:rsidR="00432258" w:rsidRPr="0005336F" w:rsidRDefault="00432258" w:rsidP="00F05C10">
      <w:pPr>
        <w:ind w:firstLine="567"/>
        <w:jc w:val="both"/>
        <w:rPr>
          <w:sz w:val="28"/>
          <w:szCs w:val="28"/>
        </w:rPr>
      </w:pPr>
      <w:r w:rsidRPr="0005336F">
        <w:rPr>
          <w:sz w:val="28"/>
          <w:szCs w:val="28"/>
        </w:rPr>
        <w:t>- фамилия, имя, отчество физического лица, данные документа, удостоверяющего его личность, для индивидуальных предпринимателей - регистрационный номер записи о государственной регистрации индивидуального предпринимателя;</w:t>
      </w:r>
    </w:p>
    <w:p w14:paraId="3DA6609D" w14:textId="77777777" w:rsidR="00432258" w:rsidRPr="0005336F" w:rsidRDefault="00432258" w:rsidP="00F05C10">
      <w:pPr>
        <w:ind w:firstLine="567"/>
        <w:jc w:val="both"/>
        <w:rPr>
          <w:sz w:val="28"/>
          <w:szCs w:val="28"/>
        </w:rPr>
      </w:pPr>
      <w:r w:rsidRPr="0005336F">
        <w:rPr>
          <w:sz w:val="28"/>
          <w:szCs w:val="28"/>
        </w:rPr>
        <w:t>- лицензируемый вид деятельности;</w:t>
      </w:r>
    </w:p>
    <w:p w14:paraId="32D5454C" w14:textId="77777777" w:rsidR="00432258" w:rsidRPr="0005336F" w:rsidRDefault="00432258" w:rsidP="00F05C10">
      <w:pPr>
        <w:ind w:firstLine="567"/>
        <w:jc w:val="both"/>
        <w:rPr>
          <w:sz w:val="28"/>
          <w:szCs w:val="28"/>
        </w:rPr>
      </w:pPr>
      <w:r w:rsidRPr="0005336F">
        <w:rPr>
          <w:sz w:val="28"/>
          <w:szCs w:val="28"/>
        </w:rPr>
        <w:t>- срок действия лицензии;</w:t>
      </w:r>
    </w:p>
    <w:p w14:paraId="3AD03B6B" w14:textId="77777777" w:rsidR="00432258" w:rsidRPr="0005336F" w:rsidRDefault="00432258" w:rsidP="00F05C10">
      <w:pPr>
        <w:ind w:firstLine="567"/>
        <w:jc w:val="both"/>
        <w:rPr>
          <w:sz w:val="28"/>
          <w:szCs w:val="28"/>
        </w:rPr>
      </w:pPr>
      <w:r w:rsidRPr="0005336F">
        <w:rPr>
          <w:sz w:val="28"/>
          <w:szCs w:val="28"/>
        </w:rPr>
        <w:t>- территория осуществления деятельности;</w:t>
      </w:r>
    </w:p>
    <w:p w14:paraId="6184444C" w14:textId="77777777" w:rsidR="00432258" w:rsidRPr="0005336F" w:rsidRDefault="00432258" w:rsidP="00F05C10">
      <w:pPr>
        <w:ind w:firstLine="567"/>
        <w:jc w:val="both"/>
        <w:rPr>
          <w:sz w:val="28"/>
          <w:szCs w:val="28"/>
        </w:rPr>
      </w:pPr>
      <w:r w:rsidRPr="0005336F">
        <w:rPr>
          <w:sz w:val="28"/>
          <w:szCs w:val="28"/>
        </w:rPr>
        <w:t>- дата выдачи и регистрационный номер лицензии;</w:t>
      </w:r>
    </w:p>
    <w:p w14:paraId="2A3CFBF1" w14:textId="77777777" w:rsidR="00432258" w:rsidRPr="0005336F" w:rsidRDefault="00432258" w:rsidP="00F05C10">
      <w:pPr>
        <w:ind w:firstLine="567"/>
        <w:jc w:val="both"/>
        <w:rPr>
          <w:sz w:val="28"/>
          <w:szCs w:val="28"/>
        </w:rPr>
      </w:pPr>
      <w:r w:rsidRPr="0005336F">
        <w:rPr>
          <w:sz w:val="28"/>
          <w:szCs w:val="28"/>
        </w:rPr>
        <w:t>- идентификационный номер налогоплательщика.</w:t>
      </w:r>
    </w:p>
    <w:p w14:paraId="009A0859" w14:textId="0B4DD0C7" w:rsidR="00432258" w:rsidRPr="0005336F" w:rsidRDefault="00FD7E9B" w:rsidP="00F05C10">
      <w:pPr>
        <w:ind w:firstLine="567"/>
        <w:jc w:val="both"/>
        <w:rPr>
          <w:sz w:val="28"/>
          <w:szCs w:val="28"/>
        </w:rPr>
      </w:pPr>
      <w:r w:rsidRPr="0005336F">
        <w:rPr>
          <w:sz w:val="28"/>
          <w:szCs w:val="28"/>
          <w:lang w:val="ky-KG"/>
        </w:rPr>
        <w:t>15</w:t>
      </w:r>
      <w:r w:rsidR="00432258" w:rsidRPr="0005336F">
        <w:rPr>
          <w:sz w:val="28"/>
          <w:szCs w:val="28"/>
        </w:rPr>
        <w:t xml:space="preserve">. Бланки лицензий изготавливаются типографским способом, имеют степень защищенности, штриховой код либо </w:t>
      </w:r>
      <w:r w:rsidR="00432258" w:rsidRPr="0005336F">
        <w:rPr>
          <w:sz w:val="28"/>
          <w:szCs w:val="28"/>
          <w:lang w:val="en-US"/>
        </w:rPr>
        <w:t>QR</w:t>
      </w:r>
      <w:r w:rsidR="00432258" w:rsidRPr="0005336F">
        <w:rPr>
          <w:sz w:val="28"/>
          <w:szCs w:val="28"/>
        </w:rPr>
        <w:t>-код, учетную серию и номер.</w:t>
      </w:r>
    </w:p>
    <w:p w14:paraId="303EEFDC" w14:textId="77777777" w:rsidR="00432258" w:rsidRPr="0005336F" w:rsidRDefault="00432258" w:rsidP="00F05C10">
      <w:pPr>
        <w:ind w:firstLine="567"/>
        <w:jc w:val="both"/>
        <w:rPr>
          <w:sz w:val="28"/>
          <w:szCs w:val="28"/>
        </w:rPr>
      </w:pPr>
      <w:r w:rsidRPr="0005336F">
        <w:rPr>
          <w:sz w:val="28"/>
          <w:szCs w:val="28"/>
        </w:rPr>
        <w:t>Бланки лицензий являются документами строгого учета.</w:t>
      </w:r>
    </w:p>
    <w:p w14:paraId="7984A73B" w14:textId="77777777" w:rsidR="00432258" w:rsidRPr="0005336F" w:rsidRDefault="00432258" w:rsidP="00F05C10">
      <w:pPr>
        <w:ind w:firstLine="567"/>
        <w:jc w:val="both"/>
        <w:rPr>
          <w:sz w:val="28"/>
          <w:szCs w:val="28"/>
        </w:rPr>
      </w:pPr>
      <w:r w:rsidRPr="0005336F">
        <w:rPr>
          <w:sz w:val="28"/>
          <w:szCs w:val="28"/>
        </w:rPr>
        <w:t>Изготовление, учет и хранение бланков лицензий осуществляются лицензиаром.</w:t>
      </w:r>
    </w:p>
    <w:p w14:paraId="711085BE" w14:textId="0B1C786B" w:rsidR="00432258" w:rsidRPr="0005336F" w:rsidRDefault="00FD7E9B" w:rsidP="00F05C10">
      <w:pPr>
        <w:ind w:firstLine="567"/>
        <w:jc w:val="both"/>
        <w:rPr>
          <w:sz w:val="28"/>
          <w:szCs w:val="28"/>
        </w:rPr>
      </w:pPr>
      <w:r w:rsidRPr="0005336F">
        <w:rPr>
          <w:sz w:val="28"/>
          <w:szCs w:val="28"/>
          <w:lang w:val="ky-KG"/>
        </w:rPr>
        <w:t>16</w:t>
      </w:r>
      <w:r w:rsidR="00432258" w:rsidRPr="0005336F">
        <w:rPr>
          <w:sz w:val="28"/>
          <w:szCs w:val="28"/>
        </w:rPr>
        <w:t>. Лицензия включается в реестр лицензий в соответствии с главой 13 настоящего Положения.</w:t>
      </w:r>
    </w:p>
    <w:p w14:paraId="21E7C3A2" w14:textId="105D8504" w:rsidR="00432258" w:rsidRPr="0005336F" w:rsidRDefault="00FD7E9B" w:rsidP="00F05C10">
      <w:pPr>
        <w:ind w:firstLine="567"/>
        <w:jc w:val="both"/>
        <w:rPr>
          <w:sz w:val="28"/>
          <w:szCs w:val="28"/>
        </w:rPr>
      </w:pPr>
      <w:r w:rsidRPr="0005336F">
        <w:rPr>
          <w:sz w:val="28"/>
          <w:szCs w:val="28"/>
          <w:lang w:val="ky-KG"/>
        </w:rPr>
        <w:t>17</w:t>
      </w:r>
      <w:r w:rsidR="00432258" w:rsidRPr="0005336F">
        <w:rPr>
          <w:sz w:val="28"/>
          <w:szCs w:val="28"/>
        </w:rPr>
        <w:t>. По требованию заинтересованных лиц лицензиат обязан предъявлять оригинал лицензии.</w:t>
      </w:r>
    </w:p>
    <w:p w14:paraId="5348F032" w14:textId="77777777" w:rsidR="00432258" w:rsidRPr="0005336F" w:rsidRDefault="00432258" w:rsidP="00F05C10">
      <w:pPr>
        <w:ind w:left="1134" w:right="1134"/>
        <w:jc w:val="center"/>
        <w:rPr>
          <w:b/>
          <w:bCs/>
          <w:sz w:val="28"/>
          <w:szCs w:val="28"/>
        </w:rPr>
      </w:pPr>
      <w:bookmarkStart w:id="4" w:name="g5"/>
      <w:bookmarkEnd w:id="4"/>
    </w:p>
    <w:p w14:paraId="30339FE8" w14:textId="77777777" w:rsidR="00432258" w:rsidRPr="0005336F" w:rsidRDefault="00432258" w:rsidP="00F05C10">
      <w:pPr>
        <w:ind w:left="1134" w:right="1134"/>
        <w:jc w:val="center"/>
        <w:rPr>
          <w:b/>
          <w:bCs/>
          <w:sz w:val="28"/>
          <w:szCs w:val="28"/>
        </w:rPr>
      </w:pPr>
      <w:r w:rsidRPr="0005336F">
        <w:rPr>
          <w:b/>
          <w:bCs/>
          <w:sz w:val="28"/>
          <w:szCs w:val="28"/>
        </w:rPr>
        <w:t>Глава 5. Порядок лицензирования</w:t>
      </w:r>
    </w:p>
    <w:p w14:paraId="478A56C8" w14:textId="77777777" w:rsidR="00432258" w:rsidRPr="0005336F" w:rsidRDefault="00432258" w:rsidP="00F05C10">
      <w:pPr>
        <w:ind w:left="1134" w:right="1134"/>
        <w:jc w:val="center"/>
        <w:rPr>
          <w:sz w:val="28"/>
          <w:szCs w:val="28"/>
        </w:rPr>
      </w:pPr>
    </w:p>
    <w:p w14:paraId="213005C8" w14:textId="12DD0034" w:rsidR="00432258" w:rsidRPr="0005336F" w:rsidRDefault="00FD7E9B" w:rsidP="00F05C10">
      <w:pPr>
        <w:ind w:firstLine="567"/>
        <w:jc w:val="both"/>
        <w:rPr>
          <w:sz w:val="28"/>
          <w:szCs w:val="28"/>
        </w:rPr>
      </w:pPr>
      <w:r w:rsidRPr="0005336F">
        <w:rPr>
          <w:sz w:val="28"/>
          <w:szCs w:val="28"/>
          <w:lang w:val="ky-KG"/>
        </w:rPr>
        <w:t>18</w:t>
      </w:r>
      <w:r w:rsidR="00432258" w:rsidRPr="0005336F">
        <w:rPr>
          <w:sz w:val="28"/>
          <w:szCs w:val="28"/>
        </w:rPr>
        <w:t>. Лицензирование осуществляется в следующем порядке:</w:t>
      </w:r>
    </w:p>
    <w:p w14:paraId="4A5A9C4D" w14:textId="77777777" w:rsidR="00432258" w:rsidRPr="0005336F" w:rsidRDefault="00432258" w:rsidP="00F05C10">
      <w:pPr>
        <w:ind w:firstLine="567"/>
        <w:jc w:val="both"/>
        <w:rPr>
          <w:sz w:val="28"/>
          <w:szCs w:val="28"/>
        </w:rPr>
      </w:pPr>
      <w:r w:rsidRPr="0005336F">
        <w:rPr>
          <w:sz w:val="28"/>
          <w:szCs w:val="28"/>
        </w:rPr>
        <w:t>1) прием документов для выдачи лицензии;</w:t>
      </w:r>
    </w:p>
    <w:p w14:paraId="112B1D3A" w14:textId="77777777" w:rsidR="00432258" w:rsidRPr="0005336F" w:rsidRDefault="00432258" w:rsidP="00F05C10">
      <w:pPr>
        <w:ind w:firstLine="567"/>
        <w:jc w:val="both"/>
        <w:rPr>
          <w:sz w:val="28"/>
          <w:szCs w:val="28"/>
        </w:rPr>
      </w:pPr>
      <w:r w:rsidRPr="0005336F">
        <w:rPr>
          <w:sz w:val="28"/>
          <w:szCs w:val="28"/>
        </w:rPr>
        <w:t>2) проведение проверки предоставленных документов;</w:t>
      </w:r>
    </w:p>
    <w:p w14:paraId="3E0CF916" w14:textId="10EB3D00" w:rsidR="00432258" w:rsidRPr="0005336F" w:rsidRDefault="00432258" w:rsidP="00F05C10">
      <w:pPr>
        <w:ind w:firstLine="567"/>
        <w:jc w:val="both"/>
        <w:rPr>
          <w:sz w:val="28"/>
          <w:szCs w:val="28"/>
        </w:rPr>
      </w:pPr>
      <w:r w:rsidRPr="0005336F">
        <w:rPr>
          <w:sz w:val="28"/>
          <w:szCs w:val="28"/>
        </w:rPr>
        <w:t>3) проведение однократной выездной проверки производственно-технической базы и транспортных средств юридических лиц на соответствие лицензионным требованиям</w:t>
      </w:r>
      <w:r w:rsidR="009524A8" w:rsidRPr="0005336F">
        <w:rPr>
          <w:sz w:val="28"/>
          <w:szCs w:val="28"/>
          <w:lang w:val="ky-KG"/>
        </w:rPr>
        <w:t xml:space="preserve"> </w:t>
      </w:r>
      <w:r w:rsidR="009524A8" w:rsidRPr="0005336F">
        <w:rPr>
          <w:sz w:val="28"/>
          <w:szCs w:val="28"/>
        </w:rPr>
        <w:t>согласно</w:t>
      </w:r>
      <w:r w:rsidR="009524A8" w:rsidRPr="0005336F">
        <w:rPr>
          <w:sz w:val="28"/>
          <w:szCs w:val="28"/>
          <w:lang w:val="ky-KG"/>
        </w:rPr>
        <w:t xml:space="preserve"> </w:t>
      </w:r>
      <w:r w:rsidR="009524A8" w:rsidRPr="0005336F">
        <w:rPr>
          <w:sz w:val="28"/>
          <w:szCs w:val="28"/>
        </w:rPr>
        <w:t>приложения</w:t>
      </w:r>
      <w:r w:rsidR="009524A8" w:rsidRPr="0005336F">
        <w:rPr>
          <w:sz w:val="28"/>
          <w:szCs w:val="28"/>
          <w:lang w:val="ky-KG"/>
        </w:rPr>
        <w:t>м</w:t>
      </w:r>
      <w:r w:rsidR="009524A8" w:rsidRPr="0005336F">
        <w:rPr>
          <w:sz w:val="28"/>
          <w:szCs w:val="28"/>
        </w:rPr>
        <w:t xml:space="preserve"> </w:t>
      </w:r>
      <w:r w:rsidR="009524A8" w:rsidRPr="0005336F">
        <w:rPr>
          <w:sz w:val="28"/>
          <w:szCs w:val="28"/>
          <w:lang w:val="ky-KG"/>
        </w:rPr>
        <w:t>2, 3</w:t>
      </w:r>
      <w:r w:rsidR="009524A8" w:rsidRPr="0005336F">
        <w:rPr>
          <w:sz w:val="28"/>
          <w:szCs w:val="28"/>
        </w:rPr>
        <w:t xml:space="preserve"> к настоящему Положению</w:t>
      </w:r>
      <w:r w:rsidRPr="0005336F">
        <w:rPr>
          <w:sz w:val="28"/>
          <w:szCs w:val="28"/>
        </w:rPr>
        <w:t>;</w:t>
      </w:r>
    </w:p>
    <w:p w14:paraId="12BC919E" w14:textId="77777777" w:rsidR="00432258" w:rsidRPr="0005336F" w:rsidRDefault="00432258" w:rsidP="00F05C10">
      <w:pPr>
        <w:ind w:firstLine="567"/>
        <w:jc w:val="both"/>
        <w:rPr>
          <w:sz w:val="28"/>
          <w:szCs w:val="28"/>
        </w:rPr>
      </w:pPr>
      <w:r w:rsidRPr="0005336F">
        <w:rPr>
          <w:sz w:val="28"/>
          <w:szCs w:val="28"/>
        </w:rPr>
        <w:t>4) принятие решения о выдаче либо об отказе в выдаче лицензии;</w:t>
      </w:r>
    </w:p>
    <w:p w14:paraId="672B1EF5" w14:textId="77777777" w:rsidR="00432258" w:rsidRPr="0005336F" w:rsidRDefault="00432258" w:rsidP="00F05C10">
      <w:pPr>
        <w:ind w:firstLine="567"/>
        <w:jc w:val="both"/>
        <w:rPr>
          <w:sz w:val="28"/>
          <w:szCs w:val="28"/>
        </w:rPr>
      </w:pPr>
      <w:r w:rsidRPr="0005336F">
        <w:rPr>
          <w:sz w:val="28"/>
          <w:szCs w:val="28"/>
        </w:rPr>
        <w:t>5) оформление лицензии;</w:t>
      </w:r>
    </w:p>
    <w:p w14:paraId="7C4F7E8F" w14:textId="77777777" w:rsidR="00432258" w:rsidRPr="0005336F" w:rsidRDefault="00432258" w:rsidP="00F05C10">
      <w:pPr>
        <w:ind w:firstLine="567"/>
        <w:jc w:val="both"/>
        <w:rPr>
          <w:sz w:val="28"/>
          <w:szCs w:val="28"/>
        </w:rPr>
      </w:pPr>
      <w:r w:rsidRPr="0005336F">
        <w:rPr>
          <w:sz w:val="28"/>
          <w:szCs w:val="28"/>
        </w:rPr>
        <w:t>6) выдача (отказ в выдаче) (дубликата) лицензии;</w:t>
      </w:r>
    </w:p>
    <w:p w14:paraId="10B720D3" w14:textId="77777777" w:rsidR="00432258" w:rsidRPr="0005336F" w:rsidRDefault="00432258" w:rsidP="00F05C10">
      <w:pPr>
        <w:ind w:firstLine="567"/>
        <w:jc w:val="both"/>
        <w:rPr>
          <w:sz w:val="28"/>
          <w:szCs w:val="28"/>
        </w:rPr>
      </w:pPr>
      <w:r w:rsidRPr="0005336F">
        <w:rPr>
          <w:sz w:val="28"/>
          <w:szCs w:val="28"/>
        </w:rPr>
        <w:lastRenderedPageBreak/>
        <w:t>7) переоформление лицензии;</w:t>
      </w:r>
    </w:p>
    <w:p w14:paraId="5C72EF48" w14:textId="77777777" w:rsidR="00432258" w:rsidRPr="0005336F" w:rsidRDefault="00432258" w:rsidP="00F05C10">
      <w:pPr>
        <w:ind w:firstLine="567"/>
        <w:jc w:val="both"/>
        <w:rPr>
          <w:sz w:val="28"/>
          <w:szCs w:val="28"/>
        </w:rPr>
      </w:pPr>
      <w:r w:rsidRPr="0005336F">
        <w:rPr>
          <w:sz w:val="28"/>
          <w:szCs w:val="28"/>
        </w:rPr>
        <w:t>8) прекращение действия лицензии;</w:t>
      </w:r>
    </w:p>
    <w:p w14:paraId="40527293" w14:textId="660A2B77" w:rsidR="00432258" w:rsidRPr="0005336F" w:rsidRDefault="00AE5F1D" w:rsidP="00F05C10">
      <w:pPr>
        <w:ind w:firstLine="567"/>
        <w:jc w:val="both"/>
        <w:rPr>
          <w:sz w:val="28"/>
          <w:szCs w:val="28"/>
        </w:rPr>
      </w:pPr>
      <w:r w:rsidRPr="0005336F">
        <w:rPr>
          <w:sz w:val="28"/>
          <w:szCs w:val="28"/>
        </w:rPr>
        <w:t xml:space="preserve">9) </w:t>
      </w:r>
      <w:r w:rsidR="00432258" w:rsidRPr="0005336F">
        <w:rPr>
          <w:sz w:val="28"/>
          <w:szCs w:val="28"/>
        </w:rPr>
        <w:t>принятие решения о признании или непризнании в установленном порядке лицензии, выданной уполномоченным органом иностранного государства;</w:t>
      </w:r>
    </w:p>
    <w:p w14:paraId="36024DF1" w14:textId="77777777" w:rsidR="00432258" w:rsidRPr="0005336F" w:rsidRDefault="00432258" w:rsidP="00F05C10">
      <w:pPr>
        <w:ind w:firstLine="567"/>
        <w:jc w:val="both"/>
        <w:rPr>
          <w:sz w:val="28"/>
          <w:szCs w:val="28"/>
        </w:rPr>
      </w:pPr>
      <w:r w:rsidRPr="0005336F">
        <w:rPr>
          <w:sz w:val="28"/>
          <w:szCs w:val="28"/>
        </w:rPr>
        <w:t>10) принятие решения о вынесении предупреждения;</w:t>
      </w:r>
    </w:p>
    <w:p w14:paraId="1174D68B" w14:textId="77777777" w:rsidR="00432258" w:rsidRPr="0005336F" w:rsidRDefault="00432258" w:rsidP="00F05C10">
      <w:pPr>
        <w:ind w:firstLine="567"/>
        <w:jc w:val="both"/>
        <w:rPr>
          <w:sz w:val="28"/>
          <w:szCs w:val="28"/>
        </w:rPr>
      </w:pPr>
      <w:r w:rsidRPr="0005336F">
        <w:rPr>
          <w:sz w:val="28"/>
          <w:szCs w:val="28"/>
        </w:rPr>
        <w:t>11) принятие решения о наложении штрафа;</w:t>
      </w:r>
    </w:p>
    <w:p w14:paraId="4A574A9E" w14:textId="77777777" w:rsidR="00432258" w:rsidRPr="0005336F" w:rsidRDefault="00432258" w:rsidP="00F05C10">
      <w:pPr>
        <w:ind w:firstLine="567"/>
        <w:jc w:val="both"/>
        <w:rPr>
          <w:sz w:val="28"/>
          <w:szCs w:val="28"/>
        </w:rPr>
      </w:pPr>
      <w:r w:rsidRPr="0005336F">
        <w:rPr>
          <w:sz w:val="28"/>
          <w:szCs w:val="28"/>
        </w:rPr>
        <w:t>12) принятие решения о приостановлении действия выданной (признанной) лицензии;</w:t>
      </w:r>
    </w:p>
    <w:p w14:paraId="11D66B1D" w14:textId="77777777" w:rsidR="00432258" w:rsidRPr="0005336F" w:rsidRDefault="00432258" w:rsidP="00F05C10">
      <w:pPr>
        <w:ind w:firstLine="567"/>
        <w:jc w:val="both"/>
        <w:rPr>
          <w:sz w:val="28"/>
          <w:szCs w:val="28"/>
        </w:rPr>
      </w:pPr>
      <w:r w:rsidRPr="0005336F">
        <w:rPr>
          <w:sz w:val="28"/>
          <w:szCs w:val="28"/>
        </w:rPr>
        <w:t>13) подача искового заявления в судебные органы для рассмотрения вопроса об аннулировании лицензии;</w:t>
      </w:r>
    </w:p>
    <w:p w14:paraId="69D7F799" w14:textId="77777777" w:rsidR="00432258" w:rsidRPr="0005336F" w:rsidRDefault="00432258" w:rsidP="00F05C10">
      <w:pPr>
        <w:ind w:firstLine="567"/>
        <w:jc w:val="both"/>
        <w:rPr>
          <w:sz w:val="28"/>
          <w:szCs w:val="28"/>
        </w:rPr>
      </w:pPr>
      <w:r w:rsidRPr="0005336F">
        <w:rPr>
          <w:sz w:val="28"/>
          <w:szCs w:val="28"/>
        </w:rPr>
        <w:t>14) внесение (изменение) данных о лицензии в реестр лицензий.</w:t>
      </w:r>
    </w:p>
    <w:p w14:paraId="1D428E0A" w14:textId="01FE39CB" w:rsidR="00432258" w:rsidRPr="0005336F" w:rsidRDefault="00FD7E9B" w:rsidP="00F05C10">
      <w:pPr>
        <w:ind w:firstLine="567"/>
        <w:jc w:val="both"/>
        <w:rPr>
          <w:sz w:val="28"/>
          <w:szCs w:val="28"/>
        </w:rPr>
      </w:pPr>
      <w:r w:rsidRPr="0005336F">
        <w:rPr>
          <w:sz w:val="28"/>
          <w:szCs w:val="28"/>
          <w:lang w:val="ky-KG"/>
        </w:rPr>
        <w:t>19</w:t>
      </w:r>
      <w:r w:rsidR="00432258" w:rsidRPr="0005336F">
        <w:rPr>
          <w:sz w:val="28"/>
          <w:szCs w:val="28"/>
        </w:rPr>
        <w:t>. Результаты осуществления лицензиаром функций по лицензированию оформляются соответствующими актами (протокол, приказ и акт) и хранятся в лицензионном деле.</w:t>
      </w:r>
    </w:p>
    <w:p w14:paraId="1D4FC6DD" w14:textId="76C58822" w:rsidR="00432258" w:rsidRPr="0005336F" w:rsidRDefault="00FD7E9B" w:rsidP="00F05C10">
      <w:pPr>
        <w:ind w:firstLine="567"/>
        <w:jc w:val="both"/>
        <w:rPr>
          <w:sz w:val="28"/>
          <w:szCs w:val="28"/>
        </w:rPr>
      </w:pPr>
      <w:r w:rsidRPr="0005336F">
        <w:rPr>
          <w:sz w:val="28"/>
          <w:szCs w:val="28"/>
          <w:lang w:val="ky-KG"/>
        </w:rPr>
        <w:t>20</w:t>
      </w:r>
      <w:r w:rsidR="00432258" w:rsidRPr="0005336F">
        <w:rPr>
          <w:sz w:val="28"/>
          <w:szCs w:val="28"/>
        </w:rPr>
        <w:t>. По требованию заявителя или его представителя безвозмездно предоставляются соответствующие выписки из протокола, приказа и акта или их копии.</w:t>
      </w:r>
    </w:p>
    <w:p w14:paraId="188CCCBA" w14:textId="77777777" w:rsidR="00432258" w:rsidRPr="0005336F" w:rsidRDefault="00432258" w:rsidP="00F05C10">
      <w:pPr>
        <w:ind w:left="1134" w:right="1134"/>
        <w:jc w:val="center"/>
        <w:rPr>
          <w:b/>
          <w:bCs/>
          <w:sz w:val="28"/>
          <w:szCs w:val="28"/>
        </w:rPr>
      </w:pPr>
      <w:bookmarkStart w:id="5" w:name="g6"/>
      <w:bookmarkEnd w:id="5"/>
    </w:p>
    <w:p w14:paraId="6C96B723" w14:textId="77777777" w:rsidR="00432258" w:rsidRPr="0005336F" w:rsidRDefault="00432258" w:rsidP="00F05C10">
      <w:pPr>
        <w:ind w:left="1134" w:right="1134"/>
        <w:jc w:val="center"/>
        <w:rPr>
          <w:b/>
          <w:bCs/>
          <w:sz w:val="28"/>
          <w:szCs w:val="28"/>
        </w:rPr>
      </w:pPr>
      <w:r w:rsidRPr="0005336F">
        <w:rPr>
          <w:b/>
          <w:bCs/>
          <w:sz w:val="28"/>
          <w:szCs w:val="28"/>
        </w:rPr>
        <w:t>Глава 6. Сроки рассмотрения заявлений и принятия решений о выдаче, приостановлении, возобновлении, переоформлении лицензии и подачи искового заявления в судебные органы для аннулирования лицензии</w:t>
      </w:r>
    </w:p>
    <w:p w14:paraId="6CFCA310" w14:textId="77777777" w:rsidR="00432258" w:rsidRPr="0005336F" w:rsidRDefault="00432258" w:rsidP="00F05C10">
      <w:pPr>
        <w:ind w:left="1134" w:right="1134"/>
        <w:jc w:val="center"/>
        <w:rPr>
          <w:sz w:val="28"/>
          <w:szCs w:val="28"/>
        </w:rPr>
      </w:pPr>
    </w:p>
    <w:p w14:paraId="330885A3" w14:textId="728828EC" w:rsidR="00432258" w:rsidRPr="0005336F" w:rsidRDefault="00FD7E9B" w:rsidP="00F05C10">
      <w:pPr>
        <w:ind w:firstLine="567"/>
        <w:jc w:val="both"/>
        <w:rPr>
          <w:sz w:val="28"/>
          <w:szCs w:val="28"/>
        </w:rPr>
      </w:pPr>
      <w:r w:rsidRPr="0005336F">
        <w:rPr>
          <w:sz w:val="28"/>
          <w:szCs w:val="28"/>
          <w:lang w:val="ky-KG"/>
        </w:rPr>
        <w:t>21</w:t>
      </w:r>
      <w:r w:rsidR="00432258" w:rsidRPr="0005336F">
        <w:rPr>
          <w:sz w:val="28"/>
          <w:szCs w:val="28"/>
        </w:rPr>
        <w:t>. Решение о выдаче лицензии и или об отказе в выдаче принимается в течение 30 календарных дней со дня регистрации заявления о выдаче лицензии.</w:t>
      </w:r>
    </w:p>
    <w:p w14:paraId="68FB9C8C" w14:textId="20E21AA9" w:rsidR="00432258" w:rsidRPr="0005336F" w:rsidRDefault="00FD7E9B" w:rsidP="00F05C10">
      <w:pPr>
        <w:ind w:firstLine="567"/>
        <w:jc w:val="both"/>
        <w:rPr>
          <w:sz w:val="28"/>
          <w:szCs w:val="28"/>
        </w:rPr>
      </w:pPr>
      <w:r w:rsidRPr="0005336F">
        <w:rPr>
          <w:sz w:val="28"/>
          <w:szCs w:val="28"/>
          <w:lang w:val="ky-KG"/>
        </w:rPr>
        <w:t>22</w:t>
      </w:r>
      <w:r w:rsidR="00432258" w:rsidRPr="0005336F">
        <w:rPr>
          <w:sz w:val="28"/>
          <w:szCs w:val="28"/>
        </w:rPr>
        <w:t>. Решение о переоформлении (об отказе в переоформлении) принимается в течение пяти рабочих дней со дня регистрации заявления о переоформлении лицензии с прилагаемыми к нему документами.</w:t>
      </w:r>
    </w:p>
    <w:p w14:paraId="17B19B00" w14:textId="7B5371AF" w:rsidR="00432258" w:rsidRPr="0005336F" w:rsidRDefault="00FD7E9B" w:rsidP="00F05C10">
      <w:pPr>
        <w:ind w:firstLine="567"/>
        <w:jc w:val="both"/>
        <w:rPr>
          <w:sz w:val="28"/>
          <w:szCs w:val="28"/>
        </w:rPr>
      </w:pPr>
      <w:r w:rsidRPr="0005336F">
        <w:rPr>
          <w:sz w:val="28"/>
          <w:szCs w:val="28"/>
          <w:lang w:val="ky-KG"/>
        </w:rPr>
        <w:t>23</w:t>
      </w:r>
      <w:r w:rsidR="00432258" w:rsidRPr="0005336F">
        <w:rPr>
          <w:sz w:val="28"/>
          <w:szCs w:val="28"/>
        </w:rPr>
        <w:t>. Решение о прекращении действия лицензии принимается не позднее пяти рабочих дней со дня:</w:t>
      </w:r>
    </w:p>
    <w:p w14:paraId="1394174F" w14:textId="77777777" w:rsidR="00432258" w:rsidRPr="0005336F" w:rsidRDefault="00432258" w:rsidP="00F05C10">
      <w:pPr>
        <w:ind w:firstLine="567"/>
        <w:jc w:val="both"/>
        <w:rPr>
          <w:sz w:val="28"/>
          <w:szCs w:val="28"/>
        </w:rPr>
      </w:pPr>
      <w:r w:rsidRPr="0005336F">
        <w:rPr>
          <w:sz w:val="28"/>
          <w:szCs w:val="28"/>
        </w:rPr>
        <w:t>1) регистрации заявления о прекращении физическим лицом деятельности в качестве индивидуального предпринимателя;</w:t>
      </w:r>
    </w:p>
    <w:p w14:paraId="334EF00A" w14:textId="77777777" w:rsidR="00432258" w:rsidRPr="0005336F" w:rsidRDefault="00432258" w:rsidP="00F05C10">
      <w:pPr>
        <w:ind w:firstLine="567"/>
        <w:jc w:val="both"/>
        <w:rPr>
          <w:sz w:val="28"/>
          <w:szCs w:val="28"/>
        </w:rPr>
      </w:pPr>
      <w:r w:rsidRPr="0005336F">
        <w:rPr>
          <w:sz w:val="28"/>
          <w:szCs w:val="28"/>
        </w:rPr>
        <w:t>2) регистрации заявления о ликвидации юридического лица;</w:t>
      </w:r>
    </w:p>
    <w:p w14:paraId="765B8E44" w14:textId="77777777" w:rsidR="00432258" w:rsidRPr="0005336F" w:rsidRDefault="00432258" w:rsidP="00F05C10">
      <w:pPr>
        <w:ind w:firstLine="567"/>
        <w:jc w:val="both"/>
        <w:rPr>
          <w:sz w:val="28"/>
          <w:szCs w:val="28"/>
        </w:rPr>
      </w:pPr>
      <w:r w:rsidRPr="0005336F">
        <w:rPr>
          <w:sz w:val="28"/>
          <w:szCs w:val="28"/>
        </w:rPr>
        <w:t>3) регистрации заявления в случае добровольного прекращения осуществления лицензируемого вида деятельности;</w:t>
      </w:r>
    </w:p>
    <w:p w14:paraId="316DB05A" w14:textId="77777777" w:rsidR="00432258" w:rsidRPr="0005336F" w:rsidRDefault="00432258" w:rsidP="00F05C10">
      <w:pPr>
        <w:ind w:firstLine="567"/>
        <w:jc w:val="both"/>
        <w:rPr>
          <w:sz w:val="28"/>
          <w:szCs w:val="28"/>
        </w:rPr>
      </w:pPr>
      <w:r w:rsidRPr="0005336F">
        <w:rPr>
          <w:sz w:val="28"/>
          <w:szCs w:val="28"/>
        </w:rPr>
        <w:t>4) исключения отдельного вида деятельности из перечня лицензируемых видов деятельности;</w:t>
      </w:r>
    </w:p>
    <w:p w14:paraId="58134B07" w14:textId="77777777" w:rsidR="00432258" w:rsidRPr="0005336F" w:rsidRDefault="00432258" w:rsidP="00F05C10">
      <w:pPr>
        <w:ind w:firstLine="567"/>
        <w:jc w:val="both"/>
        <w:rPr>
          <w:sz w:val="28"/>
          <w:szCs w:val="28"/>
        </w:rPr>
      </w:pPr>
      <w:r w:rsidRPr="0005336F">
        <w:rPr>
          <w:sz w:val="28"/>
          <w:szCs w:val="28"/>
        </w:rPr>
        <w:t>5) вступления в законную силу решения суда об аннулировании лицензии;</w:t>
      </w:r>
    </w:p>
    <w:p w14:paraId="77323FAE" w14:textId="77777777" w:rsidR="00432258" w:rsidRPr="0005336F" w:rsidRDefault="00432258" w:rsidP="00F05C10">
      <w:pPr>
        <w:ind w:firstLine="567"/>
        <w:jc w:val="both"/>
        <w:rPr>
          <w:sz w:val="28"/>
          <w:szCs w:val="28"/>
        </w:rPr>
      </w:pPr>
      <w:r w:rsidRPr="0005336F">
        <w:rPr>
          <w:sz w:val="28"/>
          <w:szCs w:val="28"/>
        </w:rPr>
        <w:t>6) получения копии свидетельства о смерти физического лица.</w:t>
      </w:r>
    </w:p>
    <w:p w14:paraId="5DC1E4E1" w14:textId="5385AA69" w:rsidR="00432258" w:rsidRPr="0005336F" w:rsidRDefault="00FD7E9B" w:rsidP="00F05C10">
      <w:pPr>
        <w:ind w:firstLine="567"/>
        <w:jc w:val="both"/>
        <w:rPr>
          <w:sz w:val="28"/>
          <w:szCs w:val="28"/>
        </w:rPr>
      </w:pPr>
      <w:r w:rsidRPr="0005336F">
        <w:rPr>
          <w:sz w:val="28"/>
          <w:szCs w:val="28"/>
          <w:lang w:val="ky-KG"/>
        </w:rPr>
        <w:lastRenderedPageBreak/>
        <w:t>24</w:t>
      </w:r>
      <w:r w:rsidR="00432258" w:rsidRPr="0005336F">
        <w:rPr>
          <w:sz w:val="28"/>
          <w:szCs w:val="28"/>
        </w:rPr>
        <w:t>. Решение о вынесении предупреждения лицензиату принимается не позднее трех рабочих дней со дня выявления невыполнения лицензионных требований.</w:t>
      </w:r>
    </w:p>
    <w:p w14:paraId="72767084" w14:textId="7DB67376" w:rsidR="00432258" w:rsidRPr="0005336F" w:rsidRDefault="00FD7E9B" w:rsidP="00F05C10">
      <w:pPr>
        <w:ind w:firstLine="567"/>
        <w:jc w:val="both"/>
        <w:rPr>
          <w:sz w:val="28"/>
          <w:szCs w:val="28"/>
        </w:rPr>
      </w:pPr>
      <w:r w:rsidRPr="0005336F">
        <w:rPr>
          <w:sz w:val="28"/>
          <w:szCs w:val="28"/>
          <w:lang w:val="ky-KG"/>
        </w:rPr>
        <w:t>25</w:t>
      </w:r>
      <w:r w:rsidR="00432258" w:rsidRPr="0005336F">
        <w:rPr>
          <w:sz w:val="28"/>
          <w:szCs w:val="28"/>
        </w:rPr>
        <w:t>. Решение о приостановлении действия лицензии принимается не позднее пяти рабочих дней со дня окончания срока для устранения выявленных нарушений лицензионных требований, указанного при наложении штрафа, в случае неустранения выявленных нарушений.</w:t>
      </w:r>
    </w:p>
    <w:p w14:paraId="44C75D8E" w14:textId="7242B24B" w:rsidR="00432258" w:rsidRPr="0005336F" w:rsidRDefault="00FD7E9B" w:rsidP="00F05C10">
      <w:pPr>
        <w:ind w:firstLine="567"/>
        <w:jc w:val="both"/>
        <w:rPr>
          <w:sz w:val="28"/>
          <w:szCs w:val="28"/>
        </w:rPr>
      </w:pPr>
      <w:r w:rsidRPr="0005336F">
        <w:rPr>
          <w:sz w:val="28"/>
          <w:szCs w:val="28"/>
          <w:lang w:val="ky-KG"/>
        </w:rPr>
        <w:t>26</w:t>
      </w:r>
      <w:r w:rsidR="00432258" w:rsidRPr="0005336F">
        <w:rPr>
          <w:sz w:val="28"/>
          <w:szCs w:val="28"/>
        </w:rPr>
        <w:t>. Решение о возобновлении (отказе в возобновлении) действия лицензии принимается не позднее трех рабочих дней со дня окончания лицензионной проверки по устранению выявленных нарушений.</w:t>
      </w:r>
    </w:p>
    <w:p w14:paraId="2F5CF61D" w14:textId="11A875C3" w:rsidR="00432258" w:rsidRPr="0005336F" w:rsidRDefault="00FD7E9B" w:rsidP="00F05C10">
      <w:pPr>
        <w:ind w:firstLine="567"/>
        <w:jc w:val="both"/>
        <w:rPr>
          <w:sz w:val="28"/>
          <w:szCs w:val="28"/>
        </w:rPr>
      </w:pPr>
      <w:r w:rsidRPr="0005336F">
        <w:rPr>
          <w:sz w:val="28"/>
          <w:szCs w:val="28"/>
          <w:lang w:val="ky-KG"/>
        </w:rPr>
        <w:t>27</w:t>
      </w:r>
      <w:r w:rsidR="00432258" w:rsidRPr="0005336F">
        <w:rPr>
          <w:sz w:val="28"/>
          <w:szCs w:val="28"/>
        </w:rPr>
        <w:t>. Решение о досрочном возобновлении действия лицензии принимается не позднее пяти рабочих дней со дня получения уведомления лицензиата о досрочном устранении нарушений.</w:t>
      </w:r>
    </w:p>
    <w:p w14:paraId="1C5A9519" w14:textId="0CD75D09" w:rsidR="00432258" w:rsidRPr="0005336F" w:rsidRDefault="00FD7E9B" w:rsidP="00F05C10">
      <w:pPr>
        <w:ind w:firstLine="567"/>
        <w:jc w:val="both"/>
        <w:rPr>
          <w:sz w:val="28"/>
          <w:szCs w:val="28"/>
        </w:rPr>
      </w:pPr>
      <w:r w:rsidRPr="0005336F">
        <w:rPr>
          <w:sz w:val="28"/>
          <w:szCs w:val="28"/>
          <w:lang w:val="ky-KG"/>
        </w:rPr>
        <w:t>28</w:t>
      </w:r>
      <w:r w:rsidR="00432258" w:rsidRPr="0005336F">
        <w:rPr>
          <w:sz w:val="28"/>
          <w:szCs w:val="28"/>
        </w:rPr>
        <w:t>. Решение о подаче искового заявления в судебные органы для рассмотрения вопроса об аннулировании лицензии принимается не позднее пяти рабочих дней со дня окончания срока устранения выявленных нарушений лицензионных требований, повлекших приостановление действия лицензии.</w:t>
      </w:r>
    </w:p>
    <w:p w14:paraId="5A169C66" w14:textId="6650F69B" w:rsidR="00432258" w:rsidRPr="0005336F" w:rsidRDefault="00FD7E9B" w:rsidP="00F05C10">
      <w:pPr>
        <w:ind w:firstLine="567"/>
        <w:jc w:val="both"/>
        <w:rPr>
          <w:sz w:val="28"/>
          <w:szCs w:val="28"/>
        </w:rPr>
      </w:pPr>
      <w:r w:rsidRPr="0005336F">
        <w:rPr>
          <w:sz w:val="28"/>
          <w:szCs w:val="28"/>
          <w:lang w:val="ky-KG"/>
        </w:rPr>
        <w:t>29</w:t>
      </w:r>
      <w:r w:rsidR="00432258" w:rsidRPr="0005336F">
        <w:rPr>
          <w:sz w:val="28"/>
          <w:szCs w:val="28"/>
        </w:rPr>
        <w:t>. Внесение сведений в реестр лицензий осуществляется в день принятия решения о переоформлении, приостановлении, возобновлении, прекращении действия лицензии, вступления в законную силу принятого судом решения об аннулировании лицензии.</w:t>
      </w:r>
    </w:p>
    <w:p w14:paraId="307AD75D" w14:textId="3AE57F34" w:rsidR="00432258" w:rsidRPr="0005336F" w:rsidRDefault="00FD7E9B" w:rsidP="00F05C10">
      <w:pPr>
        <w:ind w:firstLine="567"/>
        <w:jc w:val="both"/>
        <w:rPr>
          <w:sz w:val="28"/>
          <w:szCs w:val="28"/>
        </w:rPr>
      </w:pPr>
      <w:r w:rsidRPr="0005336F">
        <w:rPr>
          <w:sz w:val="28"/>
          <w:szCs w:val="28"/>
          <w:lang w:val="ky-KG"/>
        </w:rPr>
        <w:t>30</w:t>
      </w:r>
      <w:r w:rsidR="00432258" w:rsidRPr="0005336F">
        <w:rPr>
          <w:sz w:val="28"/>
          <w:szCs w:val="28"/>
        </w:rPr>
        <w:t>. Лицензиар, после принятия соответствующего решения, обязан в течение трех рабочих дней направить лицензиату (заявителю) уведомление</w:t>
      </w:r>
      <w:r w:rsidR="009E7A33" w:rsidRPr="0005336F">
        <w:rPr>
          <w:sz w:val="28"/>
          <w:szCs w:val="28"/>
        </w:rPr>
        <w:t xml:space="preserve"> согласно</w:t>
      </w:r>
      <w:r w:rsidR="009E7A33" w:rsidRPr="0005336F">
        <w:rPr>
          <w:sz w:val="28"/>
          <w:szCs w:val="28"/>
          <w:lang w:val="ky-KG"/>
        </w:rPr>
        <w:t xml:space="preserve"> </w:t>
      </w:r>
      <w:r w:rsidR="009E7A33" w:rsidRPr="0005336F">
        <w:rPr>
          <w:sz w:val="28"/>
          <w:szCs w:val="28"/>
        </w:rPr>
        <w:t xml:space="preserve">приложения </w:t>
      </w:r>
      <w:r w:rsidR="009E7A33" w:rsidRPr="0005336F">
        <w:rPr>
          <w:sz w:val="28"/>
          <w:szCs w:val="28"/>
          <w:lang w:val="ky-KG"/>
        </w:rPr>
        <w:t>4</w:t>
      </w:r>
      <w:r w:rsidR="009E7A33" w:rsidRPr="0005336F">
        <w:rPr>
          <w:sz w:val="28"/>
          <w:szCs w:val="28"/>
        </w:rPr>
        <w:t xml:space="preserve"> к настоящему Положению</w:t>
      </w:r>
      <w:r w:rsidR="00432258" w:rsidRPr="0005336F">
        <w:rPr>
          <w:sz w:val="28"/>
          <w:szCs w:val="28"/>
        </w:rPr>
        <w:t>:</w:t>
      </w:r>
    </w:p>
    <w:p w14:paraId="73A4CA3F" w14:textId="77777777" w:rsidR="00432258" w:rsidRPr="0005336F" w:rsidRDefault="00432258" w:rsidP="00F05C10">
      <w:pPr>
        <w:ind w:firstLine="567"/>
        <w:jc w:val="both"/>
        <w:rPr>
          <w:sz w:val="28"/>
          <w:szCs w:val="28"/>
        </w:rPr>
      </w:pPr>
      <w:r w:rsidRPr="0005336F">
        <w:rPr>
          <w:sz w:val="28"/>
          <w:szCs w:val="28"/>
        </w:rPr>
        <w:t>- о выдаче либо об отказе в выдаче лицензии;</w:t>
      </w:r>
    </w:p>
    <w:p w14:paraId="13EFCD53" w14:textId="77777777" w:rsidR="00432258" w:rsidRPr="0005336F" w:rsidRDefault="00432258" w:rsidP="00F05C10">
      <w:pPr>
        <w:ind w:firstLine="567"/>
        <w:jc w:val="both"/>
        <w:rPr>
          <w:sz w:val="28"/>
          <w:szCs w:val="28"/>
        </w:rPr>
      </w:pPr>
      <w:r w:rsidRPr="0005336F">
        <w:rPr>
          <w:sz w:val="28"/>
          <w:szCs w:val="28"/>
        </w:rPr>
        <w:t>- о переоформлении либо отказе в переоформлении лицензии;</w:t>
      </w:r>
    </w:p>
    <w:p w14:paraId="71A49522" w14:textId="77777777" w:rsidR="00432258" w:rsidRPr="0005336F" w:rsidRDefault="00432258" w:rsidP="00F05C10">
      <w:pPr>
        <w:ind w:firstLine="567"/>
        <w:jc w:val="both"/>
        <w:rPr>
          <w:sz w:val="28"/>
          <w:szCs w:val="28"/>
        </w:rPr>
      </w:pPr>
      <w:r w:rsidRPr="0005336F">
        <w:rPr>
          <w:sz w:val="28"/>
          <w:szCs w:val="28"/>
        </w:rPr>
        <w:t>- о выдаче либо об отказе в выдаче дубликата лицензии;</w:t>
      </w:r>
    </w:p>
    <w:p w14:paraId="51FA2B18" w14:textId="77777777" w:rsidR="00432258" w:rsidRPr="0005336F" w:rsidRDefault="00432258" w:rsidP="00F05C10">
      <w:pPr>
        <w:ind w:firstLine="567"/>
        <w:jc w:val="both"/>
        <w:rPr>
          <w:sz w:val="28"/>
          <w:szCs w:val="28"/>
        </w:rPr>
      </w:pPr>
      <w:r w:rsidRPr="0005336F">
        <w:rPr>
          <w:sz w:val="28"/>
          <w:szCs w:val="28"/>
        </w:rPr>
        <w:t>- о вынесении предупреждения;</w:t>
      </w:r>
    </w:p>
    <w:p w14:paraId="0554075F" w14:textId="77777777" w:rsidR="00432258" w:rsidRPr="0005336F" w:rsidRDefault="00432258" w:rsidP="00F05C10">
      <w:pPr>
        <w:ind w:firstLine="567"/>
        <w:jc w:val="both"/>
        <w:rPr>
          <w:sz w:val="28"/>
          <w:szCs w:val="28"/>
        </w:rPr>
      </w:pPr>
      <w:r w:rsidRPr="0005336F">
        <w:rPr>
          <w:sz w:val="28"/>
          <w:szCs w:val="28"/>
        </w:rPr>
        <w:t>- о наложении штрафа;</w:t>
      </w:r>
    </w:p>
    <w:p w14:paraId="03AB7E37" w14:textId="77777777" w:rsidR="00432258" w:rsidRPr="0005336F" w:rsidRDefault="00432258" w:rsidP="00F05C10">
      <w:pPr>
        <w:ind w:firstLine="567"/>
        <w:jc w:val="both"/>
        <w:rPr>
          <w:sz w:val="28"/>
          <w:szCs w:val="28"/>
        </w:rPr>
      </w:pPr>
      <w:r w:rsidRPr="0005336F">
        <w:rPr>
          <w:sz w:val="28"/>
          <w:szCs w:val="28"/>
        </w:rPr>
        <w:t>- о приостановлении действия лицензии;</w:t>
      </w:r>
    </w:p>
    <w:p w14:paraId="6515A805" w14:textId="77777777" w:rsidR="00432258" w:rsidRPr="0005336F" w:rsidRDefault="00432258" w:rsidP="00F05C10">
      <w:pPr>
        <w:ind w:firstLine="567"/>
        <w:jc w:val="both"/>
        <w:rPr>
          <w:sz w:val="28"/>
          <w:szCs w:val="28"/>
        </w:rPr>
      </w:pPr>
      <w:r w:rsidRPr="0005336F">
        <w:rPr>
          <w:sz w:val="28"/>
          <w:szCs w:val="28"/>
        </w:rPr>
        <w:t>- о возобновлении действия лицензии;</w:t>
      </w:r>
    </w:p>
    <w:p w14:paraId="0ADBAFD2" w14:textId="77777777" w:rsidR="00432258" w:rsidRPr="0005336F" w:rsidRDefault="00432258" w:rsidP="00F05C10">
      <w:pPr>
        <w:ind w:firstLine="567"/>
        <w:jc w:val="both"/>
        <w:rPr>
          <w:sz w:val="28"/>
          <w:szCs w:val="28"/>
        </w:rPr>
      </w:pPr>
      <w:r w:rsidRPr="0005336F">
        <w:rPr>
          <w:sz w:val="28"/>
          <w:szCs w:val="28"/>
        </w:rPr>
        <w:t>- о подаче искового заявления в суд об аннулировании лицензии.</w:t>
      </w:r>
    </w:p>
    <w:p w14:paraId="28F4C343" w14:textId="2B2E53AC" w:rsidR="00432258" w:rsidRPr="0005336F" w:rsidRDefault="00FD7E9B" w:rsidP="00F05C10">
      <w:pPr>
        <w:ind w:firstLine="567"/>
        <w:jc w:val="both"/>
        <w:rPr>
          <w:sz w:val="28"/>
          <w:szCs w:val="28"/>
        </w:rPr>
      </w:pPr>
      <w:r w:rsidRPr="0005336F">
        <w:rPr>
          <w:sz w:val="28"/>
          <w:szCs w:val="28"/>
          <w:lang w:val="ky-KG"/>
        </w:rPr>
        <w:t>31</w:t>
      </w:r>
      <w:r w:rsidR="00432258" w:rsidRPr="0005336F">
        <w:rPr>
          <w:sz w:val="28"/>
          <w:szCs w:val="28"/>
        </w:rPr>
        <w:t>. Лицензия выдается заявителю в день внесения сведений о выдаче лицензии в реестр лицензий.</w:t>
      </w:r>
    </w:p>
    <w:p w14:paraId="50F3AF1D" w14:textId="07C3861E" w:rsidR="00432258" w:rsidRPr="0005336F" w:rsidRDefault="00FD7E9B" w:rsidP="00F05C10">
      <w:pPr>
        <w:ind w:firstLine="567"/>
        <w:jc w:val="both"/>
        <w:rPr>
          <w:sz w:val="28"/>
          <w:szCs w:val="28"/>
        </w:rPr>
      </w:pPr>
      <w:r w:rsidRPr="0005336F">
        <w:rPr>
          <w:sz w:val="28"/>
          <w:szCs w:val="28"/>
          <w:lang w:val="ky-KG"/>
        </w:rPr>
        <w:t>32</w:t>
      </w:r>
      <w:r w:rsidR="00432258" w:rsidRPr="0005336F">
        <w:rPr>
          <w:sz w:val="28"/>
          <w:szCs w:val="28"/>
        </w:rPr>
        <w:t>. Дубликат выдается лицензиату в течение трех рабочих дней со дня подачи лицензиатом заявления о выдаче дубликата лицензии.</w:t>
      </w:r>
    </w:p>
    <w:p w14:paraId="2F91DA35" w14:textId="77777777" w:rsidR="00432258" w:rsidRPr="0005336F" w:rsidRDefault="00432258" w:rsidP="00F05C10">
      <w:pPr>
        <w:ind w:left="1134" w:right="1134"/>
        <w:jc w:val="center"/>
        <w:rPr>
          <w:b/>
          <w:bCs/>
          <w:sz w:val="28"/>
          <w:szCs w:val="28"/>
        </w:rPr>
      </w:pPr>
      <w:bookmarkStart w:id="6" w:name="g7"/>
      <w:bookmarkEnd w:id="6"/>
    </w:p>
    <w:p w14:paraId="096CE199" w14:textId="77777777" w:rsidR="00432258" w:rsidRPr="0005336F" w:rsidRDefault="00432258" w:rsidP="00F05C10">
      <w:pPr>
        <w:ind w:left="1134" w:right="1134"/>
        <w:jc w:val="center"/>
        <w:rPr>
          <w:b/>
          <w:bCs/>
          <w:sz w:val="28"/>
          <w:szCs w:val="28"/>
        </w:rPr>
      </w:pPr>
      <w:r w:rsidRPr="0005336F">
        <w:rPr>
          <w:b/>
          <w:bCs/>
          <w:sz w:val="28"/>
          <w:szCs w:val="28"/>
        </w:rPr>
        <w:t xml:space="preserve">Глава 7. Прием документов для выдачи лицензии </w:t>
      </w:r>
    </w:p>
    <w:p w14:paraId="311762DB" w14:textId="77777777" w:rsidR="00432258" w:rsidRPr="0005336F" w:rsidRDefault="00432258" w:rsidP="00F05C10">
      <w:pPr>
        <w:ind w:left="1134" w:right="1134"/>
        <w:jc w:val="center"/>
        <w:rPr>
          <w:sz w:val="28"/>
          <w:szCs w:val="28"/>
        </w:rPr>
      </w:pPr>
    </w:p>
    <w:p w14:paraId="69382ED8" w14:textId="50830599" w:rsidR="00432258" w:rsidRPr="0005336F" w:rsidRDefault="00FD7E9B" w:rsidP="00F05C10">
      <w:pPr>
        <w:ind w:firstLine="567"/>
        <w:jc w:val="both"/>
        <w:rPr>
          <w:sz w:val="28"/>
          <w:szCs w:val="28"/>
        </w:rPr>
      </w:pPr>
      <w:r w:rsidRPr="0005336F">
        <w:rPr>
          <w:sz w:val="28"/>
          <w:szCs w:val="28"/>
          <w:lang w:val="ky-KG"/>
        </w:rPr>
        <w:t>33</w:t>
      </w:r>
      <w:r w:rsidR="00432258" w:rsidRPr="0005336F">
        <w:rPr>
          <w:sz w:val="28"/>
          <w:szCs w:val="28"/>
        </w:rPr>
        <w:t xml:space="preserve">. Основанием для приема документов для выдачи лицензии является обращение заявителя или его законного представителя с заявлением о выдаче лицензии, с приложенными документами, указанными в </w:t>
      </w:r>
      <w:hyperlink r:id="rId10" w:anchor="g3" w:history="1">
        <w:r w:rsidR="00432258" w:rsidRPr="0005336F">
          <w:rPr>
            <w:rStyle w:val="a3"/>
            <w:color w:val="000000"/>
            <w:sz w:val="28"/>
            <w:szCs w:val="28"/>
            <w:u w:val="none"/>
          </w:rPr>
          <w:t>главе 3</w:t>
        </w:r>
      </w:hyperlink>
      <w:r w:rsidR="00432258" w:rsidRPr="0005336F">
        <w:rPr>
          <w:sz w:val="28"/>
          <w:szCs w:val="28"/>
        </w:rPr>
        <w:t xml:space="preserve"> настоящего Положения.</w:t>
      </w:r>
    </w:p>
    <w:p w14:paraId="2B69F2A8" w14:textId="300120DF" w:rsidR="00432258" w:rsidRPr="0005336F" w:rsidRDefault="00FD7E9B" w:rsidP="00F05C10">
      <w:pPr>
        <w:ind w:firstLine="567"/>
        <w:jc w:val="both"/>
        <w:rPr>
          <w:sz w:val="28"/>
          <w:szCs w:val="28"/>
        </w:rPr>
      </w:pPr>
      <w:r w:rsidRPr="0005336F">
        <w:rPr>
          <w:sz w:val="28"/>
          <w:szCs w:val="28"/>
          <w:lang w:val="ky-KG"/>
        </w:rPr>
        <w:lastRenderedPageBreak/>
        <w:t>34</w:t>
      </w:r>
      <w:r w:rsidR="00432258" w:rsidRPr="0005336F">
        <w:rPr>
          <w:sz w:val="28"/>
          <w:szCs w:val="28"/>
        </w:rPr>
        <w:t xml:space="preserve">. </w:t>
      </w:r>
      <w:r w:rsidR="00432258" w:rsidRPr="0005336F">
        <w:rPr>
          <w:sz w:val="28"/>
          <w:szCs w:val="28"/>
          <w:lang w:val="ky-KG"/>
        </w:rPr>
        <w:t>Должностное лицо</w:t>
      </w:r>
      <w:r w:rsidR="00432258" w:rsidRPr="0005336F">
        <w:rPr>
          <w:sz w:val="28"/>
          <w:szCs w:val="28"/>
        </w:rPr>
        <w:t xml:space="preserve"> лицензиара, ответственный за прием и регистрацию заявлений и документов, устанавливает личность заявителя, проверяет его полномочия, правильность заполнения заявления и наличие всех требуемых документов по описи</w:t>
      </w:r>
      <w:r w:rsidR="00DC0B45" w:rsidRPr="0005336F">
        <w:rPr>
          <w:sz w:val="28"/>
          <w:szCs w:val="28"/>
        </w:rPr>
        <w:t xml:space="preserve"> согласно</w:t>
      </w:r>
      <w:r w:rsidR="00192EC8" w:rsidRPr="0005336F">
        <w:rPr>
          <w:sz w:val="28"/>
          <w:szCs w:val="28"/>
          <w:lang w:val="ky-KG"/>
        </w:rPr>
        <w:t xml:space="preserve"> </w:t>
      </w:r>
      <w:r w:rsidR="00DC0B45" w:rsidRPr="0005336F">
        <w:rPr>
          <w:sz w:val="28"/>
          <w:szCs w:val="28"/>
        </w:rPr>
        <w:t xml:space="preserve">приложения </w:t>
      </w:r>
      <w:r w:rsidR="00521BBC" w:rsidRPr="0005336F">
        <w:rPr>
          <w:sz w:val="28"/>
          <w:szCs w:val="28"/>
          <w:lang w:val="ky-KG"/>
        </w:rPr>
        <w:t>5</w:t>
      </w:r>
      <w:r w:rsidR="00DC0B45" w:rsidRPr="0005336F">
        <w:rPr>
          <w:sz w:val="28"/>
          <w:szCs w:val="28"/>
        </w:rPr>
        <w:t xml:space="preserve"> к настоящему Положению</w:t>
      </w:r>
      <w:r w:rsidR="00432258" w:rsidRPr="0005336F">
        <w:rPr>
          <w:sz w:val="28"/>
          <w:szCs w:val="28"/>
        </w:rPr>
        <w:t>.</w:t>
      </w:r>
    </w:p>
    <w:p w14:paraId="1A8ED6DF" w14:textId="3511D682" w:rsidR="00432258" w:rsidRPr="0005336F" w:rsidRDefault="00FD7E9B" w:rsidP="00F05C10">
      <w:pPr>
        <w:ind w:firstLine="567"/>
        <w:jc w:val="both"/>
        <w:rPr>
          <w:sz w:val="28"/>
          <w:szCs w:val="28"/>
        </w:rPr>
      </w:pPr>
      <w:r w:rsidRPr="0005336F">
        <w:rPr>
          <w:sz w:val="28"/>
          <w:szCs w:val="28"/>
          <w:lang w:val="ky-KG"/>
        </w:rPr>
        <w:t>35</w:t>
      </w:r>
      <w:r w:rsidR="00432258" w:rsidRPr="0005336F">
        <w:rPr>
          <w:sz w:val="28"/>
          <w:szCs w:val="28"/>
        </w:rPr>
        <w:t>. Заявление и прилагаемые к нему документы регистрируются в день их поступления, в журнале регистрации заявлений.</w:t>
      </w:r>
    </w:p>
    <w:p w14:paraId="74D5F98F" w14:textId="54259A71" w:rsidR="00432258" w:rsidRPr="0005336F" w:rsidRDefault="00FD7E9B" w:rsidP="00F05C10">
      <w:pPr>
        <w:ind w:firstLine="567"/>
        <w:jc w:val="both"/>
        <w:rPr>
          <w:sz w:val="28"/>
          <w:szCs w:val="28"/>
        </w:rPr>
      </w:pPr>
      <w:r w:rsidRPr="0005336F">
        <w:rPr>
          <w:sz w:val="28"/>
          <w:szCs w:val="28"/>
          <w:lang w:val="ky-KG"/>
        </w:rPr>
        <w:t>36</w:t>
      </w:r>
      <w:r w:rsidR="00432258" w:rsidRPr="0005336F">
        <w:rPr>
          <w:sz w:val="28"/>
          <w:szCs w:val="28"/>
        </w:rPr>
        <w:t>. В заявлении указывается перечень прилагаемых документов.</w:t>
      </w:r>
    </w:p>
    <w:p w14:paraId="4FD3C6E7" w14:textId="30E74A07" w:rsidR="00432258" w:rsidRPr="0005336F" w:rsidRDefault="00FD7E9B" w:rsidP="00F05C10">
      <w:pPr>
        <w:ind w:firstLine="567"/>
        <w:jc w:val="both"/>
        <w:rPr>
          <w:sz w:val="28"/>
          <w:szCs w:val="28"/>
        </w:rPr>
      </w:pPr>
      <w:r w:rsidRPr="0005336F">
        <w:rPr>
          <w:sz w:val="28"/>
          <w:szCs w:val="28"/>
          <w:lang w:val="ky-KG"/>
        </w:rPr>
        <w:t>37</w:t>
      </w:r>
      <w:r w:rsidR="00432258" w:rsidRPr="0005336F">
        <w:rPr>
          <w:sz w:val="28"/>
          <w:szCs w:val="28"/>
        </w:rPr>
        <w:t>. В журнал регистрации заявлений вносится запись о порядковом номере заявления, дате приема заявления, наименовании заявителя.</w:t>
      </w:r>
    </w:p>
    <w:p w14:paraId="0A8271C0" w14:textId="3B185917" w:rsidR="00432258" w:rsidRPr="0005336F" w:rsidRDefault="00FD7E9B" w:rsidP="00F05C10">
      <w:pPr>
        <w:ind w:firstLine="567"/>
        <w:jc w:val="both"/>
        <w:rPr>
          <w:sz w:val="28"/>
          <w:szCs w:val="28"/>
        </w:rPr>
      </w:pPr>
      <w:r w:rsidRPr="0005336F">
        <w:rPr>
          <w:sz w:val="28"/>
          <w:szCs w:val="28"/>
          <w:lang w:val="ky-KG"/>
        </w:rPr>
        <w:t>38</w:t>
      </w:r>
      <w:r w:rsidR="00432258" w:rsidRPr="0005336F">
        <w:rPr>
          <w:sz w:val="28"/>
          <w:szCs w:val="28"/>
        </w:rPr>
        <w:t xml:space="preserve">. </w:t>
      </w:r>
      <w:r w:rsidR="00522309" w:rsidRPr="0005336F">
        <w:rPr>
          <w:sz w:val="28"/>
          <w:szCs w:val="28"/>
        </w:rPr>
        <w:t xml:space="preserve">Заявителю вручается справка о принятии документов, с отметкой о его регистрации в журнале согласно приложению </w:t>
      </w:r>
      <w:r w:rsidR="00521BBC" w:rsidRPr="0005336F">
        <w:rPr>
          <w:sz w:val="28"/>
          <w:szCs w:val="28"/>
        </w:rPr>
        <w:t>6</w:t>
      </w:r>
      <w:r w:rsidR="00522309" w:rsidRPr="0005336F">
        <w:rPr>
          <w:sz w:val="28"/>
          <w:szCs w:val="28"/>
        </w:rPr>
        <w:t xml:space="preserve"> к настоящему Положению</w:t>
      </w:r>
      <w:r w:rsidR="00432258" w:rsidRPr="0005336F">
        <w:rPr>
          <w:sz w:val="28"/>
          <w:szCs w:val="28"/>
        </w:rPr>
        <w:t>.</w:t>
      </w:r>
    </w:p>
    <w:p w14:paraId="49528075" w14:textId="4F5D1B81" w:rsidR="00432258" w:rsidRPr="0005336F" w:rsidRDefault="00FD7E9B" w:rsidP="00F05C10">
      <w:pPr>
        <w:ind w:firstLine="567"/>
        <w:jc w:val="both"/>
        <w:rPr>
          <w:sz w:val="28"/>
          <w:szCs w:val="28"/>
        </w:rPr>
      </w:pPr>
      <w:r w:rsidRPr="0005336F">
        <w:rPr>
          <w:sz w:val="28"/>
          <w:szCs w:val="28"/>
          <w:lang w:val="ky-KG"/>
        </w:rPr>
        <w:t>39</w:t>
      </w:r>
      <w:r w:rsidR="00432258" w:rsidRPr="0005336F">
        <w:rPr>
          <w:sz w:val="28"/>
          <w:szCs w:val="28"/>
        </w:rPr>
        <w:t xml:space="preserve">. </w:t>
      </w:r>
      <w:r w:rsidR="00432258" w:rsidRPr="0005336F">
        <w:rPr>
          <w:sz w:val="28"/>
          <w:szCs w:val="28"/>
          <w:lang w:val="ky-KG"/>
        </w:rPr>
        <w:t>Должностное лицо лицензиара</w:t>
      </w:r>
      <w:r w:rsidR="00432258" w:rsidRPr="0005336F">
        <w:rPr>
          <w:sz w:val="28"/>
          <w:szCs w:val="28"/>
        </w:rPr>
        <w:t>, ответственный за прием и регистрацию документов, в день их регистрации формирует лицензионное дело.</w:t>
      </w:r>
    </w:p>
    <w:p w14:paraId="7D16DAB2" w14:textId="6DAC36A5" w:rsidR="00432258" w:rsidRPr="0005336F" w:rsidRDefault="00FD7E9B" w:rsidP="00F05C10">
      <w:pPr>
        <w:ind w:firstLine="567"/>
        <w:jc w:val="both"/>
        <w:rPr>
          <w:sz w:val="28"/>
          <w:szCs w:val="28"/>
        </w:rPr>
      </w:pPr>
      <w:r w:rsidRPr="0005336F">
        <w:rPr>
          <w:sz w:val="28"/>
          <w:szCs w:val="28"/>
          <w:lang w:val="ky-KG"/>
        </w:rPr>
        <w:t>40</w:t>
      </w:r>
      <w:r w:rsidR="00432258" w:rsidRPr="0005336F">
        <w:rPr>
          <w:sz w:val="28"/>
          <w:szCs w:val="28"/>
        </w:rPr>
        <w:t>. Лицензионное дело включает:</w:t>
      </w:r>
    </w:p>
    <w:p w14:paraId="70D0E8D4" w14:textId="77777777" w:rsidR="00432258" w:rsidRPr="0005336F" w:rsidRDefault="00432258" w:rsidP="00F05C10">
      <w:pPr>
        <w:ind w:firstLine="567"/>
        <w:jc w:val="both"/>
        <w:rPr>
          <w:sz w:val="28"/>
          <w:szCs w:val="28"/>
        </w:rPr>
      </w:pPr>
      <w:r w:rsidRPr="0005336F">
        <w:rPr>
          <w:sz w:val="28"/>
          <w:szCs w:val="28"/>
        </w:rPr>
        <w:t>1) заявление о выдаче (о переоформлении, о продлении, о выдаче дубликата, о прекращении действия лицензии) и прилагаемые к нему документы;</w:t>
      </w:r>
    </w:p>
    <w:p w14:paraId="19810B1F" w14:textId="77777777" w:rsidR="00432258" w:rsidRPr="0005336F" w:rsidRDefault="00432258" w:rsidP="00F05C10">
      <w:pPr>
        <w:ind w:firstLine="567"/>
        <w:jc w:val="both"/>
        <w:rPr>
          <w:sz w:val="28"/>
          <w:szCs w:val="28"/>
        </w:rPr>
      </w:pPr>
      <w:r w:rsidRPr="0005336F">
        <w:rPr>
          <w:sz w:val="28"/>
          <w:szCs w:val="28"/>
        </w:rPr>
        <w:t>2) акты проведения лицензиаром выездной проверки на соответствие лицензионным требованиям;</w:t>
      </w:r>
    </w:p>
    <w:p w14:paraId="069472B7" w14:textId="77777777" w:rsidR="00432258" w:rsidRPr="0005336F" w:rsidRDefault="00432258" w:rsidP="00F05C10">
      <w:pPr>
        <w:ind w:firstLine="567"/>
        <w:jc w:val="both"/>
        <w:rPr>
          <w:sz w:val="28"/>
          <w:szCs w:val="28"/>
        </w:rPr>
      </w:pPr>
      <w:r w:rsidRPr="0005336F">
        <w:rPr>
          <w:sz w:val="28"/>
          <w:szCs w:val="28"/>
        </w:rPr>
        <w:t>3) решения лицензиара о выдаче лицензии (об отказе в выдаче лицензии, о переоформлении, продлении, приостановлении, возобновлении, прекращении действия лицензии или аннулировании лицензии);</w:t>
      </w:r>
    </w:p>
    <w:p w14:paraId="080190C7" w14:textId="77777777" w:rsidR="00432258" w:rsidRPr="0005336F" w:rsidRDefault="00432258" w:rsidP="00F05C10">
      <w:pPr>
        <w:ind w:firstLine="567"/>
        <w:jc w:val="both"/>
        <w:rPr>
          <w:sz w:val="28"/>
          <w:szCs w:val="28"/>
        </w:rPr>
      </w:pPr>
      <w:r w:rsidRPr="0005336F">
        <w:rPr>
          <w:sz w:val="28"/>
          <w:szCs w:val="28"/>
        </w:rPr>
        <w:t>4) акты проведенных лицензиаром плановых проверок лицензиата;</w:t>
      </w:r>
    </w:p>
    <w:p w14:paraId="3F1BE1E8" w14:textId="77777777" w:rsidR="00432258" w:rsidRPr="0005336F" w:rsidRDefault="00432258" w:rsidP="00F05C10">
      <w:pPr>
        <w:ind w:firstLine="567"/>
        <w:jc w:val="both"/>
        <w:rPr>
          <w:sz w:val="28"/>
          <w:szCs w:val="28"/>
        </w:rPr>
      </w:pPr>
      <w:r w:rsidRPr="0005336F">
        <w:rPr>
          <w:sz w:val="28"/>
          <w:szCs w:val="28"/>
        </w:rPr>
        <w:t>5) копию лицензии;</w:t>
      </w:r>
    </w:p>
    <w:p w14:paraId="0F0BD7D7" w14:textId="23D293A5" w:rsidR="00432258" w:rsidRPr="0005336F" w:rsidRDefault="00D05797" w:rsidP="00F05C10">
      <w:pPr>
        <w:ind w:firstLine="567"/>
        <w:jc w:val="both"/>
        <w:rPr>
          <w:sz w:val="28"/>
          <w:szCs w:val="28"/>
        </w:rPr>
      </w:pPr>
      <w:r w:rsidRPr="0005336F">
        <w:rPr>
          <w:sz w:val="28"/>
          <w:szCs w:val="28"/>
        </w:rPr>
        <w:t>6</w:t>
      </w:r>
      <w:r w:rsidR="00432258" w:rsidRPr="0005336F">
        <w:rPr>
          <w:sz w:val="28"/>
          <w:szCs w:val="28"/>
        </w:rPr>
        <w:t>) и другие необходимые документы.</w:t>
      </w:r>
    </w:p>
    <w:p w14:paraId="5464114C" w14:textId="209CFF22" w:rsidR="00432258" w:rsidRPr="0005336F" w:rsidRDefault="00FD7E9B" w:rsidP="00F05C10">
      <w:pPr>
        <w:ind w:firstLine="567"/>
        <w:jc w:val="both"/>
        <w:rPr>
          <w:sz w:val="28"/>
          <w:szCs w:val="28"/>
        </w:rPr>
      </w:pPr>
      <w:r w:rsidRPr="0005336F">
        <w:rPr>
          <w:sz w:val="28"/>
          <w:szCs w:val="28"/>
          <w:lang w:val="ky-KG"/>
        </w:rPr>
        <w:t>41</w:t>
      </w:r>
      <w:r w:rsidR="00432258" w:rsidRPr="0005336F">
        <w:rPr>
          <w:sz w:val="28"/>
          <w:szCs w:val="28"/>
        </w:rPr>
        <w:t>. Лицензионное дело подлежит хранению у лицензиара в течение всего срока осуществления лицензиатом лицензируемого вида деятельности, далее дело сдается в архив лицензиара и хранится в течение трех лет.</w:t>
      </w:r>
    </w:p>
    <w:p w14:paraId="1DF8614F" w14:textId="77777777" w:rsidR="00432258" w:rsidRPr="0005336F" w:rsidRDefault="00432258" w:rsidP="00F05C10">
      <w:pPr>
        <w:ind w:left="1134" w:right="1134"/>
        <w:jc w:val="center"/>
        <w:rPr>
          <w:b/>
          <w:bCs/>
          <w:sz w:val="28"/>
          <w:szCs w:val="28"/>
        </w:rPr>
      </w:pPr>
      <w:bookmarkStart w:id="7" w:name="g8"/>
      <w:bookmarkEnd w:id="7"/>
    </w:p>
    <w:p w14:paraId="5CB9DF3A" w14:textId="77777777" w:rsidR="00432258" w:rsidRPr="0005336F" w:rsidRDefault="00432258" w:rsidP="00F05C10">
      <w:pPr>
        <w:ind w:left="1134" w:right="1134"/>
        <w:jc w:val="center"/>
        <w:rPr>
          <w:b/>
          <w:bCs/>
          <w:sz w:val="28"/>
          <w:szCs w:val="28"/>
        </w:rPr>
      </w:pPr>
      <w:r w:rsidRPr="0005336F">
        <w:rPr>
          <w:b/>
          <w:bCs/>
          <w:sz w:val="28"/>
          <w:szCs w:val="28"/>
        </w:rPr>
        <w:t>Глава 8. Перечень оснований для отказа в приеме документов для осуществления лицензирования</w:t>
      </w:r>
    </w:p>
    <w:p w14:paraId="61B59181" w14:textId="77777777" w:rsidR="00432258" w:rsidRPr="0005336F" w:rsidRDefault="00432258" w:rsidP="00F05C10">
      <w:pPr>
        <w:ind w:left="1134" w:right="1134"/>
        <w:jc w:val="center"/>
        <w:rPr>
          <w:sz w:val="28"/>
          <w:szCs w:val="28"/>
        </w:rPr>
      </w:pPr>
    </w:p>
    <w:p w14:paraId="0D9BEF1D" w14:textId="097091BD" w:rsidR="00432258" w:rsidRPr="0005336F" w:rsidRDefault="00FD7E9B" w:rsidP="00F05C10">
      <w:pPr>
        <w:ind w:firstLine="567"/>
        <w:jc w:val="both"/>
        <w:rPr>
          <w:sz w:val="28"/>
          <w:szCs w:val="28"/>
        </w:rPr>
      </w:pPr>
      <w:r w:rsidRPr="0005336F">
        <w:rPr>
          <w:sz w:val="28"/>
          <w:szCs w:val="28"/>
          <w:lang w:val="ky-KG"/>
        </w:rPr>
        <w:t>42</w:t>
      </w:r>
      <w:r w:rsidR="00432258" w:rsidRPr="0005336F">
        <w:rPr>
          <w:sz w:val="28"/>
          <w:szCs w:val="28"/>
        </w:rPr>
        <w:t>. Основаниями для отказа в приеме документов являются:</w:t>
      </w:r>
    </w:p>
    <w:p w14:paraId="3230D891" w14:textId="77777777" w:rsidR="00432258" w:rsidRPr="0005336F" w:rsidRDefault="00432258" w:rsidP="00F05C10">
      <w:pPr>
        <w:ind w:firstLine="567"/>
        <w:jc w:val="both"/>
        <w:rPr>
          <w:sz w:val="28"/>
          <w:szCs w:val="28"/>
        </w:rPr>
      </w:pPr>
      <w:r w:rsidRPr="0005336F">
        <w:rPr>
          <w:sz w:val="28"/>
          <w:szCs w:val="28"/>
        </w:rPr>
        <w:t>1) представление заявлений и документов лицом, не соответствующим требованиям, установленным настоящим Положением;</w:t>
      </w:r>
    </w:p>
    <w:p w14:paraId="16F112E3" w14:textId="77777777" w:rsidR="00432258" w:rsidRPr="0005336F" w:rsidRDefault="00432258" w:rsidP="00F05C10">
      <w:pPr>
        <w:ind w:firstLine="567"/>
        <w:jc w:val="both"/>
        <w:rPr>
          <w:sz w:val="28"/>
          <w:szCs w:val="28"/>
        </w:rPr>
      </w:pPr>
      <w:r w:rsidRPr="0005336F">
        <w:rPr>
          <w:sz w:val="28"/>
          <w:szCs w:val="28"/>
        </w:rPr>
        <w:lastRenderedPageBreak/>
        <w:t>2) отсутствие одного или нескольких документов, предусмотренных настоящим Положением, для выдачи лицензии (переоформления лицензии, продления срока действия лицензии, приостановления (возобновления) и прекращения действия лицензии, признания лицензии, выданной уполномоченным органом иностранного государства);</w:t>
      </w:r>
    </w:p>
    <w:p w14:paraId="396E4AA2" w14:textId="77777777" w:rsidR="00432258" w:rsidRPr="0005336F" w:rsidRDefault="00432258" w:rsidP="00F05C10">
      <w:pPr>
        <w:ind w:firstLine="567"/>
        <w:jc w:val="both"/>
        <w:rPr>
          <w:sz w:val="28"/>
          <w:szCs w:val="28"/>
        </w:rPr>
      </w:pPr>
      <w:r w:rsidRPr="0005336F">
        <w:rPr>
          <w:sz w:val="28"/>
          <w:szCs w:val="28"/>
        </w:rPr>
        <w:t>3) представление документов, имеющих подчистки либо приписки, зачеркнутые слова или не оговоренные в них исправления, документов, исполненных карандашом, а также документов с серьезными повреждениями, не позволяющими однозначно истолковать их содержание.</w:t>
      </w:r>
    </w:p>
    <w:p w14:paraId="5731FD38" w14:textId="04B53B43" w:rsidR="00432258" w:rsidRPr="0005336F" w:rsidRDefault="00FD7E9B" w:rsidP="00F05C10">
      <w:pPr>
        <w:ind w:firstLine="567"/>
        <w:jc w:val="both"/>
        <w:rPr>
          <w:sz w:val="28"/>
          <w:szCs w:val="28"/>
        </w:rPr>
      </w:pPr>
      <w:r w:rsidRPr="0005336F">
        <w:rPr>
          <w:sz w:val="28"/>
          <w:szCs w:val="28"/>
          <w:lang w:val="ky-KG"/>
        </w:rPr>
        <w:t>43</w:t>
      </w:r>
      <w:r w:rsidR="00432258" w:rsidRPr="0005336F">
        <w:rPr>
          <w:sz w:val="28"/>
          <w:szCs w:val="28"/>
        </w:rPr>
        <w:t>. Отказ в приеме документов не является препятствием для повторного и последующих обращений после устранения заявителем причин, послуживших основанием для отказа.</w:t>
      </w:r>
    </w:p>
    <w:p w14:paraId="33CC3B6A" w14:textId="094DA973" w:rsidR="00432258" w:rsidRPr="0005336F" w:rsidRDefault="00FD7E9B" w:rsidP="00F05C10">
      <w:pPr>
        <w:ind w:firstLine="567"/>
        <w:jc w:val="both"/>
        <w:rPr>
          <w:sz w:val="28"/>
          <w:szCs w:val="28"/>
        </w:rPr>
      </w:pPr>
      <w:r w:rsidRPr="0005336F">
        <w:rPr>
          <w:sz w:val="28"/>
          <w:szCs w:val="28"/>
          <w:lang w:val="ky-KG"/>
        </w:rPr>
        <w:t>44</w:t>
      </w:r>
      <w:r w:rsidR="00432258" w:rsidRPr="0005336F">
        <w:rPr>
          <w:sz w:val="28"/>
          <w:szCs w:val="28"/>
        </w:rPr>
        <w:t>. Перечень оснований для отказа в приеме документов для осуществления лицензирования, указанных в настоящей главе, является исчерпывающим.</w:t>
      </w:r>
    </w:p>
    <w:p w14:paraId="3D1024D4" w14:textId="77777777" w:rsidR="00432258" w:rsidRPr="0005336F" w:rsidRDefault="00432258" w:rsidP="00F05C10">
      <w:pPr>
        <w:ind w:firstLine="567"/>
        <w:jc w:val="both"/>
        <w:rPr>
          <w:sz w:val="28"/>
          <w:szCs w:val="28"/>
        </w:rPr>
      </w:pPr>
      <w:r w:rsidRPr="0005336F">
        <w:rPr>
          <w:sz w:val="28"/>
          <w:szCs w:val="28"/>
        </w:rPr>
        <w:t>Письменный отказ лицензиара выдается заявителю с приложением всех представленных заявителем документов.</w:t>
      </w:r>
    </w:p>
    <w:p w14:paraId="2F61B242" w14:textId="316D094B" w:rsidR="00432258" w:rsidRPr="0005336F" w:rsidRDefault="00FD7E9B" w:rsidP="00F05C10">
      <w:pPr>
        <w:ind w:firstLine="567"/>
        <w:jc w:val="both"/>
        <w:rPr>
          <w:sz w:val="28"/>
          <w:szCs w:val="28"/>
        </w:rPr>
      </w:pPr>
      <w:r w:rsidRPr="0005336F">
        <w:rPr>
          <w:sz w:val="28"/>
          <w:szCs w:val="28"/>
          <w:lang w:val="ky-KG"/>
        </w:rPr>
        <w:t>45</w:t>
      </w:r>
      <w:r w:rsidR="00432258" w:rsidRPr="0005336F">
        <w:rPr>
          <w:sz w:val="28"/>
          <w:szCs w:val="28"/>
        </w:rPr>
        <w:t>. Отказ в приеме документов для осуществления лицензирования по основаниям, не предусмотренным настоящим Положением, запрещается.</w:t>
      </w:r>
    </w:p>
    <w:p w14:paraId="6EED3603" w14:textId="77777777" w:rsidR="0087426C" w:rsidRPr="0005336F" w:rsidRDefault="0087426C" w:rsidP="00F05C10">
      <w:pPr>
        <w:ind w:firstLine="567"/>
        <w:jc w:val="both"/>
        <w:rPr>
          <w:sz w:val="28"/>
          <w:szCs w:val="28"/>
        </w:rPr>
      </w:pPr>
    </w:p>
    <w:p w14:paraId="52004E44" w14:textId="77777777" w:rsidR="00432258" w:rsidRPr="0005336F" w:rsidRDefault="00432258" w:rsidP="00F05C10">
      <w:pPr>
        <w:ind w:left="1134" w:right="1134"/>
        <w:jc w:val="center"/>
        <w:rPr>
          <w:b/>
          <w:bCs/>
          <w:sz w:val="28"/>
          <w:szCs w:val="28"/>
        </w:rPr>
      </w:pPr>
      <w:bookmarkStart w:id="8" w:name="g9"/>
      <w:bookmarkEnd w:id="8"/>
      <w:r w:rsidRPr="0005336F">
        <w:rPr>
          <w:b/>
          <w:bCs/>
          <w:sz w:val="28"/>
          <w:szCs w:val="28"/>
        </w:rPr>
        <w:t>Глава 9. Принятие решения о выдаче (об отказе в выдаче) лицензии</w:t>
      </w:r>
    </w:p>
    <w:p w14:paraId="70C75AB2" w14:textId="77777777" w:rsidR="00432258" w:rsidRPr="0005336F" w:rsidRDefault="00432258" w:rsidP="00F05C10">
      <w:pPr>
        <w:ind w:left="1134" w:right="1134"/>
        <w:jc w:val="center"/>
        <w:rPr>
          <w:sz w:val="28"/>
          <w:szCs w:val="28"/>
        </w:rPr>
      </w:pPr>
    </w:p>
    <w:p w14:paraId="2AEF5042" w14:textId="782224F8" w:rsidR="00432258" w:rsidRPr="0005336F" w:rsidRDefault="00FD7E9B" w:rsidP="00F05C10">
      <w:pPr>
        <w:ind w:firstLine="567"/>
        <w:jc w:val="both"/>
        <w:rPr>
          <w:sz w:val="28"/>
          <w:szCs w:val="28"/>
        </w:rPr>
      </w:pPr>
      <w:r w:rsidRPr="0005336F">
        <w:rPr>
          <w:sz w:val="28"/>
          <w:szCs w:val="28"/>
          <w:lang w:val="ky-KG"/>
        </w:rPr>
        <w:t>46</w:t>
      </w:r>
      <w:r w:rsidR="00432258" w:rsidRPr="0005336F">
        <w:rPr>
          <w:sz w:val="28"/>
          <w:szCs w:val="28"/>
        </w:rPr>
        <w:t xml:space="preserve">. </w:t>
      </w:r>
      <w:bookmarkStart w:id="9" w:name="_Hlk98162156"/>
      <w:r w:rsidR="00432258" w:rsidRPr="0005336F">
        <w:rPr>
          <w:sz w:val="28"/>
          <w:szCs w:val="28"/>
          <w:lang w:val="ky-KG"/>
        </w:rPr>
        <w:t>Должностное лицо</w:t>
      </w:r>
      <w:r w:rsidR="00432258" w:rsidRPr="0005336F">
        <w:rPr>
          <w:sz w:val="28"/>
          <w:szCs w:val="28"/>
        </w:rPr>
        <w:t xml:space="preserve"> </w:t>
      </w:r>
      <w:bookmarkEnd w:id="9"/>
      <w:r w:rsidR="00432258" w:rsidRPr="0005336F">
        <w:rPr>
          <w:sz w:val="28"/>
          <w:szCs w:val="28"/>
        </w:rPr>
        <w:t xml:space="preserve">лицензиара на основании акта </w:t>
      </w:r>
      <w:r w:rsidR="00D05797" w:rsidRPr="0005336F">
        <w:rPr>
          <w:sz w:val="28"/>
          <w:szCs w:val="28"/>
        </w:rPr>
        <w:t xml:space="preserve">проведения проверки документов </w:t>
      </w:r>
      <w:r w:rsidR="00432258" w:rsidRPr="0005336F">
        <w:rPr>
          <w:sz w:val="28"/>
          <w:szCs w:val="28"/>
        </w:rPr>
        <w:t>и акта выездной проверки готовит проект приказа лицензиара о выдаче либо об отказе в выдаче лицензии.</w:t>
      </w:r>
    </w:p>
    <w:p w14:paraId="39E6B58A" w14:textId="02FE5D82" w:rsidR="00432258" w:rsidRPr="0005336F" w:rsidRDefault="00FD7E9B" w:rsidP="00F05C10">
      <w:pPr>
        <w:ind w:firstLine="567"/>
        <w:jc w:val="both"/>
        <w:rPr>
          <w:sz w:val="28"/>
          <w:szCs w:val="28"/>
        </w:rPr>
      </w:pPr>
      <w:r w:rsidRPr="0005336F">
        <w:rPr>
          <w:sz w:val="28"/>
          <w:szCs w:val="28"/>
          <w:lang w:val="ky-KG"/>
        </w:rPr>
        <w:t>47</w:t>
      </w:r>
      <w:r w:rsidR="00432258" w:rsidRPr="0005336F">
        <w:rPr>
          <w:sz w:val="28"/>
          <w:szCs w:val="28"/>
        </w:rPr>
        <w:t>. Приказ о выдаче либо отказе в выдаче лицензии принимается в течение трех рабочих дней со дня оформления акта выездной проверки на соответствие лицензионным требованиям.</w:t>
      </w:r>
    </w:p>
    <w:p w14:paraId="62CF467F" w14:textId="199B4EBA" w:rsidR="00432258" w:rsidRPr="0005336F" w:rsidRDefault="00FD7E9B" w:rsidP="00F05C10">
      <w:pPr>
        <w:ind w:firstLine="567"/>
        <w:jc w:val="both"/>
        <w:rPr>
          <w:sz w:val="28"/>
          <w:szCs w:val="28"/>
        </w:rPr>
      </w:pPr>
      <w:r w:rsidRPr="0005336F">
        <w:rPr>
          <w:sz w:val="28"/>
          <w:szCs w:val="28"/>
          <w:lang w:val="ky-KG"/>
        </w:rPr>
        <w:t>48</w:t>
      </w:r>
      <w:r w:rsidR="00432258" w:rsidRPr="0005336F">
        <w:rPr>
          <w:sz w:val="28"/>
          <w:szCs w:val="28"/>
        </w:rPr>
        <w:t xml:space="preserve">. Приказ о выдаче лицензии подготавливается при наличии и соответствии документов заявителя требованиям, установленным </w:t>
      </w:r>
      <w:hyperlink r:id="rId11" w:anchor="g3" w:history="1">
        <w:r w:rsidR="00432258" w:rsidRPr="0005336F">
          <w:rPr>
            <w:rStyle w:val="a3"/>
            <w:color w:val="000000"/>
            <w:sz w:val="28"/>
            <w:szCs w:val="28"/>
            <w:u w:val="none"/>
          </w:rPr>
          <w:t>главой 3</w:t>
        </w:r>
      </w:hyperlink>
      <w:r w:rsidR="00432258" w:rsidRPr="0005336F">
        <w:rPr>
          <w:sz w:val="28"/>
          <w:szCs w:val="28"/>
        </w:rPr>
        <w:t xml:space="preserve"> настоящего Положения, и соответствии заявителя требованиям, подтвержденном результатами выездной проверки.</w:t>
      </w:r>
    </w:p>
    <w:p w14:paraId="44D06E66" w14:textId="6A579694" w:rsidR="00432258" w:rsidRPr="0005336F" w:rsidRDefault="00FD7E9B" w:rsidP="00F05C10">
      <w:pPr>
        <w:ind w:firstLine="567"/>
        <w:jc w:val="both"/>
        <w:rPr>
          <w:sz w:val="28"/>
          <w:szCs w:val="28"/>
        </w:rPr>
      </w:pPr>
      <w:r w:rsidRPr="0005336F">
        <w:rPr>
          <w:sz w:val="28"/>
          <w:szCs w:val="28"/>
          <w:lang w:val="ky-KG"/>
        </w:rPr>
        <w:t>49</w:t>
      </w:r>
      <w:r w:rsidR="00432258" w:rsidRPr="0005336F">
        <w:rPr>
          <w:sz w:val="28"/>
          <w:szCs w:val="28"/>
        </w:rPr>
        <w:t>. Проект акта лицензиара подготавливается в двух экземплярах.</w:t>
      </w:r>
    </w:p>
    <w:p w14:paraId="0B2806FD" w14:textId="21483CA6" w:rsidR="00432258" w:rsidRPr="0005336F" w:rsidRDefault="00FD7E9B" w:rsidP="00F05C10">
      <w:pPr>
        <w:ind w:firstLine="567"/>
        <w:jc w:val="both"/>
        <w:rPr>
          <w:sz w:val="28"/>
          <w:szCs w:val="28"/>
        </w:rPr>
      </w:pPr>
      <w:r w:rsidRPr="0005336F">
        <w:rPr>
          <w:sz w:val="28"/>
          <w:szCs w:val="28"/>
          <w:lang w:val="ky-KG"/>
        </w:rPr>
        <w:t>50</w:t>
      </w:r>
      <w:r w:rsidR="00432258" w:rsidRPr="0005336F">
        <w:rPr>
          <w:sz w:val="28"/>
          <w:szCs w:val="28"/>
        </w:rPr>
        <w:t>. Должностное лицо лицензиара, в течение трех рабочих дней с даты принятия приказа о выдаче или об отказе в выдаче лицензии, направляет уведомление или вручает один экземпляр приказа заявителю под подпись либо направляет его посредством почтовой связи с уведомлением о вручении по месту нахождения заявителя. Сведения о выдаче лицензии вносятся в реестр лицензий в день выдачи лицензии, но не позднее 30 календарных дней со дня получения заявления.</w:t>
      </w:r>
    </w:p>
    <w:p w14:paraId="19A0D9C6" w14:textId="05DA7BA1" w:rsidR="00432258" w:rsidRPr="0005336F" w:rsidRDefault="00FD7E9B" w:rsidP="00F05C10">
      <w:pPr>
        <w:ind w:firstLine="567"/>
        <w:jc w:val="both"/>
        <w:rPr>
          <w:sz w:val="28"/>
          <w:szCs w:val="28"/>
        </w:rPr>
      </w:pPr>
      <w:r w:rsidRPr="0005336F">
        <w:rPr>
          <w:sz w:val="28"/>
          <w:szCs w:val="28"/>
          <w:lang w:val="ky-KG"/>
        </w:rPr>
        <w:lastRenderedPageBreak/>
        <w:t>51</w:t>
      </w:r>
      <w:r w:rsidR="00432258" w:rsidRPr="0005336F">
        <w:rPr>
          <w:sz w:val="28"/>
          <w:szCs w:val="28"/>
        </w:rPr>
        <w:t>. В случае устранения оснований отказа, установленных пунктом 4</w:t>
      </w:r>
      <w:r w:rsidR="00432258" w:rsidRPr="0005336F">
        <w:rPr>
          <w:sz w:val="28"/>
          <w:szCs w:val="28"/>
          <w:lang w:val="ky-KG"/>
        </w:rPr>
        <w:t>0</w:t>
      </w:r>
      <w:r w:rsidR="00432258" w:rsidRPr="0005336F">
        <w:rPr>
          <w:sz w:val="28"/>
          <w:szCs w:val="28"/>
        </w:rPr>
        <w:t xml:space="preserve"> настоящего Положения, заявление подлежит повторному рассмотрению, при этом срок рассмотрения заявления о выдаче лицензии начинает исчисляться со дня представления заявления на повторное рассмотрение.</w:t>
      </w:r>
    </w:p>
    <w:p w14:paraId="4ACF4DCE" w14:textId="634E5B3A" w:rsidR="00432258" w:rsidRPr="0005336F" w:rsidRDefault="00FD7E9B" w:rsidP="00F05C10">
      <w:pPr>
        <w:ind w:firstLine="567"/>
        <w:jc w:val="both"/>
        <w:rPr>
          <w:sz w:val="28"/>
          <w:szCs w:val="28"/>
        </w:rPr>
      </w:pPr>
      <w:r w:rsidRPr="0005336F">
        <w:rPr>
          <w:sz w:val="28"/>
          <w:szCs w:val="28"/>
          <w:lang w:val="ky-KG"/>
        </w:rPr>
        <w:t>52</w:t>
      </w:r>
      <w:r w:rsidR="00432258" w:rsidRPr="0005336F">
        <w:rPr>
          <w:sz w:val="28"/>
          <w:szCs w:val="28"/>
        </w:rPr>
        <w:t>. Не допускается отказ в приеме заявления по ранее рассмотренным документам заявителя.</w:t>
      </w:r>
    </w:p>
    <w:p w14:paraId="0DE8BF9D" w14:textId="231431E4" w:rsidR="00432258" w:rsidRPr="0005336F" w:rsidRDefault="00FD7E9B" w:rsidP="00F05C10">
      <w:pPr>
        <w:ind w:firstLine="567"/>
        <w:jc w:val="both"/>
        <w:rPr>
          <w:sz w:val="28"/>
          <w:szCs w:val="28"/>
        </w:rPr>
      </w:pPr>
      <w:r w:rsidRPr="0005336F">
        <w:rPr>
          <w:sz w:val="28"/>
          <w:szCs w:val="28"/>
          <w:lang w:val="ky-KG"/>
        </w:rPr>
        <w:t>53</w:t>
      </w:r>
      <w:r w:rsidR="00432258" w:rsidRPr="0005336F">
        <w:rPr>
          <w:sz w:val="28"/>
          <w:szCs w:val="28"/>
        </w:rPr>
        <w:t>. В случае если лицензиар в течение тридцати календарных дней письменно не уведомил заявителя об отказе в выдаче лицензии, лицензия считается выданной.</w:t>
      </w:r>
    </w:p>
    <w:p w14:paraId="350BB377" w14:textId="77777777" w:rsidR="00432258" w:rsidRPr="0005336F" w:rsidRDefault="00432258" w:rsidP="00F05C10">
      <w:pPr>
        <w:ind w:firstLine="567"/>
        <w:jc w:val="both"/>
        <w:rPr>
          <w:sz w:val="28"/>
          <w:szCs w:val="28"/>
        </w:rPr>
      </w:pPr>
      <w:r w:rsidRPr="0005336F">
        <w:rPr>
          <w:sz w:val="28"/>
          <w:szCs w:val="28"/>
        </w:rPr>
        <w:t>Заявитель, в случае неполучения письменного отказа в выдаче лицензии или неполучения лицензии в установленный срок, в течение тридцати календарных дней от даты истечения срока, установленного для выдачи лицензии, письменно уведомляет лицензиара о начале осуществления заявленного им вида лицензируемой деятельности.</w:t>
      </w:r>
    </w:p>
    <w:p w14:paraId="1CF0B65F" w14:textId="77777777" w:rsidR="00432258" w:rsidRPr="0005336F" w:rsidRDefault="00432258" w:rsidP="00F05C10">
      <w:pPr>
        <w:ind w:left="1134" w:right="1134"/>
        <w:jc w:val="center"/>
        <w:rPr>
          <w:b/>
          <w:bCs/>
          <w:sz w:val="28"/>
          <w:szCs w:val="28"/>
        </w:rPr>
      </w:pPr>
      <w:bookmarkStart w:id="10" w:name="g10"/>
      <w:bookmarkEnd w:id="10"/>
    </w:p>
    <w:p w14:paraId="599121B1" w14:textId="77777777" w:rsidR="00432258" w:rsidRPr="0005336F" w:rsidRDefault="00432258" w:rsidP="00F05C10">
      <w:pPr>
        <w:ind w:left="1134" w:right="1134"/>
        <w:jc w:val="center"/>
        <w:rPr>
          <w:b/>
          <w:bCs/>
          <w:sz w:val="28"/>
          <w:szCs w:val="28"/>
        </w:rPr>
      </w:pPr>
      <w:r w:rsidRPr="0005336F">
        <w:rPr>
          <w:b/>
          <w:bCs/>
          <w:sz w:val="28"/>
          <w:szCs w:val="28"/>
        </w:rPr>
        <w:t>Глава 10. Оформление лицензии</w:t>
      </w:r>
    </w:p>
    <w:p w14:paraId="2FC67292" w14:textId="77777777" w:rsidR="00432258" w:rsidRPr="0005336F" w:rsidRDefault="00432258" w:rsidP="00F05C10">
      <w:pPr>
        <w:ind w:left="1134" w:right="1134"/>
        <w:jc w:val="center"/>
        <w:rPr>
          <w:sz w:val="28"/>
          <w:szCs w:val="28"/>
        </w:rPr>
      </w:pPr>
    </w:p>
    <w:p w14:paraId="6B261AC3" w14:textId="3D1192FA" w:rsidR="00432258" w:rsidRPr="0005336F" w:rsidRDefault="00FD7E9B" w:rsidP="00F05C10">
      <w:pPr>
        <w:ind w:firstLine="567"/>
        <w:jc w:val="both"/>
        <w:rPr>
          <w:color w:val="FF0000"/>
          <w:sz w:val="28"/>
          <w:szCs w:val="28"/>
        </w:rPr>
      </w:pPr>
      <w:r w:rsidRPr="0005336F">
        <w:rPr>
          <w:sz w:val="28"/>
          <w:szCs w:val="28"/>
          <w:lang w:val="ky-KG"/>
        </w:rPr>
        <w:t>54</w:t>
      </w:r>
      <w:r w:rsidR="00432258" w:rsidRPr="0005336F">
        <w:rPr>
          <w:sz w:val="28"/>
          <w:szCs w:val="28"/>
        </w:rPr>
        <w:t xml:space="preserve">. Основанием для оформления лицензии является приказ лицензиара о выдаче и переоформлении лицензии. Лицензия оформляется по форме </w:t>
      </w:r>
      <w:r w:rsidR="00494E27" w:rsidRPr="0005336F">
        <w:rPr>
          <w:sz w:val="28"/>
          <w:szCs w:val="28"/>
        </w:rPr>
        <w:t>согласно приложению 7 к настоящему Положению.</w:t>
      </w:r>
    </w:p>
    <w:p w14:paraId="2FDD8EDF" w14:textId="789A18B4" w:rsidR="00432258" w:rsidRPr="0005336F" w:rsidRDefault="00FD7E9B" w:rsidP="00F05C10">
      <w:pPr>
        <w:ind w:firstLine="567"/>
        <w:jc w:val="both"/>
        <w:rPr>
          <w:sz w:val="28"/>
          <w:szCs w:val="28"/>
        </w:rPr>
      </w:pPr>
      <w:r w:rsidRPr="0005336F">
        <w:rPr>
          <w:sz w:val="28"/>
          <w:szCs w:val="28"/>
          <w:lang w:val="ky-KG"/>
        </w:rPr>
        <w:t>55</w:t>
      </w:r>
      <w:r w:rsidR="00432258" w:rsidRPr="0005336F">
        <w:rPr>
          <w:sz w:val="28"/>
          <w:szCs w:val="28"/>
        </w:rPr>
        <w:t>. Оригинал лицензии вручается лицензиату, а копия хранится в лицензионном деле.</w:t>
      </w:r>
    </w:p>
    <w:p w14:paraId="61BEC75E" w14:textId="14ED137C" w:rsidR="00432258" w:rsidRPr="0005336F" w:rsidRDefault="00FD7E9B" w:rsidP="00F05C10">
      <w:pPr>
        <w:ind w:firstLine="567"/>
        <w:jc w:val="both"/>
        <w:rPr>
          <w:sz w:val="28"/>
          <w:szCs w:val="28"/>
        </w:rPr>
      </w:pPr>
      <w:r w:rsidRPr="0005336F">
        <w:rPr>
          <w:sz w:val="28"/>
          <w:szCs w:val="28"/>
          <w:lang w:val="ky-KG"/>
        </w:rPr>
        <w:t>56</w:t>
      </w:r>
      <w:r w:rsidR="00432258" w:rsidRPr="0005336F">
        <w:rPr>
          <w:sz w:val="28"/>
          <w:szCs w:val="28"/>
        </w:rPr>
        <w:t>. Должностное лицо, ответственный за выдачу лицензии, устанавливает личность за</w:t>
      </w:r>
      <w:r w:rsidR="00B575F8" w:rsidRPr="0005336F">
        <w:rPr>
          <w:sz w:val="28"/>
          <w:szCs w:val="28"/>
        </w:rPr>
        <w:t>явителя путем проверки документа</w:t>
      </w:r>
      <w:r w:rsidR="00432258" w:rsidRPr="0005336F">
        <w:rPr>
          <w:sz w:val="28"/>
          <w:szCs w:val="28"/>
        </w:rPr>
        <w:t>, удостоверяющего его личность, проверяет полномочия представителя на получение лицензии.</w:t>
      </w:r>
    </w:p>
    <w:p w14:paraId="6EF3507D" w14:textId="04F1CD60" w:rsidR="00432258" w:rsidRPr="0005336F" w:rsidRDefault="00FD7E9B" w:rsidP="00F05C10">
      <w:pPr>
        <w:ind w:firstLine="567"/>
        <w:jc w:val="both"/>
        <w:rPr>
          <w:sz w:val="28"/>
          <w:szCs w:val="28"/>
        </w:rPr>
      </w:pPr>
      <w:r w:rsidRPr="0005336F">
        <w:rPr>
          <w:sz w:val="28"/>
          <w:szCs w:val="28"/>
          <w:lang w:val="ky-KG"/>
        </w:rPr>
        <w:t>57</w:t>
      </w:r>
      <w:r w:rsidR="00432258" w:rsidRPr="0005336F">
        <w:rPr>
          <w:sz w:val="28"/>
          <w:szCs w:val="28"/>
        </w:rPr>
        <w:t>. Заявитель или его представитель подписывается о получении лицензии в журнале регистрации выдачи лицензий.</w:t>
      </w:r>
    </w:p>
    <w:p w14:paraId="0763C878" w14:textId="1DF5B2E8" w:rsidR="00432258" w:rsidRPr="0005336F" w:rsidRDefault="00FD7E9B" w:rsidP="00F05C10">
      <w:pPr>
        <w:ind w:firstLine="567"/>
        <w:jc w:val="both"/>
        <w:rPr>
          <w:sz w:val="28"/>
          <w:szCs w:val="28"/>
        </w:rPr>
      </w:pPr>
      <w:r w:rsidRPr="0005336F">
        <w:rPr>
          <w:sz w:val="28"/>
          <w:szCs w:val="28"/>
          <w:lang w:val="ky-KG"/>
        </w:rPr>
        <w:t>58</w:t>
      </w:r>
      <w:r w:rsidR="00432258" w:rsidRPr="0005336F">
        <w:rPr>
          <w:sz w:val="28"/>
          <w:szCs w:val="28"/>
        </w:rPr>
        <w:t>. Оригинал лицензии выдается заявителю в день его обращения за выдачей.</w:t>
      </w:r>
    </w:p>
    <w:p w14:paraId="1A0E5D37" w14:textId="49522318" w:rsidR="00432258" w:rsidRPr="0005336F" w:rsidRDefault="00FD7E9B" w:rsidP="00F05C10">
      <w:pPr>
        <w:ind w:firstLine="567"/>
        <w:jc w:val="both"/>
        <w:rPr>
          <w:sz w:val="28"/>
          <w:szCs w:val="28"/>
        </w:rPr>
      </w:pPr>
      <w:r w:rsidRPr="0005336F">
        <w:rPr>
          <w:sz w:val="28"/>
          <w:szCs w:val="28"/>
          <w:lang w:val="ky-KG"/>
        </w:rPr>
        <w:t>59</w:t>
      </w:r>
      <w:r w:rsidR="00432258" w:rsidRPr="0005336F">
        <w:rPr>
          <w:sz w:val="28"/>
          <w:szCs w:val="28"/>
        </w:rPr>
        <w:t>. Вид деятельности, на осуществление которого получена лицензия, может осуществляться только получившими лицензию организацией или индивидуальным предпринимателем.</w:t>
      </w:r>
    </w:p>
    <w:p w14:paraId="341AD49B" w14:textId="2D7FD999" w:rsidR="00432258" w:rsidRPr="0005336F" w:rsidRDefault="00FD7E9B" w:rsidP="00F05C10">
      <w:pPr>
        <w:ind w:firstLine="567"/>
        <w:jc w:val="both"/>
        <w:rPr>
          <w:sz w:val="28"/>
          <w:szCs w:val="28"/>
        </w:rPr>
      </w:pPr>
      <w:r w:rsidRPr="0005336F">
        <w:rPr>
          <w:sz w:val="28"/>
          <w:szCs w:val="28"/>
          <w:lang w:val="ky-KG"/>
        </w:rPr>
        <w:t>60</w:t>
      </w:r>
      <w:r w:rsidR="00432258" w:rsidRPr="0005336F">
        <w:rPr>
          <w:sz w:val="28"/>
          <w:szCs w:val="28"/>
        </w:rPr>
        <w:t>. Передача лицензии другому лицу запрещается.</w:t>
      </w:r>
    </w:p>
    <w:p w14:paraId="045B1F0C" w14:textId="77777777" w:rsidR="00432258" w:rsidRPr="0005336F" w:rsidRDefault="00432258" w:rsidP="00F05C10">
      <w:pPr>
        <w:ind w:left="1134" w:right="1134"/>
        <w:jc w:val="center"/>
        <w:rPr>
          <w:b/>
          <w:bCs/>
          <w:sz w:val="28"/>
          <w:szCs w:val="28"/>
        </w:rPr>
      </w:pPr>
      <w:bookmarkStart w:id="11" w:name="g11"/>
      <w:bookmarkEnd w:id="11"/>
    </w:p>
    <w:p w14:paraId="36C2AF94" w14:textId="77777777" w:rsidR="00432258" w:rsidRPr="0005336F" w:rsidRDefault="00432258" w:rsidP="00F05C10">
      <w:pPr>
        <w:ind w:left="1134" w:right="1134"/>
        <w:jc w:val="center"/>
        <w:rPr>
          <w:b/>
          <w:bCs/>
          <w:sz w:val="28"/>
          <w:szCs w:val="28"/>
        </w:rPr>
      </w:pPr>
      <w:r w:rsidRPr="0005336F">
        <w:rPr>
          <w:b/>
          <w:bCs/>
          <w:sz w:val="28"/>
          <w:szCs w:val="28"/>
        </w:rPr>
        <w:t>Глава 11. Переоформление лицензии</w:t>
      </w:r>
    </w:p>
    <w:p w14:paraId="65D69EA6" w14:textId="77777777" w:rsidR="00432258" w:rsidRPr="0005336F" w:rsidRDefault="00432258" w:rsidP="00F05C10">
      <w:pPr>
        <w:ind w:left="1134" w:right="1134"/>
        <w:jc w:val="center"/>
        <w:rPr>
          <w:sz w:val="28"/>
          <w:szCs w:val="28"/>
        </w:rPr>
      </w:pPr>
    </w:p>
    <w:p w14:paraId="759136FE" w14:textId="27520835" w:rsidR="00432258" w:rsidRPr="0005336F" w:rsidRDefault="00FD7E9B" w:rsidP="00F05C10">
      <w:pPr>
        <w:ind w:firstLine="567"/>
        <w:jc w:val="both"/>
        <w:rPr>
          <w:sz w:val="28"/>
          <w:szCs w:val="28"/>
        </w:rPr>
      </w:pPr>
      <w:r w:rsidRPr="0005336F">
        <w:rPr>
          <w:sz w:val="28"/>
          <w:szCs w:val="28"/>
          <w:lang w:val="ky-KG"/>
        </w:rPr>
        <w:t>61</w:t>
      </w:r>
      <w:r w:rsidR="00432258" w:rsidRPr="0005336F">
        <w:rPr>
          <w:sz w:val="28"/>
          <w:szCs w:val="28"/>
        </w:rPr>
        <w:t>. Лицензия подлежит переоформлению в следующих случаях:</w:t>
      </w:r>
    </w:p>
    <w:p w14:paraId="5EF7B5AB" w14:textId="77777777" w:rsidR="00432258" w:rsidRPr="0005336F" w:rsidRDefault="00432258" w:rsidP="00F05C10">
      <w:pPr>
        <w:ind w:firstLine="567"/>
        <w:jc w:val="both"/>
        <w:rPr>
          <w:sz w:val="28"/>
          <w:szCs w:val="28"/>
        </w:rPr>
      </w:pPr>
      <w:r w:rsidRPr="0005336F">
        <w:rPr>
          <w:sz w:val="28"/>
          <w:szCs w:val="28"/>
        </w:rPr>
        <w:t>1) реорганизация юридического лица;</w:t>
      </w:r>
    </w:p>
    <w:p w14:paraId="600143A6" w14:textId="77777777" w:rsidR="00432258" w:rsidRPr="0005336F" w:rsidRDefault="00432258" w:rsidP="00F05C10">
      <w:pPr>
        <w:ind w:firstLine="567"/>
        <w:jc w:val="both"/>
        <w:rPr>
          <w:sz w:val="28"/>
          <w:szCs w:val="28"/>
        </w:rPr>
      </w:pPr>
      <w:r w:rsidRPr="0005336F">
        <w:rPr>
          <w:sz w:val="28"/>
          <w:szCs w:val="28"/>
        </w:rPr>
        <w:t>2) изменение наименования юридического лица;</w:t>
      </w:r>
    </w:p>
    <w:p w14:paraId="2B8D320A" w14:textId="77777777" w:rsidR="00432258" w:rsidRPr="0005336F" w:rsidRDefault="00432258" w:rsidP="00F05C10">
      <w:pPr>
        <w:ind w:firstLine="567"/>
        <w:jc w:val="both"/>
        <w:rPr>
          <w:sz w:val="28"/>
          <w:szCs w:val="28"/>
        </w:rPr>
      </w:pPr>
      <w:r w:rsidRPr="0005336F">
        <w:rPr>
          <w:sz w:val="28"/>
          <w:szCs w:val="28"/>
        </w:rPr>
        <w:t>3) изменение фамилии, имени, отчества физического лица;</w:t>
      </w:r>
    </w:p>
    <w:p w14:paraId="62C57156" w14:textId="77777777" w:rsidR="00432258" w:rsidRPr="0005336F" w:rsidRDefault="00432258" w:rsidP="00F05C10">
      <w:pPr>
        <w:ind w:firstLine="567"/>
        <w:jc w:val="both"/>
        <w:rPr>
          <w:sz w:val="28"/>
          <w:szCs w:val="28"/>
        </w:rPr>
      </w:pPr>
      <w:r w:rsidRPr="0005336F">
        <w:rPr>
          <w:sz w:val="28"/>
          <w:szCs w:val="28"/>
        </w:rPr>
        <w:t>4) реструктуризации юридического лица.</w:t>
      </w:r>
    </w:p>
    <w:p w14:paraId="4B99E9ED" w14:textId="4E0831F3" w:rsidR="00432258" w:rsidRPr="0005336F" w:rsidRDefault="00FD7E9B" w:rsidP="00F05C10">
      <w:pPr>
        <w:ind w:firstLine="567"/>
        <w:jc w:val="both"/>
        <w:rPr>
          <w:sz w:val="28"/>
          <w:szCs w:val="28"/>
        </w:rPr>
      </w:pPr>
      <w:r w:rsidRPr="0005336F">
        <w:rPr>
          <w:sz w:val="28"/>
          <w:szCs w:val="28"/>
          <w:lang w:val="ky-KG"/>
        </w:rPr>
        <w:lastRenderedPageBreak/>
        <w:t>62</w:t>
      </w:r>
      <w:r w:rsidR="00432258" w:rsidRPr="0005336F">
        <w:rPr>
          <w:sz w:val="28"/>
          <w:szCs w:val="28"/>
        </w:rPr>
        <w:t>. При изменении данных, указанных в документах, прилагаемых к заявлению о выдаче лицензии:</w:t>
      </w:r>
    </w:p>
    <w:p w14:paraId="6AB00256" w14:textId="77777777" w:rsidR="00432258" w:rsidRPr="0005336F" w:rsidRDefault="00432258" w:rsidP="00F05C10">
      <w:pPr>
        <w:ind w:firstLine="567"/>
        <w:jc w:val="both"/>
        <w:rPr>
          <w:sz w:val="28"/>
          <w:szCs w:val="28"/>
        </w:rPr>
      </w:pPr>
      <w:r w:rsidRPr="0005336F">
        <w:rPr>
          <w:sz w:val="28"/>
          <w:szCs w:val="28"/>
        </w:rPr>
        <w:t>1) лицензиат обязан уведомлять лицензиара обо всех изменениях данных, указанных в документах, прилагаемых к заявлению о выдаче лицензии, не являющихся основаниями для переоформления лицензии, предусмотренными пунктом 61 настоящего Положения;</w:t>
      </w:r>
    </w:p>
    <w:p w14:paraId="7D5683E4" w14:textId="77777777" w:rsidR="00432258" w:rsidRPr="0005336F" w:rsidRDefault="00432258" w:rsidP="00F05C10">
      <w:pPr>
        <w:ind w:firstLine="567"/>
        <w:jc w:val="both"/>
        <w:rPr>
          <w:sz w:val="28"/>
          <w:szCs w:val="28"/>
        </w:rPr>
      </w:pPr>
      <w:r w:rsidRPr="0005336F">
        <w:rPr>
          <w:sz w:val="28"/>
          <w:szCs w:val="28"/>
        </w:rPr>
        <w:t>2) уведомление подается в письменной форме, в течение пяти рабочих дней после возникновения изменений, вместе с оригиналами документов или их копиями (с предоставлением оригиналов для сверки), подтверждающими указанные изменения;</w:t>
      </w:r>
    </w:p>
    <w:p w14:paraId="7B0EBC2F" w14:textId="77777777" w:rsidR="00432258" w:rsidRPr="0005336F" w:rsidRDefault="00432258" w:rsidP="00F05C10">
      <w:pPr>
        <w:ind w:firstLine="567"/>
        <w:jc w:val="both"/>
        <w:rPr>
          <w:sz w:val="28"/>
          <w:szCs w:val="28"/>
        </w:rPr>
      </w:pPr>
      <w:r w:rsidRPr="0005336F">
        <w:rPr>
          <w:sz w:val="28"/>
          <w:szCs w:val="28"/>
        </w:rPr>
        <w:t>3) лицензиар вносит соответствующие изменения в реестр в течение трех рабочих дней с даты поступления уведомления.</w:t>
      </w:r>
    </w:p>
    <w:p w14:paraId="7F5648BD" w14:textId="50037AA4" w:rsidR="00432258" w:rsidRPr="0005336F" w:rsidRDefault="00FD7E9B" w:rsidP="00F05C10">
      <w:pPr>
        <w:ind w:firstLine="567"/>
        <w:jc w:val="both"/>
        <w:rPr>
          <w:sz w:val="28"/>
          <w:szCs w:val="28"/>
        </w:rPr>
      </w:pPr>
      <w:r w:rsidRPr="0005336F">
        <w:rPr>
          <w:sz w:val="28"/>
          <w:szCs w:val="28"/>
          <w:lang w:val="ky-KG"/>
        </w:rPr>
        <w:t>63</w:t>
      </w:r>
      <w:r w:rsidR="00432258" w:rsidRPr="0005336F">
        <w:rPr>
          <w:sz w:val="28"/>
          <w:szCs w:val="28"/>
        </w:rPr>
        <w:t>. 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 подается лицензиатом лицензиару не позднее чем через пятнадцать рабочих дней со дня возникновения оснований для переоформления.</w:t>
      </w:r>
    </w:p>
    <w:p w14:paraId="2C3169A1" w14:textId="27DCDDDC" w:rsidR="00432258" w:rsidRPr="0005336F" w:rsidRDefault="00FD7E9B" w:rsidP="00F05C10">
      <w:pPr>
        <w:ind w:firstLine="567"/>
        <w:jc w:val="both"/>
        <w:rPr>
          <w:sz w:val="28"/>
          <w:szCs w:val="28"/>
        </w:rPr>
      </w:pPr>
      <w:r w:rsidRPr="0005336F">
        <w:rPr>
          <w:sz w:val="28"/>
          <w:szCs w:val="28"/>
          <w:lang w:val="ky-KG"/>
        </w:rPr>
        <w:t>64</w:t>
      </w:r>
      <w:r w:rsidR="00432258" w:rsidRPr="0005336F">
        <w:rPr>
          <w:sz w:val="28"/>
          <w:szCs w:val="28"/>
        </w:rPr>
        <w:t>. Должностное лицо лицензиара, ответственный за прием и регистрацию документов, в день их регистрации приобщает документы к лицензионному делу лицензиата.</w:t>
      </w:r>
    </w:p>
    <w:p w14:paraId="7EAE1FC6" w14:textId="7B342EA6" w:rsidR="00432258" w:rsidRPr="0005336F" w:rsidRDefault="00FD7E9B" w:rsidP="00F05C10">
      <w:pPr>
        <w:ind w:firstLine="567"/>
        <w:jc w:val="both"/>
        <w:rPr>
          <w:sz w:val="28"/>
          <w:szCs w:val="28"/>
        </w:rPr>
      </w:pPr>
      <w:r w:rsidRPr="0005336F">
        <w:rPr>
          <w:sz w:val="28"/>
          <w:szCs w:val="28"/>
          <w:lang w:val="ky-KG"/>
        </w:rPr>
        <w:t>65</w:t>
      </w:r>
      <w:r w:rsidR="00432258" w:rsidRPr="0005336F">
        <w:rPr>
          <w:sz w:val="28"/>
          <w:szCs w:val="28"/>
        </w:rPr>
        <w:t>. Должностное лицо лицензиара проводит проверку представленных документов в порядке, установленном настоящим Положением.</w:t>
      </w:r>
    </w:p>
    <w:p w14:paraId="7905EA69" w14:textId="1F0EA869" w:rsidR="00432258" w:rsidRPr="0005336F" w:rsidRDefault="00FD7E9B" w:rsidP="00F05C10">
      <w:pPr>
        <w:ind w:firstLine="567"/>
        <w:jc w:val="both"/>
        <w:rPr>
          <w:sz w:val="28"/>
          <w:szCs w:val="28"/>
        </w:rPr>
      </w:pPr>
      <w:r w:rsidRPr="0005336F">
        <w:rPr>
          <w:sz w:val="28"/>
          <w:szCs w:val="28"/>
          <w:lang w:val="ky-KG"/>
        </w:rPr>
        <w:t>66</w:t>
      </w:r>
      <w:r w:rsidR="00432258" w:rsidRPr="0005336F">
        <w:rPr>
          <w:sz w:val="28"/>
          <w:szCs w:val="28"/>
        </w:rPr>
        <w:t>. Решение о переоформлении лицензии или об отказе в ее переоформлении принимается в порядке, установленном настоящим Положением.</w:t>
      </w:r>
    </w:p>
    <w:p w14:paraId="72FEA52B" w14:textId="103D5009" w:rsidR="00432258" w:rsidRPr="0005336F" w:rsidRDefault="00FD7E9B" w:rsidP="00F05C10">
      <w:pPr>
        <w:ind w:firstLine="567"/>
        <w:jc w:val="both"/>
        <w:rPr>
          <w:sz w:val="28"/>
          <w:szCs w:val="28"/>
        </w:rPr>
      </w:pPr>
      <w:r w:rsidRPr="0005336F">
        <w:rPr>
          <w:sz w:val="28"/>
          <w:szCs w:val="28"/>
          <w:lang w:val="ky-KG"/>
        </w:rPr>
        <w:t>67</w:t>
      </w:r>
      <w:r w:rsidR="00432258" w:rsidRPr="0005336F">
        <w:rPr>
          <w:sz w:val="28"/>
          <w:szCs w:val="28"/>
        </w:rPr>
        <w:t>. Должностное лицо лицензиара на основании принятого решения о переоформлении лицензии или об отказе в ее переоформлении готовит уведомление лицензиату о принятом решении, с указанием причин отказа, в письменной форме и подписывает его у уполномоченного должностного лица лицензиара.</w:t>
      </w:r>
    </w:p>
    <w:p w14:paraId="2E135989" w14:textId="368F825D" w:rsidR="00432258" w:rsidRPr="0005336F" w:rsidRDefault="00FD7E9B" w:rsidP="00F05C10">
      <w:pPr>
        <w:ind w:firstLine="567"/>
        <w:jc w:val="both"/>
        <w:rPr>
          <w:sz w:val="28"/>
          <w:szCs w:val="28"/>
        </w:rPr>
      </w:pPr>
      <w:r w:rsidRPr="0005336F">
        <w:rPr>
          <w:sz w:val="28"/>
          <w:szCs w:val="28"/>
          <w:lang w:val="ky-KG"/>
        </w:rPr>
        <w:t>68</w:t>
      </w:r>
      <w:r w:rsidR="00432258" w:rsidRPr="0005336F">
        <w:rPr>
          <w:sz w:val="28"/>
          <w:szCs w:val="28"/>
        </w:rPr>
        <w:t>. Срок подготовки уведомления - не более одного рабочего дня со дня принятия решения о переоформлении или об отказе в переоформлении лицензии.</w:t>
      </w:r>
    </w:p>
    <w:p w14:paraId="375E9A70" w14:textId="3F9BBB08" w:rsidR="00432258" w:rsidRPr="0005336F" w:rsidRDefault="00FD7E9B" w:rsidP="00F05C10">
      <w:pPr>
        <w:ind w:firstLine="567"/>
        <w:jc w:val="both"/>
        <w:rPr>
          <w:sz w:val="28"/>
          <w:szCs w:val="28"/>
        </w:rPr>
      </w:pPr>
      <w:r w:rsidRPr="0005336F">
        <w:rPr>
          <w:sz w:val="28"/>
          <w:szCs w:val="28"/>
          <w:lang w:val="ky-KG"/>
        </w:rPr>
        <w:t>69</w:t>
      </w:r>
      <w:r w:rsidR="00432258" w:rsidRPr="0005336F">
        <w:rPr>
          <w:sz w:val="28"/>
          <w:szCs w:val="28"/>
        </w:rPr>
        <w:t>. Должностное лицо, ответственный за подготовку уведомления о переоформлении или об отказе в переоформлении лицензии, в течение трех рабочих дней после принятия решения о переоформлении или об отказе в переоформлении лицензии обязан вручить уведомление о принятом решении лицензиату под подпись либо направить его посредством почтовой связи с уведомлением о вручении по адресу местонахождения лицензиата.</w:t>
      </w:r>
    </w:p>
    <w:p w14:paraId="435780F8" w14:textId="77777777" w:rsidR="00432258" w:rsidRPr="0005336F" w:rsidRDefault="00432258" w:rsidP="00F05C10">
      <w:pPr>
        <w:ind w:firstLine="567"/>
        <w:jc w:val="both"/>
        <w:rPr>
          <w:sz w:val="28"/>
          <w:szCs w:val="28"/>
        </w:rPr>
      </w:pPr>
      <w:r w:rsidRPr="0005336F">
        <w:rPr>
          <w:sz w:val="28"/>
          <w:szCs w:val="28"/>
        </w:rPr>
        <w:t>При переоформлении лицензии общий срок действия лицензии не изменяется.</w:t>
      </w:r>
    </w:p>
    <w:p w14:paraId="0EFB9279" w14:textId="5E952D1C" w:rsidR="00432258" w:rsidRPr="0005336F" w:rsidRDefault="00432258" w:rsidP="00F05C10">
      <w:pPr>
        <w:ind w:left="1134" w:right="1134"/>
        <w:jc w:val="center"/>
        <w:rPr>
          <w:b/>
          <w:bCs/>
          <w:sz w:val="28"/>
          <w:szCs w:val="28"/>
        </w:rPr>
      </w:pPr>
      <w:bookmarkStart w:id="12" w:name="g12"/>
      <w:bookmarkEnd w:id="12"/>
    </w:p>
    <w:p w14:paraId="1BF07BCB" w14:textId="77777777" w:rsidR="00F5777E" w:rsidRPr="0005336F" w:rsidRDefault="00F5777E" w:rsidP="00F05C10">
      <w:pPr>
        <w:ind w:left="1134" w:right="1134"/>
        <w:jc w:val="center"/>
        <w:rPr>
          <w:b/>
          <w:bCs/>
          <w:sz w:val="28"/>
          <w:szCs w:val="28"/>
        </w:rPr>
      </w:pPr>
    </w:p>
    <w:p w14:paraId="642EE068" w14:textId="77777777" w:rsidR="00432258" w:rsidRPr="0005336F" w:rsidRDefault="00432258" w:rsidP="00F05C10">
      <w:pPr>
        <w:ind w:left="1134" w:right="1134"/>
        <w:jc w:val="center"/>
        <w:rPr>
          <w:b/>
          <w:bCs/>
          <w:sz w:val="28"/>
          <w:szCs w:val="28"/>
        </w:rPr>
      </w:pPr>
      <w:r w:rsidRPr="0005336F">
        <w:rPr>
          <w:b/>
          <w:bCs/>
          <w:sz w:val="28"/>
          <w:szCs w:val="28"/>
        </w:rPr>
        <w:lastRenderedPageBreak/>
        <w:t>Глава 12. Отказ в выдаче лицензии</w:t>
      </w:r>
    </w:p>
    <w:p w14:paraId="7563D550" w14:textId="77777777" w:rsidR="00432258" w:rsidRPr="0005336F" w:rsidRDefault="00432258" w:rsidP="00F05C10">
      <w:pPr>
        <w:ind w:left="1134" w:right="1134"/>
        <w:jc w:val="center"/>
        <w:rPr>
          <w:sz w:val="28"/>
          <w:szCs w:val="28"/>
        </w:rPr>
      </w:pPr>
    </w:p>
    <w:p w14:paraId="11FB4E9C" w14:textId="4E062770" w:rsidR="00432258" w:rsidRPr="0005336F" w:rsidRDefault="00FD7E9B" w:rsidP="00F05C10">
      <w:pPr>
        <w:ind w:firstLine="567"/>
        <w:jc w:val="both"/>
        <w:rPr>
          <w:sz w:val="28"/>
          <w:szCs w:val="28"/>
        </w:rPr>
      </w:pPr>
      <w:r w:rsidRPr="0005336F">
        <w:rPr>
          <w:sz w:val="28"/>
          <w:szCs w:val="28"/>
          <w:lang w:val="ky-KG"/>
        </w:rPr>
        <w:t>70</w:t>
      </w:r>
      <w:r w:rsidR="00432258" w:rsidRPr="0005336F">
        <w:rPr>
          <w:sz w:val="28"/>
          <w:szCs w:val="28"/>
        </w:rPr>
        <w:t>. Основаниями для отказа в выдаче лицензии являются:</w:t>
      </w:r>
    </w:p>
    <w:p w14:paraId="7103638D" w14:textId="6E1456E0" w:rsidR="00432258" w:rsidRPr="0005336F" w:rsidRDefault="00432258" w:rsidP="00F05C10">
      <w:pPr>
        <w:ind w:firstLine="567"/>
        <w:jc w:val="both"/>
        <w:rPr>
          <w:sz w:val="28"/>
          <w:szCs w:val="28"/>
        </w:rPr>
      </w:pPr>
      <w:r w:rsidRPr="0005336F">
        <w:rPr>
          <w:sz w:val="28"/>
          <w:szCs w:val="28"/>
        </w:rPr>
        <w:t>-</w:t>
      </w:r>
      <w:r w:rsidR="00502718" w:rsidRPr="0005336F">
        <w:rPr>
          <w:sz w:val="28"/>
          <w:szCs w:val="28"/>
        </w:rPr>
        <w:tab/>
      </w:r>
      <w:r w:rsidRPr="0005336F">
        <w:rPr>
          <w:sz w:val="28"/>
          <w:szCs w:val="28"/>
        </w:rPr>
        <w:t>наличие предусмотренного законодательством запрета на осуществление определенного вида деятельности для данной категории субъектов;</w:t>
      </w:r>
    </w:p>
    <w:p w14:paraId="2A0F10DC" w14:textId="7B8B663D" w:rsidR="00432258" w:rsidRPr="0005336F" w:rsidRDefault="00432258" w:rsidP="00F05C10">
      <w:pPr>
        <w:ind w:firstLine="567"/>
        <w:jc w:val="both"/>
        <w:rPr>
          <w:sz w:val="28"/>
          <w:szCs w:val="28"/>
        </w:rPr>
      </w:pPr>
      <w:r w:rsidRPr="0005336F">
        <w:rPr>
          <w:sz w:val="28"/>
          <w:szCs w:val="28"/>
        </w:rPr>
        <w:t>-</w:t>
      </w:r>
      <w:r w:rsidR="00502718" w:rsidRPr="0005336F">
        <w:rPr>
          <w:sz w:val="28"/>
          <w:szCs w:val="28"/>
        </w:rPr>
        <w:tab/>
      </w:r>
      <w:r w:rsidRPr="0005336F">
        <w:rPr>
          <w:sz w:val="28"/>
          <w:szCs w:val="28"/>
        </w:rPr>
        <w:t>наличие решения суда, запрещающего заявителю заниматься данным видом деятельности;</w:t>
      </w:r>
    </w:p>
    <w:p w14:paraId="1F068C7C" w14:textId="38330451" w:rsidR="00432258" w:rsidRPr="0005336F" w:rsidRDefault="00502718"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представление заявителем недостоверной или неполной информации;</w:t>
      </w:r>
    </w:p>
    <w:p w14:paraId="59482C3D" w14:textId="5E68DEDF" w:rsidR="00432258" w:rsidRPr="0005336F" w:rsidRDefault="00502718"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 xml:space="preserve">если документы, представленные заявителем, не соответствуют требованиям, установленным </w:t>
      </w:r>
      <w:hyperlink r:id="rId12" w:history="1">
        <w:r w:rsidR="00432258" w:rsidRPr="0005336F">
          <w:rPr>
            <w:rStyle w:val="a3"/>
            <w:color w:val="000000"/>
            <w:sz w:val="28"/>
            <w:szCs w:val="28"/>
            <w:u w:val="none"/>
          </w:rPr>
          <w:t>Законом</w:t>
        </w:r>
      </w:hyperlink>
      <w:r w:rsidR="00432258" w:rsidRPr="0005336F">
        <w:rPr>
          <w:sz w:val="28"/>
          <w:szCs w:val="28"/>
        </w:rPr>
        <w:t xml:space="preserve"> Кыргызской Республики "О лицензионно-разрешительной системе в Кыргызской Республике" и настоящим Положением;</w:t>
      </w:r>
    </w:p>
    <w:p w14:paraId="40D60D08" w14:textId="7AE11E32" w:rsidR="00432258" w:rsidRPr="0005336F" w:rsidRDefault="00502718"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невнесение лицензионного сбора за рассмотрение и выдачу лицензии.</w:t>
      </w:r>
    </w:p>
    <w:p w14:paraId="6EBEC2D2" w14:textId="26D07AE2" w:rsidR="00432258" w:rsidRPr="0005336F" w:rsidRDefault="00FD7E9B" w:rsidP="00F05C10">
      <w:pPr>
        <w:ind w:firstLine="567"/>
        <w:jc w:val="both"/>
        <w:rPr>
          <w:sz w:val="28"/>
          <w:szCs w:val="28"/>
        </w:rPr>
      </w:pPr>
      <w:r w:rsidRPr="0005336F">
        <w:rPr>
          <w:sz w:val="28"/>
          <w:szCs w:val="28"/>
          <w:lang w:val="ky-KG"/>
        </w:rPr>
        <w:t>71</w:t>
      </w:r>
      <w:r w:rsidR="00432258" w:rsidRPr="0005336F">
        <w:rPr>
          <w:sz w:val="28"/>
          <w:szCs w:val="28"/>
        </w:rPr>
        <w:t>. Лицензиар вправе дать письменный отказ только один раз, с изложением полных оснований и причин для отказа.</w:t>
      </w:r>
    </w:p>
    <w:p w14:paraId="2744E71B" w14:textId="41754709" w:rsidR="00432258" w:rsidRPr="0005336F" w:rsidRDefault="00FD7E9B" w:rsidP="00F05C10">
      <w:pPr>
        <w:ind w:firstLine="567"/>
        <w:jc w:val="both"/>
        <w:rPr>
          <w:sz w:val="28"/>
          <w:szCs w:val="28"/>
        </w:rPr>
      </w:pPr>
      <w:r w:rsidRPr="0005336F">
        <w:rPr>
          <w:sz w:val="28"/>
          <w:szCs w:val="28"/>
          <w:lang w:val="ky-KG"/>
        </w:rPr>
        <w:t>72</w:t>
      </w:r>
      <w:r w:rsidR="00432258" w:rsidRPr="0005336F">
        <w:rPr>
          <w:sz w:val="28"/>
          <w:szCs w:val="28"/>
        </w:rPr>
        <w:t>. Решение об отказе в выдаче лицензии направляется заявителю в письменной форме в срок, установленный для выдачи лицензии.</w:t>
      </w:r>
    </w:p>
    <w:p w14:paraId="1962B12E" w14:textId="60CDBA92" w:rsidR="00432258" w:rsidRPr="0005336F" w:rsidRDefault="00FD7E9B" w:rsidP="00F05C10">
      <w:pPr>
        <w:ind w:firstLine="567"/>
        <w:jc w:val="both"/>
        <w:rPr>
          <w:sz w:val="28"/>
          <w:szCs w:val="28"/>
        </w:rPr>
      </w:pPr>
      <w:r w:rsidRPr="0005336F">
        <w:rPr>
          <w:sz w:val="28"/>
          <w:szCs w:val="28"/>
          <w:lang w:val="ky-KG"/>
        </w:rPr>
        <w:t>73</w:t>
      </w:r>
      <w:r w:rsidR="00432258" w:rsidRPr="0005336F">
        <w:rPr>
          <w:sz w:val="28"/>
          <w:szCs w:val="28"/>
        </w:rPr>
        <w:t>. В случае устранения оснований для отказа в выдаче лицензии, заявление подлежит повторному рассмотрению. При этом сроки рассмотрения заявления и выдачи лицензии начинают исчисляться со дня подачи заявления на повторное рассмотрение.</w:t>
      </w:r>
    </w:p>
    <w:p w14:paraId="7A33F84A" w14:textId="77777777" w:rsidR="00432258" w:rsidRPr="0005336F" w:rsidRDefault="00432258" w:rsidP="00F05C10">
      <w:pPr>
        <w:ind w:firstLine="567"/>
        <w:jc w:val="both"/>
        <w:rPr>
          <w:sz w:val="28"/>
          <w:szCs w:val="28"/>
        </w:rPr>
      </w:pPr>
      <w:r w:rsidRPr="0005336F">
        <w:rPr>
          <w:sz w:val="28"/>
          <w:szCs w:val="28"/>
        </w:rPr>
        <w:t>Отказ в выдаче лицензии заявитель имеет право обжаловать в судебном порядке.</w:t>
      </w:r>
    </w:p>
    <w:p w14:paraId="36C93322" w14:textId="77777777" w:rsidR="00432258" w:rsidRPr="0005336F" w:rsidRDefault="00432258" w:rsidP="00F05C10">
      <w:pPr>
        <w:ind w:left="1134" w:right="1134"/>
        <w:jc w:val="center"/>
        <w:rPr>
          <w:b/>
          <w:bCs/>
          <w:sz w:val="28"/>
          <w:szCs w:val="28"/>
        </w:rPr>
      </w:pPr>
      <w:bookmarkStart w:id="13" w:name="g13"/>
      <w:bookmarkEnd w:id="13"/>
    </w:p>
    <w:p w14:paraId="5FBB69C1" w14:textId="77777777" w:rsidR="00432258" w:rsidRPr="0005336F" w:rsidRDefault="00432258" w:rsidP="00F05C10">
      <w:pPr>
        <w:ind w:left="1134" w:right="1134"/>
        <w:jc w:val="center"/>
        <w:rPr>
          <w:b/>
          <w:bCs/>
          <w:sz w:val="28"/>
          <w:szCs w:val="28"/>
        </w:rPr>
      </w:pPr>
      <w:r w:rsidRPr="0005336F">
        <w:rPr>
          <w:b/>
          <w:bCs/>
          <w:sz w:val="28"/>
          <w:szCs w:val="28"/>
        </w:rPr>
        <w:t>Глава 13. Реестр лицензий</w:t>
      </w:r>
    </w:p>
    <w:p w14:paraId="33D4F91D" w14:textId="77777777" w:rsidR="00432258" w:rsidRPr="0005336F" w:rsidRDefault="00432258" w:rsidP="00F05C10">
      <w:pPr>
        <w:ind w:left="1134" w:right="1134"/>
        <w:jc w:val="center"/>
        <w:rPr>
          <w:sz w:val="28"/>
          <w:szCs w:val="28"/>
        </w:rPr>
      </w:pPr>
    </w:p>
    <w:p w14:paraId="0C65ABE0" w14:textId="3EB2AE7C" w:rsidR="00432258" w:rsidRPr="0005336F" w:rsidRDefault="00FD7E9B" w:rsidP="00F05C10">
      <w:pPr>
        <w:ind w:firstLine="567"/>
        <w:jc w:val="both"/>
        <w:rPr>
          <w:sz w:val="28"/>
          <w:szCs w:val="28"/>
        </w:rPr>
      </w:pPr>
      <w:r w:rsidRPr="0005336F">
        <w:rPr>
          <w:sz w:val="28"/>
          <w:szCs w:val="28"/>
          <w:lang w:val="ky-KG"/>
        </w:rPr>
        <w:t>74</w:t>
      </w:r>
      <w:r w:rsidR="00432258" w:rsidRPr="0005336F">
        <w:rPr>
          <w:sz w:val="28"/>
          <w:szCs w:val="28"/>
        </w:rPr>
        <w:t>. Реестр является единственным официальным источником, подтверждающим наличие выданных лицензий, а также их правовой статус</w:t>
      </w:r>
      <w:r w:rsidR="00623F90" w:rsidRPr="0005336F">
        <w:rPr>
          <w:sz w:val="28"/>
          <w:szCs w:val="28"/>
        </w:rPr>
        <w:t xml:space="preserve"> согласно приложению 8 к настоящему Положению</w:t>
      </w:r>
      <w:r w:rsidR="00432258" w:rsidRPr="0005336F">
        <w:rPr>
          <w:sz w:val="28"/>
          <w:szCs w:val="28"/>
        </w:rPr>
        <w:t>.</w:t>
      </w:r>
    </w:p>
    <w:p w14:paraId="337F57CA" w14:textId="7CF3723F" w:rsidR="00432258" w:rsidRPr="0005336F" w:rsidRDefault="00FD7E9B" w:rsidP="00F05C10">
      <w:pPr>
        <w:ind w:firstLine="567"/>
        <w:jc w:val="both"/>
        <w:rPr>
          <w:sz w:val="28"/>
          <w:szCs w:val="28"/>
        </w:rPr>
      </w:pPr>
      <w:r w:rsidRPr="0005336F">
        <w:rPr>
          <w:sz w:val="28"/>
          <w:szCs w:val="28"/>
          <w:lang w:val="ky-KG"/>
        </w:rPr>
        <w:t>75</w:t>
      </w:r>
      <w:r w:rsidR="00432258" w:rsidRPr="0005336F">
        <w:rPr>
          <w:sz w:val="28"/>
          <w:szCs w:val="28"/>
        </w:rPr>
        <w:t>. Реестр подлежит обязательному размещению на официальных сайтах лицензиар</w:t>
      </w:r>
      <w:r w:rsidR="00432258" w:rsidRPr="0005336F">
        <w:rPr>
          <w:sz w:val="28"/>
          <w:szCs w:val="28"/>
          <w:lang w:val="ky-KG"/>
        </w:rPr>
        <w:t>а</w:t>
      </w:r>
      <w:r w:rsidR="00432258" w:rsidRPr="0005336F">
        <w:rPr>
          <w:sz w:val="28"/>
          <w:szCs w:val="28"/>
        </w:rPr>
        <w:t xml:space="preserve"> и является открытым и доступным для ознакомления заинтересованных лиц со сведениями, содержащимися в нем.</w:t>
      </w:r>
    </w:p>
    <w:p w14:paraId="3757A8B1" w14:textId="2CD3225D" w:rsidR="00432258" w:rsidRPr="0005336F" w:rsidRDefault="00FD7E9B" w:rsidP="00F05C10">
      <w:pPr>
        <w:ind w:firstLine="567"/>
        <w:jc w:val="both"/>
        <w:rPr>
          <w:sz w:val="28"/>
          <w:szCs w:val="28"/>
        </w:rPr>
      </w:pPr>
      <w:r w:rsidRPr="0005336F">
        <w:rPr>
          <w:sz w:val="28"/>
          <w:szCs w:val="28"/>
          <w:lang w:val="ky-KG"/>
        </w:rPr>
        <w:t>76</w:t>
      </w:r>
      <w:r w:rsidR="00432258" w:rsidRPr="0005336F">
        <w:rPr>
          <w:sz w:val="28"/>
          <w:szCs w:val="28"/>
        </w:rPr>
        <w:t xml:space="preserve">. Лицензиар ведет реестр выданных лицензий на деятельность по перевозке пассажиров автомобильным транспортом на бумажном носителе и в электронном формате, в соответствии со </w:t>
      </w:r>
      <w:hyperlink r:id="rId13" w:anchor="st_12" w:history="1">
        <w:r w:rsidR="00432258" w:rsidRPr="0005336F">
          <w:rPr>
            <w:rStyle w:val="a3"/>
            <w:color w:val="000000"/>
            <w:sz w:val="28"/>
            <w:szCs w:val="28"/>
            <w:u w:val="none"/>
          </w:rPr>
          <w:t>статьей 12</w:t>
        </w:r>
      </w:hyperlink>
      <w:r w:rsidR="00432258" w:rsidRPr="0005336F">
        <w:rPr>
          <w:sz w:val="28"/>
          <w:szCs w:val="28"/>
        </w:rPr>
        <w:t xml:space="preserve"> Закона Кыргызской Республики "О лицензионно-разрешительной системе в Кыргызской Республике".</w:t>
      </w:r>
    </w:p>
    <w:p w14:paraId="38EF4CA4" w14:textId="73C9CE72" w:rsidR="00432258" w:rsidRPr="0005336F" w:rsidRDefault="00432258" w:rsidP="00F05C10">
      <w:pPr>
        <w:ind w:left="1134" w:right="1134"/>
        <w:jc w:val="center"/>
        <w:rPr>
          <w:b/>
          <w:bCs/>
          <w:sz w:val="28"/>
          <w:szCs w:val="28"/>
        </w:rPr>
      </w:pPr>
      <w:bookmarkStart w:id="14" w:name="g14"/>
      <w:bookmarkEnd w:id="14"/>
    </w:p>
    <w:p w14:paraId="2001D1FE" w14:textId="00E1CA61" w:rsidR="00F5777E" w:rsidRPr="0005336F" w:rsidRDefault="00F5777E" w:rsidP="00F05C10">
      <w:pPr>
        <w:ind w:left="1134" w:right="1134"/>
        <w:jc w:val="center"/>
        <w:rPr>
          <w:b/>
          <w:bCs/>
          <w:sz w:val="28"/>
          <w:szCs w:val="28"/>
        </w:rPr>
      </w:pPr>
    </w:p>
    <w:p w14:paraId="711D9B31" w14:textId="17D78A3C" w:rsidR="00F5777E" w:rsidRPr="0005336F" w:rsidRDefault="00F5777E" w:rsidP="00F05C10">
      <w:pPr>
        <w:ind w:left="1134" w:right="1134"/>
        <w:jc w:val="center"/>
        <w:rPr>
          <w:b/>
          <w:bCs/>
          <w:sz w:val="28"/>
          <w:szCs w:val="28"/>
        </w:rPr>
      </w:pPr>
    </w:p>
    <w:p w14:paraId="42DEE04F" w14:textId="77777777" w:rsidR="00F5777E" w:rsidRPr="0005336F" w:rsidRDefault="00F5777E" w:rsidP="00F05C10">
      <w:pPr>
        <w:ind w:left="1134" w:right="1134"/>
        <w:jc w:val="center"/>
        <w:rPr>
          <w:b/>
          <w:bCs/>
          <w:sz w:val="28"/>
          <w:szCs w:val="28"/>
        </w:rPr>
      </w:pPr>
    </w:p>
    <w:p w14:paraId="4F5C0E36" w14:textId="77777777" w:rsidR="00432258" w:rsidRPr="0005336F" w:rsidRDefault="00432258" w:rsidP="00F05C10">
      <w:pPr>
        <w:ind w:left="1134" w:right="1134"/>
        <w:jc w:val="center"/>
        <w:rPr>
          <w:b/>
          <w:bCs/>
          <w:sz w:val="28"/>
          <w:szCs w:val="28"/>
        </w:rPr>
      </w:pPr>
      <w:r w:rsidRPr="0005336F">
        <w:rPr>
          <w:b/>
          <w:bCs/>
          <w:sz w:val="28"/>
          <w:szCs w:val="28"/>
        </w:rPr>
        <w:lastRenderedPageBreak/>
        <w:t>Глава 14. Перечень лицензионных требований</w:t>
      </w:r>
    </w:p>
    <w:p w14:paraId="199A1745" w14:textId="77777777" w:rsidR="00432258" w:rsidRPr="0005336F" w:rsidRDefault="00432258" w:rsidP="00F05C10">
      <w:pPr>
        <w:ind w:left="1134" w:right="1134"/>
        <w:jc w:val="center"/>
        <w:rPr>
          <w:sz w:val="28"/>
          <w:szCs w:val="28"/>
        </w:rPr>
      </w:pPr>
    </w:p>
    <w:p w14:paraId="477B69E3" w14:textId="50501C44" w:rsidR="00432258" w:rsidRPr="0005336F" w:rsidRDefault="00FD7E9B" w:rsidP="00F05C10">
      <w:pPr>
        <w:ind w:firstLine="567"/>
        <w:jc w:val="both"/>
        <w:rPr>
          <w:sz w:val="28"/>
          <w:szCs w:val="28"/>
        </w:rPr>
      </w:pPr>
      <w:r w:rsidRPr="0005336F">
        <w:rPr>
          <w:sz w:val="28"/>
          <w:szCs w:val="28"/>
          <w:lang w:val="ky-KG"/>
        </w:rPr>
        <w:t>77</w:t>
      </w:r>
      <w:r w:rsidR="00432258" w:rsidRPr="0005336F">
        <w:rPr>
          <w:sz w:val="28"/>
          <w:szCs w:val="28"/>
        </w:rPr>
        <w:t>. Настоящее Положение устанавливает исчерпывающий перечень лицензионных требований.</w:t>
      </w:r>
    </w:p>
    <w:p w14:paraId="649A0FAA" w14:textId="77777777" w:rsidR="00432258" w:rsidRPr="0005336F" w:rsidRDefault="00432258" w:rsidP="00F05C10">
      <w:pPr>
        <w:ind w:firstLine="567"/>
        <w:jc w:val="both"/>
        <w:rPr>
          <w:sz w:val="28"/>
          <w:szCs w:val="28"/>
        </w:rPr>
      </w:pPr>
      <w:r w:rsidRPr="0005336F">
        <w:rPr>
          <w:sz w:val="28"/>
          <w:szCs w:val="28"/>
        </w:rPr>
        <w:t>Все объекты заявителей и лицензиатов должны соответствовать лицензионным требованиям и условиям, указанным в настоящей главе.</w:t>
      </w:r>
    </w:p>
    <w:p w14:paraId="0557E3AC" w14:textId="77777777" w:rsidR="00432258" w:rsidRPr="0005336F" w:rsidRDefault="00432258" w:rsidP="00F05C10">
      <w:pPr>
        <w:ind w:firstLine="567"/>
        <w:jc w:val="both"/>
        <w:rPr>
          <w:sz w:val="28"/>
          <w:szCs w:val="28"/>
        </w:rPr>
      </w:pPr>
      <w:r w:rsidRPr="0005336F">
        <w:rPr>
          <w:sz w:val="28"/>
          <w:szCs w:val="28"/>
        </w:rPr>
        <w:t>Под объектами понимаются здания, сооружения (производственно-техническая база), а также оборудование и транспортные средства, с помощью которых осуществляется лицензируемый вид деятельности.</w:t>
      </w:r>
    </w:p>
    <w:p w14:paraId="17C5FB14" w14:textId="733153E1" w:rsidR="00432258" w:rsidRPr="0005336F" w:rsidRDefault="00FD7E9B" w:rsidP="00F05C10">
      <w:pPr>
        <w:ind w:firstLine="567"/>
        <w:jc w:val="both"/>
        <w:rPr>
          <w:sz w:val="28"/>
          <w:szCs w:val="28"/>
        </w:rPr>
      </w:pPr>
      <w:r w:rsidRPr="0005336F">
        <w:rPr>
          <w:sz w:val="28"/>
          <w:szCs w:val="28"/>
          <w:lang w:val="ky-KG"/>
        </w:rPr>
        <w:t>78</w:t>
      </w:r>
      <w:r w:rsidR="00432258" w:rsidRPr="0005336F">
        <w:rPr>
          <w:sz w:val="28"/>
          <w:szCs w:val="28"/>
        </w:rPr>
        <w:t>. Лицензионные требования, указанные в настоящем Положении, обеспечивают единообразное понимание их содержания.</w:t>
      </w:r>
    </w:p>
    <w:p w14:paraId="213DED95" w14:textId="7E879835" w:rsidR="00432258" w:rsidRPr="0005336F" w:rsidRDefault="00FD7E9B" w:rsidP="00F05C10">
      <w:pPr>
        <w:ind w:firstLine="567"/>
        <w:jc w:val="both"/>
        <w:rPr>
          <w:sz w:val="28"/>
          <w:szCs w:val="28"/>
        </w:rPr>
      </w:pPr>
      <w:r w:rsidRPr="0005336F">
        <w:rPr>
          <w:sz w:val="28"/>
          <w:szCs w:val="28"/>
          <w:lang w:val="ky-KG"/>
        </w:rPr>
        <w:t>79</w:t>
      </w:r>
      <w:r w:rsidR="00432258" w:rsidRPr="0005336F">
        <w:rPr>
          <w:sz w:val="28"/>
          <w:szCs w:val="28"/>
        </w:rPr>
        <w:t>. Основными лицензионными требованиями и условиями для осуществления транспортной деятельности по перевозке пассажиров автомобильным транспортом являются следующие обязанности лицензиата:</w:t>
      </w:r>
    </w:p>
    <w:p w14:paraId="5FD03343" w14:textId="2874FAE3" w:rsidR="00432258" w:rsidRPr="0005336F" w:rsidRDefault="00432258" w:rsidP="00B219AD">
      <w:pPr>
        <w:tabs>
          <w:tab w:val="left" w:pos="4545"/>
          <w:tab w:val="left" w:pos="6674"/>
        </w:tabs>
        <w:ind w:firstLine="567"/>
        <w:jc w:val="both"/>
        <w:rPr>
          <w:sz w:val="28"/>
          <w:szCs w:val="28"/>
        </w:rPr>
      </w:pPr>
      <w:r w:rsidRPr="0005336F">
        <w:rPr>
          <w:sz w:val="28"/>
          <w:szCs w:val="28"/>
        </w:rPr>
        <w:t>1) для юридических лиц:</w:t>
      </w:r>
      <w:r w:rsidR="00B219AD" w:rsidRPr="0005336F">
        <w:rPr>
          <w:sz w:val="28"/>
          <w:szCs w:val="28"/>
        </w:rPr>
        <w:tab/>
      </w:r>
      <w:r w:rsidR="00B219AD" w:rsidRPr="0005336F">
        <w:rPr>
          <w:sz w:val="28"/>
          <w:szCs w:val="28"/>
        </w:rPr>
        <w:tab/>
      </w:r>
    </w:p>
    <w:p w14:paraId="514B6BC7" w14:textId="77777777" w:rsidR="00432258" w:rsidRPr="0005336F" w:rsidRDefault="00432258" w:rsidP="00F05C10">
      <w:pPr>
        <w:ind w:firstLine="567"/>
        <w:jc w:val="both"/>
        <w:rPr>
          <w:sz w:val="28"/>
          <w:szCs w:val="28"/>
        </w:rPr>
      </w:pPr>
      <w:r w:rsidRPr="0005336F">
        <w:rPr>
          <w:sz w:val="28"/>
          <w:szCs w:val="28"/>
        </w:rPr>
        <w:t>- иметь на балансе или на оперативном управлении, или на праве аренды производственно-техническую базу с наличием:</w:t>
      </w:r>
    </w:p>
    <w:p w14:paraId="55729459" w14:textId="61D64072"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смотровой ямы для проведения контрольным механиком предрейсового технического осмотра транспортных средств перед выходом на линию;</w:t>
      </w:r>
    </w:p>
    <w:p w14:paraId="27B1F91E" w14:textId="270AC9B7"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огражденной территории для отстоя транспортных средств с безопасным въездом и выездом транспортных средств;</w:t>
      </w:r>
    </w:p>
    <w:p w14:paraId="71AEC51E" w14:textId="058E7666"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помещения для проведения медиком-наркологом ежедневного предрейсового медицинского освидетельствования водителей;</w:t>
      </w:r>
    </w:p>
    <w:p w14:paraId="58CD0C34" w14:textId="30C61868"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класса для проведения инструктажей по обеспечению безопасной перевозки пассажиров и охране труда водителей;</w:t>
      </w:r>
    </w:p>
    <w:p w14:paraId="4D5A0DEB" w14:textId="77777777" w:rsidR="00432258" w:rsidRPr="0005336F" w:rsidRDefault="00432258" w:rsidP="00F05C10">
      <w:pPr>
        <w:ind w:firstLine="567"/>
        <w:jc w:val="both"/>
        <w:rPr>
          <w:sz w:val="28"/>
          <w:szCs w:val="28"/>
        </w:rPr>
      </w:pPr>
      <w:r w:rsidRPr="0005336F">
        <w:rPr>
          <w:sz w:val="28"/>
          <w:szCs w:val="28"/>
        </w:rPr>
        <w:t>- проводить вводный и ежеквартальный инструктажи водителей по обеспечению безопасности дорожного движения и технике безопасности;</w:t>
      </w:r>
    </w:p>
    <w:p w14:paraId="12D4C0D9" w14:textId="1AE5E1E5"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проводить ежедневное предрейсовое медицинское освидетельствование состояния водителей и предрейсовый технический осмотр автомобилей с проставлением отметки в путевом листе;</w:t>
      </w:r>
    </w:p>
    <w:p w14:paraId="06F6FB75" w14:textId="36524507"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контролировать и обеспечить соблюдение водителями установленного режима труда и отдыха водителей;</w:t>
      </w:r>
    </w:p>
    <w:p w14:paraId="4C197AF0" w14:textId="5E313822" w:rsidR="00432258" w:rsidRPr="0005336F" w:rsidRDefault="00432258" w:rsidP="00F05C10">
      <w:pPr>
        <w:ind w:firstLine="567"/>
        <w:jc w:val="both"/>
        <w:rPr>
          <w:sz w:val="28"/>
          <w:szCs w:val="28"/>
        </w:rPr>
      </w:pPr>
      <w:r w:rsidRPr="0005336F">
        <w:rPr>
          <w:sz w:val="28"/>
          <w:szCs w:val="28"/>
        </w:rPr>
        <w:t>-</w:t>
      </w:r>
      <w:r w:rsidR="00BA2BD7" w:rsidRPr="0005336F">
        <w:rPr>
          <w:sz w:val="28"/>
          <w:szCs w:val="28"/>
        </w:rPr>
        <w:tab/>
      </w:r>
      <w:r w:rsidRPr="0005336F">
        <w:rPr>
          <w:sz w:val="28"/>
          <w:szCs w:val="28"/>
        </w:rPr>
        <w:t xml:space="preserve">вести внутреннюю производственную документацию, обеспечивающую транспортную деятельность (журналы: учета нарушений водительским составом требований транспортного законодательства и </w:t>
      </w:r>
      <w:hyperlink r:id="rId14" w:history="1">
        <w:r w:rsidRPr="0005336F">
          <w:rPr>
            <w:rStyle w:val="a3"/>
            <w:color w:val="000000"/>
            <w:sz w:val="28"/>
            <w:szCs w:val="28"/>
            <w:u w:val="none"/>
          </w:rPr>
          <w:t>Правил</w:t>
        </w:r>
      </w:hyperlink>
      <w:r w:rsidRPr="0005336F">
        <w:rPr>
          <w:sz w:val="28"/>
          <w:szCs w:val="28"/>
        </w:rPr>
        <w:t xml:space="preserve"> дорожного движения Кыргызской Республики; проведения вводного, ежемесячного, ежеквартального инструктажей по безопасности дорожного движения и технике безопасности; учета дорожно-транспортных происшествий; проверок технического состояния транспортных средств; проведения </w:t>
      </w:r>
      <w:r w:rsidRPr="0005336F">
        <w:rPr>
          <w:sz w:val="28"/>
          <w:szCs w:val="28"/>
        </w:rPr>
        <w:lastRenderedPageBreak/>
        <w:t>технического обслуживания и текущего ремонта; инструкции: по безопасности дорожного движения и технике безопасности, по пожарной безопасности; должностные инструкции для инженерно-технических работников);</w:t>
      </w:r>
    </w:p>
    <w:p w14:paraId="088E3550" w14:textId="6A8F9F83"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содержать транспортное средство в технически исправном состоянии в соответствии с требованиями технического регламента Таможенного союза "О безопасности колесных транспортных средств" 018/2011 и санитарных норм;</w:t>
      </w:r>
    </w:p>
    <w:p w14:paraId="529FF5A9" w14:textId="77777777" w:rsidR="00432258" w:rsidRPr="0005336F" w:rsidRDefault="00432258" w:rsidP="00F05C10">
      <w:pPr>
        <w:ind w:firstLine="567"/>
        <w:jc w:val="both"/>
        <w:rPr>
          <w:sz w:val="28"/>
          <w:szCs w:val="28"/>
        </w:rPr>
      </w:pPr>
      <w:r w:rsidRPr="0005336F">
        <w:rPr>
          <w:sz w:val="28"/>
          <w:szCs w:val="28"/>
        </w:rPr>
        <w:t>- укомплектовать транспортное средство водительским составом с соответствующей квалификацией по управлению вида транспортного средства и состоянием здоровья, подтвержденным медицинским заключением установленной формы;</w:t>
      </w:r>
    </w:p>
    <w:p w14:paraId="5DA025B1" w14:textId="77777777" w:rsidR="00432258" w:rsidRPr="0005336F" w:rsidRDefault="00432258" w:rsidP="00F05C10">
      <w:pPr>
        <w:ind w:firstLine="567"/>
        <w:jc w:val="both"/>
        <w:rPr>
          <w:sz w:val="28"/>
          <w:szCs w:val="28"/>
        </w:rPr>
      </w:pPr>
      <w:r w:rsidRPr="0005336F">
        <w:rPr>
          <w:sz w:val="28"/>
          <w:szCs w:val="28"/>
        </w:rPr>
        <w:t>- требовать и обеспечить наличие лицензии у наемных водителей, водителей, работающих на основании трудового договора или договора по совместительству;</w:t>
      </w:r>
    </w:p>
    <w:p w14:paraId="63D2D436" w14:textId="77777777" w:rsidR="00432258" w:rsidRPr="0005336F" w:rsidRDefault="00432258" w:rsidP="00F05C10">
      <w:pPr>
        <w:ind w:firstLine="567"/>
        <w:jc w:val="both"/>
        <w:rPr>
          <w:sz w:val="28"/>
          <w:szCs w:val="28"/>
        </w:rPr>
      </w:pPr>
      <w:r w:rsidRPr="0005336F">
        <w:rPr>
          <w:sz w:val="28"/>
          <w:szCs w:val="28"/>
        </w:rPr>
        <w:t>- обеспечить прохождение технического осмотра транспортных средств;</w:t>
      </w:r>
    </w:p>
    <w:p w14:paraId="2A23FE73" w14:textId="321753FC"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не допускать выпуска в рейс транспортных средств с техническими неисправностями, в том числе с неисправными устройствами аварийного открывания люков, дверей, окон в салонах автобусов, а также не обеспеченных необходимым исправным противопожарным оборудованием, медицинскими аптечками, знаками аварийной остановки, противооткатными башмаками; комплектами молоточков для разбивания стекол в случае дорожно-транспортных происшествий;</w:t>
      </w:r>
    </w:p>
    <w:p w14:paraId="41E54BA8" w14:textId="791EDEBD" w:rsidR="00432258" w:rsidRPr="0005336F" w:rsidRDefault="00432258" w:rsidP="00F05C10">
      <w:pPr>
        <w:ind w:firstLine="567"/>
        <w:jc w:val="both"/>
        <w:rPr>
          <w:sz w:val="28"/>
          <w:szCs w:val="28"/>
        </w:rPr>
      </w:pPr>
      <w:r w:rsidRPr="0005336F">
        <w:rPr>
          <w:sz w:val="28"/>
          <w:szCs w:val="28"/>
        </w:rPr>
        <w:t>-</w:t>
      </w:r>
      <w:r w:rsidR="00BA2BD7" w:rsidRPr="0005336F">
        <w:rPr>
          <w:sz w:val="28"/>
          <w:szCs w:val="28"/>
        </w:rPr>
        <w:tab/>
      </w:r>
      <w:r w:rsidRPr="0005336F">
        <w:rPr>
          <w:sz w:val="28"/>
          <w:szCs w:val="28"/>
        </w:rPr>
        <w:t>проводить мероприятия, обеспечивающие безопасность перевозок пассажиров и грузов;</w:t>
      </w:r>
    </w:p>
    <w:p w14:paraId="1494499F" w14:textId="1E00E4BF" w:rsidR="00432258" w:rsidRPr="0005336F" w:rsidRDefault="00432258" w:rsidP="00F05C10">
      <w:pPr>
        <w:ind w:firstLine="567"/>
        <w:jc w:val="both"/>
        <w:rPr>
          <w:sz w:val="28"/>
          <w:szCs w:val="28"/>
        </w:rPr>
      </w:pPr>
      <w:r w:rsidRPr="0005336F">
        <w:rPr>
          <w:sz w:val="28"/>
          <w:szCs w:val="28"/>
        </w:rPr>
        <w:t>-</w:t>
      </w:r>
      <w:r w:rsidR="00BA2BD7" w:rsidRPr="0005336F">
        <w:rPr>
          <w:sz w:val="28"/>
          <w:szCs w:val="28"/>
        </w:rPr>
        <w:tab/>
      </w:r>
      <w:r w:rsidRPr="0005336F">
        <w:rPr>
          <w:sz w:val="28"/>
          <w:szCs w:val="28"/>
        </w:rPr>
        <w:t>не передавать лицензию другому юридическому или физическому лицу для осуществления пассажирских перевозок автомобильным транспортом;</w:t>
      </w:r>
    </w:p>
    <w:p w14:paraId="17D90738" w14:textId="77777777" w:rsidR="00432258" w:rsidRPr="0005336F" w:rsidRDefault="00432258" w:rsidP="00F05C10">
      <w:pPr>
        <w:ind w:firstLine="567"/>
        <w:jc w:val="both"/>
        <w:rPr>
          <w:sz w:val="28"/>
          <w:szCs w:val="28"/>
        </w:rPr>
      </w:pPr>
      <w:r w:rsidRPr="0005336F">
        <w:rPr>
          <w:sz w:val="28"/>
          <w:szCs w:val="28"/>
        </w:rPr>
        <w:t>2) для физических лиц (водители):</w:t>
      </w:r>
    </w:p>
    <w:p w14:paraId="7BF6BA7E" w14:textId="63F4F268"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соответствовать квалификационным требованиям для осуществления перевозок пассажиров автомобильным транспортом, установленным законодательством Кыргызской Республики;</w:t>
      </w:r>
    </w:p>
    <w:p w14:paraId="435D7B18" w14:textId="4E29698B"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осуществлять перевозку пассажиров автотранспортным средством, соответствующим требованиям технических регламентов, стандартов;</w:t>
      </w:r>
    </w:p>
    <w:p w14:paraId="7448235A" w14:textId="58A74768"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проходить инструктажи по обеспечению безопасности дорожного движения и технике безопасности;</w:t>
      </w:r>
    </w:p>
    <w:p w14:paraId="0E813985" w14:textId="40307D62" w:rsidR="00432258" w:rsidRPr="0005336F" w:rsidRDefault="00432258" w:rsidP="00F05C10">
      <w:pPr>
        <w:ind w:firstLine="567"/>
        <w:jc w:val="both"/>
        <w:rPr>
          <w:sz w:val="28"/>
          <w:szCs w:val="28"/>
        </w:rPr>
      </w:pPr>
      <w:r w:rsidRPr="0005336F">
        <w:rPr>
          <w:sz w:val="28"/>
          <w:szCs w:val="28"/>
        </w:rPr>
        <w:t>-</w:t>
      </w:r>
      <w:r w:rsidR="00BA2BD7" w:rsidRPr="0005336F">
        <w:rPr>
          <w:sz w:val="28"/>
          <w:szCs w:val="28"/>
        </w:rPr>
        <w:tab/>
      </w:r>
      <w:r w:rsidRPr="0005336F">
        <w:rPr>
          <w:sz w:val="28"/>
          <w:szCs w:val="28"/>
        </w:rPr>
        <w:t>перед выходом в рейс проходить ежедневное предрейсовое медицинское освидетельствование и предрейсовый технический осмотр автомобиля, с отметкой в путевом листе;</w:t>
      </w:r>
    </w:p>
    <w:p w14:paraId="0E8866AE" w14:textId="25C864E1"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соблюдать установленный режим труда и отдыха водителей;</w:t>
      </w:r>
    </w:p>
    <w:p w14:paraId="21D7E001" w14:textId="5AEE7088" w:rsidR="00432258" w:rsidRPr="0005336F" w:rsidRDefault="00BA2BD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соблюдать требования транспортной дисциплины и норм вместимости пассажирских транспортных средств;</w:t>
      </w:r>
    </w:p>
    <w:p w14:paraId="71B94214" w14:textId="197F75D1" w:rsidR="00432258" w:rsidRPr="0005336F" w:rsidRDefault="00432258" w:rsidP="00F05C10">
      <w:pPr>
        <w:ind w:firstLine="567"/>
        <w:jc w:val="both"/>
        <w:rPr>
          <w:sz w:val="28"/>
          <w:szCs w:val="28"/>
        </w:rPr>
      </w:pPr>
      <w:r w:rsidRPr="0005336F">
        <w:rPr>
          <w:sz w:val="28"/>
          <w:szCs w:val="28"/>
        </w:rPr>
        <w:lastRenderedPageBreak/>
        <w:t>-</w:t>
      </w:r>
      <w:r w:rsidR="00BA2BD7" w:rsidRPr="0005336F">
        <w:rPr>
          <w:sz w:val="28"/>
          <w:szCs w:val="28"/>
        </w:rPr>
        <w:tab/>
      </w:r>
      <w:r w:rsidRPr="0005336F">
        <w:rPr>
          <w:sz w:val="28"/>
          <w:szCs w:val="28"/>
        </w:rPr>
        <w:t>проходить ежегодное медицинское освидетельствование водителей и проводить два раза в год технический осмотр транспортного средства;</w:t>
      </w:r>
    </w:p>
    <w:p w14:paraId="6B28F08D" w14:textId="6C7CCCE4" w:rsidR="00432258" w:rsidRPr="0005336F" w:rsidRDefault="00432258" w:rsidP="00F05C10">
      <w:pPr>
        <w:ind w:firstLine="567"/>
        <w:jc w:val="both"/>
        <w:rPr>
          <w:sz w:val="28"/>
          <w:szCs w:val="28"/>
        </w:rPr>
      </w:pPr>
      <w:r w:rsidRPr="0005336F">
        <w:rPr>
          <w:sz w:val="28"/>
          <w:szCs w:val="28"/>
        </w:rPr>
        <w:t>-</w:t>
      </w:r>
      <w:r w:rsidR="00BA2BD7" w:rsidRPr="0005336F">
        <w:rPr>
          <w:sz w:val="28"/>
          <w:szCs w:val="28"/>
        </w:rPr>
        <w:tab/>
      </w:r>
      <w:r w:rsidRPr="0005336F">
        <w:rPr>
          <w:sz w:val="28"/>
          <w:szCs w:val="28"/>
        </w:rPr>
        <w:t>содержать транспортное средство в технически исправном состоянии в соответствии с требованиями технического регламента Таможенного союза "О безопасности колесных транспортных средств" 018/2011 и санитарными нормами;</w:t>
      </w:r>
    </w:p>
    <w:p w14:paraId="1CA131A8" w14:textId="7B59A735" w:rsidR="00432258" w:rsidRPr="0005336F" w:rsidRDefault="00432258" w:rsidP="00F05C10">
      <w:pPr>
        <w:ind w:firstLine="567"/>
        <w:jc w:val="both"/>
        <w:rPr>
          <w:sz w:val="28"/>
          <w:szCs w:val="28"/>
        </w:rPr>
      </w:pPr>
      <w:r w:rsidRPr="0005336F">
        <w:rPr>
          <w:sz w:val="28"/>
          <w:szCs w:val="28"/>
        </w:rPr>
        <w:t>-</w:t>
      </w:r>
      <w:r w:rsidR="00BA2BD7" w:rsidRPr="0005336F">
        <w:rPr>
          <w:sz w:val="28"/>
          <w:szCs w:val="28"/>
        </w:rPr>
        <w:tab/>
      </w:r>
      <w:r w:rsidRPr="0005336F">
        <w:rPr>
          <w:sz w:val="28"/>
          <w:szCs w:val="28"/>
        </w:rPr>
        <w:t xml:space="preserve">соблюдать требования </w:t>
      </w:r>
      <w:hyperlink r:id="rId15" w:history="1">
        <w:r w:rsidRPr="0005336F">
          <w:rPr>
            <w:rStyle w:val="a3"/>
            <w:color w:val="000000"/>
            <w:sz w:val="28"/>
            <w:szCs w:val="28"/>
            <w:u w:val="none"/>
          </w:rPr>
          <w:t>Правил</w:t>
        </w:r>
      </w:hyperlink>
      <w:r w:rsidRPr="0005336F">
        <w:rPr>
          <w:sz w:val="28"/>
          <w:szCs w:val="28"/>
        </w:rPr>
        <w:t xml:space="preserve"> организации пассажирских перевозок автомобильным транспортом в Кыргызской Республике, утвержденных </w:t>
      </w:r>
      <w:hyperlink r:id="rId16" w:history="1">
        <w:r w:rsidRPr="0005336F">
          <w:rPr>
            <w:rStyle w:val="a3"/>
            <w:color w:val="000000"/>
            <w:sz w:val="28"/>
            <w:szCs w:val="28"/>
            <w:u w:val="none"/>
          </w:rPr>
          <w:t>постановлением</w:t>
        </w:r>
      </w:hyperlink>
      <w:r w:rsidRPr="0005336F">
        <w:rPr>
          <w:sz w:val="28"/>
          <w:szCs w:val="28"/>
        </w:rPr>
        <w:t xml:space="preserve"> Правительства Кыргызской Республики от 23 сентября 2013 года № 519 и </w:t>
      </w:r>
      <w:hyperlink r:id="rId17" w:history="1">
        <w:r w:rsidRPr="0005336F">
          <w:rPr>
            <w:rStyle w:val="a3"/>
            <w:color w:val="000000"/>
            <w:sz w:val="28"/>
            <w:szCs w:val="28"/>
            <w:u w:val="none"/>
          </w:rPr>
          <w:t>Правил</w:t>
        </w:r>
      </w:hyperlink>
      <w:r w:rsidRPr="0005336F">
        <w:rPr>
          <w:sz w:val="28"/>
          <w:szCs w:val="28"/>
        </w:rPr>
        <w:t xml:space="preserve"> дорожного движения Кыргызской Республики, утвержденных </w:t>
      </w:r>
      <w:hyperlink r:id="rId18" w:history="1">
        <w:r w:rsidRPr="0005336F">
          <w:rPr>
            <w:rStyle w:val="a3"/>
            <w:color w:val="000000"/>
            <w:sz w:val="28"/>
            <w:szCs w:val="28"/>
            <w:u w:val="none"/>
          </w:rPr>
          <w:t>постановлением</w:t>
        </w:r>
      </w:hyperlink>
      <w:r w:rsidRPr="0005336F">
        <w:rPr>
          <w:sz w:val="28"/>
          <w:szCs w:val="28"/>
        </w:rPr>
        <w:t xml:space="preserve"> Правительства Кыргызской Республики от 4 августа 1999 года № 421;</w:t>
      </w:r>
    </w:p>
    <w:p w14:paraId="265172B0" w14:textId="77777777" w:rsidR="00432258" w:rsidRPr="0005336F" w:rsidRDefault="00432258" w:rsidP="00F05C10">
      <w:pPr>
        <w:ind w:left="1134" w:right="1134"/>
        <w:jc w:val="center"/>
        <w:rPr>
          <w:b/>
          <w:bCs/>
          <w:sz w:val="28"/>
          <w:szCs w:val="28"/>
        </w:rPr>
      </w:pPr>
      <w:bookmarkStart w:id="15" w:name="g15"/>
      <w:bookmarkEnd w:id="15"/>
    </w:p>
    <w:p w14:paraId="1DA98ECD" w14:textId="77777777" w:rsidR="00432258" w:rsidRPr="0005336F" w:rsidRDefault="00432258" w:rsidP="00F05C10">
      <w:pPr>
        <w:ind w:left="1134" w:right="1134"/>
        <w:jc w:val="center"/>
        <w:rPr>
          <w:b/>
          <w:bCs/>
          <w:sz w:val="28"/>
          <w:szCs w:val="28"/>
        </w:rPr>
      </w:pPr>
      <w:r w:rsidRPr="0005336F">
        <w:rPr>
          <w:b/>
          <w:bCs/>
          <w:sz w:val="28"/>
          <w:szCs w:val="28"/>
        </w:rPr>
        <w:t>Глава 15. Ответственность лицензиата</w:t>
      </w:r>
    </w:p>
    <w:p w14:paraId="0CD7FF2E" w14:textId="77777777" w:rsidR="00432258" w:rsidRPr="0005336F" w:rsidRDefault="00432258" w:rsidP="00F05C10">
      <w:pPr>
        <w:ind w:left="1134" w:right="1134"/>
        <w:jc w:val="center"/>
        <w:rPr>
          <w:sz w:val="28"/>
          <w:szCs w:val="28"/>
        </w:rPr>
      </w:pPr>
    </w:p>
    <w:p w14:paraId="55653DBC" w14:textId="40160DD3" w:rsidR="00432258" w:rsidRPr="0005336F" w:rsidRDefault="00FD7E9B" w:rsidP="00F05C10">
      <w:pPr>
        <w:ind w:firstLine="567"/>
        <w:jc w:val="both"/>
        <w:rPr>
          <w:sz w:val="28"/>
          <w:szCs w:val="28"/>
        </w:rPr>
      </w:pPr>
      <w:r w:rsidRPr="0005336F">
        <w:rPr>
          <w:sz w:val="28"/>
          <w:szCs w:val="28"/>
          <w:lang w:val="ky-KG"/>
        </w:rPr>
        <w:t>80</w:t>
      </w:r>
      <w:r w:rsidR="00432258" w:rsidRPr="0005336F">
        <w:rPr>
          <w:sz w:val="28"/>
          <w:szCs w:val="28"/>
        </w:rPr>
        <w:t>. В случае невыполнения лицензиатом лицензионных требований, лицензиар применяет к лицензиату следующие меры воздействия:</w:t>
      </w:r>
    </w:p>
    <w:p w14:paraId="27FE2DB7" w14:textId="77777777" w:rsidR="00432258" w:rsidRPr="0005336F" w:rsidRDefault="00432258" w:rsidP="00F05C10">
      <w:pPr>
        <w:ind w:firstLine="567"/>
        <w:jc w:val="both"/>
        <w:rPr>
          <w:sz w:val="28"/>
          <w:szCs w:val="28"/>
        </w:rPr>
      </w:pPr>
      <w:r w:rsidRPr="0005336F">
        <w:rPr>
          <w:sz w:val="28"/>
          <w:szCs w:val="28"/>
        </w:rPr>
        <w:t>1) предупреждение;</w:t>
      </w:r>
    </w:p>
    <w:p w14:paraId="5D2C85D8" w14:textId="77777777" w:rsidR="00432258" w:rsidRPr="0005336F" w:rsidRDefault="00432258" w:rsidP="00F05C10">
      <w:pPr>
        <w:ind w:firstLine="567"/>
        <w:jc w:val="both"/>
        <w:rPr>
          <w:sz w:val="28"/>
          <w:szCs w:val="28"/>
        </w:rPr>
      </w:pPr>
      <w:r w:rsidRPr="0005336F">
        <w:rPr>
          <w:sz w:val="28"/>
          <w:szCs w:val="28"/>
        </w:rPr>
        <w:t>2) штраф;</w:t>
      </w:r>
    </w:p>
    <w:p w14:paraId="10178A6F" w14:textId="77777777" w:rsidR="00432258" w:rsidRPr="0005336F" w:rsidRDefault="00432258" w:rsidP="00F05C10">
      <w:pPr>
        <w:ind w:firstLine="567"/>
        <w:jc w:val="both"/>
        <w:rPr>
          <w:sz w:val="28"/>
          <w:szCs w:val="28"/>
        </w:rPr>
      </w:pPr>
      <w:r w:rsidRPr="0005336F">
        <w:rPr>
          <w:sz w:val="28"/>
          <w:szCs w:val="28"/>
        </w:rPr>
        <w:t>3) приостановление действия лицензии;</w:t>
      </w:r>
    </w:p>
    <w:p w14:paraId="72268B6E" w14:textId="77777777" w:rsidR="00432258" w:rsidRPr="0005336F" w:rsidRDefault="00432258" w:rsidP="00F05C10">
      <w:pPr>
        <w:ind w:firstLine="567"/>
        <w:jc w:val="both"/>
        <w:rPr>
          <w:sz w:val="28"/>
          <w:szCs w:val="28"/>
        </w:rPr>
      </w:pPr>
      <w:r w:rsidRPr="0005336F">
        <w:rPr>
          <w:sz w:val="28"/>
          <w:szCs w:val="28"/>
        </w:rPr>
        <w:t>4) подача искового заявления в судебные органы для рассмотрения вопроса об аннулировании лицензии.</w:t>
      </w:r>
    </w:p>
    <w:p w14:paraId="4BBFE343" w14:textId="7E98D9DD" w:rsidR="00432258" w:rsidRPr="0005336F" w:rsidRDefault="00FD7E9B" w:rsidP="00F05C10">
      <w:pPr>
        <w:ind w:firstLine="567"/>
        <w:jc w:val="both"/>
        <w:rPr>
          <w:sz w:val="28"/>
          <w:szCs w:val="28"/>
        </w:rPr>
      </w:pPr>
      <w:r w:rsidRPr="0005336F">
        <w:rPr>
          <w:sz w:val="28"/>
          <w:szCs w:val="28"/>
          <w:lang w:val="ky-KG"/>
        </w:rPr>
        <w:t>81</w:t>
      </w:r>
      <w:r w:rsidR="00432258" w:rsidRPr="0005336F">
        <w:rPr>
          <w:sz w:val="28"/>
          <w:szCs w:val="28"/>
        </w:rPr>
        <w:t>. За однократное нарушение лицензионных требований лицензиар вправе применить меру воздействия в виде вынесения предупреждения.</w:t>
      </w:r>
    </w:p>
    <w:p w14:paraId="1B7E5530" w14:textId="142FFD47" w:rsidR="00432258" w:rsidRPr="0005336F" w:rsidRDefault="00FD7E9B" w:rsidP="00F05C10">
      <w:pPr>
        <w:ind w:firstLine="567"/>
        <w:jc w:val="both"/>
        <w:rPr>
          <w:sz w:val="28"/>
          <w:szCs w:val="28"/>
        </w:rPr>
      </w:pPr>
      <w:r w:rsidRPr="0005336F">
        <w:rPr>
          <w:sz w:val="28"/>
          <w:szCs w:val="28"/>
          <w:lang w:val="ky-KG"/>
        </w:rPr>
        <w:t>82</w:t>
      </w:r>
      <w:r w:rsidR="00432258" w:rsidRPr="0005336F">
        <w:rPr>
          <w:sz w:val="28"/>
          <w:szCs w:val="28"/>
        </w:rPr>
        <w:t>. За двукратное нарушение лицензионных требований лицензиар вправе применить меру воздействия в виде наложения штрафа.</w:t>
      </w:r>
    </w:p>
    <w:p w14:paraId="5896CFBA" w14:textId="77777777" w:rsidR="00432258" w:rsidRPr="0005336F" w:rsidRDefault="00432258" w:rsidP="00F05C10">
      <w:pPr>
        <w:ind w:left="1134" w:right="1134"/>
        <w:jc w:val="center"/>
        <w:rPr>
          <w:b/>
          <w:bCs/>
          <w:sz w:val="28"/>
          <w:szCs w:val="28"/>
        </w:rPr>
      </w:pPr>
      <w:bookmarkStart w:id="16" w:name="g16"/>
      <w:bookmarkEnd w:id="16"/>
    </w:p>
    <w:p w14:paraId="2CAC02BD" w14:textId="77777777" w:rsidR="00432258" w:rsidRPr="0005336F" w:rsidRDefault="00432258" w:rsidP="00F05C10">
      <w:pPr>
        <w:ind w:left="1134" w:right="1134"/>
        <w:jc w:val="center"/>
        <w:rPr>
          <w:b/>
          <w:bCs/>
          <w:sz w:val="28"/>
          <w:szCs w:val="28"/>
        </w:rPr>
      </w:pPr>
      <w:r w:rsidRPr="0005336F">
        <w:rPr>
          <w:b/>
          <w:bCs/>
          <w:sz w:val="28"/>
          <w:szCs w:val="28"/>
        </w:rPr>
        <w:t>Глава 16 Лицензионный контроль</w:t>
      </w:r>
    </w:p>
    <w:p w14:paraId="5DF1E347" w14:textId="77777777" w:rsidR="00432258" w:rsidRPr="0005336F" w:rsidRDefault="00432258" w:rsidP="00F05C10">
      <w:pPr>
        <w:ind w:left="1134" w:right="1134"/>
        <w:jc w:val="center"/>
        <w:rPr>
          <w:sz w:val="28"/>
          <w:szCs w:val="28"/>
        </w:rPr>
      </w:pPr>
    </w:p>
    <w:p w14:paraId="23A8F3BC" w14:textId="145AE61D" w:rsidR="00432258" w:rsidRPr="0005336F" w:rsidRDefault="00FD7E9B" w:rsidP="00F05C10">
      <w:pPr>
        <w:ind w:firstLine="567"/>
        <w:jc w:val="both"/>
        <w:rPr>
          <w:sz w:val="28"/>
          <w:szCs w:val="28"/>
        </w:rPr>
      </w:pPr>
      <w:r w:rsidRPr="0005336F">
        <w:rPr>
          <w:sz w:val="28"/>
          <w:szCs w:val="28"/>
          <w:lang w:val="ky-KG"/>
        </w:rPr>
        <w:t>83</w:t>
      </w:r>
      <w:r w:rsidR="00432258" w:rsidRPr="0005336F">
        <w:rPr>
          <w:sz w:val="28"/>
          <w:szCs w:val="28"/>
        </w:rPr>
        <w:t xml:space="preserve">. Предметом лицензионного контроля является проверка соблюдения лицензиатом лицензионных требований, установленных </w:t>
      </w:r>
      <w:hyperlink r:id="rId19" w:history="1">
        <w:r w:rsidR="00432258" w:rsidRPr="0005336F">
          <w:rPr>
            <w:rStyle w:val="a3"/>
            <w:color w:val="000000"/>
            <w:sz w:val="28"/>
            <w:szCs w:val="28"/>
            <w:u w:val="none"/>
          </w:rPr>
          <w:t>Законом</w:t>
        </w:r>
      </w:hyperlink>
      <w:r w:rsidR="00432258" w:rsidRPr="0005336F">
        <w:rPr>
          <w:sz w:val="28"/>
          <w:szCs w:val="28"/>
        </w:rPr>
        <w:t xml:space="preserve"> Кыргызской Республики "О лицензионно-разрешительной системе в Кыргызской Республике" и настоящим Положением.</w:t>
      </w:r>
    </w:p>
    <w:p w14:paraId="239B3E14" w14:textId="3CBA7F62" w:rsidR="00432258" w:rsidRPr="0005336F" w:rsidRDefault="00FD7E9B" w:rsidP="00F05C10">
      <w:pPr>
        <w:ind w:firstLine="567"/>
        <w:jc w:val="both"/>
        <w:rPr>
          <w:sz w:val="28"/>
          <w:szCs w:val="28"/>
        </w:rPr>
      </w:pPr>
      <w:r w:rsidRPr="0005336F">
        <w:rPr>
          <w:sz w:val="28"/>
          <w:szCs w:val="28"/>
          <w:lang w:val="ky-KG"/>
        </w:rPr>
        <w:t>84</w:t>
      </w:r>
      <w:r w:rsidR="00432258" w:rsidRPr="0005336F">
        <w:rPr>
          <w:sz w:val="28"/>
          <w:szCs w:val="28"/>
        </w:rPr>
        <w:t>. Субъектами лицензионного контроля являются:</w:t>
      </w:r>
    </w:p>
    <w:p w14:paraId="15A94362" w14:textId="77777777" w:rsidR="00432258" w:rsidRPr="0005336F" w:rsidRDefault="00432258" w:rsidP="00F05C10">
      <w:pPr>
        <w:ind w:firstLine="567"/>
        <w:jc w:val="both"/>
        <w:rPr>
          <w:sz w:val="28"/>
          <w:szCs w:val="28"/>
        </w:rPr>
      </w:pPr>
      <w:r w:rsidRPr="0005336F">
        <w:rPr>
          <w:sz w:val="28"/>
          <w:szCs w:val="28"/>
        </w:rPr>
        <w:t>- лицензиар;</w:t>
      </w:r>
    </w:p>
    <w:p w14:paraId="198AD055" w14:textId="77777777" w:rsidR="00432258" w:rsidRPr="0005336F" w:rsidRDefault="00432258" w:rsidP="00F05C10">
      <w:pPr>
        <w:ind w:firstLine="567"/>
        <w:jc w:val="both"/>
        <w:rPr>
          <w:sz w:val="28"/>
          <w:szCs w:val="28"/>
        </w:rPr>
      </w:pPr>
      <w:r w:rsidRPr="0005336F">
        <w:rPr>
          <w:sz w:val="28"/>
          <w:szCs w:val="28"/>
        </w:rPr>
        <w:t>- лицензиаты.</w:t>
      </w:r>
    </w:p>
    <w:p w14:paraId="7D671C86" w14:textId="5B021553" w:rsidR="00432258" w:rsidRPr="0005336F" w:rsidRDefault="00FD7E9B" w:rsidP="00F05C10">
      <w:pPr>
        <w:ind w:firstLine="567"/>
        <w:jc w:val="both"/>
        <w:rPr>
          <w:sz w:val="28"/>
          <w:szCs w:val="28"/>
        </w:rPr>
      </w:pPr>
      <w:r w:rsidRPr="0005336F">
        <w:rPr>
          <w:sz w:val="28"/>
          <w:szCs w:val="28"/>
          <w:lang w:val="ky-KG"/>
        </w:rPr>
        <w:t>85</w:t>
      </w:r>
      <w:r w:rsidR="00432258" w:rsidRPr="0005336F">
        <w:rPr>
          <w:sz w:val="28"/>
          <w:szCs w:val="28"/>
        </w:rPr>
        <w:t>. Лицензионный контроль осуществляется как в форме проверки деятельности субъектов лицензионного контроля (юридических и физических лиц), так и отдельной проверки водителей и их транспортных средств непосредственно в процессе перевозки пассажиров.</w:t>
      </w:r>
    </w:p>
    <w:p w14:paraId="59478A5C" w14:textId="77777777" w:rsidR="00432258" w:rsidRPr="0005336F" w:rsidRDefault="00432258" w:rsidP="00F05C10">
      <w:pPr>
        <w:ind w:left="1134" w:right="1134"/>
        <w:jc w:val="center"/>
        <w:rPr>
          <w:b/>
          <w:bCs/>
          <w:sz w:val="28"/>
          <w:szCs w:val="28"/>
        </w:rPr>
      </w:pPr>
      <w:bookmarkStart w:id="17" w:name="p1"/>
      <w:bookmarkEnd w:id="17"/>
      <w:r w:rsidRPr="0005336F">
        <w:rPr>
          <w:b/>
          <w:bCs/>
          <w:sz w:val="28"/>
          <w:szCs w:val="28"/>
        </w:rPr>
        <w:lastRenderedPageBreak/>
        <w:t>§ 1. Права и обязанности должностных лиц лицензиара при осуществлении лицензионной проверки</w:t>
      </w:r>
    </w:p>
    <w:p w14:paraId="2893E170" w14:textId="77777777" w:rsidR="00432258" w:rsidRPr="0005336F" w:rsidRDefault="00432258" w:rsidP="00F05C10">
      <w:pPr>
        <w:ind w:left="1134" w:right="1134"/>
        <w:jc w:val="center"/>
        <w:rPr>
          <w:sz w:val="28"/>
          <w:szCs w:val="28"/>
        </w:rPr>
      </w:pPr>
    </w:p>
    <w:p w14:paraId="4C3C3C62" w14:textId="75DF9914" w:rsidR="00432258" w:rsidRPr="0005336F" w:rsidRDefault="00FD7E9B" w:rsidP="00F05C10">
      <w:pPr>
        <w:ind w:firstLine="567"/>
        <w:jc w:val="both"/>
        <w:rPr>
          <w:sz w:val="28"/>
          <w:szCs w:val="28"/>
        </w:rPr>
      </w:pPr>
      <w:r w:rsidRPr="0005336F">
        <w:rPr>
          <w:sz w:val="28"/>
          <w:szCs w:val="28"/>
          <w:lang w:val="ky-KG"/>
        </w:rPr>
        <w:t>86</w:t>
      </w:r>
      <w:r w:rsidR="00432258" w:rsidRPr="0005336F">
        <w:rPr>
          <w:sz w:val="28"/>
          <w:szCs w:val="28"/>
        </w:rPr>
        <w:t>. Должностные лица лицензиара при проведении проверки обязаны:</w:t>
      </w:r>
    </w:p>
    <w:p w14:paraId="3DE56C5E" w14:textId="77777777" w:rsidR="00432258" w:rsidRPr="0005336F" w:rsidRDefault="00432258" w:rsidP="00F05C10">
      <w:pPr>
        <w:ind w:firstLine="567"/>
        <w:jc w:val="both"/>
        <w:rPr>
          <w:sz w:val="28"/>
          <w:szCs w:val="28"/>
        </w:rPr>
      </w:pPr>
      <w:r w:rsidRPr="0005336F">
        <w:rPr>
          <w:sz w:val="28"/>
          <w:szCs w:val="28"/>
        </w:rPr>
        <w:t>1) своевременно и в полной мере исполнять законодательство Кыргызской Республики с целью предупреждения, выявления и пресечения нарушений лицензионных требований;</w:t>
      </w:r>
    </w:p>
    <w:p w14:paraId="257B3A27" w14:textId="77777777" w:rsidR="00432258" w:rsidRPr="0005336F" w:rsidRDefault="00432258" w:rsidP="00F05C10">
      <w:pPr>
        <w:ind w:firstLine="567"/>
        <w:jc w:val="both"/>
        <w:rPr>
          <w:sz w:val="28"/>
          <w:szCs w:val="28"/>
        </w:rPr>
      </w:pPr>
      <w:r w:rsidRPr="0005336F">
        <w:rPr>
          <w:sz w:val="28"/>
          <w:szCs w:val="28"/>
        </w:rPr>
        <w:t>2) соблюдать законодательство Кыргызской Республики, права и законные интересы заявителей и лицензиатов, в отношении которых проводится лицензионная проверка;</w:t>
      </w:r>
    </w:p>
    <w:p w14:paraId="0372A225" w14:textId="77777777" w:rsidR="00432258" w:rsidRPr="0005336F" w:rsidRDefault="00432258" w:rsidP="00F05C10">
      <w:pPr>
        <w:ind w:firstLine="567"/>
        <w:jc w:val="both"/>
        <w:rPr>
          <w:sz w:val="28"/>
          <w:szCs w:val="28"/>
        </w:rPr>
      </w:pPr>
      <w:r w:rsidRPr="0005336F">
        <w:rPr>
          <w:sz w:val="28"/>
          <w:szCs w:val="28"/>
        </w:rPr>
        <w:t>3) проводить лицензионную проверку на основании и в строгом соответствии с правовым актом о ее проведении;</w:t>
      </w:r>
    </w:p>
    <w:p w14:paraId="5FC30CDA" w14:textId="77777777" w:rsidR="00432258" w:rsidRPr="0005336F" w:rsidRDefault="00432258" w:rsidP="00F05C10">
      <w:pPr>
        <w:ind w:firstLine="567"/>
        <w:jc w:val="both"/>
        <w:rPr>
          <w:sz w:val="28"/>
          <w:szCs w:val="28"/>
        </w:rPr>
      </w:pPr>
      <w:r w:rsidRPr="0005336F">
        <w:rPr>
          <w:sz w:val="28"/>
          <w:szCs w:val="28"/>
        </w:rPr>
        <w:t>4) проводить лицензионную проверку только во время исполнения служебных обязанностей;</w:t>
      </w:r>
    </w:p>
    <w:p w14:paraId="58D0F5DD" w14:textId="77777777" w:rsidR="00432258" w:rsidRPr="0005336F" w:rsidRDefault="00432258" w:rsidP="00F05C10">
      <w:pPr>
        <w:ind w:firstLine="567"/>
        <w:jc w:val="both"/>
        <w:rPr>
          <w:sz w:val="28"/>
          <w:szCs w:val="28"/>
        </w:rPr>
      </w:pPr>
      <w:r w:rsidRPr="0005336F">
        <w:rPr>
          <w:sz w:val="28"/>
          <w:szCs w:val="28"/>
        </w:rPr>
        <w:t>5) не препятствовать лицензиатам присутствовать при проведении проверки и давать разъяснения по вопросам, относящимся к предмету проверки;</w:t>
      </w:r>
    </w:p>
    <w:p w14:paraId="637503FD" w14:textId="77777777" w:rsidR="00432258" w:rsidRPr="0005336F" w:rsidRDefault="00432258" w:rsidP="00F05C10">
      <w:pPr>
        <w:ind w:firstLine="567"/>
        <w:jc w:val="both"/>
        <w:rPr>
          <w:sz w:val="28"/>
          <w:szCs w:val="28"/>
        </w:rPr>
      </w:pPr>
      <w:r w:rsidRPr="0005336F">
        <w:rPr>
          <w:sz w:val="28"/>
          <w:szCs w:val="28"/>
        </w:rPr>
        <w:t>6) предоставлять лицензиатам, присутствующим при проведении проверки, информацию и документы, относящиеся к предмету проверки;</w:t>
      </w:r>
    </w:p>
    <w:p w14:paraId="1B26DF8C" w14:textId="77777777" w:rsidR="00432258" w:rsidRPr="0005336F" w:rsidRDefault="00432258" w:rsidP="00F05C10">
      <w:pPr>
        <w:ind w:firstLine="567"/>
        <w:jc w:val="both"/>
        <w:rPr>
          <w:sz w:val="28"/>
          <w:szCs w:val="28"/>
        </w:rPr>
      </w:pPr>
      <w:r w:rsidRPr="0005336F">
        <w:rPr>
          <w:sz w:val="28"/>
          <w:szCs w:val="28"/>
        </w:rPr>
        <w:t>7) знакомить лицензиатов с результатами проверки;</w:t>
      </w:r>
    </w:p>
    <w:p w14:paraId="3D5AC125" w14:textId="77777777" w:rsidR="00432258" w:rsidRPr="0005336F" w:rsidRDefault="00432258" w:rsidP="00F05C10">
      <w:pPr>
        <w:ind w:firstLine="567"/>
        <w:jc w:val="both"/>
        <w:rPr>
          <w:sz w:val="28"/>
          <w:szCs w:val="28"/>
        </w:rPr>
      </w:pPr>
      <w:r w:rsidRPr="0005336F">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а также не допускать необоснованное ограничение прав и законных интересов граждан, в том числе юридических лиц;</w:t>
      </w:r>
    </w:p>
    <w:p w14:paraId="5DB086A0" w14:textId="77777777" w:rsidR="00432258" w:rsidRPr="0005336F" w:rsidRDefault="00432258" w:rsidP="00F05C10">
      <w:pPr>
        <w:ind w:firstLine="567"/>
        <w:jc w:val="both"/>
        <w:rPr>
          <w:sz w:val="28"/>
          <w:szCs w:val="28"/>
        </w:rPr>
      </w:pPr>
      <w:r w:rsidRPr="0005336F">
        <w:rPr>
          <w:sz w:val="28"/>
          <w:szCs w:val="28"/>
        </w:rPr>
        <w:t>9) соблюдать сроки проведения проверки, установленные настоящим Положением;</w:t>
      </w:r>
    </w:p>
    <w:p w14:paraId="58298E53" w14:textId="77777777" w:rsidR="00432258" w:rsidRPr="0005336F" w:rsidRDefault="00432258" w:rsidP="00F05C10">
      <w:pPr>
        <w:ind w:firstLine="567"/>
        <w:jc w:val="both"/>
        <w:rPr>
          <w:sz w:val="28"/>
          <w:szCs w:val="28"/>
        </w:rPr>
      </w:pPr>
      <w:r w:rsidRPr="0005336F">
        <w:rPr>
          <w:sz w:val="28"/>
          <w:szCs w:val="28"/>
        </w:rPr>
        <w:t>10) не требовать от заявителей, лицензиатов документы и сведения, представление которых не предусмотрено законодательством Кыргызской Республики;</w:t>
      </w:r>
    </w:p>
    <w:p w14:paraId="4D45FD10" w14:textId="77777777" w:rsidR="00432258" w:rsidRPr="0005336F" w:rsidRDefault="00432258" w:rsidP="00F05C10">
      <w:pPr>
        <w:ind w:firstLine="567"/>
        <w:jc w:val="both"/>
        <w:rPr>
          <w:sz w:val="28"/>
          <w:szCs w:val="28"/>
        </w:rPr>
      </w:pPr>
      <w:r w:rsidRPr="0005336F">
        <w:rPr>
          <w:sz w:val="28"/>
          <w:szCs w:val="28"/>
        </w:rPr>
        <w:t>11) выдавать предупреждение об устранении выявленных нарушений лицензионных требований;</w:t>
      </w:r>
    </w:p>
    <w:p w14:paraId="110A32C5" w14:textId="77777777" w:rsidR="00432258" w:rsidRPr="0005336F" w:rsidRDefault="00432258" w:rsidP="00F05C10">
      <w:pPr>
        <w:ind w:firstLine="567"/>
        <w:jc w:val="both"/>
        <w:rPr>
          <w:sz w:val="28"/>
          <w:szCs w:val="28"/>
        </w:rPr>
      </w:pPr>
      <w:r w:rsidRPr="0005336F">
        <w:rPr>
          <w:sz w:val="28"/>
          <w:szCs w:val="28"/>
        </w:rPr>
        <w:t>12) составлять протоколы о правонарушениях, рассматривать дела о правонарушениях, связанных с нарушением лицензионных требований, и принимать меры по предотвращению нарушений лицензионных требований;</w:t>
      </w:r>
    </w:p>
    <w:p w14:paraId="4F4A6EE1" w14:textId="77777777" w:rsidR="00432258" w:rsidRPr="0005336F" w:rsidRDefault="00432258" w:rsidP="00F05C10">
      <w:pPr>
        <w:ind w:firstLine="567"/>
        <w:jc w:val="both"/>
        <w:rPr>
          <w:sz w:val="28"/>
          <w:szCs w:val="28"/>
        </w:rPr>
      </w:pPr>
      <w:r w:rsidRPr="0005336F">
        <w:rPr>
          <w:sz w:val="28"/>
          <w:szCs w:val="28"/>
        </w:rPr>
        <w:t>13) направлять в уполномоченные органы материалы для решения вопросов о возбуждении уголовных дел по признакам преступлений, связанных с нарушением лицензионных требований;</w:t>
      </w:r>
    </w:p>
    <w:p w14:paraId="758C9A3B" w14:textId="77777777" w:rsidR="00432258" w:rsidRPr="0005336F" w:rsidRDefault="00432258" w:rsidP="00F05C10">
      <w:pPr>
        <w:ind w:firstLine="567"/>
        <w:jc w:val="both"/>
        <w:rPr>
          <w:sz w:val="28"/>
          <w:szCs w:val="28"/>
        </w:rPr>
      </w:pPr>
      <w:r w:rsidRPr="0005336F">
        <w:rPr>
          <w:sz w:val="28"/>
          <w:szCs w:val="28"/>
        </w:rPr>
        <w:t>14) осуществлять запись о проведенной проверке в журнале учета проверок.</w:t>
      </w:r>
    </w:p>
    <w:p w14:paraId="2E05CA3D" w14:textId="3C2D9892" w:rsidR="00432258" w:rsidRPr="0005336F" w:rsidRDefault="00FD7E9B" w:rsidP="00F05C10">
      <w:pPr>
        <w:ind w:firstLine="567"/>
        <w:jc w:val="both"/>
        <w:rPr>
          <w:sz w:val="28"/>
          <w:szCs w:val="28"/>
        </w:rPr>
      </w:pPr>
      <w:r w:rsidRPr="0005336F">
        <w:rPr>
          <w:sz w:val="28"/>
          <w:szCs w:val="28"/>
          <w:lang w:val="ky-KG"/>
        </w:rPr>
        <w:lastRenderedPageBreak/>
        <w:t>87</w:t>
      </w:r>
      <w:r w:rsidR="00432258" w:rsidRPr="0005336F">
        <w:rPr>
          <w:sz w:val="28"/>
          <w:szCs w:val="28"/>
        </w:rPr>
        <w:t>. Должностные лица лицензиара при проведении лицензионной проверки имеют право:</w:t>
      </w:r>
    </w:p>
    <w:p w14:paraId="2F2C42EE" w14:textId="77777777" w:rsidR="00432258" w:rsidRPr="0005336F" w:rsidRDefault="00432258" w:rsidP="00F05C10">
      <w:pPr>
        <w:ind w:firstLine="567"/>
        <w:jc w:val="both"/>
        <w:rPr>
          <w:sz w:val="28"/>
          <w:szCs w:val="28"/>
        </w:rPr>
      </w:pPr>
      <w:r w:rsidRPr="0005336F">
        <w:rPr>
          <w:sz w:val="28"/>
          <w:szCs w:val="28"/>
        </w:rPr>
        <w:t>1) запрашивать и получать, на основании мотивированного запроса в письменной форме, информацию и копии документов, необходимые в ходе проведения лицензионной проверки;</w:t>
      </w:r>
    </w:p>
    <w:p w14:paraId="501063DA" w14:textId="49E73EF1" w:rsidR="00432258" w:rsidRPr="0005336F" w:rsidRDefault="00432258" w:rsidP="00F05C10">
      <w:pPr>
        <w:ind w:firstLine="567"/>
        <w:jc w:val="both"/>
        <w:rPr>
          <w:sz w:val="28"/>
          <w:szCs w:val="28"/>
        </w:rPr>
      </w:pPr>
      <w:r w:rsidRPr="0005336F">
        <w:rPr>
          <w:sz w:val="28"/>
          <w:szCs w:val="28"/>
        </w:rPr>
        <w:t xml:space="preserve">2) по предъявлении служебного удостоверения и копии </w:t>
      </w:r>
      <w:r w:rsidR="00392920" w:rsidRPr="0005336F">
        <w:rPr>
          <w:sz w:val="28"/>
          <w:szCs w:val="28"/>
        </w:rPr>
        <w:t>плана</w:t>
      </w:r>
      <w:r w:rsidRPr="0005336F">
        <w:rPr>
          <w:sz w:val="28"/>
          <w:szCs w:val="28"/>
        </w:rPr>
        <w:t xml:space="preserve"> о проведении лицензионной проверки беспрепятственно посещать объекты производственной деятельности, проводить обследования используемых заявителями, лицензиатами при осуществлении своей деятельности помещений, зданий, сооружений, транспортных средств, оборудования.</w:t>
      </w:r>
    </w:p>
    <w:p w14:paraId="1FD36F4C" w14:textId="07536831" w:rsidR="00432258" w:rsidRPr="0005336F" w:rsidRDefault="00FD7E9B" w:rsidP="00F05C10">
      <w:pPr>
        <w:ind w:firstLine="567"/>
        <w:jc w:val="both"/>
        <w:rPr>
          <w:sz w:val="28"/>
          <w:szCs w:val="28"/>
        </w:rPr>
      </w:pPr>
      <w:r w:rsidRPr="0005336F">
        <w:rPr>
          <w:sz w:val="28"/>
          <w:szCs w:val="28"/>
          <w:lang w:val="ky-KG"/>
        </w:rPr>
        <w:t>88</w:t>
      </w:r>
      <w:r w:rsidR="00432258" w:rsidRPr="0005336F">
        <w:rPr>
          <w:sz w:val="28"/>
          <w:szCs w:val="28"/>
        </w:rPr>
        <w:t>. Должностные лица лицензиара при проведении лицензионной проверки не вправе:</w:t>
      </w:r>
    </w:p>
    <w:p w14:paraId="0D618CEE" w14:textId="77777777" w:rsidR="00432258" w:rsidRPr="0005336F" w:rsidRDefault="00432258" w:rsidP="00F05C10">
      <w:pPr>
        <w:ind w:firstLine="567"/>
        <w:jc w:val="both"/>
        <w:rPr>
          <w:sz w:val="28"/>
          <w:szCs w:val="28"/>
        </w:rPr>
      </w:pPr>
      <w:r w:rsidRPr="0005336F">
        <w:rPr>
          <w:sz w:val="28"/>
          <w:szCs w:val="28"/>
        </w:rPr>
        <w:t>1) проверять выполнение требований, установленных законодательством Кыргызской Республики, не относящихся к лицензионным требованиям;</w:t>
      </w:r>
    </w:p>
    <w:p w14:paraId="72684386" w14:textId="77777777" w:rsidR="00432258" w:rsidRPr="0005336F" w:rsidRDefault="00432258" w:rsidP="00F05C10">
      <w:pPr>
        <w:ind w:firstLine="567"/>
        <w:jc w:val="both"/>
        <w:rPr>
          <w:sz w:val="28"/>
          <w:szCs w:val="28"/>
        </w:rPr>
      </w:pPr>
      <w:r w:rsidRPr="0005336F">
        <w:rPr>
          <w:sz w:val="28"/>
          <w:szCs w:val="28"/>
        </w:rPr>
        <w:t>2) осуществлять плановую или внеплановую выездную проверку в случае отсутствия заявителя, лицензиата или их уполномоченного представителя;</w:t>
      </w:r>
    </w:p>
    <w:p w14:paraId="24F36D4F" w14:textId="77777777" w:rsidR="00432258" w:rsidRPr="0005336F" w:rsidRDefault="00432258" w:rsidP="00F05C10">
      <w:pPr>
        <w:ind w:firstLine="567"/>
        <w:jc w:val="both"/>
        <w:rPr>
          <w:sz w:val="28"/>
          <w:szCs w:val="28"/>
        </w:rPr>
      </w:pPr>
      <w:r w:rsidRPr="0005336F">
        <w:rPr>
          <w:sz w:val="28"/>
          <w:szCs w:val="28"/>
        </w:rPr>
        <w:t>3) изымать оригиналы документов, не являющихся предметом, объектом лицензионной проверки;</w:t>
      </w:r>
    </w:p>
    <w:p w14:paraId="29B52C78" w14:textId="77777777" w:rsidR="00432258" w:rsidRPr="0005336F" w:rsidRDefault="00432258" w:rsidP="00F05C10">
      <w:pPr>
        <w:ind w:firstLine="567"/>
        <w:jc w:val="both"/>
        <w:rPr>
          <w:sz w:val="28"/>
          <w:szCs w:val="28"/>
        </w:rPr>
      </w:pPr>
      <w:r w:rsidRPr="0005336F">
        <w:rPr>
          <w:sz w:val="28"/>
          <w:szCs w:val="28"/>
        </w:rPr>
        <w:t>4) превышать установленные сроки проведения лицензионной проверки;</w:t>
      </w:r>
    </w:p>
    <w:p w14:paraId="2677B6FC" w14:textId="77777777" w:rsidR="00432258" w:rsidRPr="0005336F" w:rsidRDefault="00432258" w:rsidP="00F05C10">
      <w:pPr>
        <w:ind w:firstLine="567"/>
        <w:jc w:val="both"/>
        <w:rPr>
          <w:sz w:val="28"/>
          <w:szCs w:val="28"/>
        </w:rPr>
      </w:pPr>
      <w:r w:rsidRPr="0005336F">
        <w:rPr>
          <w:sz w:val="28"/>
          <w:szCs w:val="28"/>
        </w:rPr>
        <w:t>5) осуществлять лицензионный контроль за счет средств и имущества заявителей или лицензиатов.</w:t>
      </w:r>
    </w:p>
    <w:p w14:paraId="59B3AEA6" w14:textId="77777777" w:rsidR="00432258" w:rsidRPr="0005336F" w:rsidRDefault="00432258" w:rsidP="00F05C10">
      <w:pPr>
        <w:ind w:left="1134" w:right="1134"/>
        <w:jc w:val="center"/>
        <w:rPr>
          <w:b/>
          <w:bCs/>
          <w:sz w:val="28"/>
          <w:szCs w:val="28"/>
        </w:rPr>
      </w:pPr>
      <w:bookmarkStart w:id="18" w:name="p2"/>
      <w:bookmarkEnd w:id="18"/>
    </w:p>
    <w:p w14:paraId="5D3FEC9F" w14:textId="77777777" w:rsidR="00432258" w:rsidRPr="0005336F" w:rsidRDefault="00432258" w:rsidP="00F05C10">
      <w:pPr>
        <w:ind w:left="1134" w:right="1134"/>
        <w:jc w:val="center"/>
        <w:rPr>
          <w:b/>
          <w:bCs/>
          <w:sz w:val="28"/>
          <w:szCs w:val="28"/>
        </w:rPr>
      </w:pPr>
      <w:r w:rsidRPr="0005336F">
        <w:rPr>
          <w:b/>
          <w:bCs/>
          <w:sz w:val="28"/>
          <w:szCs w:val="28"/>
        </w:rPr>
        <w:t>§ 2. Права и обязанности лицензиатов</w:t>
      </w:r>
    </w:p>
    <w:p w14:paraId="78657330" w14:textId="77777777" w:rsidR="00432258" w:rsidRPr="0005336F" w:rsidRDefault="00432258" w:rsidP="00F05C10">
      <w:pPr>
        <w:ind w:left="1134" w:right="1134"/>
        <w:jc w:val="center"/>
        <w:rPr>
          <w:sz w:val="28"/>
          <w:szCs w:val="28"/>
        </w:rPr>
      </w:pPr>
    </w:p>
    <w:p w14:paraId="6700FA10" w14:textId="29F229BF" w:rsidR="00432258" w:rsidRPr="0005336F" w:rsidRDefault="00FD7E9B" w:rsidP="00F05C10">
      <w:pPr>
        <w:ind w:firstLine="567"/>
        <w:jc w:val="both"/>
        <w:rPr>
          <w:sz w:val="28"/>
          <w:szCs w:val="28"/>
        </w:rPr>
      </w:pPr>
      <w:r w:rsidRPr="0005336F">
        <w:rPr>
          <w:sz w:val="28"/>
          <w:szCs w:val="28"/>
          <w:lang w:val="ky-KG"/>
        </w:rPr>
        <w:t>89</w:t>
      </w:r>
      <w:r w:rsidR="00432258" w:rsidRPr="0005336F">
        <w:rPr>
          <w:sz w:val="28"/>
          <w:szCs w:val="28"/>
        </w:rPr>
        <w:t>. При проведении лицензионной проверки лицензиаты обязаны:</w:t>
      </w:r>
    </w:p>
    <w:p w14:paraId="2B861AF2" w14:textId="77777777" w:rsidR="00432258" w:rsidRPr="0005336F" w:rsidRDefault="00432258" w:rsidP="00F05C10">
      <w:pPr>
        <w:ind w:firstLine="567"/>
        <w:jc w:val="both"/>
        <w:rPr>
          <w:sz w:val="28"/>
          <w:szCs w:val="28"/>
        </w:rPr>
      </w:pPr>
      <w:r w:rsidRPr="0005336F">
        <w:rPr>
          <w:sz w:val="28"/>
          <w:szCs w:val="28"/>
        </w:rPr>
        <w:t>1) обеспечить присутствие ответственных сотрудников;</w:t>
      </w:r>
    </w:p>
    <w:p w14:paraId="52C4754D" w14:textId="21C728BD" w:rsidR="00432258" w:rsidRPr="0005336F" w:rsidRDefault="00774A65" w:rsidP="00F05C10">
      <w:pPr>
        <w:ind w:firstLine="567"/>
        <w:jc w:val="both"/>
        <w:rPr>
          <w:sz w:val="28"/>
          <w:szCs w:val="28"/>
        </w:rPr>
      </w:pPr>
      <w:r w:rsidRPr="0005336F">
        <w:rPr>
          <w:sz w:val="28"/>
          <w:szCs w:val="28"/>
        </w:rPr>
        <w:t xml:space="preserve">2) </w:t>
      </w:r>
      <w:r w:rsidR="00432258" w:rsidRPr="0005336F">
        <w:rPr>
          <w:sz w:val="28"/>
          <w:szCs w:val="28"/>
        </w:rPr>
        <w:t xml:space="preserve">представлять </w:t>
      </w:r>
      <w:r w:rsidRPr="0005336F">
        <w:rPr>
          <w:sz w:val="28"/>
          <w:szCs w:val="28"/>
        </w:rPr>
        <w:t>должностным</w:t>
      </w:r>
      <w:r w:rsidR="00432258" w:rsidRPr="0005336F">
        <w:rPr>
          <w:sz w:val="28"/>
          <w:szCs w:val="28"/>
        </w:rPr>
        <w:t xml:space="preserve"> лица</w:t>
      </w:r>
      <w:r w:rsidR="00432258" w:rsidRPr="0005336F">
        <w:rPr>
          <w:sz w:val="28"/>
          <w:szCs w:val="28"/>
          <w:lang w:val="ky-KG"/>
        </w:rPr>
        <w:t>м</w:t>
      </w:r>
      <w:r w:rsidR="00432258" w:rsidRPr="0005336F">
        <w:rPr>
          <w:sz w:val="28"/>
          <w:szCs w:val="28"/>
        </w:rPr>
        <w:t xml:space="preserve"> лицензиаров, осуществляющим проверку, документы по вопросам осуществления лицензируемого вида деятельности.</w:t>
      </w:r>
    </w:p>
    <w:p w14:paraId="55D4FE70" w14:textId="1F4BC8FD" w:rsidR="00432258" w:rsidRPr="0005336F" w:rsidRDefault="00FD7E9B" w:rsidP="00F05C10">
      <w:pPr>
        <w:ind w:firstLine="567"/>
        <w:jc w:val="both"/>
        <w:rPr>
          <w:sz w:val="28"/>
          <w:szCs w:val="28"/>
        </w:rPr>
      </w:pPr>
      <w:r w:rsidRPr="0005336F">
        <w:rPr>
          <w:sz w:val="28"/>
          <w:szCs w:val="28"/>
          <w:lang w:val="ky-KG"/>
        </w:rPr>
        <w:t>90</w:t>
      </w:r>
      <w:r w:rsidR="00432258" w:rsidRPr="0005336F">
        <w:rPr>
          <w:sz w:val="28"/>
          <w:szCs w:val="28"/>
        </w:rPr>
        <w:t>. При проведении лицензионной проверки лицензиаты имеют право:</w:t>
      </w:r>
    </w:p>
    <w:p w14:paraId="6731E501" w14:textId="77777777" w:rsidR="00432258" w:rsidRPr="0005336F" w:rsidRDefault="00432258" w:rsidP="00F05C10">
      <w:pPr>
        <w:ind w:firstLine="567"/>
        <w:jc w:val="both"/>
        <w:rPr>
          <w:sz w:val="28"/>
          <w:szCs w:val="28"/>
        </w:rPr>
      </w:pPr>
      <w:r w:rsidRPr="0005336F">
        <w:rPr>
          <w:sz w:val="28"/>
          <w:szCs w:val="28"/>
        </w:rPr>
        <w:t>1) непосредственно присутствовать при проведении проверки, давать разъяснения по вопросам, относящимся к предмету лицензионной проверки;</w:t>
      </w:r>
    </w:p>
    <w:p w14:paraId="002B3ACC" w14:textId="77777777" w:rsidR="00432258" w:rsidRPr="0005336F" w:rsidRDefault="00432258" w:rsidP="00F05C10">
      <w:pPr>
        <w:ind w:firstLine="567"/>
        <w:jc w:val="both"/>
        <w:rPr>
          <w:sz w:val="28"/>
          <w:szCs w:val="28"/>
        </w:rPr>
      </w:pPr>
      <w:r w:rsidRPr="0005336F">
        <w:rPr>
          <w:sz w:val="28"/>
          <w:szCs w:val="28"/>
        </w:rPr>
        <w:t xml:space="preserve">2) получать от </w:t>
      </w:r>
      <w:bookmarkStart w:id="19" w:name="_Hlk98161455"/>
      <w:r w:rsidRPr="0005336F">
        <w:rPr>
          <w:sz w:val="28"/>
          <w:szCs w:val="28"/>
        </w:rPr>
        <w:t xml:space="preserve">должностного лица </w:t>
      </w:r>
      <w:bookmarkEnd w:id="19"/>
      <w:r w:rsidRPr="0005336F">
        <w:rPr>
          <w:sz w:val="28"/>
          <w:szCs w:val="28"/>
        </w:rPr>
        <w:t>лицензиара информацию, которая относится к предмету проверки и предоставление которой предусмотрено настоящим Положением;</w:t>
      </w:r>
    </w:p>
    <w:p w14:paraId="157B5903" w14:textId="77777777" w:rsidR="00432258" w:rsidRPr="0005336F" w:rsidRDefault="00432258" w:rsidP="00F05C10">
      <w:pPr>
        <w:ind w:firstLine="567"/>
        <w:jc w:val="both"/>
        <w:rPr>
          <w:sz w:val="28"/>
          <w:szCs w:val="28"/>
        </w:rPr>
      </w:pPr>
      <w:r w:rsidRPr="0005336F">
        <w:rPr>
          <w:sz w:val="28"/>
          <w:szCs w:val="28"/>
        </w:rPr>
        <w:t xml:space="preserve">3) знакомиться с результатами лицензионной проверки и указывать в акте лицензионной проверки о своем ознакомлении с результатами лицензионной проверки, согласии или несогласии с </w:t>
      </w:r>
      <w:r w:rsidRPr="0005336F">
        <w:rPr>
          <w:sz w:val="28"/>
          <w:szCs w:val="28"/>
        </w:rPr>
        <w:lastRenderedPageBreak/>
        <w:t>ними, а также с отдельными действиями проверяющих должностных лиц лицензиара;</w:t>
      </w:r>
    </w:p>
    <w:p w14:paraId="381284B6" w14:textId="77777777" w:rsidR="00432258" w:rsidRPr="0005336F" w:rsidRDefault="00432258" w:rsidP="00F05C10">
      <w:pPr>
        <w:ind w:firstLine="567"/>
        <w:jc w:val="both"/>
        <w:rPr>
          <w:sz w:val="28"/>
          <w:szCs w:val="28"/>
        </w:rPr>
      </w:pPr>
      <w:r w:rsidRPr="0005336F">
        <w:rPr>
          <w:sz w:val="28"/>
          <w:szCs w:val="28"/>
        </w:rPr>
        <w:t>4) обжаловать действия, а также бездействие должностного лица лицензиара, повлекшие за собой нарушение прав заявителей или лицензиатов при проведении проверки, в соответствии с законодательством Кыргызской Республики.</w:t>
      </w:r>
    </w:p>
    <w:p w14:paraId="17352627" w14:textId="77777777" w:rsidR="00254639" w:rsidRPr="0005336F" w:rsidRDefault="00254639" w:rsidP="00F05C10">
      <w:pPr>
        <w:ind w:left="1134" w:right="1134"/>
        <w:jc w:val="center"/>
        <w:rPr>
          <w:b/>
          <w:bCs/>
          <w:sz w:val="28"/>
          <w:szCs w:val="28"/>
        </w:rPr>
      </w:pPr>
      <w:bookmarkStart w:id="20" w:name="p3"/>
      <w:bookmarkEnd w:id="20"/>
    </w:p>
    <w:p w14:paraId="1776449B" w14:textId="7EC2EE19" w:rsidR="00432258" w:rsidRPr="0005336F" w:rsidRDefault="00432258" w:rsidP="00F05C10">
      <w:pPr>
        <w:ind w:left="1134" w:right="1134"/>
        <w:jc w:val="center"/>
        <w:rPr>
          <w:b/>
          <w:bCs/>
          <w:sz w:val="28"/>
          <w:szCs w:val="28"/>
        </w:rPr>
      </w:pPr>
      <w:r w:rsidRPr="0005336F">
        <w:rPr>
          <w:b/>
          <w:bCs/>
          <w:sz w:val="28"/>
          <w:szCs w:val="28"/>
        </w:rPr>
        <w:t>§ 3. Информирование об осуществлении лицензионного контроля</w:t>
      </w:r>
    </w:p>
    <w:p w14:paraId="2F32AEAC" w14:textId="77777777" w:rsidR="00432258" w:rsidRPr="0005336F" w:rsidRDefault="00432258" w:rsidP="00F05C10">
      <w:pPr>
        <w:ind w:left="1134" w:right="1134"/>
        <w:jc w:val="center"/>
        <w:rPr>
          <w:sz w:val="28"/>
          <w:szCs w:val="28"/>
        </w:rPr>
      </w:pPr>
    </w:p>
    <w:p w14:paraId="4663D772" w14:textId="14C68E3E" w:rsidR="00432258" w:rsidRPr="0005336F" w:rsidRDefault="00FD7E9B" w:rsidP="00F05C10">
      <w:pPr>
        <w:ind w:firstLine="567"/>
        <w:jc w:val="both"/>
        <w:rPr>
          <w:sz w:val="28"/>
          <w:szCs w:val="28"/>
        </w:rPr>
      </w:pPr>
      <w:r w:rsidRPr="0005336F">
        <w:rPr>
          <w:sz w:val="28"/>
          <w:szCs w:val="28"/>
          <w:lang w:val="ky-KG"/>
        </w:rPr>
        <w:t>91</w:t>
      </w:r>
      <w:r w:rsidR="00432258" w:rsidRPr="0005336F">
        <w:rPr>
          <w:sz w:val="28"/>
          <w:szCs w:val="28"/>
        </w:rPr>
        <w:t>. Сведения о режиме работы лицензиара:</w:t>
      </w:r>
    </w:p>
    <w:p w14:paraId="7F4D1DE1" w14:textId="77777777" w:rsidR="00432258" w:rsidRPr="0005336F" w:rsidRDefault="00432258" w:rsidP="00F05C10">
      <w:pPr>
        <w:ind w:firstLine="567"/>
        <w:jc w:val="both"/>
        <w:rPr>
          <w:sz w:val="28"/>
          <w:szCs w:val="28"/>
        </w:rPr>
      </w:pPr>
      <w:r w:rsidRPr="0005336F">
        <w:rPr>
          <w:sz w:val="28"/>
          <w:szCs w:val="28"/>
        </w:rPr>
        <w:t>1) сообщаются по телефонам для справок и консультаций;</w:t>
      </w:r>
    </w:p>
    <w:p w14:paraId="4C804F67" w14:textId="77777777" w:rsidR="00432258" w:rsidRPr="0005336F" w:rsidRDefault="00432258" w:rsidP="00F05C10">
      <w:pPr>
        <w:ind w:firstLine="567"/>
        <w:jc w:val="both"/>
        <w:rPr>
          <w:sz w:val="28"/>
          <w:szCs w:val="28"/>
        </w:rPr>
      </w:pPr>
      <w:r w:rsidRPr="0005336F">
        <w:rPr>
          <w:sz w:val="28"/>
          <w:szCs w:val="28"/>
        </w:rPr>
        <w:t>2) размещаются на официальном сайте лицензиара в сети Интернет, на информационных стендах в зданиях, в которых располагается лицензиар.</w:t>
      </w:r>
    </w:p>
    <w:p w14:paraId="7172F643" w14:textId="123A41F7" w:rsidR="00432258" w:rsidRPr="0005336F" w:rsidRDefault="00FD7E9B" w:rsidP="00F05C10">
      <w:pPr>
        <w:ind w:firstLine="567"/>
        <w:jc w:val="both"/>
        <w:rPr>
          <w:sz w:val="28"/>
          <w:szCs w:val="28"/>
        </w:rPr>
      </w:pPr>
      <w:r w:rsidRPr="0005336F">
        <w:rPr>
          <w:sz w:val="28"/>
          <w:szCs w:val="28"/>
          <w:lang w:val="ky-KG"/>
        </w:rPr>
        <w:t>92</w:t>
      </w:r>
      <w:r w:rsidR="00432258" w:rsidRPr="0005336F">
        <w:rPr>
          <w:sz w:val="28"/>
          <w:szCs w:val="28"/>
        </w:rPr>
        <w:t>. Информация о порядке проведения лицензионного контроля предоставляется непосредственно лицензиаром.</w:t>
      </w:r>
    </w:p>
    <w:p w14:paraId="625E4BFE" w14:textId="77777777" w:rsidR="00432258" w:rsidRPr="0005336F" w:rsidRDefault="00432258" w:rsidP="00F05C10">
      <w:pPr>
        <w:ind w:firstLine="567"/>
        <w:jc w:val="both"/>
        <w:rPr>
          <w:sz w:val="28"/>
          <w:szCs w:val="28"/>
        </w:rPr>
      </w:pPr>
      <w:r w:rsidRPr="0005336F">
        <w:rPr>
          <w:sz w:val="28"/>
          <w:szCs w:val="28"/>
        </w:rPr>
        <w:t>На информационном стенде, расположенном в помещении лицензиара, размещается следующая информация:</w:t>
      </w:r>
    </w:p>
    <w:p w14:paraId="56963F97" w14:textId="77777777" w:rsidR="00432258" w:rsidRPr="0005336F" w:rsidRDefault="00432258" w:rsidP="00F05C10">
      <w:pPr>
        <w:ind w:firstLine="567"/>
        <w:jc w:val="both"/>
        <w:rPr>
          <w:sz w:val="28"/>
          <w:szCs w:val="28"/>
        </w:rPr>
      </w:pPr>
      <w:r w:rsidRPr="0005336F">
        <w:rPr>
          <w:sz w:val="28"/>
          <w:szCs w:val="28"/>
        </w:rPr>
        <w:t>1) о лицензиаре, включая информацию о месте нахождения, наименовании подразделения, ответственного за осуществление лицензирования, режиме работы, телефонах для справок;</w:t>
      </w:r>
    </w:p>
    <w:p w14:paraId="5D126868" w14:textId="77777777" w:rsidR="00432258" w:rsidRPr="0005336F" w:rsidRDefault="00432258" w:rsidP="00F05C10">
      <w:pPr>
        <w:ind w:firstLine="567"/>
        <w:jc w:val="both"/>
        <w:rPr>
          <w:sz w:val="28"/>
          <w:szCs w:val="28"/>
        </w:rPr>
      </w:pPr>
      <w:r w:rsidRPr="0005336F">
        <w:rPr>
          <w:sz w:val="28"/>
          <w:szCs w:val="28"/>
        </w:rPr>
        <w:t>2) порядок лицензионного контроля;</w:t>
      </w:r>
    </w:p>
    <w:p w14:paraId="263C54D8" w14:textId="77777777" w:rsidR="00432258" w:rsidRPr="0005336F" w:rsidRDefault="00432258" w:rsidP="00F05C10">
      <w:pPr>
        <w:ind w:firstLine="567"/>
        <w:jc w:val="both"/>
        <w:rPr>
          <w:sz w:val="28"/>
          <w:szCs w:val="28"/>
        </w:rPr>
      </w:pPr>
      <w:r w:rsidRPr="0005336F">
        <w:rPr>
          <w:sz w:val="28"/>
          <w:szCs w:val="28"/>
        </w:rPr>
        <w:t>3) порядок обжалования решений, действий или бездействия должностных лиц, проводивших проверку.</w:t>
      </w:r>
    </w:p>
    <w:p w14:paraId="738FADFE" w14:textId="7C40A3D7" w:rsidR="00432258" w:rsidRPr="0005336F" w:rsidRDefault="00FD7E9B" w:rsidP="00F05C10">
      <w:pPr>
        <w:ind w:firstLine="567"/>
        <w:jc w:val="both"/>
        <w:rPr>
          <w:sz w:val="28"/>
          <w:szCs w:val="28"/>
        </w:rPr>
      </w:pPr>
      <w:r w:rsidRPr="0005336F">
        <w:rPr>
          <w:sz w:val="28"/>
          <w:szCs w:val="28"/>
          <w:lang w:val="ky-KG"/>
        </w:rPr>
        <w:t>93</w:t>
      </w:r>
      <w:r w:rsidR="00432258" w:rsidRPr="0005336F">
        <w:rPr>
          <w:sz w:val="28"/>
          <w:szCs w:val="28"/>
        </w:rPr>
        <w:t>. Консультации по вопросам осуществления лицензионного контроля предоставляются должностными лицами лицензиара:</w:t>
      </w:r>
    </w:p>
    <w:p w14:paraId="6A12ED12" w14:textId="77777777" w:rsidR="00432258" w:rsidRPr="0005336F" w:rsidRDefault="00432258" w:rsidP="00F05C10">
      <w:pPr>
        <w:ind w:firstLine="567"/>
        <w:jc w:val="both"/>
        <w:rPr>
          <w:sz w:val="28"/>
          <w:szCs w:val="28"/>
        </w:rPr>
      </w:pPr>
      <w:r w:rsidRPr="0005336F">
        <w:rPr>
          <w:sz w:val="28"/>
          <w:szCs w:val="28"/>
        </w:rPr>
        <w:t>1) при личном обращении (устные обращения);</w:t>
      </w:r>
    </w:p>
    <w:p w14:paraId="731DB8DB" w14:textId="77777777" w:rsidR="00432258" w:rsidRPr="0005336F" w:rsidRDefault="00432258" w:rsidP="00F05C10">
      <w:pPr>
        <w:ind w:firstLine="567"/>
        <w:jc w:val="both"/>
        <w:rPr>
          <w:sz w:val="28"/>
          <w:szCs w:val="28"/>
        </w:rPr>
      </w:pPr>
      <w:r w:rsidRPr="0005336F">
        <w:rPr>
          <w:sz w:val="28"/>
          <w:szCs w:val="28"/>
        </w:rPr>
        <w:t>2) по телефонам для справок и консультаций;</w:t>
      </w:r>
    </w:p>
    <w:p w14:paraId="5649AA49" w14:textId="77777777" w:rsidR="00432258" w:rsidRPr="0005336F" w:rsidRDefault="00432258" w:rsidP="00F05C10">
      <w:pPr>
        <w:ind w:firstLine="567"/>
        <w:jc w:val="both"/>
        <w:rPr>
          <w:sz w:val="28"/>
          <w:szCs w:val="28"/>
        </w:rPr>
      </w:pPr>
      <w:r w:rsidRPr="0005336F">
        <w:rPr>
          <w:sz w:val="28"/>
          <w:szCs w:val="28"/>
        </w:rPr>
        <w:t>3) по электронной почте;</w:t>
      </w:r>
    </w:p>
    <w:p w14:paraId="63168EC1" w14:textId="77777777" w:rsidR="00432258" w:rsidRPr="0005336F" w:rsidRDefault="00432258" w:rsidP="00F05C10">
      <w:pPr>
        <w:ind w:firstLine="567"/>
        <w:jc w:val="both"/>
        <w:rPr>
          <w:sz w:val="28"/>
          <w:szCs w:val="28"/>
        </w:rPr>
      </w:pPr>
      <w:r w:rsidRPr="0005336F">
        <w:rPr>
          <w:sz w:val="28"/>
          <w:szCs w:val="28"/>
        </w:rPr>
        <w:t>4) по письменным обращениям.</w:t>
      </w:r>
    </w:p>
    <w:p w14:paraId="736F72F4" w14:textId="1BB2C951" w:rsidR="00432258" w:rsidRPr="0005336F" w:rsidRDefault="00FD7E9B" w:rsidP="00F05C10">
      <w:pPr>
        <w:ind w:firstLine="567"/>
        <w:jc w:val="both"/>
        <w:rPr>
          <w:sz w:val="28"/>
          <w:szCs w:val="28"/>
        </w:rPr>
      </w:pPr>
      <w:r w:rsidRPr="0005336F">
        <w:rPr>
          <w:sz w:val="28"/>
          <w:szCs w:val="28"/>
          <w:lang w:val="ky-KG"/>
        </w:rPr>
        <w:t>94</w:t>
      </w:r>
      <w:r w:rsidR="00432258" w:rsidRPr="0005336F">
        <w:rPr>
          <w:sz w:val="28"/>
          <w:szCs w:val="28"/>
        </w:rPr>
        <w:t xml:space="preserve">. Консультации по вопросам осуществления лицензионного контроля предоставляются </w:t>
      </w:r>
      <w:r w:rsidR="00432258" w:rsidRPr="0005336F">
        <w:rPr>
          <w:sz w:val="28"/>
          <w:szCs w:val="28"/>
          <w:lang w:val="ky-KG"/>
        </w:rPr>
        <w:t>должностными лицами</w:t>
      </w:r>
      <w:r w:rsidR="00432258" w:rsidRPr="0005336F">
        <w:rPr>
          <w:sz w:val="28"/>
          <w:szCs w:val="28"/>
        </w:rPr>
        <w:t xml:space="preserve"> лицензиара бесплатно.</w:t>
      </w:r>
    </w:p>
    <w:p w14:paraId="1599E99D" w14:textId="77777777" w:rsidR="00432258" w:rsidRPr="0005336F" w:rsidRDefault="00432258" w:rsidP="00F05C10">
      <w:pPr>
        <w:ind w:left="1134" w:right="1134"/>
        <w:jc w:val="center"/>
        <w:rPr>
          <w:b/>
          <w:bCs/>
          <w:sz w:val="28"/>
          <w:szCs w:val="28"/>
        </w:rPr>
      </w:pPr>
      <w:bookmarkStart w:id="21" w:name="p4"/>
      <w:bookmarkEnd w:id="21"/>
    </w:p>
    <w:p w14:paraId="4CA3DFF6" w14:textId="77777777" w:rsidR="00432258" w:rsidRPr="0005336F" w:rsidRDefault="00432258" w:rsidP="00F05C10">
      <w:pPr>
        <w:ind w:left="1134" w:right="1134"/>
        <w:jc w:val="center"/>
        <w:rPr>
          <w:b/>
          <w:bCs/>
          <w:sz w:val="28"/>
          <w:szCs w:val="28"/>
        </w:rPr>
      </w:pPr>
      <w:r w:rsidRPr="0005336F">
        <w:rPr>
          <w:b/>
          <w:bCs/>
          <w:sz w:val="28"/>
          <w:szCs w:val="28"/>
        </w:rPr>
        <w:t>§ 4. Результаты лицензионного контроля</w:t>
      </w:r>
    </w:p>
    <w:p w14:paraId="45D3B57C" w14:textId="77777777" w:rsidR="00432258" w:rsidRPr="0005336F" w:rsidRDefault="00432258" w:rsidP="00F05C10">
      <w:pPr>
        <w:ind w:left="1134" w:right="1134"/>
        <w:jc w:val="center"/>
        <w:rPr>
          <w:sz w:val="28"/>
          <w:szCs w:val="28"/>
        </w:rPr>
      </w:pPr>
    </w:p>
    <w:p w14:paraId="65E63D12" w14:textId="32E8C296" w:rsidR="00432258" w:rsidRPr="0005336F" w:rsidRDefault="00FD7E9B" w:rsidP="00F05C10">
      <w:pPr>
        <w:ind w:firstLine="567"/>
        <w:jc w:val="both"/>
        <w:rPr>
          <w:sz w:val="28"/>
          <w:szCs w:val="28"/>
        </w:rPr>
      </w:pPr>
      <w:r w:rsidRPr="0005336F">
        <w:rPr>
          <w:sz w:val="28"/>
          <w:szCs w:val="28"/>
          <w:lang w:val="ky-KG"/>
        </w:rPr>
        <w:t>95</w:t>
      </w:r>
      <w:r w:rsidR="00432258" w:rsidRPr="0005336F">
        <w:rPr>
          <w:sz w:val="28"/>
          <w:szCs w:val="28"/>
        </w:rPr>
        <w:t>. Результатами осуществления лицензиаром лицензионного контроля являются:</w:t>
      </w:r>
    </w:p>
    <w:p w14:paraId="4CC1D260" w14:textId="77777777" w:rsidR="00432258" w:rsidRPr="0005336F" w:rsidRDefault="00432258" w:rsidP="00F05C10">
      <w:pPr>
        <w:ind w:firstLine="567"/>
        <w:jc w:val="both"/>
        <w:rPr>
          <w:sz w:val="28"/>
          <w:szCs w:val="28"/>
        </w:rPr>
      </w:pPr>
      <w:r w:rsidRPr="0005336F">
        <w:rPr>
          <w:sz w:val="28"/>
          <w:szCs w:val="28"/>
        </w:rPr>
        <w:t>1) акт проверки;</w:t>
      </w:r>
    </w:p>
    <w:p w14:paraId="42B089DC" w14:textId="77777777" w:rsidR="00432258" w:rsidRPr="0005336F" w:rsidRDefault="00432258" w:rsidP="00F05C10">
      <w:pPr>
        <w:ind w:firstLine="567"/>
        <w:jc w:val="both"/>
        <w:rPr>
          <w:sz w:val="28"/>
          <w:szCs w:val="28"/>
        </w:rPr>
      </w:pPr>
      <w:r w:rsidRPr="0005336F">
        <w:rPr>
          <w:sz w:val="28"/>
          <w:szCs w:val="28"/>
        </w:rPr>
        <w:t>2) предупреждение об устранении нарушений лицензионных требований;</w:t>
      </w:r>
    </w:p>
    <w:p w14:paraId="09A5A6B9" w14:textId="77777777" w:rsidR="00432258" w:rsidRPr="0005336F" w:rsidRDefault="00432258" w:rsidP="00F05C10">
      <w:pPr>
        <w:ind w:firstLine="567"/>
        <w:jc w:val="both"/>
        <w:rPr>
          <w:sz w:val="28"/>
          <w:szCs w:val="28"/>
        </w:rPr>
      </w:pPr>
      <w:r w:rsidRPr="0005336F">
        <w:rPr>
          <w:sz w:val="28"/>
          <w:szCs w:val="28"/>
        </w:rPr>
        <w:t>3) протокол о правонарушении (штраф);</w:t>
      </w:r>
    </w:p>
    <w:p w14:paraId="32F9CCF7" w14:textId="77777777" w:rsidR="00432258" w:rsidRPr="0005336F" w:rsidRDefault="00432258" w:rsidP="00F05C10">
      <w:pPr>
        <w:ind w:firstLine="567"/>
        <w:jc w:val="both"/>
        <w:rPr>
          <w:sz w:val="28"/>
          <w:szCs w:val="28"/>
        </w:rPr>
      </w:pPr>
      <w:r w:rsidRPr="0005336F">
        <w:rPr>
          <w:sz w:val="28"/>
          <w:szCs w:val="28"/>
        </w:rPr>
        <w:t>4) решение о приостановлении действия лицензии;</w:t>
      </w:r>
    </w:p>
    <w:p w14:paraId="3438FDB1" w14:textId="77777777" w:rsidR="00432258" w:rsidRPr="0005336F" w:rsidRDefault="00432258" w:rsidP="00F05C10">
      <w:pPr>
        <w:ind w:firstLine="567"/>
        <w:jc w:val="both"/>
        <w:rPr>
          <w:sz w:val="28"/>
          <w:szCs w:val="28"/>
        </w:rPr>
      </w:pPr>
      <w:r w:rsidRPr="0005336F">
        <w:rPr>
          <w:sz w:val="28"/>
          <w:szCs w:val="28"/>
        </w:rPr>
        <w:t>5) решение о возобновлении действия лицензии;</w:t>
      </w:r>
    </w:p>
    <w:p w14:paraId="0969409A" w14:textId="77777777" w:rsidR="00432258" w:rsidRPr="0005336F" w:rsidRDefault="00432258" w:rsidP="00F05C10">
      <w:pPr>
        <w:ind w:firstLine="567"/>
        <w:jc w:val="both"/>
        <w:rPr>
          <w:sz w:val="28"/>
          <w:szCs w:val="28"/>
        </w:rPr>
      </w:pPr>
      <w:r w:rsidRPr="0005336F">
        <w:rPr>
          <w:sz w:val="28"/>
          <w:szCs w:val="28"/>
        </w:rPr>
        <w:lastRenderedPageBreak/>
        <w:t>6) решение о направлении в суд искового заявления об аннулировании лицензии;</w:t>
      </w:r>
    </w:p>
    <w:p w14:paraId="25E00A7F" w14:textId="77777777" w:rsidR="00432258" w:rsidRPr="0005336F" w:rsidRDefault="00432258" w:rsidP="00F05C10">
      <w:pPr>
        <w:ind w:firstLine="567"/>
        <w:jc w:val="both"/>
        <w:rPr>
          <w:sz w:val="28"/>
          <w:szCs w:val="28"/>
        </w:rPr>
      </w:pPr>
      <w:r w:rsidRPr="0005336F">
        <w:rPr>
          <w:sz w:val="28"/>
          <w:szCs w:val="28"/>
        </w:rPr>
        <w:t>7) обращения в уполномоченные государственные органы на осуществление проверок субъектов предпринимательства.</w:t>
      </w:r>
    </w:p>
    <w:p w14:paraId="1EFF669B" w14:textId="77777777" w:rsidR="00432258" w:rsidRPr="0005336F" w:rsidRDefault="00432258" w:rsidP="00F05C10">
      <w:pPr>
        <w:ind w:left="1134" w:right="1134"/>
        <w:jc w:val="center"/>
        <w:rPr>
          <w:b/>
          <w:bCs/>
          <w:sz w:val="28"/>
          <w:szCs w:val="28"/>
        </w:rPr>
      </w:pPr>
      <w:bookmarkStart w:id="22" w:name="p5"/>
      <w:bookmarkEnd w:id="22"/>
    </w:p>
    <w:p w14:paraId="47101230" w14:textId="77777777" w:rsidR="00432258" w:rsidRPr="0005336F" w:rsidRDefault="00432258" w:rsidP="00F05C10">
      <w:pPr>
        <w:ind w:left="1134" w:right="1134"/>
        <w:jc w:val="center"/>
        <w:rPr>
          <w:b/>
          <w:bCs/>
          <w:sz w:val="28"/>
          <w:szCs w:val="28"/>
        </w:rPr>
      </w:pPr>
      <w:r w:rsidRPr="0005336F">
        <w:rPr>
          <w:b/>
          <w:bCs/>
          <w:sz w:val="28"/>
          <w:szCs w:val="28"/>
        </w:rPr>
        <w:t>§ 5. Сроки осуществления лицензионного контроля</w:t>
      </w:r>
    </w:p>
    <w:p w14:paraId="4E969906" w14:textId="77777777" w:rsidR="00432258" w:rsidRPr="0005336F" w:rsidRDefault="00432258" w:rsidP="00F05C10">
      <w:pPr>
        <w:ind w:left="1134" w:right="1134"/>
        <w:jc w:val="center"/>
        <w:rPr>
          <w:sz w:val="28"/>
          <w:szCs w:val="28"/>
        </w:rPr>
      </w:pPr>
    </w:p>
    <w:p w14:paraId="02795001" w14:textId="66C90549" w:rsidR="00432258" w:rsidRPr="0005336F" w:rsidRDefault="00FD7E9B" w:rsidP="00F05C10">
      <w:pPr>
        <w:ind w:firstLine="567"/>
        <w:jc w:val="both"/>
        <w:rPr>
          <w:sz w:val="28"/>
          <w:szCs w:val="28"/>
        </w:rPr>
      </w:pPr>
      <w:r w:rsidRPr="0005336F">
        <w:rPr>
          <w:sz w:val="28"/>
          <w:szCs w:val="28"/>
          <w:lang w:val="ky-KG"/>
        </w:rPr>
        <w:t>96</w:t>
      </w:r>
      <w:r w:rsidR="00432258" w:rsidRPr="0005336F">
        <w:rPr>
          <w:sz w:val="28"/>
          <w:szCs w:val="28"/>
        </w:rPr>
        <w:t>. Срок проведения каждой из проверок не должен превышать тридцати календарных дней.</w:t>
      </w:r>
    </w:p>
    <w:p w14:paraId="02FEDB28" w14:textId="28E3E86E" w:rsidR="00432258" w:rsidRPr="0005336F" w:rsidRDefault="00FD7E9B" w:rsidP="00F05C10">
      <w:pPr>
        <w:ind w:firstLine="567"/>
        <w:jc w:val="both"/>
        <w:rPr>
          <w:sz w:val="28"/>
          <w:szCs w:val="28"/>
        </w:rPr>
      </w:pPr>
      <w:r w:rsidRPr="0005336F">
        <w:rPr>
          <w:sz w:val="28"/>
          <w:szCs w:val="28"/>
          <w:lang w:val="ky-KG"/>
        </w:rPr>
        <w:t>97</w:t>
      </w:r>
      <w:r w:rsidR="00432258" w:rsidRPr="0005336F">
        <w:rPr>
          <w:sz w:val="28"/>
          <w:szCs w:val="28"/>
        </w:rPr>
        <w:t>. Предупреждение со стороны лицензиара в случае выявления нарушений в ходе проверки оформляется непосредственно после ее завершения.</w:t>
      </w:r>
    </w:p>
    <w:p w14:paraId="062A4822" w14:textId="301E6456" w:rsidR="00432258" w:rsidRPr="0005336F" w:rsidRDefault="00FD7E9B" w:rsidP="00F05C10">
      <w:pPr>
        <w:ind w:firstLine="567"/>
        <w:jc w:val="both"/>
        <w:rPr>
          <w:sz w:val="28"/>
          <w:szCs w:val="28"/>
        </w:rPr>
      </w:pPr>
      <w:r w:rsidRPr="0005336F">
        <w:rPr>
          <w:sz w:val="28"/>
          <w:szCs w:val="28"/>
          <w:lang w:val="ky-KG"/>
        </w:rPr>
        <w:t>98</w:t>
      </w:r>
      <w:r w:rsidR="00432258" w:rsidRPr="0005336F">
        <w:rPr>
          <w:sz w:val="28"/>
          <w:szCs w:val="28"/>
        </w:rPr>
        <w:t>. Срок исполнения предупреждения не может быть более тридцати календарных дней.</w:t>
      </w:r>
    </w:p>
    <w:p w14:paraId="1F1DE61D" w14:textId="2C2BACE5" w:rsidR="00432258" w:rsidRPr="0005336F" w:rsidRDefault="00FD7E9B" w:rsidP="00F05C10">
      <w:pPr>
        <w:ind w:firstLine="567"/>
        <w:jc w:val="both"/>
        <w:rPr>
          <w:sz w:val="28"/>
          <w:szCs w:val="28"/>
        </w:rPr>
      </w:pPr>
      <w:r w:rsidRPr="0005336F">
        <w:rPr>
          <w:sz w:val="28"/>
          <w:szCs w:val="28"/>
          <w:lang w:val="ky-KG"/>
        </w:rPr>
        <w:t>99</w:t>
      </w:r>
      <w:r w:rsidR="00432258" w:rsidRPr="0005336F">
        <w:rPr>
          <w:sz w:val="28"/>
          <w:szCs w:val="28"/>
        </w:rPr>
        <w:t xml:space="preserve">. Протокол о правонарушении составляется в порядке, предусмотренным </w:t>
      </w:r>
      <w:hyperlink r:id="rId20" w:history="1">
        <w:r w:rsidR="00432258" w:rsidRPr="0005336F">
          <w:rPr>
            <w:rStyle w:val="a3"/>
            <w:color w:val="000000"/>
            <w:sz w:val="28"/>
            <w:szCs w:val="28"/>
            <w:u w:val="none"/>
          </w:rPr>
          <w:t>Кодексом</w:t>
        </w:r>
      </w:hyperlink>
      <w:r w:rsidR="00432258" w:rsidRPr="0005336F">
        <w:rPr>
          <w:sz w:val="28"/>
          <w:szCs w:val="28"/>
        </w:rPr>
        <w:t xml:space="preserve"> Кыргызской Республики о правонарушениях, должностными лицами лицензиара немедленно после выявления совершения правонарушения.</w:t>
      </w:r>
    </w:p>
    <w:p w14:paraId="5911A75C" w14:textId="4B184122" w:rsidR="00432258" w:rsidRPr="0005336F" w:rsidRDefault="00FD7E9B" w:rsidP="00F05C10">
      <w:pPr>
        <w:ind w:firstLine="567"/>
        <w:jc w:val="both"/>
        <w:rPr>
          <w:sz w:val="28"/>
          <w:szCs w:val="28"/>
        </w:rPr>
      </w:pPr>
      <w:r w:rsidRPr="0005336F">
        <w:rPr>
          <w:sz w:val="28"/>
          <w:szCs w:val="28"/>
          <w:lang w:val="ky-KG"/>
        </w:rPr>
        <w:t>100</w:t>
      </w:r>
      <w:r w:rsidR="00432258" w:rsidRPr="0005336F">
        <w:rPr>
          <w:sz w:val="28"/>
          <w:szCs w:val="28"/>
        </w:rPr>
        <w:t>.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начато производство по делу о правонарушении, протокол о правонарушении составляется в течение двух суток с момента выявления правонарушения.</w:t>
      </w:r>
    </w:p>
    <w:p w14:paraId="154E69BA" w14:textId="62E93D4F" w:rsidR="00432258" w:rsidRPr="0005336F" w:rsidRDefault="00FD7E9B" w:rsidP="00F05C10">
      <w:pPr>
        <w:ind w:firstLine="567"/>
        <w:jc w:val="both"/>
        <w:rPr>
          <w:sz w:val="28"/>
          <w:szCs w:val="28"/>
        </w:rPr>
      </w:pPr>
      <w:r w:rsidRPr="0005336F">
        <w:rPr>
          <w:sz w:val="28"/>
          <w:szCs w:val="28"/>
          <w:lang w:val="ky-KG"/>
        </w:rPr>
        <w:t>101</w:t>
      </w:r>
      <w:r w:rsidR="00432258" w:rsidRPr="0005336F">
        <w:rPr>
          <w:sz w:val="28"/>
          <w:szCs w:val="28"/>
        </w:rPr>
        <w:t xml:space="preserve">. В случаях если после выявления правонарушения осуществляются экспертиза или процессуальные действия, требующие значительных временных затрат, </w:t>
      </w:r>
      <w:r w:rsidR="00E72BC1" w:rsidRPr="0005336F">
        <w:rPr>
          <w:sz w:val="28"/>
          <w:szCs w:val="28"/>
        </w:rPr>
        <w:t>то пр</w:t>
      </w:r>
      <w:r w:rsidR="00A75C81" w:rsidRPr="0005336F">
        <w:rPr>
          <w:sz w:val="28"/>
          <w:szCs w:val="28"/>
        </w:rPr>
        <w:t xml:space="preserve">оизводство приостанавливается </w:t>
      </w:r>
      <w:r w:rsidR="008F5474" w:rsidRPr="0005336F">
        <w:rPr>
          <w:sz w:val="28"/>
          <w:szCs w:val="28"/>
        </w:rPr>
        <w:t xml:space="preserve">согласно пункту 5 </w:t>
      </w:r>
      <w:r w:rsidR="00E72BC1" w:rsidRPr="0005336F">
        <w:rPr>
          <w:sz w:val="28"/>
          <w:szCs w:val="28"/>
        </w:rPr>
        <w:t xml:space="preserve">части 1 </w:t>
      </w:r>
      <w:r w:rsidR="008F5474" w:rsidRPr="0005336F">
        <w:rPr>
          <w:sz w:val="28"/>
          <w:szCs w:val="28"/>
        </w:rPr>
        <w:t>ст</w:t>
      </w:r>
      <w:r w:rsidR="00E72BC1" w:rsidRPr="0005336F">
        <w:rPr>
          <w:sz w:val="28"/>
          <w:szCs w:val="28"/>
        </w:rPr>
        <w:t>атьи</w:t>
      </w:r>
      <w:r w:rsidR="001B5D88" w:rsidRPr="0005336F">
        <w:rPr>
          <w:sz w:val="28"/>
          <w:szCs w:val="28"/>
        </w:rPr>
        <w:t xml:space="preserve"> 508</w:t>
      </w:r>
      <w:r w:rsidR="008F5474" w:rsidRPr="0005336F">
        <w:rPr>
          <w:sz w:val="28"/>
          <w:szCs w:val="28"/>
        </w:rPr>
        <w:t xml:space="preserve"> Кодекса о правонарушениях Кыргызской Республики.</w:t>
      </w:r>
      <w:r w:rsidR="001B5D88" w:rsidRPr="0005336F">
        <w:rPr>
          <w:sz w:val="28"/>
          <w:szCs w:val="28"/>
        </w:rPr>
        <w:t xml:space="preserve"> </w:t>
      </w:r>
    </w:p>
    <w:p w14:paraId="7C3AB293" w14:textId="40C6718C" w:rsidR="00432258" w:rsidRPr="0005336F" w:rsidRDefault="00FD7E9B" w:rsidP="00F05C10">
      <w:pPr>
        <w:ind w:firstLine="567"/>
        <w:jc w:val="both"/>
        <w:rPr>
          <w:sz w:val="28"/>
          <w:szCs w:val="28"/>
        </w:rPr>
      </w:pPr>
      <w:r w:rsidRPr="0005336F">
        <w:rPr>
          <w:sz w:val="28"/>
          <w:szCs w:val="28"/>
          <w:lang w:val="ky-KG"/>
        </w:rPr>
        <w:t>102</w:t>
      </w:r>
      <w:r w:rsidR="00432258" w:rsidRPr="0005336F">
        <w:rPr>
          <w:sz w:val="28"/>
          <w:szCs w:val="28"/>
        </w:rPr>
        <w:t xml:space="preserve">. В случае </w:t>
      </w:r>
      <w:r w:rsidR="001B5D88" w:rsidRPr="0005336F">
        <w:rPr>
          <w:sz w:val="28"/>
          <w:szCs w:val="28"/>
        </w:rPr>
        <w:t>приостановления</w:t>
      </w:r>
      <w:r w:rsidR="00441066" w:rsidRPr="0005336F">
        <w:rPr>
          <w:sz w:val="28"/>
          <w:szCs w:val="28"/>
        </w:rPr>
        <w:t xml:space="preserve"> производства</w:t>
      </w:r>
      <w:r w:rsidR="001B5D88" w:rsidRPr="0005336F">
        <w:rPr>
          <w:sz w:val="28"/>
          <w:szCs w:val="28"/>
        </w:rPr>
        <w:t xml:space="preserve"> на основании </w:t>
      </w:r>
      <w:r w:rsidR="00453737" w:rsidRPr="0005336F">
        <w:rPr>
          <w:sz w:val="28"/>
          <w:szCs w:val="28"/>
        </w:rPr>
        <w:t>указанного в пункте 99 настоящего Положения</w:t>
      </w:r>
      <w:r w:rsidR="00441066" w:rsidRPr="0005336F">
        <w:rPr>
          <w:sz w:val="28"/>
          <w:szCs w:val="28"/>
        </w:rPr>
        <w:t>,</w:t>
      </w:r>
      <w:r w:rsidR="00E72BC1" w:rsidRPr="0005336F">
        <w:rPr>
          <w:sz w:val="28"/>
          <w:szCs w:val="28"/>
        </w:rPr>
        <w:t xml:space="preserve"> </w:t>
      </w:r>
      <w:r w:rsidR="00432258" w:rsidRPr="0005336F">
        <w:rPr>
          <w:sz w:val="28"/>
          <w:szCs w:val="28"/>
        </w:rPr>
        <w:t xml:space="preserve">протокол о правонарушении составляется </w:t>
      </w:r>
      <w:r w:rsidR="00A75C81" w:rsidRPr="0005336F">
        <w:rPr>
          <w:sz w:val="28"/>
          <w:szCs w:val="28"/>
        </w:rPr>
        <w:t>после получения необходимых экспертиз и проведения процессуальных действий</w:t>
      </w:r>
      <w:r w:rsidR="00432258" w:rsidRPr="0005336F">
        <w:rPr>
          <w:sz w:val="28"/>
          <w:szCs w:val="28"/>
        </w:rPr>
        <w:t xml:space="preserve">. </w:t>
      </w:r>
    </w:p>
    <w:p w14:paraId="72E19F78" w14:textId="4886EB15" w:rsidR="00432258" w:rsidRPr="0005336F" w:rsidRDefault="00FD7E9B" w:rsidP="00F05C10">
      <w:pPr>
        <w:ind w:firstLine="567"/>
        <w:jc w:val="both"/>
        <w:rPr>
          <w:sz w:val="28"/>
          <w:szCs w:val="28"/>
        </w:rPr>
      </w:pPr>
      <w:r w:rsidRPr="0005336F">
        <w:rPr>
          <w:sz w:val="28"/>
          <w:szCs w:val="28"/>
          <w:lang w:val="ky-KG"/>
        </w:rPr>
        <w:t>103</w:t>
      </w:r>
      <w:r w:rsidR="00432258" w:rsidRPr="0005336F">
        <w:rPr>
          <w:sz w:val="28"/>
          <w:szCs w:val="28"/>
        </w:rPr>
        <w:t>. Решение о приостановлении действия лицензии принимается в день окончания лицензионной проверки.</w:t>
      </w:r>
    </w:p>
    <w:p w14:paraId="54AFB85A" w14:textId="06B36D59" w:rsidR="00432258" w:rsidRPr="0005336F" w:rsidRDefault="00FD7E9B" w:rsidP="00F05C10">
      <w:pPr>
        <w:ind w:firstLine="567"/>
        <w:jc w:val="both"/>
        <w:rPr>
          <w:sz w:val="28"/>
          <w:szCs w:val="28"/>
        </w:rPr>
      </w:pPr>
      <w:r w:rsidRPr="0005336F">
        <w:rPr>
          <w:sz w:val="28"/>
          <w:szCs w:val="28"/>
          <w:lang w:val="ky-KG"/>
        </w:rPr>
        <w:t>104</w:t>
      </w:r>
      <w:r w:rsidR="00432258" w:rsidRPr="0005336F">
        <w:rPr>
          <w:sz w:val="28"/>
          <w:szCs w:val="28"/>
        </w:rPr>
        <w:t>. Срок приостановления действия лицензии устанавливается руководителем лицензиара.</w:t>
      </w:r>
    </w:p>
    <w:p w14:paraId="744034FA" w14:textId="2C7EF78B" w:rsidR="00432258" w:rsidRPr="0005336F" w:rsidRDefault="00FD7E9B" w:rsidP="00F05C10">
      <w:pPr>
        <w:ind w:firstLine="567"/>
        <w:jc w:val="both"/>
        <w:rPr>
          <w:sz w:val="28"/>
          <w:szCs w:val="28"/>
        </w:rPr>
      </w:pPr>
      <w:r w:rsidRPr="0005336F">
        <w:rPr>
          <w:sz w:val="28"/>
          <w:szCs w:val="28"/>
          <w:lang w:val="ky-KG"/>
        </w:rPr>
        <w:t>105</w:t>
      </w:r>
      <w:r w:rsidR="0087152F" w:rsidRPr="0005336F">
        <w:rPr>
          <w:sz w:val="28"/>
          <w:szCs w:val="28"/>
        </w:rPr>
        <w:t xml:space="preserve">. </w:t>
      </w:r>
      <w:r w:rsidR="00432258" w:rsidRPr="0005336F">
        <w:rPr>
          <w:sz w:val="28"/>
          <w:szCs w:val="28"/>
        </w:rPr>
        <w:t>Срок приостановления действия лицензии не может превышать трех месяцев.</w:t>
      </w:r>
    </w:p>
    <w:p w14:paraId="5E3D4451" w14:textId="55065D15" w:rsidR="00432258" w:rsidRPr="0005336F" w:rsidRDefault="00FD7E9B" w:rsidP="00F05C10">
      <w:pPr>
        <w:ind w:firstLine="567"/>
        <w:jc w:val="both"/>
        <w:rPr>
          <w:sz w:val="28"/>
          <w:szCs w:val="28"/>
        </w:rPr>
      </w:pPr>
      <w:r w:rsidRPr="0005336F">
        <w:rPr>
          <w:sz w:val="28"/>
          <w:szCs w:val="28"/>
          <w:lang w:val="ky-KG"/>
        </w:rPr>
        <w:t>106</w:t>
      </w:r>
      <w:r w:rsidR="00432258" w:rsidRPr="0005336F">
        <w:rPr>
          <w:sz w:val="28"/>
          <w:szCs w:val="28"/>
        </w:rPr>
        <w:t>. Срок принятия решения о возобновлении действия лицензии или об отказе в возобновлении ее действия и обращении в суд с заявлением об аннулировании лицензии не может превышать четырнадцати календарных дней.</w:t>
      </w:r>
    </w:p>
    <w:p w14:paraId="09A8B93A" w14:textId="77777777" w:rsidR="00AA3DF0" w:rsidRDefault="00AA3DF0" w:rsidP="00F05C10">
      <w:pPr>
        <w:ind w:left="1134" w:right="1134"/>
        <w:jc w:val="center"/>
        <w:rPr>
          <w:b/>
          <w:bCs/>
          <w:sz w:val="28"/>
          <w:szCs w:val="28"/>
        </w:rPr>
      </w:pPr>
      <w:bookmarkStart w:id="23" w:name="p6"/>
      <w:bookmarkEnd w:id="23"/>
    </w:p>
    <w:p w14:paraId="4C37BCBF" w14:textId="77777777" w:rsidR="00AA3DF0" w:rsidRDefault="00AA3DF0" w:rsidP="00F05C10">
      <w:pPr>
        <w:ind w:left="1134" w:right="1134"/>
        <w:jc w:val="center"/>
        <w:rPr>
          <w:b/>
          <w:bCs/>
          <w:sz w:val="28"/>
          <w:szCs w:val="28"/>
        </w:rPr>
      </w:pPr>
    </w:p>
    <w:p w14:paraId="22571DB7" w14:textId="28D69C52" w:rsidR="00432258" w:rsidRPr="0005336F" w:rsidRDefault="00432258" w:rsidP="00F05C10">
      <w:pPr>
        <w:ind w:left="1134" w:right="1134"/>
        <w:jc w:val="center"/>
        <w:rPr>
          <w:b/>
          <w:bCs/>
          <w:sz w:val="28"/>
          <w:szCs w:val="28"/>
        </w:rPr>
      </w:pPr>
      <w:r w:rsidRPr="0005336F">
        <w:rPr>
          <w:b/>
          <w:bCs/>
          <w:sz w:val="28"/>
          <w:szCs w:val="28"/>
        </w:rPr>
        <w:lastRenderedPageBreak/>
        <w:t>§ 6. Процедуры лицензионного контроля</w:t>
      </w:r>
    </w:p>
    <w:p w14:paraId="031BC56F" w14:textId="77777777" w:rsidR="00432258" w:rsidRPr="0005336F" w:rsidRDefault="00432258" w:rsidP="00F05C10">
      <w:pPr>
        <w:ind w:left="1134" w:right="1134"/>
        <w:jc w:val="center"/>
        <w:rPr>
          <w:sz w:val="28"/>
          <w:szCs w:val="28"/>
        </w:rPr>
      </w:pPr>
    </w:p>
    <w:p w14:paraId="5B71DF88" w14:textId="2BF5D647" w:rsidR="00432258" w:rsidRPr="0005336F" w:rsidRDefault="00FD7E9B" w:rsidP="00F05C10">
      <w:pPr>
        <w:ind w:firstLine="567"/>
        <w:jc w:val="both"/>
        <w:rPr>
          <w:sz w:val="28"/>
          <w:szCs w:val="28"/>
        </w:rPr>
      </w:pPr>
      <w:r w:rsidRPr="0005336F">
        <w:rPr>
          <w:sz w:val="28"/>
          <w:szCs w:val="28"/>
          <w:lang w:val="ky-KG"/>
        </w:rPr>
        <w:t>107</w:t>
      </w:r>
      <w:r w:rsidR="00432258" w:rsidRPr="0005336F">
        <w:rPr>
          <w:sz w:val="28"/>
          <w:szCs w:val="28"/>
        </w:rPr>
        <w:t>. При осуществлении лицензионного контроля выполняются следующие процедуры:</w:t>
      </w:r>
    </w:p>
    <w:p w14:paraId="3A9944B1" w14:textId="77777777" w:rsidR="00432258" w:rsidRPr="0005336F" w:rsidRDefault="00432258" w:rsidP="00F05C10">
      <w:pPr>
        <w:ind w:firstLine="567"/>
        <w:jc w:val="both"/>
        <w:rPr>
          <w:sz w:val="28"/>
          <w:szCs w:val="28"/>
        </w:rPr>
      </w:pPr>
      <w:r w:rsidRPr="0005336F">
        <w:rPr>
          <w:sz w:val="28"/>
          <w:szCs w:val="28"/>
        </w:rPr>
        <w:t>1) разработка и утверждение ежегодного плана проведения плановых лицензионных проверок;</w:t>
      </w:r>
    </w:p>
    <w:p w14:paraId="24ED1471" w14:textId="77777777" w:rsidR="00432258" w:rsidRPr="0005336F" w:rsidRDefault="00432258" w:rsidP="00F05C10">
      <w:pPr>
        <w:ind w:firstLine="567"/>
        <w:jc w:val="both"/>
        <w:rPr>
          <w:sz w:val="28"/>
          <w:szCs w:val="28"/>
        </w:rPr>
      </w:pPr>
      <w:r w:rsidRPr="0005336F">
        <w:rPr>
          <w:sz w:val="28"/>
          <w:szCs w:val="28"/>
        </w:rPr>
        <w:t>2) проведение плановой лицензионной проверки;</w:t>
      </w:r>
    </w:p>
    <w:p w14:paraId="3635FA3C" w14:textId="77777777" w:rsidR="00432258" w:rsidRPr="0005336F" w:rsidRDefault="00432258" w:rsidP="00F05C10">
      <w:pPr>
        <w:ind w:firstLine="567"/>
        <w:jc w:val="both"/>
        <w:rPr>
          <w:sz w:val="28"/>
          <w:szCs w:val="28"/>
        </w:rPr>
      </w:pPr>
      <w:r w:rsidRPr="0005336F">
        <w:rPr>
          <w:sz w:val="28"/>
          <w:szCs w:val="28"/>
        </w:rPr>
        <w:t>3) вынесение и контроль исполнения предупреждения об устранении выявленных нарушений в ходе лицензионной проверки;</w:t>
      </w:r>
    </w:p>
    <w:p w14:paraId="4FCD98B4" w14:textId="77777777" w:rsidR="00432258" w:rsidRPr="0005336F" w:rsidRDefault="00432258" w:rsidP="00F05C10">
      <w:pPr>
        <w:ind w:firstLine="567"/>
        <w:jc w:val="both"/>
        <w:rPr>
          <w:sz w:val="28"/>
          <w:szCs w:val="28"/>
        </w:rPr>
      </w:pPr>
      <w:r w:rsidRPr="0005336F">
        <w:rPr>
          <w:sz w:val="28"/>
          <w:szCs w:val="28"/>
        </w:rPr>
        <w:t>4) составление протокола о правонарушении за выявленное в ходе лицензионной проверки нарушение;</w:t>
      </w:r>
    </w:p>
    <w:p w14:paraId="1D68011E" w14:textId="77777777" w:rsidR="00432258" w:rsidRPr="0005336F" w:rsidRDefault="00432258" w:rsidP="00F05C10">
      <w:pPr>
        <w:ind w:firstLine="567"/>
        <w:jc w:val="both"/>
        <w:rPr>
          <w:sz w:val="28"/>
          <w:szCs w:val="28"/>
        </w:rPr>
      </w:pPr>
      <w:r w:rsidRPr="0005336F">
        <w:rPr>
          <w:sz w:val="28"/>
          <w:szCs w:val="28"/>
        </w:rPr>
        <w:t>5) приостановление и возобновление действия лицензии;</w:t>
      </w:r>
    </w:p>
    <w:p w14:paraId="39FF9991" w14:textId="77777777" w:rsidR="00432258" w:rsidRPr="0005336F" w:rsidRDefault="00432258" w:rsidP="00F05C10">
      <w:pPr>
        <w:ind w:firstLine="567"/>
        <w:jc w:val="both"/>
        <w:rPr>
          <w:sz w:val="28"/>
          <w:szCs w:val="28"/>
        </w:rPr>
      </w:pPr>
      <w:r w:rsidRPr="0005336F">
        <w:rPr>
          <w:sz w:val="28"/>
          <w:szCs w:val="28"/>
        </w:rPr>
        <w:t>6) подача искового заявления в судебные органы для рассмотрения вопроса об аннулировании лицензии.</w:t>
      </w:r>
    </w:p>
    <w:p w14:paraId="1DB315F6" w14:textId="77777777" w:rsidR="00432258" w:rsidRPr="0005336F" w:rsidRDefault="00432258" w:rsidP="00F05C10">
      <w:pPr>
        <w:ind w:left="1134" w:right="1134"/>
        <w:jc w:val="center"/>
        <w:rPr>
          <w:b/>
          <w:bCs/>
          <w:sz w:val="28"/>
          <w:szCs w:val="28"/>
        </w:rPr>
      </w:pPr>
      <w:bookmarkStart w:id="24" w:name="p7"/>
      <w:bookmarkEnd w:id="24"/>
    </w:p>
    <w:p w14:paraId="7A5E4060" w14:textId="77777777" w:rsidR="00432258" w:rsidRPr="0005336F" w:rsidRDefault="00432258" w:rsidP="00F05C10">
      <w:pPr>
        <w:ind w:left="1134" w:right="1134"/>
        <w:jc w:val="center"/>
        <w:rPr>
          <w:b/>
          <w:bCs/>
          <w:sz w:val="28"/>
          <w:szCs w:val="28"/>
        </w:rPr>
      </w:pPr>
      <w:r w:rsidRPr="0005336F">
        <w:rPr>
          <w:b/>
          <w:bCs/>
          <w:sz w:val="28"/>
          <w:szCs w:val="28"/>
        </w:rPr>
        <w:t>§ 7. Разработка и утверждение ежегодного плана проведения лицензионных проверок</w:t>
      </w:r>
    </w:p>
    <w:p w14:paraId="0CD8A40E" w14:textId="77777777" w:rsidR="00432258" w:rsidRPr="0005336F" w:rsidRDefault="00432258" w:rsidP="00F05C10">
      <w:pPr>
        <w:ind w:left="1134" w:right="1134"/>
        <w:jc w:val="center"/>
        <w:rPr>
          <w:sz w:val="28"/>
          <w:szCs w:val="28"/>
        </w:rPr>
      </w:pPr>
    </w:p>
    <w:p w14:paraId="6E1A6641" w14:textId="6AB3D6E8" w:rsidR="00432258" w:rsidRPr="0005336F" w:rsidRDefault="00FD7E9B" w:rsidP="00F05C10">
      <w:pPr>
        <w:ind w:firstLine="567"/>
        <w:jc w:val="both"/>
        <w:rPr>
          <w:sz w:val="28"/>
          <w:szCs w:val="28"/>
        </w:rPr>
      </w:pPr>
      <w:r w:rsidRPr="0005336F">
        <w:rPr>
          <w:sz w:val="28"/>
          <w:szCs w:val="28"/>
          <w:lang w:val="ky-KG"/>
        </w:rPr>
        <w:t>108</w:t>
      </w:r>
      <w:r w:rsidR="00432258" w:rsidRPr="0005336F">
        <w:rPr>
          <w:sz w:val="28"/>
          <w:szCs w:val="28"/>
        </w:rPr>
        <w:t>. Лицензиаром разрабатывается и утверждается ежегодный план проведения плановых лицензионных проверок (далее - План).</w:t>
      </w:r>
    </w:p>
    <w:p w14:paraId="05D1BC29" w14:textId="28D2A989" w:rsidR="00432258" w:rsidRPr="0005336F" w:rsidRDefault="00FD7E9B" w:rsidP="00F05C10">
      <w:pPr>
        <w:ind w:firstLine="567"/>
        <w:jc w:val="both"/>
        <w:rPr>
          <w:sz w:val="28"/>
          <w:szCs w:val="28"/>
          <w:lang w:val="ky-KG"/>
        </w:rPr>
      </w:pPr>
      <w:r w:rsidRPr="0005336F">
        <w:rPr>
          <w:sz w:val="28"/>
          <w:szCs w:val="28"/>
          <w:lang w:val="ky-KG"/>
        </w:rPr>
        <w:t>109</w:t>
      </w:r>
      <w:r w:rsidR="00432258" w:rsidRPr="0005336F">
        <w:rPr>
          <w:sz w:val="28"/>
          <w:szCs w:val="28"/>
        </w:rPr>
        <w:t>. План утверждается приказом руководителя лицензиара</w:t>
      </w:r>
      <w:r w:rsidR="00432258" w:rsidRPr="0005336F">
        <w:rPr>
          <w:sz w:val="28"/>
          <w:szCs w:val="28"/>
          <w:lang w:val="ky-KG"/>
        </w:rPr>
        <w:t>.</w:t>
      </w:r>
    </w:p>
    <w:p w14:paraId="5A2C1DC6" w14:textId="079E5F6A" w:rsidR="00432258" w:rsidRPr="0005336F" w:rsidRDefault="00FD7E9B" w:rsidP="00F05C10">
      <w:pPr>
        <w:ind w:firstLine="567"/>
        <w:jc w:val="both"/>
        <w:rPr>
          <w:sz w:val="28"/>
          <w:szCs w:val="28"/>
        </w:rPr>
      </w:pPr>
      <w:r w:rsidRPr="0005336F">
        <w:rPr>
          <w:sz w:val="28"/>
          <w:szCs w:val="28"/>
          <w:lang w:val="ky-KG"/>
        </w:rPr>
        <w:t>110</w:t>
      </w:r>
      <w:r w:rsidR="00432258" w:rsidRPr="0005336F">
        <w:rPr>
          <w:sz w:val="28"/>
          <w:szCs w:val="28"/>
        </w:rPr>
        <w:t>. План доводится до сведения заинтересованных лиц посредством его размещения на официальном сайте лицензиара сразу после его утверждения.</w:t>
      </w:r>
    </w:p>
    <w:p w14:paraId="697F2D90" w14:textId="4A629D80" w:rsidR="00432258" w:rsidRPr="0005336F" w:rsidRDefault="00FD7E9B" w:rsidP="00F05C10">
      <w:pPr>
        <w:ind w:firstLine="567"/>
        <w:jc w:val="both"/>
        <w:rPr>
          <w:sz w:val="28"/>
          <w:szCs w:val="28"/>
        </w:rPr>
      </w:pPr>
      <w:r w:rsidRPr="0005336F">
        <w:rPr>
          <w:sz w:val="28"/>
          <w:szCs w:val="28"/>
          <w:lang w:val="ky-KG"/>
        </w:rPr>
        <w:t>111</w:t>
      </w:r>
      <w:r w:rsidR="00432258" w:rsidRPr="0005336F">
        <w:rPr>
          <w:sz w:val="28"/>
          <w:szCs w:val="28"/>
        </w:rPr>
        <w:t>. Лицензиар при необходимости вносит изменения в План.</w:t>
      </w:r>
    </w:p>
    <w:p w14:paraId="4F03D816" w14:textId="1518C574" w:rsidR="00432258" w:rsidRPr="0005336F" w:rsidRDefault="00FD7E9B" w:rsidP="00F05C10">
      <w:pPr>
        <w:ind w:firstLine="567"/>
        <w:jc w:val="both"/>
        <w:rPr>
          <w:sz w:val="28"/>
          <w:szCs w:val="28"/>
        </w:rPr>
      </w:pPr>
      <w:r w:rsidRPr="0005336F">
        <w:rPr>
          <w:sz w:val="28"/>
          <w:szCs w:val="28"/>
          <w:lang w:val="ky-KG"/>
        </w:rPr>
        <w:t>112</w:t>
      </w:r>
      <w:r w:rsidR="00432258" w:rsidRPr="0005336F">
        <w:rPr>
          <w:sz w:val="28"/>
          <w:szCs w:val="28"/>
        </w:rPr>
        <w:t>. Информация о внесенных в План изменениях в течение десяти календарных дней доводится до лицензиатов, а также размещается на официальном сайте лицензиара в день внесения этих изменений.</w:t>
      </w:r>
    </w:p>
    <w:p w14:paraId="5D1630C9" w14:textId="77777777" w:rsidR="00432258" w:rsidRPr="0005336F" w:rsidRDefault="00432258" w:rsidP="00F05C10">
      <w:pPr>
        <w:ind w:left="1134" w:right="1134"/>
        <w:jc w:val="center"/>
        <w:rPr>
          <w:b/>
          <w:bCs/>
          <w:sz w:val="28"/>
          <w:szCs w:val="28"/>
        </w:rPr>
      </w:pPr>
      <w:bookmarkStart w:id="25" w:name="p8"/>
      <w:bookmarkEnd w:id="25"/>
    </w:p>
    <w:p w14:paraId="375A6530" w14:textId="77777777" w:rsidR="00432258" w:rsidRPr="0005336F" w:rsidRDefault="00432258" w:rsidP="00F05C10">
      <w:pPr>
        <w:ind w:left="1134" w:right="1134"/>
        <w:jc w:val="center"/>
        <w:rPr>
          <w:b/>
          <w:bCs/>
          <w:sz w:val="28"/>
          <w:szCs w:val="28"/>
        </w:rPr>
      </w:pPr>
      <w:r w:rsidRPr="0005336F">
        <w:rPr>
          <w:b/>
          <w:bCs/>
          <w:sz w:val="28"/>
          <w:szCs w:val="28"/>
        </w:rPr>
        <w:t>§ 8. Проведение плановой проверки</w:t>
      </w:r>
    </w:p>
    <w:p w14:paraId="21E8B7EF" w14:textId="77777777" w:rsidR="00432258" w:rsidRPr="0005336F" w:rsidRDefault="00432258" w:rsidP="00F05C10">
      <w:pPr>
        <w:ind w:left="1134" w:right="1134"/>
        <w:jc w:val="center"/>
        <w:rPr>
          <w:sz w:val="28"/>
          <w:szCs w:val="28"/>
        </w:rPr>
      </w:pPr>
    </w:p>
    <w:p w14:paraId="77E508F6" w14:textId="7AB1B281" w:rsidR="00432258" w:rsidRPr="0005336F" w:rsidRDefault="00FD7E9B" w:rsidP="00F05C10">
      <w:pPr>
        <w:ind w:firstLine="567"/>
        <w:jc w:val="both"/>
        <w:rPr>
          <w:sz w:val="28"/>
          <w:szCs w:val="28"/>
        </w:rPr>
      </w:pPr>
      <w:r w:rsidRPr="0005336F">
        <w:rPr>
          <w:sz w:val="28"/>
          <w:szCs w:val="28"/>
          <w:lang w:val="ky-KG"/>
        </w:rPr>
        <w:t>113</w:t>
      </w:r>
      <w:r w:rsidR="00432258" w:rsidRPr="0005336F">
        <w:rPr>
          <w:sz w:val="28"/>
          <w:szCs w:val="28"/>
        </w:rPr>
        <w:t>. Предметом плановой проверки являются:</w:t>
      </w:r>
    </w:p>
    <w:p w14:paraId="2895CDF7" w14:textId="77777777" w:rsidR="00432258" w:rsidRPr="0005336F" w:rsidRDefault="00432258" w:rsidP="00F05C10">
      <w:pPr>
        <w:ind w:firstLine="567"/>
        <w:jc w:val="both"/>
        <w:rPr>
          <w:sz w:val="28"/>
          <w:szCs w:val="28"/>
        </w:rPr>
      </w:pPr>
      <w:r w:rsidRPr="0005336F">
        <w:rPr>
          <w:sz w:val="28"/>
          <w:szCs w:val="28"/>
        </w:rPr>
        <w:t>1) содержащиеся в документах лицензиата сведения о его деятельности;</w:t>
      </w:r>
    </w:p>
    <w:p w14:paraId="160B354E" w14:textId="77777777" w:rsidR="00432258" w:rsidRPr="0005336F" w:rsidRDefault="00432258" w:rsidP="00F05C10">
      <w:pPr>
        <w:ind w:firstLine="567"/>
        <w:jc w:val="both"/>
        <w:rPr>
          <w:sz w:val="28"/>
          <w:szCs w:val="28"/>
        </w:rPr>
      </w:pPr>
      <w:r w:rsidRPr="0005336F">
        <w:rPr>
          <w:sz w:val="28"/>
          <w:szCs w:val="28"/>
        </w:rPr>
        <w:t>2) соответствие квалификации руководителей, специалистов, водителей, помещений, зданий, сооружений, транспортных средств, оборудования, иных объектов, принадлежащих лицензиату на праве собственности или ином законном основании, используемых при выполнении работ или услуг, составляющих лицензируемый вид деятельности в соответствии с настоящим Положением;</w:t>
      </w:r>
    </w:p>
    <w:p w14:paraId="4708AA22" w14:textId="77777777" w:rsidR="00432258" w:rsidRPr="0005336F" w:rsidRDefault="00432258" w:rsidP="00F05C10">
      <w:pPr>
        <w:ind w:firstLine="567"/>
        <w:jc w:val="both"/>
        <w:rPr>
          <w:sz w:val="28"/>
          <w:szCs w:val="28"/>
        </w:rPr>
      </w:pPr>
      <w:r w:rsidRPr="0005336F">
        <w:rPr>
          <w:sz w:val="28"/>
          <w:szCs w:val="28"/>
        </w:rPr>
        <w:t>3) принимаемые лицензиатом меры по соблюдению установленных лицензионных требований;</w:t>
      </w:r>
    </w:p>
    <w:p w14:paraId="3273A80E" w14:textId="77777777" w:rsidR="00432258" w:rsidRPr="0005336F" w:rsidRDefault="00432258" w:rsidP="00F05C10">
      <w:pPr>
        <w:ind w:firstLine="567"/>
        <w:jc w:val="both"/>
        <w:rPr>
          <w:sz w:val="28"/>
          <w:szCs w:val="28"/>
        </w:rPr>
      </w:pPr>
      <w:r w:rsidRPr="0005336F">
        <w:rPr>
          <w:sz w:val="28"/>
          <w:szCs w:val="28"/>
        </w:rPr>
        <w:t>4) исполнение предупреждений об устранении нарушений, выявленных в ходе лицензионной проверки.</w:t>
      </w:r>
    </w:p>
    <w:p w14:paraId="1A02E26D" w14:textId="5EBD0931" w:rsidR="00432258" w:rsidRPr="0005336F" w:rsidRDefault="00FD7E9B" w:rsidP="00F05C10">
      <w:pPr>
        <w:ind w:firstLine="567"/>
        <w:jc w:val="both"/>
        <w:rPr>
          <w:sz w:val="28"/>
          <w:szCs w:val="28"/>
        </w:rPr>
      </w:pPr>
      <w:r w:rsidRPr="0005336F">
        <w:rPr>
          <w:sz w:val="28"/>
          <w:szCs w:val="28"/>
          <w:lang w:val="ky-KG"/>
        </w:rPr>
        <w:lastRenderedPageBreak/>
        <w:t>114</w:t>
      </w:r>
      <w:r w:rsidR="00432258" w:rsidRPr="0005336F">
        <w:rPr>
          <w:sz w:val="28"/>
          <w:szCs w:val="28"/>
        </w:rPr>
        <w:t xml:space="preserve">. Лицензионная проверка проводится на основании </w:t>
      </w:r>
      <w:r w:rsidR="000603E3" w:rsidRPr="0005336F">
        <w:rPr>
          <w:sz w:val="28"/>
          <w:szCs w:val="28"/>
        </w:rPr>
        <w:t xml:space="preserve">ежегодного </w:t>
      </w:r>
      <w:r w:rsidR="00350C87" w:rsidRPr="0005336F">
        <w:rPr>
          <w:sz w:val="28"/>
          <w:szCs w:val="28"/>
        </w:rPr>
        <w:t>плана утвержденного приказом</w:t>
      </w:r>
      <w:r w:rsidR="00432258" w:rsidRPr="0005336F">
        <w:rPr>
          <w:sz w:val="28"/>
          <w:szCs w:val="28"/>
        </w:rPr>
        <w:t xml:space="preserve"> лицензиара о проведении лицензионной проверки.</w:t>
      </w:r>
    </w:p>
    <w:p w14:paraId="7BB5320E" w14:textId="06CFB8F4" w:rsidR="00432258" w:rsidRPr="0005336F" w:rsidRDefault="00FD7E9B" w:rsidP="00F05C10">
      <w:pPr>
        <w:ind w:firstLine="567"/>
        <w:jc w:val="both"/>
        <w:rPr>
          <w:sz w:val="28"/>
          <w:szCs w:val="28"/>
        </w:rPr>
      </w:pPr>
      <w:r w:rsidRPr="0005336F">
        <w:rPr>
          <w:sz w:val="28"/>
          <w:szCs w:val="28"/>
          <w:lang w:val="ky-KG"/>
        </w:rPr>
        <w:t>115</w:t>
      </w:r>
      <w:r w:rsidR="00432258" w:rsidRPr="0005336F">
        <w:rPr>
          <w:sz w:val="28"/>
          <w:szCs w:val="28"/>
        </w:rPr>
        <w:t xml:space="preserve">. Лицензионная проверка проводится только </w:t>
      </w:r>
      <w:r w:rsidR="00350C87" w:rsidRPr="0005336F">
        <w:rPr>
          <w:sz w:val="28"/>
          <w:szCs w:val="28"/>
        </w:rPr>
        <w:t>должностными лицами лицензиара.</w:t>
      </w:r>
    </w:p>
    <w:p w14:paraId="11DB30AD" w14:textId="37E1CA91" w:rsidR="00432258" w:rsidRPr="0005336F" w:rsidRDefault="00FD7E9B" w:rsidP="00F05C10">
      <w:pPr>
        <w:ind w:firstLine="567"/>
        <w:jc w:val="both"/>
        <w:rPr>
          <w:sz w:val="28"/>
          <w:szCs w:val="28"/>
        </w:rPr>
      </w:pPr>
      <w:r w:rsidRPr="0005336F">
        <w:rPr>
          <w:sz w:val="28"/>
          <w:szCs w:val="28"/>
          <w:lang w:val="ky-KG"/>
        </w:rPr>
        <w:t>116</w:t>
      </w:r>
      <w:r w:rsidR="00432258" w:rsidRPr="0005336F">
        <w:rPr>
          <w:sz w:val="28"/>
          <w:szCs w:val="28"/>
        </w:rPr>
        <w:t xml:space="preserve">. Уведомление о проведении плановой проверки </w:t>
      </w:r>
      <w:r w:rsidR="00350C87" w:rsidRPr="0005336F">
        <w:rPr>
          <w:sz w:val="28"/>
          <w:szCs w:val="28"/>
        </w:rPr>
        <w:t>публикуется на официальном сайте</w:t>
      </w:r>
      <w:r w:rsidR="00A96F29" w:rsidRPr="0005336F">
        <w:rPr>
          <w:sz w:val="28"/>
          <w:szCs w:val="28"/>
        </w:rPr>
        <w:t xml:space="preserve"> лицензиара</w:t>
      </w:r>
      <w:r w:rsidR="00350C87" w:rsidRPr="0005336F">
        <w:rPr>
          <w:sz w:val="28"/>
          <w:szCs w:val="28"/>
        </w:rPr>
        <w:t>.</w:t>
      </w:r>
      <w:r w:rsidR="00432258" w:rsidRPr="0005336F">
        <w:rPr>
          <w:sz w:val="28"/>
          <w:szCs w:val="28"/>
        </w:rPr>
        <w:t xml:space="preserve"> </w:t>
      </w:r>
    </w:p>
    <w:p w14:paraId="20E720BC" w14:textId="10135A14" w:rsidR="00432258" w:rsidRPr="0005336F" w:rsidRDefault="00FD7E9B" w:rsidP="00F05C10">
      <w:pPr>
        <w:ind w:firstLine="567"/>
        <w:jc w:val="both"/>
        <w:rPr>
          <w:sz w:val="28"/>
          <w:szCs w:val="28"/>
        </w:rPr>
      </w:pPr>
      <w:r w:rsidRPr="0005336F">
        <w:rPr>
          <w:sz w:val="28"/>
          <w:szCs w:val="28"/>
          <w:lang w:val="ky-KG"/>
        </w:rPr>
        <w:t>117</w:t>
      </w:r>
      <w:r w:rsidR="00432258" w:rsidRPr="0005336F">
        <w:rPr>
          <w:sz w:val="28"/>
          <w:szCs w:val="28"/>
        </w:rPr>
        <w:t>. Лицензионная проверка осуществ</w:t>
      </w:r>
      <w:r w:rsidR="00350C87" w:rsidRPr="0005336F">
        <w:rPr>
          <w:sz w:val="28"/>
          <w:szCs w:val="28"/>
        </w:rPr>
        <w:t>ляется в течении</w:t>
      </w:r>
      <w:r w:rsidR="00432258" w:rsidRPr="0005336F">
        <w:rPr>
          <w:sz w:val="28"/>
          <w:szCs w:val="28"/>
        </w:rPr>
        <w:t xml:space="preserve"> срока, установленного </w:t>
      </w:r>
      <w:r w:rsidR="00350C87" w:rsidRPr="0005336F">
        <w:rPr>
          <w:sz w:val="28"/>
          <w:szCs w:val="28"/>
        </w:rPr>
        <w:t xml:space="preserve">в </w:t>
      </w:r>
      <w:r w:rsidR="00FB7D85" w:rsidRPr="0005336F">
        <w:rPr>
          <w:sz w:val="28"/>
          <w:szCs w:val="28"/>
        </w:rPr>
        <w:t xml:space="preserve">ежегодном </w:t>
      </w:r>
      <w:r w:rsidR="00350C87" w:rsidRPr="0005336F">
        <w:rPr>
          <w:sz w:val="28"/>
          <w:szCs w:val="28"/>
        </w:rPr>
        <w:t>плане лицензионных</w:t>
      </w:r>
      <w:r w:rsidR="00432258" w:rsidRPr="0005336F">
        <w:rPr>
          <w:sz w:val="28"/>
          <w:szCs w:val="28"/>
        </w:rPr>
        <w:t xml:space="preserve"> провер</w:t>
      </w:r>
      <w:r w:rsidR="00350C87" w:rsidRPr="0005336F">
        <w:rPr>
          <w:sz w:val="28"/>
          <w:szCs w:val="28"/>
        </w:rPr>
        <w:t>ок</w:t>
      </w:r>
      <w:r w:rsidR="00432258" w:rsidRPr="0005336F">
        <w:rPr>
          <w:sz w:val="28"/>
          <w:szCs w:val="28"/>
        </w:rPr>
        <w:t>.</w:t>
      </w:r>
    </w:p>
    <w:p w14:paraId="5DDF9580" w14:textId="4A7436D0" w:rsidR="00432258" w:rsidRPr="0005336F" w:rsidRDefault="00FD7E9B" w:rsidP="00F05C10">
      <w:pPr>
        <w:ind w:firstLine="567"/>
        <w:jc w:val="both"/>
        <w:rPr>
          <w:sz w:val="28"/>
          <w:szCs w:val="28"/>
        </w:rPr>
      </w:pPr>
      <w:r w:rsidRPr="0005336F">
        <w:rPr>
          <w:sz w:val="28"/>
          <w:szCs w:val="28"/>
          <w:lang w:val="ky-KG"/>
        </w:rPr>
        <w:t>118</w:t>
      </w:r>
      <w:r w:rsidR="00432258" w:rsidRPr="0005336F">
        <w:rPr>
          <w:sz w:val="28"/>
          <w:szCs w:val="28"/>
        </w:rPr>
        <w:t>. В назначен</w:t>
      </w:r>
      <w:r w:rsidR="00254639" w:rsidRPr="0005336F">
        <w:rPr>
          <w:sz w:val="28"/>
          <w:szCs w:val="28"/>
        </w:rPr>
        <w:t>ные</w:t>
      </w:r>
      <w:r w:rsidR="00432258" w:rsidRPr="0005336F">
        <w:rPr>
          <w:sz w:val="28"/>
          <w:szCs w:val="28"/>
        </w:rPr>
        <w:t xml:space="preserve"> д</w:t>
      </w:r>
      <w:r w:rsidR="00254639" w:rsidRPr="0005336F">
        <w:rPr>
          <w:sz w:val="28"/>
          <w:szCs w:val="28"/>
        </w:rPr>
        <w:t>ни</w:t>
      </w:r>
      <w:r w:rsidR="00432258" w:rsidRPr="0005336F">
        <w:rPr>
          <w:sz w:val="28"/>
          <w:szCs w:val="28"/>
        </w:rPr>
        <w:t xml:space="preserve"> проверки должностные лица лицензиара осуществляют выезд на объект деятельности лицензиата.</w:t>
      </w:r>
    </w:p>
    <w:p w14:paraId="65773B18" w14:textId="6B0BA575" w:rsidR="00432258" w:rsidRPr="0005336F" w:rsidRDefault="00FD7E9B" w:rsidP="00F05C10">
      <w:pPr>
        <w:ind w:firstLine="567"/>
        <w:jc w:val="both"/>
        <w:rPr>
          <w:sz w:val="28"/>
          <w:szCs w:val="28"/>
        </w:rPr>
      </w:pPr>
      <w:r w:rsidRPr="0005336F">
        <w:rPr>
          <w:sz w:val="28"/>
          <w:szCs w:val="28"/>
          <w:lang w:val="ky-KG"/>
        </w:rPr>
        <w:t>119</w:t>
      </w:r>
      <w:r w:rsidR="00432258" w:rsidRPr="0005336F">
        <w:rPr>
          <w:sz w:val="28"/>
          <w:szCs w:val="28"/>
        </w:rPr>
        <w:t>. По прибытии на объект производственной деятельности лицензиата, должностные лица лицензиара устанавливают:</w:t>
      </w:r>
    </w:p>
    <w:p w14:paraId="2A2301A1" w14:textId="77777777" w:rsidR="00432258" w:rsidRPr="0005336F" w:rsidRDefault="00432258" w:rsidP="00F05C10">
      <w:pPr>
        <w:ind w:firstLine="567"/>
        <w:jc w:val="both"/>
        <w:rPr>
          <w:sz w:val="28"/>
          <w:szCs w:val="28"/>
        </w:rPr>
      </w:pPr>
      <w:r w:rsidRPr="0005336F">
        <w:rPr>
          <w:sz w:val="28"/>
          <w:szCs w:val="28"/>
        </w:rPr>
        <w:t>- осуществляется ли деятельность на данном объекте;</w:t>
      </w:r>
    </w:p>
    <w:p w14:paraId="1C024546" w14:textId="7274E13E" w:rsidR="00432258" w:rsidRPr="0005336F" w:rsidRDefault="002F5C46"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своевременно ли уведомлен лицензиат о проведении лицензионной проверки;</w:t>
      </w:r>
    </w:p>
    <w:p w14:paraId="1E28425B" w14:textId="46649BC6" w:rsidR="00432258" w:rsidRPr="0005336F" w:rsidRDefault="00432258" w:rsidP="00F05C10">
      <w:pPr>
        <w:ind w:firstLine="567"/>
        <w:jc w:val="both"/>
        <w:rPr>
          <w:sz w:val="28"/>
          <w:szCs w:val="28"/>
        </w:rPr>
      </w:pPr>
      <w:r w:rsidRPr="0005336F">
        <w:rPr>
          <w:sz w:val="28"/>
          <w:szCs w:val="28"/>
        </w:rPr>
        <w:t>-</w:t>
      </w:r>
      <w:r w:rsidR="002F5C46" w:rsidRPr="0005336F">
        <w:rPr>
          <w:sz w:val="28"/>
          <w:szCs w:val="28"/>
        </w:rPr>
        <w:tab/>
      </w:r>
      <w:r w:rsidRPr="0005336F">
        <w:rPr>
          <w:sz w:val="28"/>
          <w:szCs w:val="28"/>
        </w:rPr>
        <w:t>присутствует ли на объекте проверки лицензиат или его уполномоченный представитель.</w:t>
      </w:r>
    </w:p>
    <w:p w14:paraId="0986722E" w14:textId="718F3549" w:rsidR="00432258" w:rsidRPr="0005336F" w:rsidRDefault="00FD7E9B" w:rsidP="00F05C10">
      <w:pPr>
        <w:ind w:firstLine="567"/>
        <w:jc w:val="both"/>
        <w:rPr>
          <w:sz w:val="28"/>
          <w:szCs w:val="28"/>
        </w:rPr>
      </w:pPr>
      <w:r w:rsidRPr="0005336F">
        <w:rPr>
          <w:sz w:val="28"/>
          <w:szCs w:val="28"/>
          <w:lang w:val="ky-KG"/>
        </w:rPr>
        <w:t>120</w:t>
      </w:r>
      <w:r w:rsidR="00432258" w:rsidRPr="0005336F">
        <w:rPr>
          <w:sz w:val="28"/>
          <w:szCs w:val="28"/>
        </w:rPr>
        <w:t xml:space="preserve">. Перед началом плановой лицензионной проверки </w:t>
      </w:r>
      <w:r w:rsidR="00432258" w:rsidRPr="0005336F">
        <w:rPr>
          <w:sz w:val="28"/>
          <w:szCs w:val="28"/>
          <w:lang w:val="ky-KG"/>
        </w:rPr>
        <w:t>должностные лица</w:t>
      </w:r>
      <w:r w:rsidR="00432258" w:rsidRPr="0005336F">
        <w:rPr>
          <w:sz w:val="28"/>
          <w:szCs w:val="28"/>
        </w:rPr>
        <w:t xml:space="preserve"> лицензиара обязаны:</w:t>
      </w:r>
    </w:p>
    <w:p w14:paraId="05D70F61" w14:textId="77777777" w:rsidR="00432258" w:rsidRPr="0005336F" w:rsidRDefault="00432258" w:rsidP="00F05C10">
      <w:pPr>
        <w:ind w:firstLine="567"/>
        <w:jc w:val="both"/>
        <w:rPr>
          <w:sz w:val="28"/>
          <w:szCs w:val="28"/>
        </w:rPr>
      </w:pPr>
      <w:r w:rsidRPr="0005336F">
        <w:rPr>
          <w:sz w:val="28"/>
          <w:szCs w:val="28"/>
        </w:rPr>
        <w:t>- предъявить служебные удостоверения;</w:t>
      </w:r>
    </w:p>
    <w:p w14:paraId="2675A65A" w14:textId="581667A3" w:rsidR="00432258" w:rsidRPr="0005336F" w:rsidRDefault="00432258" w:rsidP="00F05C10">
      <w:pPr>
        <w:ind w:firstLine="567"/>
        <w:jc w:val="both"/>
        <w:rPr>
          <w:sz w:val="28"/>
          <w:szCs w:val="28"/>
        </w:rPr>
      </w:pPr>
      <w:r w:rsidRPr="0005336F">
        <w:rPr>
          <w:sz w:val="28"/>
          <w:szCs w:val="28"/>
        </w:rPr>
        <w:t xml:space="preserve">- ознакомить лицензиата или их уполномоченного представителя с </w:t>
      </w:r>
      <w:r w:rsidR="00743C0E" w:rsidRPr="0005336F">
        <w:rPr>
          <w:sz w:val="28"/>
          <w:szCs w:val="28"/>
        </w:rPr>
        <w:t>планом</w:t>
      </w:r>
      <w:r w:rsidRPr="0005336F">
        <w:rPr>
          <w:sz w:val="28"/>
          <w:szCs w:val="28"/>
        </w:rPr>
        <w:t xml:space="preserve"> о </w:t>
      </w:r>
      <w:r w:rsidR="00743C0E" w:rsidRPr="0005336F">
        <w:rPr>
          <w:sz w:val="28"/>
          <w:szCs w:val="28"/>
        </w:rPr>
        <w:t>проведении</w:t>
      </w:r>
      <w:r w:rsidRPr="0005336F">
        <w:rPr>
          <w:sz w:val="28"/>
          <w:szCs w:val="28"/>
        </w:rPr>
        <w:t xml:space="preserve"> лицензионной проверки;</w:t>
      </w:r>
    </w:p>
    <w:p w14:paraId="0A7B8152" w14:textId="77777777" w:rsidR="00432258" w:rsidRPr="0005336F" w:rsidRDefault="00432258" w:rsidP="00F05C10">
      <w:pPr>
        <w:ind w:firstLine="567"/>
        <w:jc w:val="both"/>
        <w:rPr>
          <w:sz w:val="28"/>
          <w:szCs w:val="28"/>
        </w:rPr>
      </w:pPr>
      <w:r w:rsidRPr="0005336F">
        <w:rPr>
          <w:sz w:val="28"/>
          <w:szCs w:val="28"/>
        </w:rPr>
        <w:t>- ознакомить лицензиата или их уполномоченного представителя с полномочиями должностных лиц, проводящих лицензионную проверку.</w:t>
      </w:r>
    </w:p>
    <w:p w14:paraId="3F1CEA3A" w14:textId="6BD52FB8" w:rsidR="00432258" w:rsidRPr="0005336F" w:rsidRDefault="00FD7E9B" w:rsidP="00F05C10">
      <w:pPr>
        <w:ind w:firstLine="567"/>
        <w:jc w:val="both"/>
        <w:rPr>
          <w:sz w:val="28"/>
          <w:szCs w:val="28"/>
        </w:rPr>
      </w:pPr>
      <w:r w:rsidRPr="0005336F">
        <w:rPr>
          <w:sz w:val="28"/>
          <w:szCs w:val="28"/>
          <w:lang w:val="ky-KG"/>
        </w:rPr>
        <w:t>121</w:t>
      </w:r>
      <w:r w:rsidR="00432258" w:rsidRPr="0005336F">
        <w:rPr>
          <w:sz w:val="28"/>
          <w:szCs w:val="28"/>
        </w:rPr>
        <w:t>. В ходе проведения лицензионной проверки должностными лицами лицензиара проверяется соблюдение лицензионных требований, также проверяются:</w:t>
      </w:r>
    </w:p>
    <w:p w14:paraId="535278D4" w14:textId="77777777" w:rsidR="00432258" w:rsidRPr="0005336F" w:rsidRDefault="00432258" w:rsidP="00F05C10">
      <w:pPr>
        <w:ind w:firstLine="567"/>
        <w:jc w:val="both"/>
        <w:rPr>
          <w:sz w:val="28"/>
          <w:szCs w:val="28"/>
        </w:rPr>
      </w:pPr>
      <w:r w:rsidRPr="0005336F">
        <w:rPr>
          <w:sz w:val="28"/>
          <w:szCs w:val="28"/>
        </w:rPr>
        <w:t>- акты предыдущих лицензионных проверок;</w:t>
      </w:r>
    </w:p>
    <w:p w14:paraId="1DF23AFA" w14:textId="77777777" w:rsidR="00432258" w:rsidRPr="0005336F" w:rsidRDefault="00432258" w:rsidP="00F05C10">
      <w:pPr>
        <w:ind w:firstLine="567"/>
        <w:jc w:val="both"/>
        <w:rPr>
          <w:sz w:val="28"/>
          <w:szCs w:val="28"/>
        </w:rPr>
      </w:pPr>
      <w:r w:rsidRPr="0005336F">
        <w:rPr>
          <w:sz w:val="28"/>
          <w:szCs w:val="28"/>
        </w:rPr>
        <w:t>- материалы рассмотрения дел о правонарушениях.</w:t>
      </w:r>
    </w:p>
    <w:p w14:paraId="70CD5A1D" w14:textId="407D8482" w:rsidR="00432258" w:rsidRPr="0005336F" w:rsidRDefault="00FD7E9B" w:rsidP="00F05C10">
      <w:pPr>
        <w:ind w:firstLine="567"/>
        <w:jc w:val="both"/>
        <w:rPr>
          <w:sz w:val="28"/>
          <w:szCs w:val="28"/>
        </w:rPr>
      </w:pPr>
      <w:r w:rsidRPr="0005336F">
        <w:rPr>
          <w:sz w:val="28"/>
          <w:szCs w:val="28"/>
          <w:lang w:val="ky-KG"/>
        </w:rPr>
        <w:t>122</w:t>
      </w:r>
      <w:r w:rsidR="00432258" w:rsidRPr="0005336F">
        <w:rPr>
          <w:sz w:val="28"/>
          <w:szCs w:val="28"/>
        </w:rPr>
        <w:t>. Акт лицензионной проверки подписывается должностными лицами лицензиара, проводившими лицензионную проверку, лицензиатом или его уполномоченным представителем.</w:t>
      </w:r>
    </w:p>
    <w:p w14:paraId="11070DD0" w14:textId="6DBA7436" w:rsidR="00432258" w:rsidRPr="0005336F" w:rsidRDefault="00FD7E9B" w:rsidP="00F05C10">
      <w:pPr>
        <w:ind w:firstLine="567"/>
        <w:jc w:val="both"/>
        <w:rPr>
          <w:sz w:val="28"/>
          <w:szCs w:val="28"/>
        </w:rPr>
      </w:pPr>
      <w:r w:rsidRPr="0005336F">
        <w:rPr>
          <w:sz w:val="28"/>
          <w:szCs w:val="28"/>
          <w:lang w:val="ky-KG"/>
        </w:rPr>
        <w:t>123</w:t>
      </w:r>
      <w:r w:rsidR="00432258" w:rsidRPr="0005336F">
        <w:rPr>
          <w:sz w:val="28"/>
          <w:szCs w:val="28"/>
        </w:rPr>
        <w:t>. Акт лицензионной проверки приобщается к лицензионному делу лицензиата.</w:t>
      </w:r>
    </w:p>
    <w:p w14:paraId="56A9A107" w14:textId="1C955D50" w:rsidR="00432258" w:rsidRPr="0005336F" w:rsidRDefault="00FD7E9B" w:rsidP="00F05C10">
      <w:pPr>
        <w:ind w:firstLine="567"/>
        <w:jc w:val="both"/>
        <w:rPr>
          <w:sz w:val="28"/>
          <w:szCs w:val="28"/>
        </w:rPr>
      </w:pPr>
      <w:r w:rsidRPr="0005336F">
        <w:rPr>
          <w:sz w:val="28"/>
          <w:szCs w:val="28"/>
          <w:lang w:val="ky-KG"/>
        </w:rPr>
        <w:t>124</w:t>
      </w:r>
      <w:r w:rsidR="00432258" w:rsidRPr="0005336F">
        <w:rPr>
          <w:sz w:val="28"/>
          <w:szCs w:val="28"/>
        </w:rPr>
        <w:t>. По каждому выявленному факту нарушения законодательства в акте лицензионной проверки должны быть четко изложены:</w:t>
      </w:r>
    </w:p>
    <w:p w14:paraId="449379C9" w14:textId="30B1D77C" w:rsidR="00432258" w:rsidRPr="0005336F" w:rsidRDefault="006746A7"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 xml:space="preserve">конкретные пункты лицензионных требований, предусмотренных </w:t>
      </w:r>
      <w:hyperlink r:id="rId21" w:anchor="g14" w:history="1">
        <w:r w:rsidR="00432258" w:rsidRPr="0005336F">
          <w:rPr>
            <w:rStyle w:val="a3"/>
            <w:color w:val="000000"/>
            <w:sz w:val="28"/>
            <w:szCs w:val="28"/>
            <w:u w:val="none"/>
          </w:rPr>
          <w:t>главой 14</w:t>
        </w:r>
      </w:hyperlink>
      <w:r w:rsidR="00432258" w:rsidRPr="0005336F">
        <w:rPr>
          <w:sz w:val="28"/>
          <w:szCs w:val="28"/>
        </w:rPr>
        <w:t xml:space="preserve"> настоящего Положения, вид нарушения, способ и обстоятельства его совершения;</w:t>
      </w:r>
    </w:p>
    <w:p w14:paraId="68B3F19A" w14:textId="10505AE2" w:rsidR="00432258" w:rsidRPr="0005336F" w:rsidRDefault="00432258" w:rsidP="00F05C10">
      <w:pPr>
        <w:ind w:firstLine="567"/>
        <w:jc w:val="both"/>
        <w:rPr>
          <w:sz w:val="28"/>
          <w:szCs w:val="28"/>
        </w:rPr>
      </w:pPr>
      <w:r w:rsidRPr="0005336F">
        <w:rPr>
          <w:sz w:val="28"/>
          <w:szCs w:val="28"/>
        </w:rPr>
        <w:t>-</w:t>
      </w:r>
      <w:r w:rsidR="006746A7" w:rsidRPr="0005336F">
        <w:rPr>
          <w:sz w:val="28"/>
          <w:szCs w:val="28"/>
        </w:rPr>
        <w:tab/>
      </w:r>
      <w:r w:rsidRPr="0005336F">
        <w:rPr>
          <w:sz w:val="28"/>
          <w:szCs w:val="28"/>
        </w:rPr>
        <w:t>квалификация совершенного нарушения со ссылками на соответствующие нормы законодательных и иных нормативных правовых актов, которые нарушены.</w:t>
      </w:r>
    </w:p>
    <w:p w14:paraId="5A489C20" w14:textId="7D061799" w:rsidR="00432258" w:rsidRPr="0005336F" w:rsidRDefault="00FD7E9B" w:rsidP="00F05C10">
      <w:pPr>
        <w:ind w:firstLine="567"/>
        <w:jc w:val="both"/>
        <w:rPr>
          <w:sz w:val="28"/>
          <w:szCs w:val="28"/>
        </w:rPr>
      </w:pPr>
      <w:r w:rsidRPr="0005336F">
        <w:rPr>
          <w:sz w:val="28"/>
          <w:szCs w:val="28"/>
          <w:lang w:val="ky-KG"/>
        </w:rPr>
        <w:lastRenderedPageBreak/>
        <w:t>125</w:t>
      </w:r>
      <w:r w:rsidR="00432258" w:rsidRPr="0005336F">
        <w:rPr>
          <w:sz w:val="28"/>
          <w:szCs w:val="28"/>
        </w:rPr>
        <w:t>. В акте лицензионной проверки не допускаются подчистки и исправления, за исключением исправлений, оговоренных и заверенных подписями должностных лиц лицензиара, уполномоченных на проведение лицензионной проверки, и лицензиата или его уполномоченного представителя.</w:t>
      </w:r>
    </w:p>
    <w:p w14:paraId="2E9A6925" w14:textId="4A4E3BAF" w:rsidR="00432258" w:rsidRPr="0005336F" w:rsidRDefault="00FD7E9B" w:rsidP="00F05C10">
      <w:pPr>
        <w:ind w:firstLine="567"/>
        <w:jc w:val="both"/>
        <w:rPr>
          <w:sz w:val="28"/>
          <w:szCs w:val="28"/>
        </w:rPr>
      </w:pPr>
      <w:r w:rsidRPr="0005336F">
        <w:rPr>
          <w:sz w:val="28"/>
          <w:szCs w:val="28"/>
          <w:lang w:val="ky-KG"/>
        </w:rPr>
        <w:t>126</w:t>
      </w:r>
      <w:r w:rsidR="00432258" w:rsidRPr="0005336F">
        <w:rPr>
          <w:sz w:val="28"/>
          <w:szCs w:val="28"/>
        </w:rPr>
        <w:t>. Акт лицензионной проверки с прилагаемыми к нему документами представляется руководителю лицензиара должностными лицами лицензиара, осуществившими лицензионную проверку.</w:t>
      </w:r>
    </w:p>
    <w:p w14:paraId="74C06B08" w14:textId="778A912E" w:rsidR="00432258" w:rsidRPr="0005336F" w:rsidRDefault="00FD7E9B" w:rsidP="00F05C10">
      <w:pPr>
        <w:ind w:firstLine="567"/>
        <w:jc w:val="both"/>
        <w:rPr>
          <w:sz w:val="28"/>
          <w:szCs w:val="28"/>
        </w:rPr>
      </w:pPr>
      <w:r w:rsidRPr="0005336F">
        <w:rPr>
          <w:sz w:val="28"/>
          <w:szCs w:val="28"/>
          <w:lang w:val="ky-KG"/>
        </w:rPr>
        <w:t>127</w:t>
      </w:r>
      <w:r w:rsidR="00432258" w:rsidRPr="0005336F">
        <w:rPr>
          <w:sz w:val="28"/>
          <w:szCs w:val="28"/>
        </w:rPr>
        <w:t>. Информация о проведенной лицензионной проверке размещается на сайте лицензиара не позднее пяти рабочих дней со дня ее окончания.</w:t>
      </w:r>
    </w:p>
    <w:p w14:paraId="14D713C3" w14:textId="1E6E6274" w:rsidR="00432258" w:rsidRPr="0005336F" w:rsidRDefault="00FD7E9B" w:rsidP="00F05C10">
      <w:pPr>
        <w:ind w:firstLine="567"/>
        <w:jc w:val="both"/>
        <w:rPr>
          <w:sz w:val="28"/>
          <w:szCs w:val="28"/>
        </w:rPr>
      </w:pPr>
      <w:r w:rsidRPr="0005336F">
        <w:rPr>
          <w:sz w:val="28"/>
          <w:szCs w:val="28"/>
          <w:lang w:val="ky-KG"/>
        </w:rPr>
        <w:t>128</w:t>
      </w:r>
      <w:r w:rsidR="00432258" w:rsidRPr="0005336F">
        <w:rPr>
          <w:sz w:val="28"/>
          <w:szCs w:val="28"/>
        </w:rPr>
        <w:t>. В случае несогласия лицензиата или его уполномоченного лица с фактами, выводами, предложениями, изложенными в акте лицензионной проверки, либо с выданным предписанием об устранении выявленных нарушений, в течение четырнадцати календарных дней с даты получения акта лицензионной проверки лицензиат или его уполномоченное лицо вправе представить лицензиару в письменной форме возражения в отношении указанных документов в целом или их отдельных положений, с приложением документов или их заверенных копий, подтверждающих обоснованность таких возражений.</w:t>
      </w:r>
    </w:p>
    <w:p w14:paraId="1A1DCB13" w14:textId="239BD0F4" w:rsidR="00432258" w:rsidRPr="0005336F" w:rsidRDefault="00FD7E9B" w:rsidP="00F05C10">
      <w:pPr>
        <w:ind w:firstLine="567"/>
        <w:jc w:val="both"/>
        <w:rPr>
          <w:sz w:val="28"/>
          <w:szCs w:val="28"/>
        </w:rPr>
      </w:pPr>
      <w:r w:rsidRPr="0005336F">
        <w:rPr>
          <w:sz w:val="28"/>
          <w:szCs w:val="28"/>
          <w:lang w:val="ky-KG"/>
        </w:rPr>
        <w:t>129</w:t>
      </w:r>
      <w:r w:rsidR="00432258" w:rsidRPr="0005336F">
        <w:rPr>
          <w:sz w:val="28"/>
          <w:szCs w:val="28"/>
        </w:rPr>
        <w:t>. По результатам лицензионной проверки должностное лицо лицензиара, уполномоченное на осуществление лицензионной проверки, в журнале учета проверок заявителя или лицензиата осуществляет запись о проведенной выездной лицензионной проверке.</w:t>
      </w:r>
    </w:p>
    <w:p w14:paraId="04046A54" w14:textId="6C24A3AB" w:rsidR="00432258" w:rsidRPr="0005336F" w:rsidRDefault="00FD7E9B" w:rsidP="00F05C10">
      <w:pPr>
        <w:ind w:firstLine="567"/>
        <w:jc w:val="both"/>
        <w:rPr>
          <w:sz w:val="28"/>
          <w:szCs w:val="28"/>
        </w:rPr>
      </w:pPr>
      <w:r w:rsidRPr="0005336F">
        <w:rPr>
          <w:sz w:val="28"/>
          <w:szCs w:val="28"/>
          <w:lang w:val="ky-KG"/>
        </w:rPr>
        <w:t>130</w:t>
      </w:r>
      <w:r w:rsidR="00432258" w:rsidRPr="0005336F">
        <w:rPr>
          <w:sz w:val="28"/>
          <w:szCs w:val="28"/>
        </w:rPr>
        <w:t>. В случае отсутствия на момент лицензионной проверки у лицензиата журнала учета проверок, в акте лицензионной проверки делается соответствующая запись.</w:t>
      </w:r>
    </w:p>
    <w:p w14:paraId="386FC480" w14:textId="7EC1DF30" w:rsidR="00432258" w:rsidRPr="0005336F" w:rsidRDefault="00FD7E9B" w:rsidP="00F05C10">
      <w:pPr>
        <w:ind w:firstLine="567"/>
        <w:jc w:val="both"/>
        <w:rPr>
          <w:sz w:val="28"/>
          <w:szCs w:val="28"/>
        </w:rPr>
      </w:pPr>
      <w:r w:rsidRPr="0005336F">
        <w:rPr>
          <w:sz w:val="28"/>
          <w:szCs w:val="28"/>
          <w:lang w:val="ky-KG"/>
        </w:rPr>
        <w:t>131</w:t>
      </w:r>
      <w:r w:rsidR="00432258" w:rsidRPr="0005336F">
        <w:rPr>
          <w:sz w:val="28"/>
          <w:szCs w:val="28"/>
        </w:rPr>
        <w:t>. В случае выявления фактов нарушения лицензионных требований и условий в ходе проводимой лицензионной проверки, должностные лица лицензиара готовят предписание об устранении нарушений в двух экземплярах и вручают под личную подпись об ознакомлении один экземпляр предписания вместе с актом лицензионной проверки лицензиату или его уполномоченному представителю.</w:t>
      </w:r>
    </w:p>
    <w:p w14:paraId="32D22DE1" w14:textId="354B8C77" w:rsidR="00432258" w:rsidRPr="0005336F" w:rsidRDefault="00FD7E9B" w:rsidP="00F05C10">
      <w:pPr>
        <w:ind w:firstLine="567"/>
        <w:jc w:val="both"/>
        <w:rPr>
          <w:sz w:val="28"/>
          <w:szCs w:val="28"/>
        </w:rPr>
      </w:pPr>
      <w:r w:rsidRPr="0005336F">
        <w:rPr>
          <w:sz w:val="28"/>
          <w:szCs w:val="28"/>
          <w:lang w:val="ky-KG"/>
        </w:rPr>
        <w:t>132</w:t>
      </w:r>
      <w:r w:rsidR="00432258" w:rsidRPr="0005336F">
        <w:rPr>
          <w:sz w:val="28"/>
          <w:szCs w:val="28"/>
        </w:rPr>
        <w:t>. В случае отсутствия лицензиата или его уполномоченного представителя, а также их отказа поставить подпись об ознакомлении с актом лицензионной проверки, должностные лица лицензиара не позднее двух рабочих дней, следующих за днем окончания проверки, направляют акт лицензионной проверки с копиями приложений заказным почтовым отправлением, с уведомлением о вручении, которое приобщается к экземпляру акта проверки, хранящемуся в деле лицензиата.</w:t>
      </w:r>
    </w:p>
    <w:p w14:paraId="4436E03D" w14:textId="6F204484" w:rsidR="00432258" w:rsidRPr="0005336F" w:rsidRDefault="00FD7E9B" w:rsidP="00F05C10">
      <w:pPr>
        <w:ind w:firstLine="567"/>
        <w:jc w:val="both"/>
        <w:rPr>
          <w:sz w:val="28"/>
          <w:szCs w:val="28"/>
        </w:rPr>
      </w:pPr>
      <w:r w:rsidRPr="0005336F">
        <w:rPr>
          <w:sz w:val="28"/>
          <w:szCs w:val="28"/>
          <w:lang w:val="ky-KG"/>
        </w:rPr>
        <w:lastRenderedPageBreak/>
        <w:t>133</w:t>
      </w:r>
      <w:r w:rsidR="00432258" w:rsidRPr="0005336F">
        <w:rPr>
          <w:sz w:val="28"/>
          <w:szCs w:val="28"/>
        </w:rPr>
        <w:t>. В случае если в ходе лицензионной проверки будет установлено, что деятельность на указанном лицензиатом объекте не осуществляется или лицензиат не уведомлен о проверке в установленный срок, или на месте лицензионной проверки лицензиат или его уполномоченный представитель отсутствует, должностные лица лицензиара не позднее одного рабочего дня, следующего за днем окончания проверки, готовят служебную записку на имя руководителя лицензиара о невозможности проведения лицензионной проверки, с указанием причины.</w:t>
      </w:r>
    </w:p>
    <w:p w14:paraId="0845534A" w14:textId="1CA54847" w:rsidR="00432258" w:rsidRPr="0005336F" w:rsidRDefault="00FD7E9B" w:rsidP="00F05C10">
      <w:pPr>
        <w:ind w:firstLine="567"/>
        <w:jc w:val="both"/>
        <w:rPr>
          <w:sz w:val="28"/>
          <w:szCs w:val="28"/>
        </w:rPr>
      </w:pPr>
      <w:r w:rsidRPr="0005336F">
        <w:rPr>
          <w:sz w:val="28"/>
          <w:szCs w:val="28"/>
          <w:lang w:val="ky-KG"/>
        </w:rPr>
        <w:t>134</w:t>
      </w:r>
      <w:r w:rsidR="00432258" w:rsidRPr="0005336F">
        <w:rPr>
          <w:sz w:val="28"/>
          <w:szCs w:val="28"/>
        </w:rPr>
        <w:t>. Не позднее одного рабочего дня, следующего за днем окончания проверки, должностные лица лицензиара вносят результаты лицензионной проверки в журнал учета лицензионных проверок.</w:t>
      </w:r>
    </w:p>
    <w:p w14:paraId="6698EA2A" w14:textId="7E62A59A" w:rsidR="00432258" w:rsidRPr="0005336F" w:rsidRDefault="00FD7E9B" w:rsidP="00F05C10">
      <w:pPr>
        <w:ind w:firstLine="567"/>
        <w:jc w:val="both"/>
        <w:rPr>
          <w:sz w:val="28"/>
          <w:szCs w:val="28"/>
        </w:rPr>
      </w:pPr>
      <w:r w:rsidRPr="0005336F">
        <w:rPr>
          <w:sz w:val="28"/>
          <w:szCs w:val="28"/>
          <w:lang w:val="ky-KG"/>
        </w:rPr>
        <w:t>135</w:t>
      </w:r>
      <w:r w:rsidR="00432258" w:rsidRPr="0005336F">
        <w:rPr>
          <w:sz w:val="28"/>
          <w:szCs w:val="28"/>
        </w:rPr>
        <w:t>. В случае выявления в ходе лицензионной проверки фактов, указывающих на событие правонарушения, должностное лицо лицензиара составляет протокол о правонарушении.</w:t>
      </w:r>
    </w:p>
    <w:p w14:paraId="472331A4" w14:textId="02DB7624" w:rsidR="00441F61" w:rsidRPr="0005336F" w:rsidRDefault="00FD7E9B" w:rsidP="00441F61">
      <w:pPr>
        <w:shd w:val="clear" w:color="auto" w:fill="FFFFFF"/>
        <w:spacing w:line="230" w:lineRule="atLeast"/>
        <w:ind w:firstLine="567"/>
        <w:jc w:val="both"/>
        <w:rPr>
          <w:color w:val="2B2B2B"/>
          <w:sz w:val="22"/>
          <w:szCs w:val="20"/>
        </w:rPr>
      </w:pPr>
      <w:r w:rsidRPr="0005336F">
        <w:rPr>
          <w:color w:val="2B2B2B"/>
          <w:sz w:val="28"/>
          <w:lang w:val="ky-KG"/>
        </w:rPr>
        <w:t>136</w:t>
      </w:r>
      <w:r w:rsidR="00441F61" w:rsidRPr="0005336F">
        <w:rPr>
          <w:color w:val="2B2B2B"/>
          <w:sz w:val="28"/>
        </w:rPr>
        <w:t>. Внеплановая проверка лицензиата проводится по следующим основаниям:</w:t>
      </w:r>
    </w:p>
    <w:p w14:paraId="2C343AF1" w14:textId="564E2BD2" w:rsidR="00441F61" w:rsidRPr="0005336F" w:rsidRDefault="00441F61" w:rsidP="00441F61">
      <w:pPr>
        <w:shd w:val="clear" w:color="auto" w:fill="FFFFFF"/>
        <w:spacing w:line="230" w:lineRule="atLeast"/>
        <w:ind w:firstLine="567"/>
        <w:jc w:val="both"/>
        <w:rPr>
          <w:color w:val="2B2B2B"/>
          <w:sz w:val="22"/>
          <w:szCs w:val="20"/>
        </w:rPr>
      </w:pPr>
      <w:r w:rsidRPr="0005336F">
        <w:rPr>
          <w:color w:val="2B2B2B"/>
          <w:sz w:val="28"/>
        </w:rPr>
        <w:t>1) истечение срока исполнения лицензиатом ранее выданного лицензиаром соответствующего акта об устранении выявленного нарушения лицензионных требований;</w:t>
      </w:r>
    </w:p>
    <w:p w14:paraId="6AC60BA3" w14:textId="77777777" w:rsidR="00441F61" w:rsidRPr="0005336F" w:rsidRDefault="00441F61" w:rsidP="00441F61">
      <w:pPr>
        <w:shd w:val="clear" w:color="auto" w:fill="FFFFFF"/>
        <w:spacing w:line="230" w:lineRule="atLeast"/>
        <w:ind w:firstLine="567"/>
        <w:jc w:val="both"/>
        <w:rPr>
          <w:color w:val="2B2B2B"/>
          <w:sz w:val="22"/>
          <w:szCs w:val="20"/>
        </w:rPr>
      </w:pPr>
      <w:r w:rsidRPr="0005336F">
        <w:rPr>
          <w:color w:val="2B2B2B"/>
          <w:sz w:val="28"/>
        </w:rP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нарушении лицензиатом лицензионных требований с приложением документов и материалов, подтверждающих сведения о нарушении лицензиатом лицензионных требований;</w:t>
      </w:r>
    </w:p>
    <w:p w14:paraId="4AB94F1F" w14:textId="61E14073" w:rsidR="00441F61" w:rsidRPr="0005336F" w:rsidRDefault="00441F61" w:rsidP="00441F61">
      <w:pPr>
        <w:shd w:val="clear" w:color="auto" w:fill="FFFFFF"/>
        <w:spacing w:line="230" w:lineRule="atLeast"/>
        <w:ind w:firstLine="567"/>
        <w:jc w:val="both"/>
        <w:rPr>
          <w:color w:val="2B2B2B"/>
          <w:sz w:val="22"/>
          <w:szCs w:val="20"/>
        </w:rPr>
      </w:pPr>
      <w:r w:rsidRPr="0005336F">
        <w:rPr>
          <w:color w:val="2B2B2B"/>
          <w:sz w:val="28"/>
        </w:rPr>
        <w:t>3) истечение срока, на который было приостановлено действие лицензии в соответствии с настоящим Положения;</w:t>
      </w:r>
    </w:p>
    <w:p w14:paraId="421D291C" w14:textId="77777777" w:rsidR="00441F61" w:rsidRPr="0005336F" w:rsidRDefault="00441F61" w:rsidP="00441F61">
      <w:pPr>
        <w:shd w:val="clear" w:color="auto" w:fill="FFFFFF"/>
        <w:spacing w:line="230" w:lineRule="atLeast"/>
        <w:ind w:firstLine="567"/>
        <w:jc w:val="both"/>
        <w:rPr>
          <w:color w:val="2B2B2B"/>
          <w:sz w:val="22"/>
          <w:szCs w:val="20"/>
        </w:rPr>
      </w:pPr>
      <w:r w:rsidRPr="0005336F">
        <w:rPr>
          <w:color w:val="2B2B2B"/>
          <w:sz w:val="28"/>
        </w:rPr>
        <w:t>4) 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w:t>
      </w:r>
    </w:p>
    <w:p w14:paraId="135C3483" w14:textId="77777777" w:rsidR="00432258" w:rsidRPr="0005336F" w:rsidRDefault="00432258" w:rsidP="00F05C10">
      <w:pPr>
        <w:ind w:left="1134" w:right="1134"/>
        <w:jc w:val="center"/>
        <w:rPr>
          <w:b/>
          <w:bCs/>
          <w:sz w:val="28"/>
          <w:szCs w:val="28"/>
        </w:rPr>
      </w:pPr>
      <w:bookmarkStart w:id="26" w:name="p9"/>
      <w:bookmarkEnd w:id="26"/>
    </w:p>
    <w:p w14:paraId="5357449B" w14:textId="77777777" w:rsidR="00432258" w:rsidRPr="0005336F" w:rsidRDefault="00432258" w:rsidP="00F05C10">
      <w:pPr>
        <w:ind w:left="1134" w:right="1134"/>
        <w:jc w:val="center"/>
        <w:rPr>
          <w:b/>
          <w:bCs/>
          <w:sz w:val="28"/>
          <w:szCs w:val="28"/>
        </w:rPr>
      </w:pPr>
      <w:r w:rsidRPr="0005336F">
        <w:rPr>
          <w:b/>
          <w:bCs/>
          <w:sz w:val="28"/>
          <w:szCs w:val="28"/>
        </w:rPr>
        <w:t>§ 9. Вынесение и контроль исполнения предупреждения об устранении выявленных нарушений</w:t>
      </w:r>
    </w:p>
    <w:p w14:paraId="55EFBEEE" w14:textId="77777777" w:rsidR="00432258" w:rsidRPr="0005336F" w:rsidRDefault="00432258" w:rsidP="00F05C10">
      <w:pPr>
        <w:ind w:left="1134" w:right="1134"/>
        <w:jc w:val="center"/>
        <w:rPr>
          <w:sz w:val="28"/>
          <w:szCs w:val="28"/>
        </w:rPr>
      </w:pPr>
    </w:p>
    <w:p w14:paraId="697C9B62" w14:textId="3C3B8B62" w:rsidR="00432258" w:rsidRPr="0005336F" w:rsidRDefault="00FD7E9B" w:rsidP="00F05C10">
      <w:pPr>
        <w:ind w:firstLine="567"/>
        <w:jc w:val="both"/>
        <w:rPr>
          <w:sz w:val="28"/>
          <w:szCs w:val="28"/>
        </w:rPr>
      </w:pPr>
      <w:r w:rsidRPr="0005336F">
        <w:rPr>
          <w:sz w:val="28"/>
          <w:szCs w:val="28"/>
          <w:lang w:val="ky-KG"/>
        </w:rPr>
        <w:t>137</w:t>
      </w:r>
      <w:r w:rsidR="00432258" w:rsidRPr="0005336F">
        <w:rPr>
          <w:sz w:val="28"/>
          <w:szCs w:val="28"/>
        </w:rPr>
        <w:t>. Основанием для принятия решения о вынесении предупреждения является выявление в ходе проведения плановой проверки и однократного нарушения лицензиатом лицензионных требований.</w:t>
      </w:r>
    </w:p>
    <w:p w14:paraId="6C61E028" w14:textId="54131CB8" w:rsidR="00432258" w:rsidRPr="0005336F" w:rsidRDefault="00FD7E9B" w:rsidP="00F05C10">
      <w:pPr>
        <w:ind w:firstLine="567"/>
        <w:jc w:val="both"/>
        <w:rPr>
          <w:sz w:val="28"/>
          <w:szCs w:val="28"/>
        </w:rPr>
      </w:pPr>
      <w:r w:rsidRPr="0005336F">
        <w:rPr>
          <w:sz w:val="28"/>
          <w:szCs w:val="28"/>
          <w:lang w:val="ky-KG"/>
        </w:rPr>
        <w:t>138</w:t>
      </w:r>
      <w:r w:rsidR="00432258" w:rsidRPr="0005336F">
        <w:rPr>
          <w:sz w:val="28"/>
          <w:szCs w:val="28"/>
        </w:rPr>
        <w:t>. Должностное лицо лицензиара принимает решение о вынесении предупреждения об устранении выявленных нарушений лицензионных требований в день проведения лицензионной проверки.</w:t>
      </w:r>
    </w:p>
    <w:p w14:paraId="01E14B68" w14:textId="3731C94E" w:rsidR="00432258" w:rsidRPr="0005336F" w:rsidRDefault="00FD7E9B" w:rsidP="00F05C10">
      <w:pPr>
        <w:ind w:firstLine="567"/>
        <w:jc w:val="both"/>
        <w:rPr>
          <w:sz w:val="28"/>
          <w:szCs w:val="28"/>
        </w:rPr>
      </w:pPr>
      <w:r w:rsidRPr="0005336F">
        <w:rPr>
          <w:sz w:val="28"/>
          <w:szCs w:val="28"/>
          <w:lang w:val="ky-KG"/>
        </w:rPr>
        <w:lastRenderedPageBreak/>
        <w:t>139</w:t>
      </w:r>
      <w:r w:rsidR="00432258" w:rsidRPr="0005336F">
        <w:rPr>
          <w:sz w:val="28"/>
          <w:szCs w:val="28"/>
        </w:rPr>
        <w:t>. Должностное лицо лицензиара вручает под личную подпись об ознакомлении лицензиату один экземпляр предупреждения вместе с актом лицензионной проверки, с разъяснением порядка устранения выявленных нарушений, непосредственно после завершения проверки.</w:t>
      </w:r>
    </w:p>
    <w:p w14:paraId="3B168569" w14:textId="6B16421D" w:rsidR="00432258" w:rsidRPr="0005336F" w:rsidRDefault="00FD7E9B" w:rsidP="00F05C10">
      <w:pPr>
        <w:ind w:firstLine="567"/>
        <w:jc w:val="both"/>
        <w:rPr>
          <w:sz w:val="28"/>
          <w:szCs w:val="28"/>
        </w:rPr>
      </w:pPr>
      <w:r w:rsidRPr="0005336F">
        <w:rPr>
          <w:sz w:val="28"/>
          <w:szCs w:val="28"/>
          <w:lang w:val="ky-KG"/>
        </w:rPr>
        <w:t>140</w:t>
      </w:r>
      <w:r w:rsidR="00432258" w:rsidRPr="0005336F">
        <w:rPr>
          <w:sz w:val="28"/>
          <w:szCs w:val="28"/>
        </w:rPr>
        <w:t>. В случае отсутствия лицензиата или его уполномоченного представителя, а также в случае отказа поставить подпись об ознакомлении, должностное лицо лицензиара направляет предупреждение вместе с актом лицензионной проверки лицензиату заказным почтовым отправлением с уведомлением о вручении, которое приобщается к экземпляру предупреждения, хранящемуся в деле лицензиата.</w:t>
      </w:r>
    </w:p>
    <w:p w14:paraId="6A08E290" w14:textId="4B5D5131" w:rsidR="00432258" w:rsidRPr="0005336F" w:rsidRDefault="00FD7E9B" w:rsidP="00F05C10">
      <w:pPr>
        <w:ind w:firstLine="567"/>
        <w:jc w:val="both"/>
        <w:rPr>
          <w:sz w:val="28"/>
          <w:szCs w:val="28"/>
        </w:rPr>
      </w:pPr>
      <w:r w:rsidRPr="0005336F">
        <w:rPr>
          <w:sz w:val="28"/>
          <w:szCs w:val="28"/>
          <w:lang w:val="ky-KG"/>
        </w:rPr>
        <w:t>141</w:t>
      </w:r>
      <w:r w:rsidR="00432258" w:rsidRPr="0005336F">
        <w:rPr>
          <w:sz w:val="28"/>
          <w:szCs w:val="28"/>
        </w:rPr>
        <w:t>. В случае несогласия с выданным предупреждением, лицензиат в течение пяти дней с даты получения предупреждения вправе представить лицензиару в письменной форме возражения в отношении выданного предупреждения в целом или его отдельных положений.</w:t>
      </w:r>
    </w:p>
    <w:p w14:paraId="71E8A1D9" w14:textId="45CC2A56" w:rsidR="00432258" w:rsidRPr="0005336F" w:rsidRDefault="00FD7E9B" w:rsidP="00F05C10">
      <w:pPr>
        <w:ind w:firstLine="567"/>
        <w:jc w:val="both"/>
        <w:rPr>
          <w:sz w:val="28"/>
          <w:szCs w:val="28"/>
        </w:rPr>
      </w:pPr>
      <w:r w:rsidRPr="0005336F">
        <w:rPr>
          <w:sz w:val="28"/>
          <w:szCs w:val="28"/>
          <w:lang w:val="ky-KG"/>
        </w:rPr>
        <w:t>142</w:t>
      </w:r>
      <w:r w:rsidR="00432258" w:rsidRPr="0005336F">
        <w:rPr>
          <w:sz w:val="28"/>
          <w:szCs w:val="28"/>
        </w:rPr>
        <w:t>. Лицензиат вправе приложить к возражениям документы, подтверждающие обоснованность таких возражений, или их заверенные копии либо в согласованный срок передать их лицензиару.</w:t>
      </w:r>
    </w:p>
    <w:p w14:paraId="0496057C" w14:textId="79AFD46D" w:rsidR="00432258" w:rsidRPr="0005336F" w:rsidRDefault="00FD7E9B" w:rsidP="00F05C10">
      <w:pPr>
        <w:ind w:firstLine="567"/>
        <w:jc w:val="both"/>
        <w:rPr>
          <w:sz w:val="28"/>
          <w:szCs w:val="28"/>
        </w:rPr>
      </w:pPr>
      <w:r w:rsidRPr="0005336F">
        <w:rPr>
          <w:sz w:val="28"/>
          <w:szCs w:val="28"/>
          <w:lang w:val="ky-KG"/>
        </w:rPr>
        <w:t>143</w:t>
      </w:r>
      <w:r w:rsidR="00432258" w:rsidRPr="0005336F">
        <w:rPr>
          <w:sz w:val="28"/>
          <w:szCs w:val="28"/>
        </w:rPr>
        <w:t>. По истечении срока выданного предписания об устранении нарушений по лицензионным требованиям лицензиаром проводится проверка его исполнения.</w:t>
      </w:r>
    </w:p>
    <w:p w14:paraId="0A5D1F12" w14:textId="0A27252C" w:rsidR="00432258" w:rsidRPr="0005336F" w:rsidRDefault="00FD7E9B" w:rsidP="00F05C10">
      <w:pPr>
        <w:ind w:firstLine="567"/>
        <w:jc w:val="both"/>
        <w:rPr>
          <w:sz w:val="28"/>
          <w:szCs w:val="28"/>
        </w:rPr>
      </w:pPr>
      <w:r w:rsidRPr="0005336F">
        <w:rPr>
          <w:sz w:val="28"/>
          <w:szCs w:val="28"/>
          <w:lang w:val="ky-KG"/>
        </w:rPr>
        <w:t>144</w:t>
      </w:r>
      <w:r w:rsidR="00432258" w:rsidRPr="0005336F">
        <w:rPr>
          <w:sz w:val="28"/>
          <w:szCs w:val="28"/>
        </w:rPr>
        <w:t xml:space="preserve">. В случае если в результате лицензионной проверки </w:t>
      </w:r>
      <w:r w:rsidR="00432258" w:rsidRPr="0005336F">
        <w:rPr>
          <w:sz w:val="28"/>
          <w:szCs w:val="28"/>
          <w:lang w:val="ky-KG"/>
        </w:rPr>
        <w:t>должностными лицами</w:t>
      </w:r>
      <w:r w:rsidR="00432258" w:rsidRPr="0005336F">
        <w:rPr>
          <w:sz w:val="28"/>
          <w:szCs w:val="28"/>
        </w:rPr>
        <w:t xml:space="preserve"> лицензиара будет установлено, что лицензиатом не исполнено предписание, материалы по проверке в течение трех рабочих дней после ее окончания передаются руководству для принятия решения по результатам контроля исполнения предупреждения.</w:t>
      </w:r>
    </w:p>
    <w:p w14:paraId="317DB1C8" w14:textId="7456CC1D" w:rsidR="00432258" w:rsidRPr="0005336F" w:rsidRDefault="00FD7E9B" w:rsidP="00F05C10">
      <w:pPr>
        <w:ind w:firstLine="567"/>
        <w:jc w:val="both"/>
        <w:rPr>
          <w:sz w:val="28"/>
          <w:szCs w:val="28"/>
        </w:rPr>
      </w:pPr>
      <w:r w:rsidRPr="0005336F">
        <w:rPr>
          <w:sz w:val="28"/>
          <w:szCs w:val="28"/>
          <w:lang w:val="ky-KG"/>
        </w:rPr>
        <w:t>145</w:t>
      </w:r>
      <w:r w:rsidR="00432258" w:rsidRPr="0005336F">
        <w:rPr>
          <w:sz w:val="28"/>
          <w:szCs w:val="28"/>
        </w:rPr>
        <w:t xml:space="preserve">. В случае если в результате лицензионной проверки установлено, что лицензиатом исполнено предписание, должностные лица </w:t>
      </w:r>
      <w:r w:rsidR="0044140E" w:rsidRPr="0005336F">
        <w:rPr>
          <w:sz w:val="28"/>
          <w:szCs w:val="28"/>
        </w:rPr>
        <w:t>лицензиара</w:t>
      </w:r>
      <w:r w:rsidR="00432258" w:rsidRPr="0005336F">
        <w:rPr>
          <w:sz w:val="28"/>
          <w:szCs w:val="28"/>
        </w:rPr>
        <w:t xml:space="preserve"> вносят информацию об исполнении предписания в журнал предписаний не позднее одного рабочего дня, следующего за днем после контроля исполнения предписания.</w:t>
      </w:r>
    </w:p>
    <w:p w14:paraId="3E1A20FF" w14:textId="6CC18834" w:rsidR="00432258" w:rsidRPr="0005336F" w:rsidRDefault="00FD7E9B" w:rsidP="00F05C10">
      <w:pPr>
        <w:ind w:firstLine="567"/>
        <w:jc w:val="both"/>
        <w:rPr>
          <w:sz w:val="28"/>
          <w:szCs w:val="28"/>
        </w:rPr>
      </w:pPr>
      <w:r w:rsidRPr="0005336F">
        <w:rPr>
          <w:sz w:val="28"/>
          <w:szCs w:val="28"/>
          <w:lang w:val="ky-KG"/>
        </w:rPr>
        <w:t>146</w:t>
      </w:r>
      <w:r w:rsidR="00432258" w:rsidRPr="0005336F">
        <w:rPr>
          <w:sz w:val="28"/>
          <w:szCs w:val="28"/>
        </w:rPr>
        <w:t xml:space="preserve">. </w:t>
      </w:r>
      <w:r w:rsidR="00432258" w:rsidRPr="0005336F">
        <w:rPr>
          <w:sz w:val="28"/>
          <w:szCs w:val="28"/>
          <w:lang w:val="ky-KG"/>
        </w:rPr>
        <w:t>Должностные лица</w:t>
      </w:r>
      <w:r w:rsidR="00432258" w:rsidRPr="0005336F">
        <w:rPr>
          <w:sz w:val="28"/>
          <w:szCs w:val="28"/>
        </w:rPr>
        <w:t xml:space="preserve"> лицензиара вносят сведения о вынесении предупреждения в день его подписания, а об исполнении предписания - не позднее одного рабочего дня, следующего за днем после контроля исполнения предписания, в журнал учета вынесенных предписаний.</w:t>
      </w:r>
    </w:p>
    <w:p w14:paraId="7C5536EB" w14:textId="77777777" w:rsidR="00F5777E" w:rsidRPr="0005336F" w:rsidRDefault="00F5777E" w:rsidP="00F05C10">
      <w:pPr>
        <w:ind w:left="1134" w:right="1134"/>
        <w:jc w:val="center"/>
        <w:rPr>
          <w:b/>
          <w:bCs/>
          <w:sz w:val="28"/>
          <w:szCs w:val="28"/>
        </w:rPr>
      </w:pPr>
      <w:bookmarkStart w:id="27" w:name="p10"/>
      <w:bookmarkEnd w:id="27"/>
    </w:p>
    <w:p w14:paraId="79D95066" w14:textId="77777777" w:rsidR="00432258" w:rsidRPr="0005336F" w:rsidRDefault="00432258" w:rsidP="00F05C10">
      <w:pPr>
        <w:ind w:left="1134" w:right="1134"/>
        <w:jc w:val="center"/>
        <w:rPr>
          <w:b/>
          <w:bCs/>
          <w:sz w:val="28"/>
          <w:szCs w:val="28"/>
        </w:rPr>
      </w:pPr>
      <w:r w:rsidRPr="0005336F">
        <w:rPr>
          <w:b/>
          <w:bCs/>
          <w:sz w:val="28"/>
          <w:szCs w:val="28"/>
        </w:rPr>
        <w:t>§ 10. Составление протокола о правонарушении</w:t>
      </w:r>
    </w:p>
    <w:p w14:paraId="20EE5523" w14:textId="77777777" w:rsidR="00432258" w:rsidRPr="0005336F" w:rsidRDefault="00432258" w:rsidP="00F05C10">
      <w:pPr>
        <w:ind w:left="1134" w:right="1134"/>
        <w:jc w:val="center"/>
        <w:rPr>
          <w:sz w:val="28"/>
          <w:szCs w:val="28"/>
        </w:rPr>
      </w:pPr>
    </w:p>
    <w:p w14:paraId="7244F1C2" w14:textId="0BB15315" w:rsidR="00432258" w:rsidRPr="0005336F" w:rsidRDefault="00FD7E9B" w:rsidP="00F05C10">
      <w:pPr>
        <w:ind w:firstLine="567"/>
        <w:jc w:val="both"/>
        <w:rPr>
          <w:sz w:val="28"/>
          <w:szCs w:val="28"/>
        </w:rPr>
      </w:pPr>
      <w:r w:rsidRPr="0005336F">
        <w:rPr>
          <w:sz w:val="28"/>
          <w:szCs w:val="28"/>
          <w:lang w:val="ky-KG"/>
        </w:rPr>
        <w:t>147</w:t>
      </w:r>
      <w:r w:rsidR="00432258" w:rsidRPr="0005336F">
        <w:rPr>
          <w:sz w:val="28"/>
          <w:szCs w:val="28"/>
        </w:rPr>
        <w:t>. Основанием для принятия решения о наложении штрафа является выявление в ходе лицензионной проверки двукратного нарушения лицензионных требований.</w:t>
      </w:r>
    </w:p>
    <w:p w14:paraId="59FB9BB5" w14:textId="33CC5B72" w:rsidR="00432258" w:rsidRPr="0005336F" w:rsidRDefault="00FD7E9B" w:rsidP="00F05C10">
      <w:pPr>
        <w:ind w:firstLine="567"/>
        <w:jc w:val="both"/>
        <w:rPr>
          <w:sz w:val="28"/>
          <w:szCs w:val="28"/>
        </w:rPr>
      </w:pPr>
      <w:r w:rsidRPr="0005336F">
        <w:rPr>
          <w:sz w:val="28"/>
          <w:szCs w:val="28"/>
          <w:lang w:val="ky-KG"/>
        </w:rPr>
        <w:lastRenderedPageBreak/>
        <w:t>148</w:t>
      </w:r>
      <w:r w:rsidR="00432258" w:rsidRPr="0005336F">
        <w:rPr>
          <w:sz w:val="28"/>
          <w:szCs w:val="28"/>
        </w:rPr>
        <w:t>. Лицензиар при возникновении оснований для составления протокола о правонарушении в день возникновения таких оснований принимает решение о составлении протокола.</w:t>
      </w:r>
    </w:p>
    <w:p w14:paraId="24914EE4" w14:textId="35876FA6" w:rsidR="00432258" w:rsidRPr="0005336F" w:rsidRDefault="00FD7E9B" w:rsidP="00F05C10">
      <w:pPr>
        <w:ind w:firstLine="567"/>
        <w:jc w:val="both"/>
        <w:rPr>
          <w:sz w:val="28"/>
          <w:szCs w:val="28"/>
        </w:rPr>
      </w:pPr>
      <w:r w:rsidRPr="0005336F">
        <w:rPr>
          <w:sz w:val="28"/>
          <w:szCs w:val="28"/>
          <w:lang w:val="ky-KG"/>
        </w:rPr>
        <w:t>149</w:t>
      </w:r>
      <w:r w:rsidR="00432258" w:rsidRPr="0005336F">
        <w:rPr>
          <w:sz w:val="28"/>
          <w:szCs w:val="28"/>
        </w:rPr>
        <w:t>. Должностное лицо лицензиара составляют протокол о правонарушении в установленные настоящим Положением сроки.</w:t>
      </w:r>
    </w:p>
    <w:p w14:paraId="758C3606" w14:textId="77777777" w:rsidR="00432258" w:rsidRPr="0005336F" w:rsidRDefault="00432258" w:rsidP="00F05C10">
      <w:pPr>
        <w:ind w:left="1134" w:right="1134"/>
        <w:jc w:val="center"/>
        <w:rPr>
          <w:b/>
          <w:bCs/>
          <w:sz w:val="28"/>
          <w:szCs w:val="28"/>
        </w:rPr>
      </w:pPr>
      <w:bookmarkStart w:id="28" w:name="p11"/>
      <w:bookmarkEnd w:id="28"/>
    </w:p>
    <w:p w14:paraId="1F018309" w14:textId="77777777" w:rsidR="00432258" w:rsidRPr="0005336F" w:rsidRDefault="00432258" w:rsidP="00F05C10">
      <w:pPr>
        <w:ind w:left="1134" w:right="1134"/>
        <w:jc w:val="center"/>
        <w:rPr>
          <w:b/>
          <w:bCs/>
          <w:sz w:val="28"/>
          <w:szCs w:val="28"/>
        </w:rPr>
      </w:pPr>
      <w:r w:rsidRPr="0005336F">
        <w:rPr>
          <w:b/>
          <w:bCs/>
          <w:sz w:val="28"/>
          <w:szCs w:val="28"/>
        </w:rPr>
        <w:t>§ 11. Приостановление и возобновление действия лицензии</w:t>
      </w:r>
    </w:p>
    <w:p w14:paraId="180CB7AE" w14:textId="77777777" w:rsidR="00432258" w:rsidRPr="0005336F" w:rsidRDefault="00432258" w:rsidP="00F05C10">
      <w:pPr>
        <w:ind w:left="1134" w:right="1134"/>
        <w:jc w:val="center"/>
        <w:rPr>
          <w:sz w:val="28"/>
          <w:szCs w:val="28"/>
        </w:rPr>
      </w:pPr>
    </w:p>
    <w:p w14:paraId="3AEF45A9" w14:textId="5D420B50" w:rsidR="00432258" w:rsidRPr="0005336F" w:rsidRDefault="00FD7E9B" w:rsidP="00F05C10">
      <w:pPr>
        <w:ind w:firstLine="567"/>
        <w:jc w:val="both"/>
        <w:rPr>
          <w:sz w:val="28"/>
          <w:szCs w:val="28"/>
        </w:rPr>
      </w:pPr>
      <w:r w:rsidRPr="0005336F">
        <w:rPr>
          <w:sz w:val="28"/>
          <w:szCs w:val="28"/>
          <w:lang w:val="ky-KG"/>
        </w:rPr>
        <w:t>150</w:t>
      </w:r>
      <w:r w:rsidR="00432258" w:rsidRPr="0005336F">
        <w:rPr>
          <w:sz w:val="28"/>
          <w:szCs w:val="28"/>
        </w:rPr>
        <w:t>. Основанием для приостановления действия лицензии является трехкратное нарушение лицензионных требований.</w:t>
      </w:r>
    </w:p>
    <w:p w14:paraId="085027C2" w14:textId="77777777" w:rsidR="00432258" w:rsidRPr="0005336F" w:rsidRDefault="00432258" w:rsidP="00F05C10">
      <w:pPr>
        <w:ind w:firstLine="567"/>
        <w:jc w:val="both"/>
        <w:rPr>
          <w:sz w:val="28"/>
          <w:szCs w:val="28"/>
        </w:rPr>
      </w:pPr>
      <w:r w:rsidRPr="0005336F">
        <w:rPr>
          <w:sz w:val="28"/>
          <w:szCs w:val="28"/>
        </w:rPr>
        <w:t>Действие лицензии приостанавливается на срок, необходимый для устранения выявленных нарушений, но не превышающий трех месяцев.</w:t>
      </w:r>
    </w:p>
    <w:p w14:paraId="0611FC45" w14:textId="39751F82" w:rsidR="00432258" w:rsidRPr="0005336F" w:rsidRDefault="00FD7E9B" w:rsidP="00F05C10">
      <w:pPr>
        <w:ind w:firstLine="567"/>
        <w:jc w:val="both"/>
        <w:rPr>
          <w:sz w:val="28"/>
          <w:szCs w:val="28"/>
        </w:rPr>
      </w:pPr>
      <w:r w:rsidRPr="0005336F">
        <w:rPr>
          <w:sz w:val="28"/>
          <w:szCs w:val="28"/>
          <w:lang w:val="ky-KG"/>
        </w:rPr>
        <w:t>151</w:t>
      </w:r>
      <w:r w:rsidR="00432258" w:rsidRPr="0005336F">
        <w:rPr>
          <w:sz w:val="28"/>
          <w:szCs w:val="28"/>
        </w:rPr>
        <w:t>. Решение о приостановлении действия лицензии принимает руководитель лицензиара в день окончания лицензионной проверки.</w:t>
      </w:r>
    </w:p>
    <w:p w14:paraId="7B079EC8" w14:textId="57C4C043" w:rsidR="00432258" w:rsidRPr="0005336F" w:rsidRDefault="00FD7E9B" w:rsidP="00F05C10">
      <w:pPr>
        <w:ind w:firstLine="567"/>
        <w:jc w:val="both"/>
        <w:rPr>
          <w:sz w:val="28"/>
          <w:szCs w:val="28"/>
        </w:rPr>
      </w:pPr>
      <w:r w:rsidRPr="0005336F">
        <w:rPr>
          <w:sz w:val="28"/>
          <w:szCs w:val="28"/>
          <w:lang w:val="ky-KG"/>
        </w:rPr>
        <w:t>152</w:t>
      </w:r>
      <w:r w:rsidR="00432258" w:rsidRPr="0005336F">
        <w:rPr>
          <w:sz w:val="28"/>
          <w:szCs w:val="28"/>
        </w:rPr>
        <w:t xml:space="preserve">. </w:t>
      </w:r>
      <w:r w:rsidR="00432258" w:rsidRPr="0005336F">
        <w:rPr>
          <w:sz w:val="28"/>
          <w:szCs w:val="28"/>
          <w:lang w:val="ky-KG"/>
        </w:rPr>
        <w:t>Должностные лица</w:t>
      </w:r>
      <w:r w:rsidR="00432258" w:rsidRPr="0005336F">
        <w:rPr>
          <w:sz w:val="28"/>
          <w:szCs w:val="28"/>
        </w:rPr>
        <w:t xml:space="preserve"> лицензиара не позднее одного рабочего дня после принятия решения о приостановлении действия лицензии, готовят в двух экземплярах проект соответствующего приказа.</w:t>
      </w:r>
    </w:p>
    <w:p w14:paraId="6E6355F1" w14:textId="37597E87" w:rsidR="00432258" w:rsidRPr="0005336F" w:rsidRDefault="00FD7E9B" w:rsidP="00F05C10">
      <w:pPr>
        <w:ind w:firstLine="567"/>
        <w:jc w:val="both"/>
        <w:rPr>
          <w:sz w:val="28"/>
          <w:szCs w:val="28"/>
        </w:rPr>
      </w:pPr>
      <w:r w:rsidRPr="0005336F">
        <w:rPr>
          <w:sz w:val="28"/>
          <w:szCs w:val="28"/>
          <w:lang w:val="ky-KG"/>
        </w:rPr>
        <w:t>153</w:t>
      </w:r>
      <w:r w:rsidR="00432258" w:rsidRPr="0005336F">
        <w:rPr>
          <w:sz w:val="28"/>
          <w:szCs w:val="28"/>
        </w:rPr>
        <w:t xml:space="preserve">. </w:t>
      </w:r>
      <w:r w:rsidR="00432258" w:rsidRPr="0005336F">
        <w:rPr>
          <w:sz w:val="28"/>
          <w:szCs w:val="28"/>
          <w:lang w:val="ky-KG"/>
        </w:rPr>
        <w:t>Должностные лица</w:t>
      </w:r>
      <w:r w:rsidR="00432258" w:rsidRPr="0005336F">
        <w:rPr>
          <w:sz w:val="28"/>
          <w:szCs w:val="28"/>
        </w:rPr>
        <w:t xml:space="preserve"> лицензиара доводят решение о приостановлении действия лицензии до лицензиатов в письменной форме и (или) направляют в форме электронного документа по адресу электронной почты, по которому лицензиар осуществляет переписку, направление решений, извещений, уведомлений с использованием электронной подписи, с мотивированным обоснованием, не позднее трех рабочих дней со дня принятия решения.</w:t>
      </w:r>
    </w:p>
    <w:p w14:paraId="73E4DEFB" w14:textId="1BE10C99" w:rsidR="00432258" w:rsidRPr="0005336F" w:rsidRDefault="00FD7E9B" w:rsidP="00F05C10">
      <w:pPr>
        <w:ind w:firstLine="567"/>
        <w:jc w:val="both"/>
        <w:rPr>
          <w:sz w:val="28"/>
          <w:szCs w:val="28"/>
        </w:rPr>
      </w:pPr>
      <w:r w:rsidRPr="0005336F">
        <w:rPr>
          <w:sz w:val="28"/>
          <w:szCs w:val="28"/>
          <w:lang w:val="ky-KG"/>
        </w:rPr>
        <w:t>154</w:t>
      </w:r>
      <w:r w:rsidR="00432258" w:rsidRPr="0005336F">
        <w:rPr>
          <w:sz w:val="28"/>
          <w:szCs w:val="28"/>
        </w:rPr>
        <w:t>. Основанием для принятия решения о возобновлении действия лицензии является устранение обстоятельств, повлекших за собой приостановление действия лицензии.</w:t>
      </w:r>
    </w:p>
    <w:p w14:paraId="2E4B3AB2" w14:textId="0AA935EE" w:rsidR="00432258" w:rsidRPr="0005336F" w:rsidRDefault="00FD7E9B" w:rsidP="00F05C10">
      <w:pPr>
        <w:ind w:firstLine="567"/>
        <w:jc w:val="both"/>
        <w:rPr>
          <w:sz w:val="28"/>
          <w:szCs w:val="28"/>
        </w:rPr>
      </w:pPr>
      <w:r w:rsidRPr="0005336F">
        <w:rPr>
          <w:sz w:val="28"/>
          <w:szCs w:val="28"/>
          <w:lang w:val="ky-KG"/>
        </w:rPr>
        <w:t>155</w:t>
      </w:r>
      <w:r w:rsidR="00432258" w:rsidRPr="0005336F">
        <w:rPr>
          <w:sz w:val="28"/>
          <w:szCs w:val="28"/>
        </w:rPr>
        <w:t>. Решение о возобновлении действия лицензии или отказе в возобновлении принимается руководителем лицензиара в течение четырнадцати дней со дня проведении внеплановой лицензионной проверки.</w:t>
      </w:r>
    </w:p>
    <w:p w14:paraId="17178DB7" w14:textId="38DD4E41" w:rsidR="00432258" w:rsidRPr="0005336F" w:rsidRDefault="00FD7E9B" w:rsidP="00F05C10">
      <w:pPr>
        <w:ind w:firstLine="567"/>
        <w:jc w:val="both"/>
        <w:rPr>
          <w:sz w:val="28"/>
          <w:szCs w:val="28"/>
        </w:rPr>
      </w:pPr>
      <w:r w:rsidRPr="0005336F">
        <w:rPr>
          <w:sz w:val="28"/>
          <w:szCs w:val="28"/>
          <w:lang w:val="ky-KG"/>
        </w:rPr>
        <w:t>156</w:t>
      </w:r>
      <w:r w:rsidR="00432258" w:rsidRPr="0005336F">
        <w:rPr>
          <w:sz w:val="28"/>
          <w:szCs w:val="28"/>
        </w:rPr>
        <w:t>. Приказ о возобновлении действия лицензии издается лицензиаром не позднее одного рабочего дня, следующего за днем принятия решения о возобновлении.</w:t>
      </w:r>
    </w:p>
    <w:p w14:paraId="7DA47128" w14:textId="1C35198A" w:rsidR="00432258" w:rsidRPr="0005336F" w:rsidRDefault="00FD7E9B" w:rsidP="00F05C10">
      <w:pPr>
        <w:ind w:firstLine="567"/>
        <w:jc w:val="both"/>
        <w:rPr>
          <w:sz w:val="28"/>
          <w:szCs w:val="28"/>
        </w:rPr>
      </w:pPr>
      <w:r w:rsidRPr="0005336F">
        <w:rPr>
          <w:sz w:val="28"/>
          <w:szCs w:val="28"/>
          <w:lang w:val="ky-KG"/>
        </w:rPr>
        <w:t>157</w:t>
      </w:r>
      <w:r w:rsidR="00432258" w:rsidRPr="0005336F">
        <w:rPr>
          <w:sz w:val="28"/>
          <w:szCs w:val="28"/>
        </w:rPr>
        <w:t>. В случае непринятия лицензиаром в указанный срок решения о возобновлении действия лицензии или об отказе в возобновлении ее действия и обращения в суд с заявлением об аннулировании лицензии, действие лицензии считается возобновленным.</w:t>
      </w:r>
    </w:p>
    <w:p w14:paraId="2895F6E8" w14:textId="576ACD4B" w:rsidR="00432258" w:rsidRPr="0005336F" w:rsidRDefault="00FD7E9B" w:rsidP="00F05C10">
      <w:pPr>
        <w:ind w:firstLine="567"/>
        <w:jc w:val="both"/>
        <w:rPr>
          <w:sz w:val="28"/>
          <w:szCs w:val="28"/>
        </w:rPr>
      </w:pPr>
      <w:r w:rsidRPr="0005336F">
        <w:rPr>
          <w:sz w:val="28"/>
          <w:szCs w:val="28"/>
          <w:lang w:val="ky-KG"/>
        </w:rPr>
        <w:t>158</w:t>
      </w:r>
      <w:r w:rsidR="00432258" w:rsidRPr="0005336F">
        <w:rPr>
          <w:sz w:val="28"/>
          <w:szCs w:val="28"/>
        </w:rPr>
        <w:t>. Лицензия считается возобновившей свое действие с даты внесения сведений об этом в реестр.</w:t>
      </w:r>
    </w:p>
    <w:p w14:paraId="1C2DE100" w14:textId="5AD9E569" w:rsidR="00432258" w:rsidRPr="0005336F" w:rsidRDefault="00FD7E9B" w:rsidP="00F05C10">
      <w:pPr>
        <w:ind w:firstLine="567"/>
        <w:jc w:val="both"/>
        <w:rPr>
          <w:sz w:val="28"/>
          <w:szCs w:val="28"/>
        </w:rPr>
      </w:pPr>
      <w:r w:rsidRPr="0005336F">
        <w:rPr>
          <w:sz w:val="28"/>
          <w:szCs w:val="28"/>
          <w:lang w:val="ky-KG"/>
        </w:rPr>
        <w:t>159</w:t>
      </w:r>
      <w:r w:rsidR="00432258" w:rsidRPr="0005336F">
        <w:rPr>
          <w:sz w:val="28"/>
          <w:szCs w:val="28"/>
        </w:rPr>
        <w:t xml:space="preserve">. </w:t>
      </w:r>
      <w:r w:rsidR="00432258" w:rsidRPr="0005336F">
        <w:rPr>
          <w:sz w:val="28"/>
          <w:szCs w:val="28"/>
          <w:lang w:val="ky-KG"/>
        </w:rPr>
        <w:t>Должностное лицо</w:t>
      </w:r>
      <w:r w:rsidR="00432258" w:rsidRPr="0005336F">
        <w:rPr>
          <w:sz w:val="28"/>
          <w:szCs w:val="28"/>
        </w:rPr>
        <w:t xml:space="preserve"> лицензиара, ответственный за ведение реестра выданных лицензий, лицензий, действие которых приостановлено, и аннулированных лицензий, вносит информацию о </w:t>
      </w:r>
      <w:r w:rsidR="00432258" w:rsidRPr="0005336F">
        <w:rPr>
          <w:sz w:val="28"/>
          <w:szCs w:val="28"/>
        </w:rPr>
        <w:lastRenderedPageBreak/>
        <w:t>приостановлении или возобновлении действия лицензии в течение одного рабочего дня со дня подписания приказа о приостановлении или возобновлении действия лицензии.</w:t>
      </w:r>
    </w:p>
    <w:p w14:paraId="271D71C0" w14:textId="77777777" w:rsidR="00432258" w:rsidRPr="0005336F" w:rsidRDefault="00432258" w:rsidP="00F05C10">
      <w:pPr>
        <w:ind w:left="1134" w:right="1134"/>
        <w:jc w:val="center"/>
        <w:rPr>
          <w:b/>
          <w:bCs/>
          <w:sz w:val="28"/>
          <w:szCs w:val="28"/>
        </w:rPr>
      </w:pPr>
      <w:bookmarkStart w:id="29" w:name="p12"/>
      <w:bookmarkEnd w:id="29"/>
    </w:p>
    <w:p w14:paraId="2FA1A7CC" w14:textId="77777777" w:rsidR="00432258" w:rsidRPr="0005336F" w:rsidRDefault="00432258" w:rsidP="00F05C10">
      <w:pPr>
        <w:ind w:left="1134" w:right="1134"/>
        <w:jc w:val="center"/>
        <w:rPr>
          <w:b/>
          <w:bCs/>
          <w:sz w:val="28"/>
          <w:szCs w:val="28"/>
        </w:rPr>
      </w:pPr>
      <w:r w:rsidRPr="0005336F">
        <w:rPr>
          <w:b/>
          <w:bCs/>
          <w:sz w:val="28"/>
          <w:szCs w:val="28"/>
        </w:rPr>
        <w:t>§ 12. Подача искового заявления в судебные органы для рассмотрения вопроса об аннулировании лицензии</w:t>
      </w:r>
    </w:p>
    <w:p w14:paraId="67AEF6CD" w14:textId="77777777" w:rsidR="00432258" w:rsidRPr="0005336F" w:rsidRDefault="00432258" w:rsidP="00F05C10">
      <w:pPr>
        <w:ind w:left="1134" w:right="1134"/>
        <w:jc w:val="center"/>
        <w:rPr>
          <w:sz w:val="28"/>
          <w:szCs w:val="28"/>
        </w:rPr>
      </w:pPr>
    </w:p>
    <w:p w14:paraId="3E3F116E" w14:textId="6983D251" w:rsidR="00432258" w:rsidRPr="0005336F" w:rsidRDefault="00FD7E9B" w:rsidP="00F05C10">
      <w:pPr>
        <w:ind w:firstLine="567"/>
        <w:jc w:val="both"/>
        <w:rPr>
          <w:sz w:val="28"/>
          <w:szCs w:val="28"/>
        </w:rPr>
      </w:pPr>
      <w:r w:rsidRPr="0005336F">
        <w:rPr>
          <w:sz w:val="28"/>
          <w:szCs w:val="28"/>
          <w:lang w:val="ky-KG"/>
        </w:rPr>
        <w:t>160</w:t>
      </w:r>
      <w:r w:rsidR="00432258" w:rsidRPr="0005336F">
        <w:rPr>
          <w:sz w:val="28"/>
          <w:szCs w:val="28"/>
        </w:rPr>
        <w:t>. Основанием для принятия решения о направлении в суд искового заявления об аннулировании лицензии является не устранение лицензиатом нарушений лицензионных требований, повлекших приостановление действия лицензии.</w:t>
      </w:r>
    </w:p>
    <w:p w14:paraId="148C8593" w14:textId="5ABBDBB8" w:rsidR="00432258" w:rsidRPr="0005336F" w:rsidRDefault="00FD7E9B" w:rsidP="00F05C10">
      <w:pPr>
        <w:ind w:firstLine="567"/>
        <w:jc w:val="both"/>
        <w:rPr>
          <w:sz w:val="28"/>
          <w:szCs w:val="28"/>
        </w:rPr>
      </w:pPr>
      <w:r w:rsidRPr="0005336F">
        <w:rPr>
          <w:sz w:val="28"/>
          <w:szCs w:val="28"/>
          <w:lang w:val="ky-KG"/>
        </w:rPr>
        <w:t>161</w:t>
      </w:r>
      <w:r w:rsidR="00432258" w:rsidRPr="0005336F">
        <w:rPr>
          <w:sz w:val="28"/>
          <w:szCs w:val="28"/>
        </w:rPr>
        <w:t>. Приказ о направлении в суд искового заявления об аннулировании лицензии, подписанный руководителем лицензиара, а также исковое заявление об аннулировании лицензии направляются в суд.</w:t>
      </w:r>
    </w:p>
    <w:p w14:paraId="6DED1F5B" w14:textId="4F4BD492" w:rsidR="00432258" w:rsidRPr="0005336F" w:rsidRDefault="00FD7E9B" w:rsidP="00F05C10">
      <w:pPr>
        <w:ind w:firstLine="567"/>
        <w:jc w:val="both"/>
        <w:rPr>
          <w:sz w:val="28"/>
          <w:szCs w:val="28"/>
        </w:rPr>
      </w:pPr>
      <w:r w:rsidRPr="0005336F">
        <w:rPr>
          <w:sz w:val="28"/>
          <w:szCs w:val="28"/>
          <w:lang w:val="ky-KG"/>
        </w:rPr>
        <w:t>162</w:t>
      </w:r>
      <w:r w:rsidR="00432258" w:rsidRPr="0005336F">
        <w:rPr>
          <w:sz w:val="28"/>
          <w:szCs w:val="28"/>
        </w:rPr>
        <w:t>. К исковому заявлению прилагаются следующие документы:</w:t>
      </w:r>
    </w:p>
    <w:p w14:paraId="3CD8E6C9" w14:textId="511AB55C" w:rsidR="00432258" w:rsidRPr="0005336F" w:rsidRDefault="00432258" w:rsidP="00F05C10">
      <w:pPr>
        <w:ind w:firstLine="567"/>
        <w:jc w:val="both"/>
        <w:rPr>
          <w:sz w:val="28"/>
          <w:szCs w:val="28"/>
        </w:rPr>
      </w:pPr>
      <w:r w:rsidRPr="0005336F">
        <w:rPr>
          <w:sz w:val="28"/>
          <w:szCs w:val="28"/>
        </w:rPr>
        <w:t xml:space="preserve">- </w:t>
      </w:r>
      <w:r w:rsidR="00892CBA" w:rsidRPr="0005336F">
        <w:rPr>
          <w:sz w:val="28"/>
          <w:szCs w:val="28"/>
        </w:rPr>
        <w:t xml:space="preserve">копия </w:t>
      </w:r>
      <w:r w:rsidR="00AA1679" w:rsidRPr="0005336F">
        <w:rPr>
          <w:sz w:val="28"/>
          <w:szCs w:val="28"/>
        </w:rPr>
        <w:t xml:space="preserve">приказа </w:t>
      </w:r>
      <w:r w:rsidRPr="0005336F">
        <w:rPr>
          <w:sz w:val="28"/>
          <w:szCs w:val="28"/>
        </w:rPr>
        <w:t>лицензиара о проведении лицензионной проверки;</w:t>
      </w:r>
    </w:p>
    <w:p w14:paraId="681A8941" w14:textId="77777777" w:rsidR="00432258" w:rsidRPr="0005336F" w:rsidRDefault="00432258" w:rsidP="00F05C10">
      <w:pPr>
        <w:ind w:firstLine="567"/>
        <w:jc w:val="both"/>
        <w:rPr>
          <w:sz w:val="28"/>
          <w:szCs w:val="28"/>
        </w:rPr>
      </w:pPr>
      <w:r w:rsidRPr="0005336F">
        <w:rPr>
          <w:sz w:val="28"/>
          <w:szCs w:val="28"/>
        </w:rPr>
        <w:t>- акт лицензионной проверки;</w:t>
      </w:r>
    </w:p>
    <w:p w14:paraId="5D107374" w14:textId="77777777" w:rsidR="00432258" w:rsidRPr="0005336F" w:rsidRDefault="00432258" w:rsidP="00F05C10">
      <w:pPr>
        <w:ind w:firstLine="567"/>
        <w:jc w:val="both"/>
        <w:rPr>
          <w:sz w:val="28"/>
          <w:szCs w:val="28"/>
        </w:rPr>
      </w:pPr>
      <w:r w:rsidRPr="0005336F">
        <w:rPr>
          <w:sz w:val="28"/>
          <w:szCs w:val="28"/>
        </w:rPr>
        <w:t>- протокол о правонарушении;</w:t>
      </w:r>
    </w:p>
    <w:p w14:paraId="5B2A181C" w14:textId="77777777" w:rsidR="00432258" w:rsidRPr="0005336F" w:rsidRDefault="00432258" w:rsidP="00F05C10">
      <w:pPr>
        <w:ind w:firstLine="567"/>
        <w:jc w:val="both"/>
        <w:rPr>
          <w:sz w:val="28"/>
          <w:szCs w:val="28"/>
        </w:rPr>
      </w:pPr>
      <w:r w:rsidRPr="0005336F">
        <w:rPr>
          <w:sz w:val="28"/>
          <w:szCs w:val="28"/>
        </w:rPr>
        <w:t>- приказ лицензиара о приостановлении действия лицензии;</w:t>
      </w:r>
    </w:p>
    <w:p w14:paraId="78EBC462" w14:textId="450C069E" w:rsidR="00432258" w:rsidRPr="0005336F" w:rsidRDefault="00BB5363"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материалы, на основании которых действие лицензии аннулируется;</w:t>
      </w:r>
    </w:p>
    <w:p w14:paraId="07D9D81E" w14:textId="7AAE9879" w:rsidR="00432258" w:rsidRPr="0005336F" w:rsidRDefault="00BB5363" w:rsidP="00F05C10">
      <w:pPr>
        <w:ind w:firstLine="567"/>
        <w:jc w:val="both"/>
        <w:rPr>
          <w:sz w:val="28"/>
          <w:szCs w:val="28"/>
        </w:rPr>
      </w:pPr>
      <w:r w:rsidRPr="0005336F">
        <w:rPr>
          <w:sz w:val="28"/>
          <w:szCs w:val="28"/>
        </w:rPr>
        <w:t>-</w:t>
      </w:r>
      <w:r w:rsidRPr="0005336F">
        <w:rPr>
          <w:sz w:val="28"/>
          <w:szCs w:val="28"/>
        </w:rPr>
        <w:tab/>
      </w:r>
      <w:r w:rsidR="00432258" w:rsidRPr="0005336F">
        <w:rPr>
          <w:sz w:val="28"/>
          <w:szCs w:val="28"/>
        </w:rPr>
        <w:t>материалы, на основании которых действие лицензии приостановлено;</w:t>
      </w:r>
    </w:p>
    <w:p w14:paraId="4B44BBC2" w14:textId="34E13279" w:rsidR="00432258" w:rsidRPr="0005336F" w:rsidRDefault="00432258" w:rsidP="00F05C10">
      <w:pPr>
        <w:ind w:firstLine="567"/>
        <w:jc w:val="both"/>
        <w:rPr>
          <w:sz w:val="28"/>
          <w:szCs w:val="28"/>
        </w:rPr>
      </w:pPr>
      <w:r w:rsidRPr="0005336F">
        <w:rPr>
          <w:sz w:val="28"/>
          <w:szCs w:val="28"/>
        </w:rPr>
        <w:t>-</w:t>
      </w:r>
      <w:r w:rsidR="00BB5363" w:rsidRPr="0005336F">
        <w:rPr>
          <w:sz w:val="28"/>
          <w:szCs w:val="28"/>
        </w:rPr>
        <w:tab/>
      </w:r>
      <w:r w:rsidRPr="0005336F">
        <w:rPr>
          <w:sz w:val="28"/>
          <w:szCs w:val="28"/>
        </w:rPr>
        <w:t>предупреждение об устранении нарушений условий действия лицензии;</w:t>
      </w:r>
    </w:p>
    <w:p w14:paraId="26E3D88C" w14:textId="1F94A0E2" w:rsidR="00432258" w:rsidRPr="0005336F" w:rsidRDefault="00432258" w:rsidP="00F05C10">
      <w:pPr>
        <w:ind w:firstLine="567"/>
        <w:jc w:val="both"/>
        <w:rPr>
          <w:sz w:val="28"/>
          <w:szCs w:val="28"/>
        </w:rPr>
      </w:pPr>
      <w:r w:rsidRPr="0005336F">
        <w:rPr>
          <w:sz w:val="28"/>
          <w:szCs w:val="28"/>
        </w:rPr>
        <w:t>-</w:t>
      </w:r>
      <w:r w:rsidR="00BB5363" w:rsidRPr="0005336F">
        <w:rPr>
          <w:sz w:val="28"/>
          <w:szCs w:val="28"/>
        </w:rPr>
        <w:tab/>
      </w:r>
      <w:r w:rsidRPr="0005336F">
        <w:rPr>
          <w:sz w:val="28"/>
          <w:szCs w:val="28"/>
        </w:rPr>
        <w:t>документ, подтверждающий уведомление лицензиата о приостановлении действия лицензии;</w:t>
      </w:r>
    </w:p>
    <w:p w14:paraId="0DF728E3" w14:textId="4DF48371" w:rsidR="00432258" w:rsidRPr="0005336F" w:rsidRDefault="00432258" w:rsidP="00F05C10">
      <w:pPr>
        <w:ind w:firstLine="567"/>
        <w:jc w:val="both"/>
        <w:rPr>
          <w:sz w:val="28"/>
          <w:szCs w:val="28"/>
        </w:rPr>
      </w:pPr>
      <w:r w:rsidRPr="0005336F">
        <w:rPr>
          <w:sz w:val="28"/>
          <w:szCs w:val="28"/>
        </w:rPr>
        <w:t>-</w:t>
      </w:r>
      <w:r w:rsidR="00BB5363" w:rsidRPr="0005336F">
        <w:rPr>
          <w:sz w:val="28"/>
          <w:szCs w:val="28"/>
        </w:rPr>
        <w:tab/>
      </w:r>
      <w:r w:rsidRPr="0005336F">
        <w:rPr>
          <w:sz w:val="28"/>
          <w:szCs w:val="28"/>
        </w:rPr>
        <w:t>документ, подтверждающий уведомление лицензиата о направлении искового заявления в суд.</w:t>
      </w:r>
    </w:p>
    <w:p w14:paraId="5DE83E84" w14:textId="5D321F2C" w:rsidR="00432258" w:rsidRPr="0005336F" w:rsidRDefault="00FD7E9B" w:rsidP="00F05C10">
      <w:pPr>
        <w:ind w:firstLine="567"/>
        <w:jc w:val="both"/>
        <w:rPr>
          <w:sz w:val="28"/>
          <w:szCs w:val="28"/>
        </w:rPr>
      </w:pPr>
      <w:r w:rsidRPr="0005336F">
        <w:rPr>
          <w:sz w:val="28"/>
          <w:szCs w:val="28"/>
          <w:lang w:val="ky-KG"/>
        </w:rPr>
        <w:t>163</w:t>
      </w:r>
      <w:r w:rsidR="00432258" w:rsidRPr="0005336F">
        <w:rPr>
          <w:sz w:val="28"/>
          <w:szCs w:val="28"/>
        </w:rPr>
        <w:t>. К исковому заявлению могут прилагаться и другие документы, имеющие отношение к аннулированию лицензии.</w:t>
      </w:r>
    </w:p>
    <w:p w14:paraId="18065C92" w14:textId="4136988D" w:rsidR="0022714F" w:rsidRPr="0005336F" w:rsidRDefault="00FD7E9B" w:rsidP="0022714F">
      <w:pPr>
        <w:ind w:firstLine="567"/>
        <w:jc w:val="both"/>
        <w:rPr>
          <w:sz w:val="28"/>
          <w:szCs w:val="28"/>
        </w:rPr>
      </w:pPr>
      <w:r w:rsidRPr="0005336F">
        <w:rPr>
          <w:sz w:val="28"/>
          <w:szCs w:val="28"/>
          <w:lang w:val="ky-KG"/>
        </w:rPr>
        <w:t>164</w:t>
      </w:r>
      <w:r w:rsidR="00432258" w:rsidRPr="0005336F">
        <w:rPr>
          <w:sz w:val="28"/>
          <w:szCs w:val="28"/>
        </w:rPr>
        <w:t>. Данные об аннулировании лицензии вносятся в реестр лицензий в течение двух рабочих дней со дня принятия реш</w:t>
      </w:r>
      <w:r w:rsidR="0022714F" w:rsidRPr="0005336F">
        <w:rPr>
          <w:sz w:val="28"/>
          <w:szCs w:val="28"/>
        </w:rPr>
        <w:t>ения об аннулировании лицензии.</w:t>
      </w:r>
    </w:p>
    <w:p w14:paraId="20FC7BB3" w14:textId="51657449" w:rsidR="0022714F" w:rsidRPr="0005336F" w:rsidRDefault="0022714F" w:rsidP="0022714F">
      <w:pPr>
        <w:jc w:val="both"/>
        <w:rPr>
          <w:sz w:val="28"/>
          <w:szCs w:val="28"/>
        </w:rPr>
        <w:sectPr w:rsidR="0022714F" w:rsidRPr="0005336F" w:rsidSect="0087426C">
          <w:pgSz w:w="11906" w:h="16838"/>
          <w:pgMar w:top="1134" w:right="1701" w:bottom="1134" w:left="1701" w:header="708" w:footer="708" w:gutter="0"/>
          <w:cols w:space="708"/>
          <w:docGrid w:linePitch="360"/>
        </w:sectPr>
      </w:pPr>
    </w:p>
    <w:p w14:paraId="128063B1" w14:textId="77777777" w:rsidR="00B66503" w:rsidRPr="0005336F" w:rsidRDefault="00B66503" w:rsidP="00EF1886">
      <w:pPr>
        <w:ind w:left="7080" w:right="-1"/>
        <w:rPr>
          <w:color w:val="000000"/>
          <w:sz w:val="20"/>
          <w:szCs w:val="20"/>
        </w:rPr>
      </w:pPr>
      <w:r w:rsidRPr="0005336F">
        <w:rPr>
          <w:color w:val="000000"/>
          <w:sz w:val="20"/>
          <w:szCs w:val="20"/>
        </w:rPr>
        <w:lastRenderedPageBreak/>
        <w:t xml:space="preserve">Приложение </w:t>
      </w:r>
      <w:r w:rsidRPr="0005336F">
        <w:rPr>
          <w:sz w:val="20"/>
          <w:szCs w:val="20"/>
        </w:rPr>
        <w:t>1</w:t>
      </w:r>
      <w:r w:rsidRPr="0005336F">
        <w:rPr>
          <w:color w:val="000000"/>
          <w:sz w:val="20"/>
          <w:szCs w:val="20"/>
        </w:rPr>
        <w:t xml:space="preserve"> </w:t>
      </w:r>
    </w:p>
    <w:p w14:paraId="627D296F" w14:textId="77777777" w:rsidR="00B66503" w:rsidRPr="0005336F" w:rsidRDefault="00B66503" w:rsidP="00EF1886">
      <w:pPr>
        <w:ind w:left="5387" w:right="-1"/>
      </w:pPr>
    </w:p>
    <w:p w14:paraId="76AB60A3" w14:textId="77777777" w:rsidR="00B66503" w:rsidRPr="0005336F" w:rsidRDefault="00B66503" w:rsidP="00EF1886">
      <w:pPr>
        <w:ind w:left="5387" w:right="-1"/>
        <w:rPr>
          <w:b/>
        </w:rPr>
      </w:pPr>
      <w:r w:rsidRPr="0005336F">
        <w:rPr>
          <w:b/>
        </w:rPr>
        <w:t>Начальнику ГУОБДД МВД</w:t>
      </w:r>
    </w:p>
    <w:p w14:paraId="27A73AD6" w14:textId="77777777" w:rsidR="00B66503" w:rsidRPr="0005336F" w:rsidRDefault="00B66503" w:rsidP="00EF1886">
      <w:pPr>
        <w:ind w:left="5387" w:right="-1"/>
        <w:rPr>
          <w:b/>
        </w:rPr>
      </w:pPr>
      <w:r w:rsidRPr="0005336F">
        <w:rPr>
          <w:b/>
        </w:rPr>
        <w:t>Кыргызской Республики</w:t>
      </w:r>
    </w:p>
    <w:p w14:paraId="5588F3B1" w14:textId="77777777" w:rsidR="00B66503" w:rsidRPr="0005336F" w:rsidRDefault="00B66503" w:rsidP="00EF1886">
      <w:pPr>
        <w:ind w:left="5387" w:right="-1"/>
      </w:pPr>
      <w:r w:rsidRPr="0005336F">
        <w:t>_______________________</w:t>
      </w:r>
    </w:p>
    <w:p w14:paraId="01F99FE0" w14:textId="77777777" w:rsidR="00B66503" w:rsidRPr="0005336F" w:rsidRDefault="00B66503" w:rsidP="00EF1886">
      <w:pPr>
        <w:ind w:left="5387" w:right="-1" w:firstLine="708"/>
        <w:rPr>
          <w:sz w:val="20"/>
          <w:szCs w:val="20"/>
        </w:rPr>
      </w:pPr>
      <w:r w:rsidRPr="0005336F">
        <w:rPr>
          <w:sz w:val="20"/>
          <w:szCs w:val="20"/>
        </w:rPr>
        <w:t>Ф.И.О.</w:t>
      </w:r>
    </w:p>
    <w:p w14:paraId="60770E4B" w14:textId="77777777" w:rsidR="00B66503" w:rsidRPr="0005336F" w:rsidRDefault="00B66503" w:rsidP="00EF1886">
      <w:pPr>
        <w:ind w:left="5387" w:right="-1"/>
      </w:pPr>
    </w:p>
    <w:p w14:paraId="526C3CBF" w14:textId="77777777" w:rsidR="00B66503" w:rsidRPr="0005336F" w:rsidRDefault="00B66503" w:rsidP="00EF1886">
      <w:pPr>
        <w:ind w:left="5387" w:right="-1"/>
      </w:pPr>
      <w:r w:rsidRPr="0005336F">
        <w:t>Наименование лицензиата</w:t>
      </w:r>
    </w:p>
    <w:p w14:paraId="58CCB707" w14:textId="77777777" w:rsidR="00EF1886" w:rsidRPr="0005336F" w:rsidRDefault="00B66503" w:rsidP="00EF1886">
      <w:pPr>
        <w:ind w:left="5387" w:right="-1"/>
      </w:pPr>
      <w:r w:rsidRPr="0005336F">
        <w:t>______________________</w:t>
      </w:r>
    </w:p>
    <w:p w14:paraId="1D6352A4" w14:textId="7EF22288" w:rsidR="00B66503" w:rsidRPr="0005336F" w:rsidRDefault="00B66503" w:rsidP="00EF1886">
      <w:pPr>
        <w:ind w:left="5387" w:right="-1"/>
      </w:pPr>
      <w:r w:rsidRPr="0005336F">
        <w:t>______________________</w:t>
      </w:r>
    </w:p>
    <w:p w14:paraId="06661C99" w14:textId="77777777" w:rsidR="00B66503" w:rsidRPr="0005336F" w:rsidRDefault="00B66503" w:rsidP="00EF1886">
      <w:pPr>
        <w:ind w:left="5387" w:right="-1" w:firstLine="708"/>
        <w:rPr>
          <w:vertAlign w:val="subscript"/>
        </w:rPr>
      </w:pPr>
      <w:r w:rsidRPr="0005336F">
        <w:rPr>
          <w:vertAlign w:val="subscript"/>
        </w:rPr>
        <w:t>(юридическое лицо)</w:t>
      </w:r>
    </w:p>
    <w:p w14:paraId="1663C3D8" w14:textId="77777777" w:rsidR="00B66503" w:rsidRPr="0005336F" w:rsidRDefault="00B66503" w:rsidP="00EF1886">
      <w:pPr>
        <w:ind w:right="-1"/>
        <w:jc w:val="center"/>
      </w:pPr>
    </w:p>
    <w:p w14:paraId="0C5CFA08" w14:textId="77777777" w:rsidR="00B66503" w:rsidRPr="0005336F" w:rsidRDefault="00B66503" w:rsidP="00EF1886">
      <w:pPr>
        <w:ind w:right="-1"/>
        <w:jc w:val="center"/>
        <w:rPr>
          <w:b/>
        </w:rPr>
      </w:pPr>
      <w:r w:rsidRPr="0005336F">
        <w:rPr>
          <w:b/>
        </w:rPr>
        <w:t xml:space="preserve">ЗАЯВЛЕНИЕ </w:t>
      </w:r>
    </w:p>
    <w:p w14:paraId="65F0C019" w14:textId="77777777" w:rsidR="00B66503" w:rsidRPr="0005336F" w:rsidRDefault="00B66503" w:rsidP="00EF1886">
      <w:pPr>
        <w:ind w:right="-1"/>
        <w:jc w:val="both"/>
      </w:pPr>
    </w:p>
    <w:p w14:paraId="60066BF4" w14:textId="6E741F95" w:rsidR="00B66503" w:rsidRPr="0005336F" w:rsidRDefault="00B66503" w:rsidP="00EF1886">
      <w:pPr>
        <w:ind w:right="-1"/>
        <w:jc w:val="both"/>
      </w:pPr>
      <w:r w:rsidRPr="0005336F">
        <w:t xml:space="preserve">              Прошу ________________________ лицензию на занятие ______________</w:t>
      </w:r>
    </w:p>
    <w:p w14:paraId="7168468E" w14:textId="77EC8C3D" w:rsidR="00B66503" w:rsidRPr="0005336F" w:rsidRDefault="00B66503" w:rsidP="00EF1886">
      <w:pPr>
        <w:ind w:right="-1"/>
        <w:jc w:val="both"/>
      </w:pPr>
      <w:r w:rsidRPr="0005336F">
        <w:t>______________________________________________________________________</w:t>
      </w:r>
    </w:p>
    <w:p w14:paraId="4867AA66" w14:textId="77777777" w:rsidR="00B66503" w:rsidRPr="0005336F" w:rsidRDefault="00B66503" w:rsidP="00EF1886">
      <w:pPr>
        <w:ind w:right="-1"/>
        <w:jc w:val="both"/>
      </w:pPr>
    </w:p>
    <w:p w14:paraId="4C00EBC9" w14:textId="77777777" w:rsidR="00B66503" w:rsidRPr="0005336F" w:rsidRDefault="00B66503" w:rsidP="00EF1886">
      <w:pPr>
        <w:ind w:right="-1"/>
        <w:jc w:val="both"/>
      </w:pPr>
      <w:r w:rsidRPr="0005336F">
        <w:t>На срок: с ____________________ по _____________</w:t>
      </w:r>
    </w:p>
    <w:p w14:paraId="5A626AF7" w14:textId="77777777" w:rsidR="00B66503" w:rsidRPr="0005336F" w:rsidRDefault="00B66503" w:rsidP="00EF1886">
      <w:pPr>
        <w:ind w:right="-1"/>
        <w:jc w:val="both"/>
      </w:pPr>
    </w:p>
    <w:p w14:paraId="0CAE639E" w14:textId="48CCFCC4" w:rsidR="00B66503" w:rsidRPr="0005336F" w:rsidRDefault="00B66503" w:rsidP="00EF1886">
      <w:pPr>
        <w:ind w:right="-1"/>
        <w:jc w:val="both"/>
      </w:pPr>
      <w:r w:rsidRPr="0005336F">
        <w:t>Свидетельство о государственной регистрации серии ________ № ______________</w:t>
      </w:r>
    </w:p>
    <w:p w14:paraId="19306EBB" w14:textId="77777777" w:rsidR="00B66503" w:rsidRPr="0005336F" w:rsidRDefault="00B66503" w:rsidP="00EF1886">
      <w:pPr>
        <w:ind w:right="-1"/>
        <w:jc w:val="both"/>
      </w:pPr>
      <w:r w:rsidRPr="0005336F">
        <w:t>Выдано ________________________________________________</w:t>
      </w:r>
    </w:p>
    <w:p w14:paraId="7214B69A" w14:textId="77777777" w:rsidR="00B66503" w:rsidRPr="0005336F" w:rsidRDefault="00B66503" w:rsidP="00EF1886">
      <w:pPr>
        <w:ind w:right="-1"/>
        <w:jc w:val="both"/>
      </w:pPr>
      <w:r w:rsidRPr="0005336F">
        <w:t>Место нахождение _______________________________________</w:t>
      </w:r>
    </w:p>
    <w:p w14:paraId="1FAE1467" w14:textId="7B09C7BC" w:rsidR="00B66503" w:rsidRPr="0005336F" w:rsidRDefault="00B66503" w:rsidP="00EF1886">
      <w:pPr>
        <w:ind w:right="-1"/>
        <w:jc w:val="both"/>
      </w:pPr>
      <w:r w:rsidRPr="0005336F">
        <w:t>Сведение о постановке на учет в УГНС _____________________________________</w:t>
      </w:r>
    </w:p>
    <w:p w14:paraId="745180F7" w14:textId="41408403" w:rsidR="00B66503" w:rsidRPr="0005336F" w:rsidRDefault="00B66503" w:rsidP="00EF1886">
      <w:pPr>
        <w:ind w:left="4248" w:right="-1" w:firstLine="708"/>
        <w:jc w:val="both"/>
        <w:rPr>
          <w:vertAlign w:val="subscript"/>
        </w:rPr>
      </w:pPr>
      <w:r w:rsidRPr="0005336F">
        <w:rPr>
          <w:vertAlign w:val="subscript"/>
        </w:rPr>
        <w:t>(кем)                                         (когда)</w:t>
      </w:r>
      <w:r w:rsidR="00EF1886" w:rsidRPr="0005336F">
        <w:rPr>
          <w:vertAlign w:val="subscript"/>
        </w:rPr>
        <w:tab/>
      </w:r>
    </w:p>
    <w:p w14:paraId="75CD83DB" w14:textId="4220B3DB" w:rsidR="00B66503" w:rsidRPr="0005336F" w:rsidRDefault="00B66503" w:rsidP="00EF1886">
      <w:pPr>
        <w:ind w:right="-1"/>
        <w:jc w:val="both"/>
      </w:pPr>
      <w:r w:rsidRPr="0005336F">
        <w:t>Идентификационный код  ________________________________________________</w:t>
      </w:r>
    </w:p>
    <w:p w14:paraId="684859C6" w14:textId="62A32E02" w:rsidR="00B66503" w:rsidRPr="0005336F" w:rsidRDefault="00B66503" w:rsidP="00EF1886">
      <w:pPr>
        <w:ind w:right="-1"/>
        <w:jc w:val="both"/>
      </w:pPr>
      <w:r w:rsidRPr="0005336F">
        <w:t>Организационно-правовая форма __________________________________________</w:t>
      </w:r>
    </w:p>
    <w:p w14:paraId="3AA8EC74" w14:textId="78EABA7E" w:rsidR="00B66503" w:rsidRPr="0005336F" w:rsidRDefault="00B66503" w:rsidP="00EF1886">
      <w:pPr>
        <w:ind w:right="-1"/>
        <w:jc w:val="both"/>
      </w:pPr>
      <w:r w:rsidRPr="0005336F">
        <w:t>Форма собственности ___________________________________________________</w:t>
      </w:r>
    </w:p>
    <w:p w14:paraId="7D83EAB7" w14:textId="77777777" w:rsidR="00B66503" w:rsidRPr="0005336F" w:rsidRDefault="00B66503" w:rsidP="00EF1886">
      <w:pPr>
        <w:ind w:right="-1"/>
        <w:jc w:val="both"/>
      </w:pPr>
      <w:r w:rsidRPr="0005336F">
        <w:t>Телефон и адрес электронной почты ______________________________________</w:t>
      </w:r>
    </w:p>
    <w:p w14:paraId="48D060BF" w14:textId="77777777" w:rsidR="00B66503" w:rsidRPr="0005336F" w:rsidRDefault="00B66503" w:rsidP="00EF1886">
      <w:pPr>
        <w:ind w:right="-1"/>
        <w:jc w:val="both"/>
      </w:pPr>
    </w:p>
    <w:p w14:paraId="7D1C595F" w14:textId="77777777" w:rsidR="00B66503" w:rsidRPr="0005336F" w:rsidRDefault="00B66503" w:rsidP="00EF1886">
      <w:pPr>
        <w:ind w:right="-1"/>
        <w:jc w:val="both"/>
      </w:pPr>
      <w:r w:rsidRPr="0005336F">
        <w:t>К заявлению прилагаю:</w:t>
      </w:r>
    </w:p>
    <w:p w14:paraId="439D977C" w14:textId="2BCF1CE5" w:rsidR="00B66503" w:rsidRPr="0005336F" w:rsidRDefault="00B66503" w:rsidP="00EF1886">
      <w:pPr>
        <w:ind w:right="-1"/>
        <w:jc w:val="both"/>
      </w:pPr>
      <w:r w:rsidRPr="0005336F">
        <w:t>Копии ______________________________________________________________________</w:t>
      </w:r>
    </w:p>
    <w:p w14:paraId="0FC94133" w14:textId="439455D5" w:rsidR="00B66503" w:rsidRPr="0005336F" w:rsidRDefault="00B66503" w:rsidP="00EF1886">
      <w:pPr>
        <w:ind w:right="-1"/>
        <w:jc w:val="both"/>
      </w:pPr>
      <w:r w:rsidRPr="0005336F">
        <w:t>______________________________________________________________________</w:t>
      </w:r>
    </w:p>
    <w:p w14:paraId="36D6EA24" w14:textId="2CADA1A6" w:rsidR="00B66503" w:rsidRPr="0005336F" w:rsidRDefault="00B66503" w:rsidP="00EF1886">
      <w:pPr>
        <w:ind w:right="-1"/>
        <w:jc w:val="both"/>
      </w:pPr>
      <w:r w:rsidRPr="0005336F">
        <w:t>______________________________________________________________________</w:t>
      </w:r>
    </w:p>
    <w:p w14:paraId="6DE12BC9" w14:textId="1C1F2BE8" w:rsidR="00B66503" w:rsidRPr="0005336F" w:rsidRDefault="00B66503" w:rsidP="00EF1886">
      <w:pPr>
        <w:ind w:right="-1"/>
        <w:jc w:val="both"/>
      </w:pPr>
      <w:r w:rsidRPr="0005336F">
        <w:t>______________________________________________________________________</w:t>
      </w:r>
    </w:p>
    <w:p w14:paraId="7259AD83" w14:textId="72E42B82" w:rsidR="00B66503" w:rsidRPr="0005336F" w:rsidRDefault="00B66503" w:rsidP="00EF1886">
      <w:pPr>
        <w:ind w:right="-1"/>
        <w:jc w:val="both"/>
      </w:pPr>
      <w:r w:rsidRPr="0005336F">
        <w:t>______________________________________________________________________</w:t>
      </w:r>
    </w:p>
    <w:p w14:paraId="75625F37" w14:textId="31E4E56D" w:rsidR="00B66503" w:rsidRPr="0005336F" w:rsidRDefault="00B66503" w:rsidP="00EF1886">
      <w:pPr>
        <w:ind w:right="-1"/>
        <w:jc w:val="both"/>
      </w:pPr>
      <w:r w:rsidRPr="0005336F">
        <w:t>_______________________________________</w:t>
      </w:r>
      <w:r w:rsidR="00EF1886" w:rsidRPr="0005336F">
        <w:t>_______________________________</w:t>
      </w:r>
    </w:p>
    <w:p w14:paraId="59EBBF15" w14:textId="3542642F" w:rsidR="00B66503" w:rsidRPr="0005336F" w:rsidRDefault="00B66503" w:rsidP="00EF1886">
      <w:pPr>
        <w:ind w:right="-1"/>
        <w:jc w:val="both"/>
      </w:pPr>
      <w:r w:rsidRPr="0005336F">
        <w:t>______________________________________________________________________</w:t>
      </w:r>
    </w:p>
    <w:p w14:paraId="440E7D71" w14:textId="4F0A33E4" w:rsidR="00B66503" w:rsidRPr="0005336F" w:rsidRDefault="00B66503" w:rsidP="00EF1886">
      <w:pPr>
        <w:ind w:right="-1"/>
        <w:jc w:val="both"/>
      </w:pPr>
      <w:r w:rsidRPr="0005336F">
        <w:t>______________________________________________________________________</w:t>
      </w:r>
    </w:p>
    <w:p w14:paraId="7AEF38B4" w14:textId="77777777" w:rsidR="00B66503" w:rsidRPr="0005336F" w:rsidRDefault="00B66503" w:rsidP="00EF1886">
      <w:pPr>
        <w:ind w:right="-1"/>
        <w:jc w:val="both"/>
      </w:pPr>
    </w:p>
    <w:p w14:paraId="465F5DBB" w14:textId="77777777" w:rsidR="00B66503" w:rsidRPr="0005336F" w:rsidRDefault="00B66503" w:rsidP="00EF1886">
      <w:pPr>
        <w:ind w:right="-1"/>
        <w:jc w:val="both"/>
      </w:pPr>
    </w:p>
    <w:p w14:paraId="539BB104" w14:textId="61BC2A95" w:rsidR="00B66503" w:rsidRPr="0005336F" w:rsidRDefault="00B66503" w:rsidP="00EF1886">
      <w:pPr>
        <w:ind w:right="-1"/>
        <w:jc w:val="both"/>
      </w:pPr>
      <w:r w:rsidRPr="0005336F">
        <w:t>«______» ________________</w:t>
      </w:r>
      <w:r w:rsidR="00EF1886" w:rsidRPr="0005336F">
        <w:t xml:space="preserve">_ 20______ г.                </w:t>
      </w:r>
      <w:r w:rsidR="00EF1886" w:rsidRPr="0005336F">
        <w:tab/>
      </w:r>
      <w:r w:rsidRPr="0005336F">
        <w:t>______________________</w:t>
      </w:r>
    </w:p>
    <w:p w14:paraId="16E2B761" w14:textId="77777777" w:rsidR="00B66503" w:rsidRPr="0005336F" w:rsidRDefault="00B66503" w:rsidP="00EF1886">
      <w:pPr>
        <w:ind w:left="5664" w:right="-1" w:firstLine="708"/>
        <w:jc w:val="both"/>
      </w:pPr>
      <w:r w:rsidRPr="0005336F">
        <w:rPr>
          <w:vertAlign w:val="subscript"/>
        </w:rPr>
        <w:t>(подпись заявителя)</w:t>
      </w:r>
    </w:p>
    <w:p w14:paraId="12A1BE50" w14:textId="77777777" w:rsidR="00B66503" w:rsidRPr="0005336F" w:rsidRDefault="00B66503" w:rsidP="00EF1886">
      <w:pPr>
        <w:ind w:right="-1"/>
        <w:jc w:val="both"/>
      </w:pPr>
    </w:p>
    <w:p w14:paraId="620EADC5" w14:textId="77777777" w:rsidR="00B66503" w:rsidRPr="0005336F" w:rsidRDefault="00B66503" w:rsidP="00EF1886">
      <w:pPr>
        <w:ind w:right="-1"/>
        <w:jc w:val="both"/>
      </w:pPr>
    </w:p>
    <w:p w14:paraId="682D4CEF" w14:textId="77777777" w:rsidR="00B66503" w:rsidRPr="0005336F" w:rsidRDefault="00B66503" w:rsidP="00EF1886">
      <w:pPr>
        <w:ind w:right="-1"/>
        <w:jc w:val="both"/>
      </w:pPr>
    </w:p>
    <w:p w14:paraId="2CED5C05" w14:textId="77777777" w:rsidR="00B66503" w:rsidRPr="0005336F" w:rsidRDefault="00B66503" w:rsidP="00EF1886">
      <w:pPr>
        <w:ind w:right="-1"/>
        <w:jc w:val="both"/>
        <w:rPr>
          <w:vertAlign w:val="subscript"/>
        </w:rPr>
      </w:pPr>
      <w:r w:rsidRPr="0005336F">
        <w:t>М.П.</w:t>
      </w:r>
      <w:r w:rsidRPr="0005336F">
        <w:tab/>
      </w:r>
      <w:r w:rsidRPr="0005336F">
        <w:tab/>
      </w:r>
      <w:r w:rsidRPr="0005336F">
        <w:tab/>
      </w:r>
      <w:r w:rsidRPr="0005336F">
        <w:tab/>
      </w:r>
      <w:r w:rsidRPr="0005336F">
        <w:tab/>
      </w:r>
      <w:r w:rsidRPr="0005336F">
        <w:tab/>
      </w:r>
      <w:r w:rsidRPr="0005336F">
        <w:tab/>
      </w:r>
      <w:r w:rsidRPr="0005336F">
        <w:tab/>
      </w:r>
      <w:r w:rsidRPr="0005336F">
        <w:tab/>
      </w:r>
    </w:p>
    <w:p w14:paraId="4CDCECB1" w14:textId="7D17037E" w:rsidR="00202C5A" w:rsidRPr="0005336F" w:rsidRDefault="00202C5A" w:rsidP="00F05C10"/>
    <w:p w14:paraId="76EDE9EA" w14:textId="20339AA4" w:rsidR="00DC0B45" w:rsidRPr="0005336F" w:rsidRDefault="00DC0B45" w:rsidP="00F05C10"/>
    <w:p w14:paraId="76C036F4" w14:textId="47092361" w:rsidR="00DC0B45" w:rsidRPr="0005336F" w:rsidRDefault="00DC0B45" w:rsidP="00F05C10"/>
    <w:p w14:paraId="449F1A14" w14:textId="26B842F0" w:rsidR="00DC0B45" w:rsidRPr="0005336F" w:rsidRDefault="00DC0B45" w:rsidP="00F05C10"/>
    <w:p w14:paraId="05ECCA95" w14:textId="68245DFD" w:rsidR="00DC0B45" w:rsidRPr="0005336F" w:rsidRDefault="00DC0B45" w:rsidP="00F05C10"/>
    <w:p w14:paraId="5636A506" w14:textId="0965C986" w:rsidR="00DC0B45" w:rsidRPr="0005336F" w:rsidRDefault="00DC0B45" w:rsidP="00F05C10"/>
    <w:p w14:paraId="26D8E89D" w14:textId="423BA1D8" w:rsidR="0090228C" w:rsidRPr="0005336F" w:rsidRDefault="0090228C" w:rsidP="0090228C">
      <w:pPr>
        <w:ind w:left="6372" w:right="-1" w:firstLine="708"/>
        <w:jc w:val="center"/>
        <w:rPr>
          <w:sz w:val="20"/>
          <w:szCs w:val="20"/>
          <w:lang w:val="ky-KG"/>
        </w:rPr>
      </w:pPr>
      <w:r w:rsidRPr="0005336F">
        <w:rPr>
          <w:sz w:val="20"/>
          <w:szCs w:val="20"/>
        </w:rPr>
        <w:lastRenderedPageBreak/>
        <w:t xml:space="preserve">Приложение </w:t>
      </w:r>
      <w:r w:rsidR="009524A8" w:rsidRPr="0005336F">
        <w:rPr>
          <w:sz w:val="20"/>
          <w:szCs w:val="20"/>
          <w:lang w:val="ky-KG"/>
        </w:rPr>
        <w:t>2</w:t>
      </w:r>
    </w:p>
    <w:p w14:paraId="6A6099E3" w14:textId="77777777" w:rsidR="0090228C" w:rsidRPr="0005336F" w:rsidRDefault="0090228C" w:rsidP="0090228C">
      <w:pPr>
        <w:ind w:right="-1"/>
        <w:rPr>
          <w:b/>
          <w:sz w:val="28"/>
          <w:szCs w:val="28"/>
        </w:rPr>
      </w:pPr>
      <w:r w:rsidRPr="0005336F">
        <w:rPr>
          <w:b/>
        </w:rPr>
        <w:t xml:space="preserve"> </w:t>
      </w:r>
      <w:r w:rsidRPr="0005336F">
        <w:rPr>
          <w:b/>
        </w:rPr>
        <w:tab/>
      </w:r>
      <w:r w:rsidRPr="0005336F">
        <w:rPr>
          <w:b/>
        </w:rPr>
        <w:tab/>
      </w:r>
      <w:r w:rsidRPr="0005336F">
        <w:rPr>
          <w:b/>
        </w:rPr>
        <w:tab/>
      </w:r>
      <w:r w:rsidRPr="0005336F">
        <w:rPr>
          <w:b/>
        </w:rPr>
        <w:tab/>
      </w:r>
      <w:r w:rsidRPr="0005336F">
        <w:rPr>
          <w:b/>
        </w:rPr>
        <w:tab/>
      </w:r>
      <w:r w:rsidRPr="0005336F">
        <w:rPr>
          <w:b/>
        </w:rPr>
        <w:tab/>
      </w:r>
      <w:r w:rsidRPr="0005336F">
        <w:rPr>
          <w:b/>
        </w:rPr>
        <w:tab/>
      </w:r>
      <w:r w:rsidRPr="0005336F">
        <w:rPr>
          <w:b/>
        </w:rPr>
        <w:tab/>
      </w:r>
    </w:p>
    <w:p w14:paraId="16FC84EA" w14:textId="77777777" w:rsidR="0090228C" w:rsidRPr="0005336F" w:rsidRDefault="0090228C" w:rsidP="0090228C">
      <w:pPr>
        <w:ind w:right="-1"/>
        <w:jc w:val="center"/>
        <w:rPr>
          <w:b/>
          <w:sz w:val="28"/>
          <w:szCs w:val="28"/>
        </w:rPr>
      </w:pPr>
      <w:r w:rsidRPr="0005336F">
        <w:rPr>
          <w:b/>
          <w:sz w:val="28"/>
          <w:szCs w:val="28"/>
        </w:rPr>
        <w:t xml:space="preserve">Акт </w:t>
      </w:r>
    </w:p>
    <w:p w14:paraId="7083CA9D" w14:textId="77777777" w:rsidR="0090228C" w:rsidRPr="0005336F" w:rsidRDefault="0090228C" w:rsidP="0090228C">
      <w:pPr>
        <w:ind w:right="-1"/>
        <w:jc w:val="center"/>
        <w:rPr>
          <w:b/>
          <w:sz w:val="28"/>
          <w:szCs w:val="28"/>
        </w:rPr>
      </w:pPr>
      <w:r w:rsidRPr="0005336F">
        <w:rPr>
          <w:b/>
          <w:sz w:val="28"/>
          <w:szCs w:val="28"/>
        </w:rPr>
        <w:t xml:space="preserve">           обследования производственно-технической базы субъектов транспортной деятельности</w:t>
      </w:r>
    </w:p>
    <w:p w14:paraId="0B00DF6D" w14:textId="77777777" w:rsidR="0090228C" w:rsidRPr="0005336F" w:rsidRDefault="0090228C" w:rsidP="0090228C">
      <w:pPr>
        <w:ind w:right="-1"/>
        <w:jc w:val="center"/>
        <w:rPr>
          <w:sz w:val="18"/>
          <w:szCs w:val="18"/>
        </w:rPr>
      </w:pPr>
    </w:p>
    <w:p w14:paraId="3B880BC6" w14:textId="77777777" w:rsidR="0090228C" w:rsidRPr="0005336F" w:rsidRDefault="0090228C" w:rsidP="0090228C">
      <w:pPr>
        <w:pStyle w:val="a8"/>
        <w:numPr>
          <w:ilvl w:val="0"/>
          <w:numId w:val="2"/>
        </w:numPr>
        <w:tabs>
          <w:tab w:val="left" w:pos="284"/>
        </w:tabs>
        <w:spacing w:after="0" w:line="240" w:lineRule="auto"/>
        <w:ind w:left="0" w:right="-1" w:firstLine="0"/>
        <w:rPr>
          <w:rFonts w:ascii="Times New Roman" w:hAnsi="Times New Roman"/>
          <w:sz w:val="24"/>
          <w:szCs w:val="24"/>
        </w:rPr>
      </w:pPr>
      <w:r w:rsidRPr="0005336F">
        <w:rPr>
          <w:rFonts w:ascii="Times New Roman" w:hAnsi="Times New Roman"/>
          <w:sz w:val="24"/>
          <w:szCs w:val="24"/>
        </w:rPr>
        <w:t>Дата, время и место составления акта:___________________________________</w:t>
      </w:r>
    </w:p>
    <w:p w14:paraId="6D388717" w14:textId="77777777" w:rsidR="0090228C" w:rsidRPr="0005336F" w:rsidRDefault="0090228C" w:rsidP="0090228C">
      <w:pPr>
        <w:ind w:left="360" w:right="-1"/>
      </w:pPr>
    </w:p>
    <w:p w14:paraId="2CA3673B" w14:textId="77777777" w:rsidR="0090228C" w:rsidRPr="0005336F" w:rsidRDefault="0090228C" w:rsidP="0090228C">
      <w:pPr>
        <w:pStyle w:val="a8"/>
        <w:numPr>
          <w:ilvl w:val="0"/>
          <w:numId w:val="2"/>
        </w:numPr>
        <w:tabs>
          <w:tab w:val="left" w:pos="284"/>
        </w:tabs>
        <w:spacing w:after="0" w:line="240" w:lineRule="auto"/>
        <w:ind w:left="0" w:right="-1" w:firstLine="0"/>
        <w:rPr>
          <w:rFonts w:ascii="Times New Roman" w:hAnsi="Times New Roman"/>
          <w:sz w:val="24"/>
          <w:szCs w:val="24"/>
        </w:rPr>
      </w:pPr>
      <w:r w:rsidRPr="0005336F">
        <w:rPr>
          <w:rFonts w:ascii="Times New Roman" w:hAnsi="Times New Roman"/>
          <w:sz w:val="24"/>
          <w:szCs w:val="24"/>
        </w:rPr>
        <w:t xml:space="preserve">Вид обследования ПТБ: </w:t>
      </w:r>
      <w:r w:rsidRPr="0005336F">
        <w:rPr>
          <w:rFonts w:ascii="Times New Roman" w:hAnsi="Times New Roman"/>
          <w:i/>
          <w:sz w:val="24"/>
          <w:szCs w:val="24"/>
        </w:rPr>
        <w:t>_______________________________________________</w:t>
      </w:r>
    </w:p>
    <w:p w14:paraId="13BC0F3D" w14:textId="77777777" w:rsidR="0090228C" w:rsidRPr="0005336F" w:rsidRDefault="0090228C" w:rsidP="0090228C">
      <w:pPr>
        <w:tabs>
          <w:tab w:val="left" w:pos="284"/>
        </w:tabs>
        <w:ind w:left="360" w:right="-1"/>
        <w:rPr>
          <w:b/>
        </w:rPr>
      </w:pPr>
    </w:p>
    <w:p w14:paraId="30A1519B" w14:textId="77777777" w:rsidR="0090228C" w:rsidRPr="0005336F" w:rsidRDefault="0090228C" w:rsidP="0090228C">
      <w:pPr>
        <w:pStyle w:val="a8"/>
        <w:numPr>
          <w:ilvl w:val="0"/>
          <w:numId w:val="2"/>
        </w:numPr>
        <w:tabs>
          <w:tab w:val="left" w:pos="284"/>
        </w:tabs>
        <w:spacing w:after="0" w:line="240" w:lineRule="auto"/>
        <w:ind w:left="0" w:right="-1" w:firstLine="0"/>
        <w:rPr>
          <w:rFonts w:ascii="Times New Roman" w:hAnsi="Times New Roman"/>
          <w:sz w:val="24"/>
          <w:szCs w:val="24"/>
        </w:rPr>
      </w:pPr>
      <w:r w:rsidRPr="0005336F">
        <w:rPr>
          <w:rFonts w:ascii="Times New Roman" w:hAnsi="Times New Roman"/>
          <w:sz w:val="24"/>
          <w:szCs w:val="24"/>
        </w:rPr>
        <w:t>Наименование лицензиара:____________________________________________</w:t>
      </w:r>
    </w:p>
    <w:p w14:paraId="37C474DC" w14:textId="77777777" w:rsidR="0090228C" w:rsidRPr="0005336F" w:rsidRDefault="0090228C" w:rsidP="0090228C">
      <w:pPr>
        <w:ind w:left="360" w:right="-1"/>
      </w:pPr>
    </w:p>
    <w:p w14:paraId="06C3F5B1" w14:textId="77777777" w:rsidR="0090228C" w:rsidRPr="0005336F" w:rsidRDefault="0090228C" w:rsidP="0090228C">
      <w:pPr>
        <w:pStyle w:val="a8"/>
        <w:numPr>
          <w:ilvl w:val="0"/>
          <w:numId w:val="2"/>
        </w:numPr>
        <w:tabs>
          <w:tab w:val="left" w:pos="284"/>
        </w:tabs>
        <w:spacing w:after="0" w:line="240" w:lineRule="auto"/>
        <w:ind w:left="0" w:right="-1" w:firstLine="0"/>
        <w:jc w:val="both"/>
        <w:rPr>
          <w:rFonts w:ascii="Times New Roman" w:hAnsi="Times New Roman"/>
          <w:sz w:val="24"/>
          <w:szCs w:val="24"/>
        </w:rPr>
      </w:pPr>
      <w:r w:rsidRPr="0005336F">
        <w:rPr>
          <w:rFonts w:ascii="Times New Roman" w:hAnsi="Times New Roman"/>
          <w:sz w:val="24"/>
          <w:szCs w:val="24"/>
        </w:rPr>
        <w:t xml:space="preserve">Ф.И.О., должность, № служебного удостоверения, обследующего лица:  </w:t>
      </w:r>
    </w:p>
    <w:p w14:paraId="26B52BA5" w14:textId="77777777" w:rsidR="0090228C" w:rsidRPr="0005336F" w:rsidRDefault="0090228C" w:rsidP="0090228C">
      <w:pPr>
        <w:pStyle w:val="a8"/>
        <w:spacing w:after="0" w:line="240" w:lineRule="auto"/>
        <w:ind w:left="0" w:right="-1"/>
        <w:rPr>
          <w:rFonts w:ascii="Times New Roman" w:hAnsi="Times New Roman"/>
          <w:sz w:val="24"/>
          <w:szCs w:val="24"/>
        </w:rPr>
      </w:pPr>
      <w:r w:rsidRPr="0005336F">
        <w:rPr>
          <w:rFonts w:ascii="Times New Roman" w:hAnsi="Times New Roman"/>
          <w:sz w:val="24"/>
          <w:szCs w:val="24"/>
        </w:rPr>
        <w:t>______________________________________________________________________</w:t>
      </w:r>
    </w:p>
    <w:p w14:paraId="0F581018" w14:textId="77777777" w:rsidR="0090228C" w:rsidRPr="0005336F" w:rsidRDefault="0090228C" w:rsidP="0090228C">
      <w:pPr>
        <w:pStyle w:val="a8"/>
        <w:spacing w:after="0" w:line="240" w:lineRule="auto"/>
        <w:ind w:left="0" w:right="-1"/>
        <w:rPr>
          <w:rFonts w:ascii="Times New Roman" w:hAnsi="Times New Roman"/>
          <w:sz w:val="24"/>
          <w:szCs w:val="24"/>
        </w:rPr>
      </w:pPr>
      <w:r w:rsidRPr="0005336F">
        <w:rPr>
          <w:rFonts w:ascii="Times New Roman" w:hAnsi="Times New Roman"/>
          <w:sz w:val="24"/>
          <w:szCs w:val="24"/>
        </w:rPr>
        <w:t>______________________________________________________________________</w:t>
      </w:r>
    </w:p>
    <w:p w14:paraId="406E1035" w14:textId="77777777" w:rsidR="0090228C" w:rsidRPr="0005336F" w:rsidRDefault="0090228C" w:rsidP="0090228C">
      <w:pPr>
        <w:pStyle w:val="a8"/>
        <w:spacing w:after="0" w:line="240" w:lineRule="auto"/>
        <w:ind w:left="0" w:right="-1"/>
        <w:rPr>
          <w:rFonts w:ascii="Times New Roman" w:hAnsi="Times New Roman"/>
          <w:sz w:val="24"/>
          <w:szCs w:val="24"/>
        </w:rPr>
      </w:pPr>
      <w:r w:rsidRPr="0005336F">
        <w:rPr>
          <w:rFonts w:ascii="Times New Roman" w:hAnsi="Times New Roman"/>
          <w:sz w:val="24"/>
          <w:szCs w:val="24"/>
        </w:rPr>
        <w:t>______________________________________________________________________</w:t>
      </w:r>
    </w:p>
    <w:p w14:paraId="59709087" w14:textId="77777777" w:rsidR="0090228C" w:rsidRPr="0005336F" w:rsidRDefault="0090228C" w:rsidP="0090228C">
      <w:pPr>
        <w:pStyle w:val="a8"/>
        <w:spacing w:after="0" w:line="240" w:lineRule="auto"/>
        <w:ind w:left="0" w:right="-1"/>
        <w:rPr>
          <w:rFonts w:ascii="Times New Roman" w:hAnsi="Times New Roman"/>
          <w:sz w:val="24"/>
          <w:szCs w:val="24"/>
        </w:rPr>
      </w:pPr>
    </w:p>
    <w:p w14:paraId="4E656BA0" w14:textId="7477A3EE" w:rsidR="0090228C" w:rsidRPr="0005336F" w:rsidRDefault="0090228C" w:rsidP="0090228C">
      <w:pPr>
        <w:pStyle w:val="a8"/>
        <w:numPr>
          <w:ilvl w:val="0"/>
          <w:numId w:val="2"/>
        </w:numPr>
        <w:tabs>
          <w:tab w:val="left" w:pos="284"/>
        </w:tabs>
        <w:spacing w:after="0" w:line="240" w:lineRule="auto"/>
        <w:ind w:left="0" w:right="-1" w:firstLine="0"/>
        <w:jc w:val="both"/>
        <w:rPr>
          <w:rFonts w:ascii="Times New Roman" w:hAnsi="Times New Roman"/>
          <w:sz w:val="24"/>
          <w:szCs w:val="24"/>
        </w:rPr>
      </w:pPr>
      <w:r w:rsidRPr="0005336F">
        <w:rPr>
          <w:rFonts w:ascii="Times New Roman" w:hAnsi="Times New Roman"/>
          <w:sz w:val="24"/>
          <w:szCs w:val="24"/>
        </w:rPr>
        <w:t>Наименование обследуемого субъекта: __________________________________</w:t>
      </w:r>
    </w:p>
    <w:p w14:paraId="23DEB823" w14:textId="77777777" w:rsidR="0090228C" w:rsidRPr="0005336F" w:rsidRDefault="0090228C" w:rsidP="0090228C">
      <w:pPr>
        <w:tabs>
          <w:tab w:val="left" w:pos="284"/>
        </w:tabs>
        <w:ind w:left="360" w:right="-1"/>
        <w:jc w:val="both"/>
      </w:pPr>
    </w:p>
    <w:p w14:paraId="324AD67B" w14:textId="77777777" w:rsidR="0090228C" w:rsidRPr="0005336F" w:rsidRDefault="0090228C" w:rsidP="0090228C">
      <w:pPr>
        <w:pStyle w:val="a8"/>
        <w:numPr>
          <w:ilvl w:val="0"/>
          <w:numId w:val="2"/>
        </w:numPr>
        <w:tabs>
          <w:tab w:val="left" w:pos="284"/>
        </w:tabs>
        <w:spacing w:after="0" w:line="240" w:lineRule="auto"/>
        <w:ind w:left="0" w:right="-1" w:firstLine="0"/>
        <w:jc w:val="both"/>
        <w:rPr>
          <w:rFonts w:ascii="Times New Roman" w:hAnsi="Times New Roman"/>
          <w:sz w:val="24"/>
          <w:szCs w:val="24"/>
        </w:rPr>
      </w:pPr>
      <w:r w:rsidRPr="0005336F">
        <w:rPr>
          <w:rFonts w:ascii="Times New Roman" w:hAnsi="Times New Roman"/>
          <w:sz w:val="24"/>
          <w:szCs w:val="24"/>
        </w:rPr>
        <w:t>Ф.И.О., наименование должности представителя субъекта транспортного контроля, присутствующего при проведении обследования: ___________________</w:t>
      </w:r>
    </w:p>
    <w:p w14:paraId="7C12F643" w14:textId="77777777" w:rsidR="0090228C" w:rsidRPr="0005336F" w:rsidRDefault="0090228C" w:rsidP="0090228C">
      <w:pPr>
        <w:pStyle w:val="a8"/>
        <w:tabs>
          <w:tab w:val="left" w:pos="284"/>
        </w:tabs>
        <w:spacing w:after="0" w:line="240" w:lineRule="auto"/>
        <w:ind w:left="0" w:right="-1"/>
        <w:jc w:val="both"/>
        <w:rPr>
          <w:rFonts w:ascii="Times New Roman" w:hAnsi="Times New Roman"/>
          <w:sz w:val="24"/>
          <w:szCs w:val="24"/>
        </w:rPr>
      </w:pPr>
      <w:r w:rsidRPr="0005336F">
        <w:rPr>
          <w:rFonts w:ascii="Times New Roman" w:hAnsi="Times New Roman"/>
          <w:sz w:val="24"/>
          <w:szCs w:val="24"/>
        </w:rPr>
        <w:t xml:space="preserve">______________________________________________________________________ </w:t>
      </w:r>
    </w:p>
    <w:p w14:paraId="7E7E5069" w14:textId="77777777" w:rsidR="0090228C" w:rsidRPr="0005336F" w:rsidRDefault="0090228C" w:rsidP="0090228C">
      <w:pPr>
        <w:pStyle w:val="a8"/>
        <w:tabs>
          <w:tab w:val="left" w:pos="284"/>
        </w:tabs>
        <w:spacing w:after="0" w:line="240" w:lineRule="auto"/>
        <w:ind w:left="0" w:right="-1"/>
        <w:jc w:val="both"/>
        <w:rPr>
          <w:rFonts w:ascii="Times New Roman" w:hAnsi="Times New Roman"/>
          <w:sz w:val="24"/>
          <w:szCs w:val="24"/>
        </w:rPr>
      </w:pPr>
    </w:p>
    <w:p w14:paraId="4EDFD7E3" w14:textId="77777777" w:rsidR="0090228C" w:rsidRPr="0005336F" w:rsidRDefault="0090228C" w:rsidP="0090228C">
      <w:pPr>
        <w:pStyle w:val="a8"/>
        <w:numPr>
          <w:ilvl w:val="0"/>
          <w:numId w:val="2"/>
        </w:numPr>
        <w:tabs>
          <w:tab w:val="left" w:pos="284"/>
        </w:tabs>
        <w:spacing w:after="0" w:line="240" w:lineRule="auto"/>
        <w:ind w:left="0" w:right="-1" w:firstLine="0"/>
        <w:rPr>
          <w:rFonts w:ascii="Times New Roman" w:hAnsi="Times New Roman"/>
          <w:sz w:val="24"/>
          <w:szCs w:val="24"/>
        </w:rPr>
      </w:pPr>
      <w:r w:rsidRPr="0005336F">
        <w:rPr>
          <w:rFonts w:ascii="Times New Roman" w:hAnsi="Times New Roman"/>
          <w:sz w:val="24"/>
          <w:szCs w:val="24"/>
        </w:rPr>
        <w:t>Местонахождение и принадлежность ПТБ: _______________________________</w:t>
      </w:r>
    </w:p>
    <w:p w14:paraId="7C69F029" w14:textId="26C72ED9" w:rsidR="0090228C" w:rsidRPr="0005336F" w:rsidRDefault="0090228C" w:rsidP="0090228C">
      <w:pPr>
        <w:ind w:right="-1"/>
      </w:pPr>
      <w:r w:rsidRPr="0005336F">
        <w:t xml:space="preserve">     ______________________________________________________________________</w:t>
      </w:r>
    </w:p>
    <w:p w14:paraId="072F46CA" w14:textId="77777777" w:rsidR="0090228C" w:rsidRPr="0005336F" w:rsidRDefault="0090228C" w:rsidP="0090228C">
      <w:pPr>
        <w:ind w:right="-1"/>
      </w:pPr>
    </w:p>
    <w:p w14:paraId="3BBB6A75" w14:textId="77777777" w:rsidR="0090228C" w:rsidRPr="0005336F" w:rsidRDefault="0090228C" w:rsidP="0090228C">
      <w:pPr>
        <w:pStyle w:val="a8"/>
        <w:numPr>
          <w:ilvl w:val="0"/>
          <w:numId w:val="2"/>
        </w:numPr>
        <w:spacing w:after="0" w:line="240" w:lineRule="auto"/>
        <w:ind w:left="0" w:right="-1" w:firstLine="0"/>
        <w:jc w:val="both"/>
        <w:rPr>
          <w:rFonts w:ascii="Times New Roman" w:hAnsi="Times New Roman"/>
          <w:sz w:val="24"/>
          <w:szCs w:val="24"/>
        </w:rPr>
      </w:pPr>
      <w:r w:rsidRPr="0005336F">
        <w:rPr>
          <w:rFonts w:ascii="Times New Roman" w:hAnsi="Times New Roman"/>
          <w:sz w:val="24"/>
          <w:szCs w:val="24"/>
        </w:rPr>
        <w:t>Реквизиты правоустанавливающих документов на осуществление деятельности:</w:t>
      </w:r>
    </w:p>
    <w:p w14:paraId="1FEFD163" w14:textId="77777777" w:rsidR="0090228C" w:rsidRPr="0005336F" w:rsidRDefault="0090228C" w:rsidP="0090228C">
      <w:pPr>
        <w:pStyle w:val="a8"/>
        <w:spacing w:after="0" w:line="240" w:lineRule="auto"/>
        <w:ind w:left="0" w:right="-1"/>
        <w:rPr>
          <w:rFonts w:ascii="Times New Roman" w:hAnsi="Times New Roman"/>
          <w:sz w:val="24"/>
          <w:szCs w:val="24"/>
        </w:rPr>
      </w:pPr>
      <w:r w:rsidRPr="0005336F">
        <w:rPr>
          <w:rFonts w:ascii="Times New Roman" w:hAnsi="Times New Roman"/>
          <w:sz w:val="24"/>
          <w:szCs w:val="24"/>
        </w:rPr>
        <w:t>-  свидетельство о гос. регистрации юридического лица_______________________</w:t>
      </w:r>
    </w:p>
    <w:p w14:paraId="4E40965C" w14:textId="77777777" w:rsidR="0090228C" w:rsidRPr="0005336F" w:rsidRDefault="0090228C" w:rsidP="0090228C">
      <w:pPr>
        <w:pStyle w:val="a8"/>
        <w:spacing w:after="0" w:line="240" w:lineRule="auto"/>
        <w:ind w:left="0" w:right="-1"/>
        <w:rPr>
          <w:rFonts w:ascii="Times New Roman" w:hAnsi="Times New Roman"/>
          <w:sz w:val="24"/>
          <w:szCs w:val="24"/>
        </w:rPr>
      </w:pPr>
      <w:r w:rsidRPr="0005336F">
        <w:rPr>
          <w:rFonts w:ascii="Times New Roman" w:hAnsi="Times New Roman"/>
          <w:sz w:val="24"/>
          <w:szCs w:val="24"/>
        </w:rPr>
        <w:t>______________________________________________________________________</w:t>
      </w:r>
    </w:p>
    <w:p w14:paraId="1ED527A2" w14:textId="77777777" w:rsidR="0090228C" w:rsidRPr="0005336F" w:rsidRDefault="0090228C" w:rsidP="0090228C">
      <w:pPr>
        <w:pStyle w:val="a8"/>
        <w:spacing w:after="0" w:line="240" w:lineRule="auto"/>
        <w:ind w:left="0" w:right="-1"/>
        <w:rPr>
          <w:rFonts w:ascii="Times New Roman" w:hAnsi="Times New Roman"/>
          <w:sz w:val="24"/>
          <w:szCs w:val="24"/>
        </w:rPr>
      </w:pPr>
    </w:p>
    <w:p w14:paraId="725E2E04" w14:textId="77777777" w:rsidR="0090228C" w:rsidRPr="0005336F" w:rsidRDefault="0090228C" w:rsidP="0090228C">
      <w:pPr>
        <w:pStyle w:val="a8"/>
        <w:spacing w:after="0" w:line="240" w:lineRule="auto"/>
        <w:ind w:left="0" w:right="-1"/>
        <w:rPr>
          <w:rFonts w:ascii="Times New Roman" w:hAnsi="Times New Roman"/>
          <w:sz w:val="24"/>
          <w:szCs w:val="24"/>
        </w:rPr>
      </w:pPr>
      <w:r w:rsidRPr="0005336F">
        <w:rPr>
          <w:rFonts w:ascii="Times New Roman" w:hAnsi="Times New Roman"/>
          <w:sz w:val="24"/>
          <w:szCs w:val="24"/>
        </w:rPr>
        <w:t>- предыдущая лицензия на организацию перевозок (срок действия)_____________</w:t>
      </w:r>
    </w:p>
    <w:p w14:paraId="22184A30" w14:textId="77777777" w:rsidR="0090228C" w:rsidRPr="0005336F" w:rsidRDefault="0090228C" w:rsidP="0090228C">
      <w:pPr>
        <w:pStyle w:val="a8"/>
        <w:spacing w:after="0" w:line="240" w:lineRule="auto"/>
        <w:ind w:left="0" w:right="-1"/>
        <w:rPr>
          <w:rFonts w:ascii="Times New Roman" w:hAnsi="Times New Roman"/>
          <w:sz w:val="24"/>
          <w:szCs w:val="24"/>
        </w:rPr>
      </w:pPr>
      <w:r w:rsidRPr="0005336F">
        <w:rPr>
          <w:rFonts w:ascii="Times New Roman" w:hAnsi="Times New Roman"/>
          <w:sz w:val="24"/>
          <w:szCs w:val="24"/>
        </w:rPr>
        <w:t>______________________________________________________________________</w:t>
      </w:r>
    </w:p>
    <w:p w14:paraId="18E2DB4C" w14:textId="77777777" w:rsidR="0090228C" w:rsidRPr="0005336F" w:rsidRDefault="0090228C" w:rsidP="0090228C">
      <w:pPr>
        <w:pStyle w:val="a8"/>
        <w:spacing w:after="0" w:line="240" w:lineRule="auto"/>
        <w:ind w:left="0" w:right="-1"/>
        <w:rPr>
          <w:rFonts w:ascii="Times New Roman" w:hAnsi="Times New Roman"/>
          <w:sz w:val="24"/>
          <w:szCs w:val="24"/>
        </w:rPr>
      </w:pPr>
    </w:p>
    <w:p w14:paraId="5203AD81" w14:textId="77777777" w:rsidR="0090228C" w:rsidRPr="0005336F" w:rsidRDefault="0090228C" w:rsidP="0090228C">
      <w:pPr>
        <w:pStyle w:val="a8"/>
        <w:numPr>
          <w:ilvl w:val="0"/>
          <w:numId w:val="2"/>
        </w:numPr>
        <w:spacing w:after="0" w:line="240" w:lineRule="auto"/>
        <w:ind w:left="284" w:right="-1" w:hanging="284"/>
        <w:jc w:val="both"/>
        <w:rPr>
          <w:rFonts w:ascii="Times New Roman" w:hAnsi="Times New Roman"/>
          <w:sz w:val="24"/>
          <w:szCs w:val="24"/>
        </w:rPr>
      </w:pPr>
      <w:r w:rsidRPr="0005336F">
        <w:rPr>
          <w:rFonts w:ascii="Times New Roman" w:hAnsi="Times New Roman"/>
          <w:sz w:val="24"/>
          <w:szCs w:val="24"/>
        </w:rPr>
        <w:t>Общие сведения о соответствии устанавливаемым требованиям:</w:t>
      </w:r>
    </w:p>
    <w:p w14:paraId="69F52552" w14:textId="21800AE5" w:rsidR="0090228C" w:rsidRPr="0005336F" w:rsidRDefault="0090228C" w:rsidP="0090228C">
      <w:pPr>
        <w:ind w:right="-1"/>
        <w:contextualSpacing/>
        <w:jc w:val="both"/>
        <w:rPr>
          <w:i/>
        </w:rPr>
      </w:pPr>
      <w:r w:rsidRPr="0005336F">
        <w:rPr>
          <w:i/>
        </w:rPr>
        <w:t>Основание принадлежности производственно-технической   базы   для организации пассажирских (грузовых) перевозок,</w:t>
      </w:r>
      <w:r w:rsidRPr="0005336F">
        <w:t xml:space="preserve"> </w:t>
      </w:r>
      <w:r w:rsidRPr="0005336F">
        <w:rPr>
          <w:i/>
        </w:rPr>
        <w:t>реквизиты правоустанавливающих документов на ПТБ, (прилагаются копии договоров):_________________________________________________________________________________________________________________________________________________________________________________________________________</w:t>
      </w:r>
    </w:p>
    <w:p w14:paraId="7CA5AE1A" w14:textId="6226292B" w:rsidR="0090228C" w:rsidRPr="0005336F" w:rsidRDefault="0090228C" w:rsidP="0090228C">
      <w:pPr>
        <w:ind w:right="-1"/>
        <w:contextualSpacing/>
      </w:pPr>
      <w:r w:rsidRPr="0005336F">
        <w:t>1)</w:t>
      </w:r>
      <w:r w:rsidRPr="0005336F">
        <w:rPr>
          <w:b/>
        </w:rPr>
        <w:t xml:space="preserve"> </w:t>
      </w:r>
      <w:r w:rsidRPr="0005336F">
        <w:t>наличие услуг диспетчерской службой _____________</w:t>
      </w:r>
      <w:r w:rsidRPr="0005336F">
        <w:rPr>
          <w:b/>
        </w:rPr>
        <w:t>______________________</w:t>
      </w:r>
    </w:p>
    <w:p w14:paraId="7B150A30" w14:textId="7DF55772" w:rsidR="0090228C" w:rsidRPr="0005336F" w:rsidRDefault="0090228C" w:rsidP="0090228C">
      <w:pPr>
        <w:ind w:right="-1"/>
        <w:contextualSpacing/>
        <w:rPr>
          <w:u w:val="single"/>
        </w:rPr>
      </w:pPr>
      <w:r w:rsidRPr="0005336F">
        <w:t xml:space="preserve">2) наличие услуг медико-наркологического освидетельствования водителей: </w:t>
      </w:r>
      <w:r w:rsidRPr="0005336F">
        <w:rPr>
          <w:b/>
        </w:rPr>
        <w:t xml:space="preserve">______________________________________________________________________                 </w:t>
      </w:r>
    </w:p>
    <w:p w14:paraId="7134BF42" w14:textId="26F439DF" w:rsidR="0090228C" w:rsidRPr="0005336F" w:rsidRDefault="0090228C" w:rsidP="0090228C">
      <w:pPr>
        <w:ind w:right="-1"/>
        <w:contextualSpacing/>
        <w:rPr>
          <w:u w:val="single"/>
        </w:rPr>
      </w:pPr>
      <w:r w:rsidRPr="0005336F">
        <w:t>3) наличие услуг предрейсового технического контроля:______________________</w:t>
      </w:r>
      <w:r w:rsidRPr="0005336F">
        <w:rPr>
          <w:u w:val="single"/>
        </w:rPr>
        <w:t xml:space="preserve">  </w:t>
      </w:r>
    </w:p>
    <w:p w14:paraId="0F9A2F81" w14:textId="3A1E49DD" w:rsidR="0090228C" w:rsidRPr="0005336F" w:rsidRDefault="0090228C" w:rsidP="0090228C">
      <w:pPr>
        <w:ind w:right="-1"/>
      </w:pPr>
      <w:r w:rsidRPr="0005336F">
        <w:t>4) оказание услуг проведения ТО-1, ТО-2 __________________________________</w:t>
      </w:r>
    </w:p>
    <w:p w14:paraId="291D2A54" w14:textId="77777777" w:rsidR="0090228C" w:rsidRPr="0005336F" w:rsidRDefault="0090228C" w:rsidP="0090228C">
      <w:pPr>
        <w:ind w:right="-1"/>
        <w:contextualSpacing/>
        <w:jc w:val="both"/>
        <w:rPr>
          <w:i/>
        </w:rPr>
      </w:pPr>
    </w:p>
    <w:p w14:paraId="5EED9069" w14:textId="7610194F" w:rsidR="0090228C" w:rsidRPr="0005336F" w:rsidRDefault="00BF05E5" w:rsidP="0090228C">
      <w:pPr>
        <w:ind w:right="-1"/>
        <w:contextualSpacing/>
        <w:jc w:val="both"/>
        <w:rPr>
          <w:i/>
        </w:rPr>
      </w:pPr>
      <w:r w:rsidRPr="0005336F">
        <w:rPr>
          <w:i/>
          <w:lang w:val="ky-KG"/>
        </w:rPr>
        <w:t>А</w:t>
      </w:r>
      <w:r w:rsidR="0090228C" w:rsidRPr="0005336F">
        <w:rPr>
          <w:i/>
        </w:rPr>
        <w:t>) Сведения о составе и квалификации</w:t>
      </w:r>
      <w:r w:rsidR="0090228C" w:rsidRPr="0005336F">
        <w:t xml:space="preserve"> </w:t>
      </w:r>
      <w:r w:rsidR="0090228C" w:rsidRPr="0005336F">
        <w:rPr>
          <w:i/>
        </w:rPr>
        <w:t>руководителя, инженерно-технических специалистов:</w:t>
      </w:r>
      <w:r w:rsidR="0090228C" w:rsidRPr="0005336F">
        <w:rPr>
          <w:sz w:val="18"/>
        </w:rPr>
        <w:t xml:space="preserve"> (указать Ф.И.О. профильное образование)</w:t>
      </w:r>
    </w:p>
    <w:p w14:paraId="5AC9F950" w14:textId="2DFF5EA8" w:rsidR="0090228C" w:rsidRPr="0005336F" w:rsidRDefault="0090228C" w:rsidP="0090228C">
      <w:pPr>
        <w:ind w:right="-1"/>
        <w:contextualSpacing/>
        <w:jc w:val="both"/>
      </w:pPr>
      <w:r w:rsidRPr="0005336F">
        <w:rPr>
          <w:i/>
        </w:rPr>
        <w:t>1) ____________</w:t>
      </w:r>
      <w:r w:rsidRPr="0005336F">
        <w:t>________________________________________________________</w:t>
      </w:r>
    </w:p>
    <w:p w14:paraId="116E64DB" w14:textId="38DF18DD" w:rsidR="0090228C" w:rsidRPr="0005336F" w:rsidRDefault="0090228C" w:rsidP="0090228C">
      <w:pPr>
        <w:ind w:right="-1"/>
        <w:contextualSpacing/>
        <w:jc w:val="both"/>
      </w:pPr>
      <w:r w:rsidRPr="0005336F">
        <w:t>______________________________________________________________________</w:t>
      </w:r>
    </w:p>
    <w:p w14:paraId="531FE386" w14:textId="77777777" w:rsidR="0090228C" w:rsidRPr="0005336F" w:rsidRDefault="0090228C" w:rsidP="0090228C">
      <w:pPr>
        <w:ind w:left="720" w:right="-1"/>
        <w:contextualSpacing/>
        <w:rPr>
          <w:sz w:val="18"/>
        </w:rPr>
      </w:pPr>
      <w:r w:rsidRPr="0005336F">
        <w:rPr>
          <w:sz w:val="18"/>
        </w:rPr>
        <w:lastRenderedPageBreak/>
        <w:t xml:space="preserve">                          </w:t>
      </w:r>
    </w:p>
    <w:p w14:paraId="09686DD7" w14:textId="61C9BB36" w:rsidR="0090228C" w:rsidRPr="0005336F" w:rsidRDefault="0090228C" w:rsidP="0090228C">
      <w:pPr>
        <w:ind w:right="-1"/>
        <w:contextualSpacing/>
      </w:pPr>
      <w:r w:rsidRPr="0005336F">
        <w:t>2)___________________________________________________________________________________________________________________________________________</w:t>
      </w:r>
    </w:p>
    <w:p w14:paraId="064A82A3" w14:textId="04D67B70" w:rsidR="0090228C" w:rsidRPr="0005336F" w:rsidRDefault="0090228C" w:rsidP="0090228C">
      <w:pPr>
        <w:ind w:right="-1"/>
        <w:contextualSpacing/>
      </w:pPr>
      <w:r w:rsidRPr="0005336F">
        <w:t>3) ____________________________________________________________________</w:t>
      </w:r>
    </w:p>
    <w:p w14:paraId="73825D29" w14:textId="4CCCADD1" w:rsidR="0090228C" w:rsidRPr="0005336F" w:rsidRDefault="0090228C" w:rsidP="0090228C">
      <w:pPr>
        <w:ind w:right="-1"/>
        <w:contextualSpacing/>
      </w:pPr>
      <w:r w:rsidRPr="0005336F">
        <w:t>______________________________________________________________________</w:t>
      </w:r>
    </w:p>
    <w:p w14:paraId="6B3CE5B4" w14:textId="073A5CE0" w:rsidR="0090228C" w:rsidRPr="0005336F" w:rsidRDefault="0090228C" w:rsidP="0090228C">
      <w:pPr>
        <w:ind w:right="-1"/>
        <w:contextualSpacing/>
      </w:pPr>
      <w:r w:rsidRPr="0005336F">
        <w:t>4)  ____________________________________________________________________</w:t>
      </w:r>
    </w:p>
    <w:p w14:paraId="1A451551" w14:textId="6509AAEE" w:rsidR="0090228C" w:rsidRPr="0005336F" w:rsidRDefault="0090228C" w:rsidP="0090228C">
      <w:pPr>
        <w:ind w:right="-1"/>
        <w:contextualSpacing/>
      </w:pPr>
      <w:r w:rsidRPr="0005336F">
        <w:t>______________________________________________________________________</w:t>
      </w:r>
    </w:p>
    <w:p w14:paraId="674F7FB1" w14:textId="77777777" w:rsidR="0090228C" w:rsidRPr="0005336F" w:rsidRDefault="0090228C" w:rsidP="0090228C">
      <w:pPr>
        <w:ind w:right="-1"/>
        <w:contextualSpacing/>
        <w:jc w:val="both"/>
        <w:rPr>
          <w:i/>
        </w:rPr>
      </w:pPr>
    </w:p>
    <w:p w14:paraId="6FE29D23" w14:textId="5E4897B7" w:rsidR="0090228C" w:rsidRPr="0005336F" w:rsidRDefault="00BF05E5" w:rsidP="0090228C">
      <w:pPr>
        <w:ind w:right="-1"/>
        <w:contextualSpacing/>
        <w:jc w:val="both"/>
        <w:rPr>
          <w:i/>
        </w:rPr>
      </w:pPr>
      <w:r w:rsidRPr="0005336F">
        <w:rPr>
          <w:i/>
          <w:lang w:val="ky-KG"/>
        </w:rPr>
        <w:t>Б</w:t>
      </w:r>
      <w:r w:rsidR="0090228C" w:rsidRPr="0005336F">
        <w:rPr>
          <w:i/>
        </w:rPr>
        <w:t>) Сведения о наличии и состоянии документации по обеспечению безопасности движения, охраны труда и технике безопасности:</w:t>
      </w:r>
    </w:p>
    <w:p w14:paraId="63B340DF" w14:textId="0A1ADB05" w:rsidR="0090228C" w:rsidRPr="0005336F" w:rsidRDefault="0090228C" w:rsidP="0090228C">
      <w:pPr>
        <w:ind w:right="-1"/>
        <w:contextualSpacing/>
      </w:pPr>
      <w:r w:rsidRPr="0005336F">
        <w:t>- журнал проведения инструктажей по БД и ТБ_____________________________ ______________________________________________________________________</w:t>
      </w:r>
    </w:p>
    <w:p w14:paraId="3B2D8189" w14:textId="122492BE" w:rsidR="0090228C" w:rsidRPr="0005336F" w:rsidRDefault="0090228C" w:rsidP="0090228C">
      <w:pPr>
        <w:ind w:right="-1"/>
        <w:contextualSpacing/>
      </w:pPr>
      <w:r w:rsidRPr="0005336F">
        <w:t>____________________________________________________________________________________________________________________________________________</w:t>
      </w:r>
    </w:p>
    <w:p w14:paraId="44064830" w14:textId="77777777" w:rsidR="00BF05E5" w:rsidRPr="0005336F" w:rsidRDefault="00BF05E5" w:rsidP="0090228C">
      <w:pPr>
        <w:ind w:right="-1"/>
        <w:contextualSpacing/>
      </w:pPr>
    </w:p>
    <w:p w14:paraId="5BCF3205" w14:textId="3F37A48E" w:rsidR="0090228C" w:rsidRPr="0005336F" w:rsidRDefault="0090228C" w:rsidP="0090228C">
      <w:pPr>
        <w:ind w:right="-1"/>
        <w:contextualSpacing/>
      </w:pPr>
      <w:r w:rsidRPr="0005336F">
        <w:t>- класс (уголок) по БД __________________________________________________</w:t>
      </w:r>
    </w:p>
    <w:p w14:paraId="36BECE12" w14:textId="54B0B9FF" w:rsidR="0090228C" w:rsidRPr="0005336F" w:rsidRDefault="0090228C" w:rsidP="0090228C">
      <w:pPr>
        <w:ind w:right="-1"/>
        <w:contextualSpacing/>
        <w:rPr>
          <w:u w:val="single"/>
        </w:rPr>
      </w:pPr>
      <w:r w:rsidRPr="0005336F">
        <w:t>______________________________________________________________________</w:t>
      </w:r>
    </w:p>
    <w:p w14:paraId="0E9EB3CA" w14:textId="77777777" w:rsidR="00BF05E5" w:rsidRPr="0005336F" w:rsidRDefault="00BF05E5" w:rsidP="0090228C">
      <w:pPr>
        <w:ind w:right="-1"/>
        <w:contextualSpacing/>
        <w:jc w:val="both"/>
        <w:rPr>
          <w:i/>
        </w:rPr>
      </w:pPr>
    </w:p>
    <w:p w14:paraId="50F463BA" w14:textId="3E8ECACF" w:rsidR="0090228C" w:rsidRPr="0005336F" w:rsidRDefault="00BF05E5" w:rsidP="0090228C">
      <w:pPr>
        <w:ind w:right="-1"/>
        <w:contextualSpacing/>
        <w:jc w:val="both"/>
        <w:rPr>
          <w:i/>
        </w:rPr>
      </w:pPr>
      <w:r w:rsidRPr="0005336F">
        <w:rPr>
          <w:i/>
          <w:lang w:val="ky-KG"/>
        </w:rPr>
        <w:t>В</w:t>
      </w:r>
      <w:r w:rsidR="0090228C" w:rsidRPr="0005336F">
        <w:rPr>
          <w:i/>
        </w:rPr>
        <w:t>) Сведение о наличии и ведении документации по службе эксплуатации транспортных средств:</w:t>
      </w:r>
    </w:p>
    <w:p w14:paraId="4AA2B295" w14:textId="712A5F6F" w:rsidR="0090228C" w:rsidRPr="0005336F" w:rsidRDefault="0090228C" w:rsidP="0090228C">
      <w:pPr>
        <w:ind w:right="-1"/>
        <w:contextualSpacing/>
        <w:rPr>
          <w:u w:val="single"/>
        </w:rPr>
      </w:pPr>
      <w:r w:rsidRPr="0005336F">
        <w:t>- журнал о прохождении технического осмотра АТС___________________________</w:t>
      </w:r>
      <w:r w:rsidR="00BF05E5" w:rsidRPr="0005336F">
        <w:rPr>
          <w:lang w:val="ky-KG"/>
        </w:rPr>
        <w:t>_____________________________________</w:t>
      </w:r>
      <w:r w:rsidRPr="0005336F">
        <w:t>__</w:t>
      </w:r>
    </w:p>
    <w:p w14:paraId="3CBB89C7" w14:textId="77777777" w:rsidR="00BF05E5" w:rsidRPr="0005336F" w:rsidRDefault="00BF05E5" w:rsidP="0090228C">
      <w:pPr>
        <w:ind w:right="-1"/>
        <w:contextualSpacing/>
      </w:pPr>
    </w:p>
    <w:p w14:paraId="5EA9DA10" w14:textId="05800200" w:rsidR="0090228C" w:rsidRPr="0005336F" w:rsidRDefault="0090228C" w:rsidP="0090228C">
      <w:pPr>
        <w:ind w:right="-1"/>
        <w:contextualSpacing/>
        <w:rPr>
          <w:u w:val="single"/>
        </w:rPr>
      </w:pPr>
      <w:r w:rsidRPr="0005336F">
        <w:t>-  графики проведения ТО и ТР ______________________________________</w:t>
      </w:r>
      <w:r w:rsidR="00BF05E5" w:rsidRPr="0005336F">
        <w:rPr>
          <w:lang w:val="ky-KG"/>
        </w:rPr>
        <w:t>_____________________</w:t>
      </w:r>
      <w:r w:rsidRPr="0005336F">
        <w:t>___________</w:t>
      </w:r>
    </w:p>
    <w:p w14:paraId="2ACE47E5" w14:textId="77777777" w:rsidR="00BF05E5" w:rsidRPr="0005336F" w:rsidRDefault="00BF05E5" w:rsidP="0090228C">
      <w:pPr>
        <w:ind w:right="-1"/>
        <w:contextualSpacing/>
      </w:pPr>
    </w:p>
    <w:p w14:paraId="351F9325" w14:textId="515A0A38" w:rsidR="0090228C" w:rsidRPr="0005336F" w:rsidRDefault="0090228C" w:rsidP="0090228C">
      <w:pPr>
        <w:ind w:right="-1"/>
        <w:contextualSpacing/>
      </w:pPr>
      <w:r w:rsidRPr="0005336F">
        <w:t>- журнал учета выдачи путевых листов __________________________________________</w:t>
      </w:r>
      <w:r w:rsidR="00BF05E5" w:rsidRPr="0005336F">
        <w:rPr>
          <w:lang w:val="ky-KG"/>
        </w:rPr>
        <w:t>___________________________</w:t>
      </w:r>
      <w:r w:rsidRPr="0005336F">
        <w:t>_</w:t>
      </w:r>
    </w:p>
    <w:p w14:paraId="579DB47D" w14:textId="77777777" w:rsidR="00BF05E5" w:rsidRPr="0005336F" w:rsidRDefault="00BF05E5" w:rsidP="0090228C">
      <w:pPr>
        <w:ind w:right="-1"/>
        <w:contextualSpacing/>
      </w:pPr>
    </w:p>
    <w:p w14:paraId="175CCB89" w14:textId="2FB70A3A" w:rsidR="0090228C" w:rsidRPr="0005336F" w:rsidRDefault="0090228C" w:rsidP="0090228C">
      <w:pPr>
        <w:ind w:right="-1"/>
        <w:contextualSpacing/>
      </w:pPr>
      <w:r w:rsidRPr="0005336F">
        <w:t>- журнал учета проверок      ___________________________________________________</w:t>
      </w:r>
      <w:r w:rsidR="00BF05E5" w:rsidRPr="0005336F">
        <w:rPr>
          <w:lang w:val="ky-KG"/>
        </w:rPr>
        <w:t>_________________</w:t>
      </w:r>
      <w:r w:rsidRPr="0005336F">
        <w:t>__</w:t>
      </w:r>
    </w:p>
    <w:p w14:paraId="69C54937" w14:textId="77777777" w:rsidR="00BF05E5" w:rsidRPr="0005336F" w:rsidRDefault="00BF05E5" w:rsidP="0090228C">
      <w:pPr>
        <w:ind w:right="-1"/>
        <w:contextualSpacing/>
      </w:pPr>
    </w:p>
    <w:p w14:paraId="33FFA3CA" w14:textId="4F173F53" w:rsidR="0090228C" w:rsidRPr="0005336F" w:rsidRDefault="0090228C" w:rsidP="00BF05E5">
      <w:pPr>
        <w:ind w:right="-1"/>
        <w:contextualSpacing/>
        <w:jc w:val="both"/>
      </w:pPr>
      <w:r w:rsidRPr="0005336F">
        <w:t>10. Наличие поста технического осмотра транспортного средства и помещения для медицинского освидетельствования водителей контрольными механиками и врачами наркологами, оснащенность их рабочего места необходимыми приспособлениями и инструментами: 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F05E5" w:rsidRPr="0005336F">
        <w:rPr>
          <w:lang w:val="ky-KG"/>
        </w:rPr>
        <w:t>_________</w:t>
      </w:r>
      <w:r w:rsidRPr="0005336F">
        <w:t>_____</w:t>
      </w:r>
    </w:p>
    <w:p w14:paraId="49E52559" w14:textId="77777777" w:rsidR="00BF05E5" w:rsidRPr="0005336F" w:rsidRDefault="00BF05E5" w:rsidP="00BF05E5">
      <w:pPr>
        <w:ind w:right="-1"/>
        <w:contextualSpacing/>
        <w:jc w:val="both"/>
      </w:pPr>
    </w:p>
    <w:p w14:paraId="713B5698" w14:textId="606ECD52" w:rsidR="0090228C" w:rsidRPr="0005336F" w:rsidRDefault="0090228C" w:rsidP="0090228C">
      <w:pPr>
        <w:ind w:right="-1"/>
        <w:jc w:val="both"/>
      </w:pPr>
      <w:r w:rsidRPr="0005336F">
        <w:t>11. Сведения о наличии непогашенных административных взысканиях, в том числе предписаний и штрафов: _______________________________</w:t>
      </w:r>
      <w:r w:rsidR="00BF05E5" w:rsidRPr="0005336F">
        <w:rPr>
          <w:lang w:val="ky-KG"/>
        </w:rPr>
        <w:t>_________</w:t>
      </w:r>
      <w:r w:rsidRPr="0005336F">
        <w:t>________</w:t>
      </w:r>
    </w:p>
    <w:p w14:paraId="24FA6628" w14:textId="5AA35664" w:rsidR="0090228C" w:rsidRPr="0005336F" w:rsidRDefault="0090228C" w:rsidP="00BF05E5">
      <w:pPr>
        <w:ind w:right="-1"/>
        <w:rPr>
          <w:lang w:val="ky-KG"/>
        </w:rPr>
      </w:pPr>
      <w:r w:rsidRPr="0005336F">
        <w:t>__________________________________________________________________________________________________________________________________________________________</w:t>
      </w:r>
      <w:r w:rsidR="00BF05E5" w:rsidRPr="0005336F">
        <w:rPr>
          <w:lang w:val="ky-KG"/>
        </w:rPr>
        <w:t>________________________________________________________</w:t>
      </w:r>
    </w:p>
    <w:p w14:paraId="473613DE" w14:textId="77777777" w:rsidR="00BF05E5" w:rsidRPr="0005336F" w:rsidRDefault="00BF05E5" w:rsidP="00BF05E5">
      <w:pPr>
        <w:ind w:right="-1"/>
        <w:rPr>
          <w:lang w:val="ky-KG"/>
        </w:rPr>
      </w:pPr>
    </w:p>
    <w:p w14:paraId="3C8140F8" w14:textId="0637FA7D" w:rsidR="0090228C" w:rsidRPr="0005336F" w:rsidRDefault="0090228C" w:rsidP="0090228C">
      <w:pPr>
        <w:ind w:right="-1"/>
        <w:jc w:val="both"/>
        <w:rPr>
          <w:lang w:val="ky-KG"/>
        </w:rPr>
      </w:pPr>
      <w:r w:rsidRPr="0005336F">
        <w:t>12.  Сведение о подвижном составе (указать количество, собственных, арендованных и привлеченных) согласно предоставленного списка: _________________________________________________________________________________________________________________________________________________________________________________________</w:t>
      </w:r>
      <w:r w:rsidR="00BF05E5" w:rsidRPr="0005336F">
        <w:rPr>
          <w:lang w:val="ky-KG"/>
        </w:rPr>
        <w:t>_________________________</w:t>
      </w:r>
    </w:p>
    <w:p w14:paraId="45A64282" w14:textId="5D10F5E3" w:rsidR="0090228C" w:rsidRPr="0005336F" w:rsidRDefault="0090228C" w:rsidP="0090228C">
      <w:pPr>
        <w:ind w:right="-1"/>
        <w:jc w:val="both"/>
      </w:pPr>
      <w:r w:rsidRPr="0005336F">
        <w:lastRenderedPageBreak/>
        <w:t>12.  Сведение о водительском составе (указать количество по штату и привлеченных водителей) согласно предоставленного списка: ______________</w:t>
      </w:r>
      <w:r w:rsidR="00BF05E5" w:rsidRPr="0005336F">
        <w:rPr>
          <w:lang w:val="ky-KG"/>
        </w:rPr>
        <w:t>_</w:t>
      </w:r>
      <w:r w:rsidRPr="0005336F">
        <w:t>__</w:t>
      </w:r>
    </w:p>
    <w:p w14:paraId="16525BF5" w14:textId="5BA6F729" w:rsidR="0090228C" w:rsidRPr="0005336F" w:rsidRDefault="0090228C" w:rsidP="0090228C">
      <w:pPr>
        <w:ind w:right="-1"/>
        <w:jc w:val="both"/>
      </w:pPr>
      <w:r w:rsidRPr="0005336F">
        <w:t>______________________________________________________________________</w:t>
      </w:r>
    </w:p>
    <w:p w14:paraId="709E7A9A" w14:textId="77777777" w:rsidR="0090228C" w:rsidRPr="0005336F" w:rsidRDefault="0090228C" w:rsidP="0090228C">
      <w:pPr>
        <w:ind w:left="708" w:right="-1"/>
        <w:contextualSpacing/>
      </w:pPr>
    </w:p>
    <w:p w14:paraId="0AD2536B" w14:textId="77777777" w:rsidR="0090228C" w:rsidRPr="0005336F" w:rsidRDefault="0090228C" w:rsidP="0090228C">
      <w:pPr>
        <w:ind w:left="708" w:right="-1"/>
        <w:contextualSpacing/>
      </w:pPr>
      <w:r w:rsidRPr="0005336F">
        <w:t xml:space="preserve">Акт составлен в 2-х экземплярах.  </w:t>
      </w:r>
    </w:p>
    <w:p w14:paraId="41D6F1E2" w14:textId="77777777" w:rsidR="0090228C" w:rsidRPr="0005336F" w:rsidRDefault="0090228C" w:rsidP="0090228C">
      <w:pPr>
        <w:ind w:left="708" w:right="-1"/>
        <w:contextualSpacing/>
        <w:rPr>
          <w:sz w:val="18"/>
          <w:szCs w:val="18"/>
        </w:rPr>
      </w:pPr>
    </w:p>
    <w:p w14:paraId="6E0A45EA" w14:textId="77777777" w:rsidR="0090228C" w:rsidRPr="0005336F" w:rsidRDefault="0090228C" w:rsidP="0090228C">
      <w:pPr>
        <w:ind w:left="708" w:right="-1"/>
        <w:contextualSpacing/>
      </w:pPr>
      <w:r w:rsidRPr="0005336F">
        <w:t>Проверяющие лица:</w:t>
      </w:r>
    </w:p>
    <w:p w14:paraId="1B29018B" w14:textId="6529F1EF" w:rsidR="0090228C" w:rsidRPr="0005336F" w:rsidRDefault="0090228C" w:rsidP="0090228C">
      <w:pPr>
        <w:ind w:right="-1"/>
        <w:contextualSpacing/>
      </w:pPr>
      <w:r w:rsidRPr="0005336F">
        <w:t>________________________     ___________________  ________________________</w:t>
      </w:r>
    </w:p>
    <w:p w14:paraId="0F2CFBC1" w14:textId="77777777" w:rsidR="0090228C" w:rsidRPr="0005336F" w:rsidRDefault="0090228C" w:rsidP="0090228C">
      <w:pPr>
        <w:ind w:left="708" w:right="-1"/>
        <w:contextualSpacing/>
        <w:rPr>
          <w:sz w:val="18"/>
          <w:szCs w:val="18"/>
        </w:rPr>
      </w:pPr>
      <w:r w:rsidRPr="0005336F">
        <w:rPr>
          <w:sz w:val="18"/>
          <w:szCs w:val="18"/>
        </w:rPr>
        <w:t>(должность)</w:t>
      </w:r>
      <w:r w:rsidRPr="0005336F">
        <w:t xml:space="preserve"> </w:t>
      </w:r>
      <w:r w:rsidRPr="0005336F">
        <w:rPr>
          <w:sz w:val="18"/>
          <w:szCs w:val="18"/>
        </w:rPr>
        <w:t xml:space="preserve">                                      (Подпись)                                                            (ФИО)</w:t>
      </w:r>
    </w:p>
    <w:p w14:paraId="4BC2CED0" w14:textId="4253569E" w:rsidR="0090228C" w:rsidRPr="0005336F" w:rsidRDefault="0090228C" w:rsidP="0090228C">
      <w:pPr>
        <w:ind w:right="-1"/>
        <w:contextualSpacing/>
      </w:pPr>
      <w:r w:rsidRPr="0005336F">
        <w:t>________________________     ___________________  ________________________</w:t>
      </w:r>
    </w:p>
    <w:p w14:paraId="0B84E825" w14:textId="6E846F3A" w:rsidR="0090228C" w:rsidRPr="0005336F" w:rsidRDefault="0090228C" w:rsidP="0090228C">
      <w:pPr>
        <w:ind w:right="-1"/>
        <w:contextualSpacing/>
      </w:pPr>
      <w:r w:rsidRPr="0005336F">
        <w:t xml:space="preserve">________________________     ___________________ </w:t>
      </w:r>
      <w:r w:rsidR="00BF05E5" w:rsidRPr="0005336F">
        <w:rPr>
          <w:lang w:val="ky-KG"/>
        </w:rPr>
        <w:t xml:space="preserve"> </w:t>
      </w:r>
      <w:r w:rsidRPr="0005336F">
        <w:t>________________________</w:t>
      </w:r>
    </w:p>
    <w:p w14:paraId="04CA7A1C" w14:textId="77777777" w:rsidR="0090228C" w:rsidRPr="0005336F" w:rsidRDefault="0090228C" w:rsidP="0090228C">
      <w:pPr>
        <w:ind w:left="708" w:right="-1"/>
        <w:contextualSpacing/>
        <w:rPr>
          <w:sz w:val="18"/>
          <w:szCs w:val="18"/>
        </w:rPr>
      </w:pPr>
    </w:p>
    <w:p w14:paraId="66BB2D28" w14:textId="77777777" w:rsidR="0090228C" w:rsidRPr="0005336F" w:rsidRDefault="0090228C" w:rsidP="0090228C">
      <w:pPr>
        <w:ind w:right="-1"/>
        <w:contextualSpacing/>
      </w:pPr>
      <w:r w:rsidRPr="0005336F">
        <w:t>Ознакомлен и получил 1 экземпляр:</w:t>
      </w:r>
    </w:p>
    <w:p w14:paraId="35C03F15" w14:textId="77777777" w:rsidR="0090228C" w:rsidRPr="0005336F" w:rsidRDefault="0090228C" w:rsidP="0090228C">
      <w:pPr>
        <w:ind w:right="-1"/>
        <w:contextualSpacing/>
      </w:pPr>
      <w:r w:rsidRPr="0005336F">
        <w:t>Представитель субъекта транспортного контроля:</w:t>
      </w:r>
    </w:p>
    <w:p w14:paraId="2B40E385" w14:textId="77777777" w:rsidR="0090228C" w:rsidRPr="0005336F" w:rsidRDefault="0090228C" w:rsidP="0090228C">
      <w:pPr>
        <w:ind w:left="3545" w:right="-1"/>
        <w:contextualSpacing/>
      </w:pPr>
    </w:p>
    <w:p w14:paraId="73652574" w14:textId="5A97B259" w:rsidR="0090228C" w:rsidRPr="0005336F" w:rsidRDefault="0090228C" w:rsidP="0090228C">
      <w:pPr>
        <w:ind w:right="-1"/>
        <w:contextualSpacing/>
      </w:pPr>
      <w:r w:rsidRPr="0005336F">
        <w:t>________________________              ___________________ ____________________</w:t>
      </w:r>
    </w:p>
    <w:p w14:paraId="0A5ABF91" w14:textId="77777777" w:rsidR="0090228C" w:rsidRPr="0005336F" w:rsidRDefault="0090228C" w:rsidP="0090228C">
      <w:pPr>
        <w:ind w:left="708" w:right="-1"/>
        <w:contextualSpacing/>
        <w:rPr>
          <w:sz w:val="18"/>
          <w:szCs w:val="18"/>
        </w:rPr>
      </w:pPr>
      <w:r w:rsidRPr="0005336F">
        <w:rPr>
          <w:sz w:val="18"/>
          <w:szCs w:val="18"/>
        </w:rPr>
        <w:t xml:space="preserve">    (Должность)</w:t>
      </w:r>
      <w:r w:rsidRPr="0005336F">
        <w:t xml:space="preserve">                                       </w:t>
      </w:r>
      <w:r w:rsidRPr="0005336F">
        <w:rPr>
          <w:sz w:val="18"/>
          <w:szCs w:val="18"/>
        </w:rPr>
        <w:t>(Подпись)                                                          (ФИО)</w:t>
      </w:r>
    </w:p>
    <w:p w14:paraId="442D3C4E" w14:textId="77777777" w:rsidR="00BF05E5" w:rsidRPr="0005336F" w:rsidRDefault="00BF05E5" w:rsidP="0090228C">
      <w:pPr>
        <w:ind w:left="2832" w:right="-1"/>
        <w:rPr>
          <w:sz w:val="28"/>
          <w:szCs w:val="28"/>
        </w:rPr>
      </w:pPr>
    </w:p>
    <w:p w14:paraId="5673CADB" w14:textId="08A1D9CD" w:rsidR="0090228C" w:rsidRPr="0005336F" w:rsidRDefault="0090228C" w:rsidP="0090228C">
      <w:pPr>
        <w:ind w:left="2832" w:right="-1"/>
        <w:rPr>
          <w:sz w:val="28"/>
          <w:szCs w:val="28"/>
        </w:rPr>
      </w:pPr>
      <w:r w:rsidRPr="0005336F">
        <w:rPr>
          <w:sz w:val="28"/>
          <w:szCs w:val="28"/>
        </w:rPr>
        <w:t>М</w:t>
      </w:r>
      <w:r w:rsidR="000A6783" w:rsidRPr="0005336F">
        <w:rPr>
          <w:sz w:val="28"/>
          <w:szCs w:val="28"/>
        </w:rPr>
        <w:t>.</w:t>
      </w:r>
      <w:r w:rsidRPr="0005336F">
        <w:rPr>
          <w:sz w:val="28"/>
          <w:szCs w:val="28"/>
        </w:rPr>
        <w:t>П</w:t>
      </w:r>
      <w:r w:rsidR="000A6783" w:rsidRPr="0005336F">
        <w:rPr>
          <w:sz w:val="28"/>
          <w:szCs w:val="28"/>
        </w:rPr>
        <w:t>.</w:t>
      </w:r>
    </w:p>
    <w:p w14:paraId="333A21B4" w14:textId="77777777" w:rsidR="0090228C" w:rsidRPr="0005336F" w:rsidRDefault="0090228C" w:rsidP="0090228C">
      <w:pPr>
        <w:ind w:right="-1"/>
        <w:rPr>
          <w:b/>
          <w:i/>
        </w:rPr>
      </w:pPr>
    </w:p>
    <w:p w14:paraId="63A797C9" w14:textId="77777777" w:rsidR="00BF05E5" w:rsidRPr="0005336F" w:rsidRDefault="00BF05E5" w:rsidP="0090228C">
      <w:pPr>
        <w:ind w:right="-1"/>
      </w:pPr>
    </w:p>
    <w:p w14:paraId="7CEF6D7D" w14:textId="77777777" w:rsidR="00BF05E5" w:rsidRPr="0005336F" w:rsidRDefault="00BF05E5" w:rsidP="0090228C">
      <w:pPr>
        <w:ind w:right="-1"/>
      </w:pPr>
    </w:p>
    <w:p w14:paraId="582BD0AE" w14:textId="2F76D5A8" w:rsidR="0090228C" w:rsidRPr="0005336F" w:rsidRDefault="0090228C" w:rsidP="0090228C">
      <w:pPr>
        <w:ind w:right="-1"/>
      </w:pPr>
      <w:r w:rsidRPr="0005336F">
        <w:t xml:space="preserve">Представитель арендодателя: </w:t>
      </w:r>
    </w:p>
    <w:p w14:paraId="23F17855" w14:textId="77777777" w:rsidR="0090228C" w:rsidRPr="0005336F" w:rsidRDefault="0090228C" w:rsidP="0090228C">
      <w:pPr>
        <w:ind w:right="-1"/>
      </w:pPr>
    </w:p>
    <w:p w14:paraId="01A2158C" w14:textId="433CCDDA" w:rsidR="0090228C" w:rsidRPr="0005336F" w:rsidRDefault="0090228C" w:rsidP="0090228C">
      <w:pPr>
        <w:ind w:right="-1"/>
        <w:contextualSpacing/>
      </w:pPr>
      <w:r w:rsidRPr="0005336F">
        <w:t>________________________              ___________________</w:t>
      </w:r>
      <w:r w:rsidR="00BF05E5" w:rsidRPr="0005336F">
        <w:rPr>
          <w:lang w:val="ky-KG"/>
        </w:rPr>
        <w:t xml:space="preserve"> </w:t>
      </w:r>
      <w:r w:rsidRPr="0005336F">
        <w:t>____________________</w:t>
      </w:r>
    </w:p>
    <w:p w14:paraId="422145F8" w14:textId="77777777" w:rsidR="0090228C" w:rsidRPr="0005336F" w:rsidRDefault="0090228C" w:rsidP="0090228C">
      <w:pPr>
        <w:ind w:left="708" w:right="-1"/>
        <w:contextualSpacing/>
        <w:rPr>
          <w:sz w:val="18"/>
          <w:szCs w:val="18"/>
        </w:rPr>
      </w:pPr>
      <w:r w:rsidRPr="0005336F">
        <w:rPr>
          <w:sz w:val="18"/>
          <w:szCs w:val="18"/>
        </w:rPr>
        <w:t xml:space="preserve">    (Должность)</w:t>
      </w:r>
      <w:r w:rsidRPr="0005336F">
        <w:t xml:space="preserve">                                          </w:t>
      </w:r>
      <w:r w:rsidRPr="0005336F">
        <w:rPr>
          <w:sz w:val="18"/>
          <w:szCs w:val="18"/>
        </w:rPr>
        <w:t>(Подпись)                                                          (ФИО)</w:t>
      </w:r>
    </w:p>
    <w:p w14:paraId="5F14DDCD" w14:textId="77777777" w:rsidR="00BF05E5" w:rsidRPr="0005336F" w:rsidRDefault="00BF05E5" w:rsidP="0090228C">
      <w:pPr>
        <w:ind w:left="2832" w:right="-1"/>
        <w:rPr>
          <w:sz w:val="28"/>
          <w:szCs w:val="28"/>
        </w:rPr>
      </w:pPr>
    </w:p>
    <w:p w14:paraId="11861816" w14:textId="0EB20921" w:rsidR="0090228C" w:rsidRPr="0005336F" w:rsidRDefault="0090228C" w:rsidP="0090228C">
      <w:pPr>
        <w:ind w:left="2832" w:right="-1"/>
        <w:rPr>
          <w:sz w:val="28"/>
          <w:szCs w:val="28"/>
        </w:rPr>
      </w:pPr>
      <w:r w:rsidRPr="0005336F">
        <w:rPr>
          <w:sz w:val="28"/>
          <w:szCs w:val="28"/>
        </w:rPr>
        <w:t>М</w:t>
      </w:r>
      <w:r w:rsidR="000A6783" w:rsidRPr="0005336F">
        <w:rPr>
          <w:sz w:val="28"/>
          <w:szCs w:val="28"/>
        </w:rPr>
        <w:t>.</w:t>
      </w:r>
      <w:r w:rsidRPr="0005336F">
        <w:rPr>
          <w:sz w:val="28"/>
          <w:szCs w:val="28"/>
        </w:rPr>
        <w:t>П</w:t>
      </w:r>
      <w:r w:rsidR="000A6783" w:rsidRPr="0005336F">
        <w:rPr>
          <w:sz w:val="28"/>
          <w:szCs w:val="28"/>
        </w:rPr>
        <w:t>.</w:t>
      </w:r>
    </w:p>
    <w:p w14:paraId="02F115C3" w14:textId="685F69F3" w:rsidR="0090228C" w:rsidRPr="0005336F" w:rsidRDefault="0090228C" w:rsidP="00F05C10"/>
    <w:p w14:paraId="2F706AD7" w14:textId="06BF9299" w:rsidR="009524A8" w:rsidRPr="0005336F" w:rsidRDefault="009524A8" w:rsidP="00F05C10"/>
    <w:p w14:paraId="7E67BEE9" w14:textId="6D13EDD9" w:rsidR="009524A8" w:rsidRPr="0005336F" w:rsidRDefault="009524A8" w:rsidP="00F05C10"/>
    <w:p w14:paraId="30988BC1" w14:textId="67363092" w:rsidR="009524A8" w:rsidRPr="0005336F" w:rsidRDefault="009524A8" w:rsidP="00F05C10"/>
    <w:p w14:paraId="24F2397E" w14:textId="7B945230" w:rsidR="009524A8" w:rsidRPr="0005336F" w:rsidRDefault="009524A8" w:rsidP="00F05C10"/>
    <w:p w14:paraId="0421FD38" w14:textId="26FBF189" w:rsidR="009524A8" w:rsidRPr="0005336F" w:rsidRDefault="009524A8" w:rsidP="00F05C10"/>
    <w:p w14:paraId="2A6DE458" w14:textId="54DDDA0F" w:rsidR="009524A8" w:rsidRPr="0005336F" w:rsidRDefault="009524A8" w:rsidP="00F05C10"/>
    <w:p w14:paraId="5E036656" w14:textId="4379D8DE" w:rsidR="009524A8" w:rsidRPr="0005336F" w:rsidRDefault="009524A8" w:rsidP="00F05C10"/>
    <w:p w14:paraId="34819E81" w14:textId="6BAA9D3E" w:rsidR="009524A8" w:rsidRPr="0005336F" w:rsidRDefault="009524A8" w:rsidP="00F05C10"/>
    <w:p w14:paraId="0B5F4053" w14:textId="603359BC" w:rsidR="009524A8" w:rsidRPr="0005336F" w:rsidRDefault="009524A8" w:rsidP="00F05C10"/>
    <w:p w14:paraId="2D067A3C" w14:textId="6C8C09B7" w:rsidR="009524A8" w:rsidRPr="0005336F" w:rsidRDefault="009524A8" w:rsidP="00F05C10"/>
    <w:p w14:paraId="535D9AFB" w14:textId="490F5F6E" w:rsidR="009524A8" w:rsidRPr="0005336F" w:rsidRDefault="009524A8" w:rsidP="00F05C10"/>
    <w:p w14:paraId="6DCCED67" w14:textId="69BC7E94" w:rsidR="009524A8" w:rsidRPr="0005336F" w:rsidRDefault="009524A8" w:rsidP="00F05C10"/>
    <w:p w14:paraId="7F50DED6" w14:textId="5C81A73C" w:rsidR="009524A8" w:rsidRPr="0005336F" w:rsidRDefault="009524A8" w:rsidP="00F05C10"/>
    <w:p w14:paraId="74F98D6C" w14:textId="24B36644" w:rsidR="009524A8" w:rsidRPr="0005336F" w:rsidRDefault="009524A8" w:rsidP="00F05C10"/>
    <w:p w14:paraId="11670643" w14:textId="3867FDB9" w:rsidR="009524A8" w:rsidRPr="0005336F" w:rsidRDefault="009524A8" w:rsidP="00F05C10"/>
    <w:p w14:paraId="087D83B1" w14:textId="5231DCD7" w:rsidR="009524A8" w:rsidRPr="0005336F" w:rsidRDefault="009524A8" w:rsidP="00F05C10"/>
    <w:p w14:paraId="5DF1FF24" w14:textId="27D5FC85" w:rsidR="009524A8" w:rsidRPr="0005336F" w:rsidRDefault="009524A8" w:rsidP="00F05C10"/>
    <w:p w14:paraId="57453822" w14:textId="15874493" w:rsidR="009524A8" w:rsidRPr="0005336F" w:rsidRDefault="009524A8" w:rsidP="00F05C10"/>
    <w:p w14:paraId="015E752D" w14:textId="1FC1F48D" w:rsidR="009524A8" w:rsidRPr="0005336F" w:rsidRDefault="009524A8" w:rsidP="00F05C10"/>
    <w:p w14:paraId="6ECF7759" w14:textId="28228A88" w:rsidR="009524A8" w:rsidRPr="0005336F" w:rsidRDefault="009524A8" w:rsidP="00F05C10"/>
    <w:p w14:paraId="50294292" w14:textId="59EBB999" w:rsidR="009524A8" w:rsidRPr="0005336F" w:rsidRDefault="009524A8" w:rsidP="00F05C10"/>
    <w:p w14:paraId="433C0543" w14:textId="70A2BDA5" w:rsidR="009524A8" w:rsidRPr="0005336F" w:rsidRDefault="009524A8" w:rsidP="00F05C10"/>
    <w:p w14:paraId="2E5248C5" w14:textId="25BE81B6" w:rsidR="009524A8" w:rsidRPr="0005336F" w:rsidRDefault="009524A8" w:rsidP="00F05C10"/>
    <w:p w14:paraId="1A73D138" w14:textId="77777777" w:rsidR="009524A8" w:rsidRPr="0005336F" w:rsidRDefault="009524A8" w:rsidP="009524A8">
      <w:pPr>
        <w:ind w:left="6372" w:right="-1" w:firstLine="708"/>
        <w:jc w:val="center"/>
        <w:rPr>
          <w:sz w:val="20"/>
          <w:szCs w:val="20"/>
        </w:rPr>
      </w:pPr>
    </w:p>
    <w:p w14:paraId="24D5D67D" w14:textId="0A71984B" w:rsidR="009524A8" w:rsidRPr="0005336F" w:rsidRDefault="009524A8" w:rsidP="009524A8">
      <w:pPr>
        <w:ind w:left="6372" w:right="-1" w:firstLine="708"/>
        <w:jc w:val="center"/>
        <w:rPr>
          <w:sz w:val="20"/>
          <w:szCs w:val="20"/>
          <w:lang w:val="ky-KG"/>
        </w:rPr>
      </w:pPr>
      <w:r w:rsidRPr="0005336F">
        <w:rPr>
          <w:sz w:val="20"/>
          <w:szCs w:val="20"/>
        </w:rPr>
        <w:lastRenderedPageBreak/>
        <w:t xml:space="preserve">Приложение </w:t>
      </w:r>
      <w:r w:rsidR="00475F02" w:rsidRPr="0005336F">
        <w:rPr>
          <w:sz w:val="20"/>
          <w:szCs w:val="20"/>
          <w:lang w:val="ky-KG"/>
        </w:rPr>
        <w:t>3</w:t>
      </w:r>
    </w:p>
    <w:p w14:paraId="5CCDA72D" w14:textId="58934549" w:rsidR="009524A8" w:rsidRPr="0005336F" w:rsidRDefault="009524A8" w:rsidP="009524A8">
      <w:pPr>
        <w:pStyle w:val="tkTekst"/>
        <w:spacing w:after="0" w:line="240" w:lineRule="auto"/>
        <w:ind w:right="850"/>
        <w:jc w:val="center"/>
        <w:rPr>
          <w:rFonts w:ascii="Times New Roman" w:hAnsi="Times New Roman" w:cs="Times New Roman"/>
          <w:b/>
          <w:sz w:val="28"/>
          <w:szCs w:val="28"/>
        </w:rPr>
      </w:pPr>
    </w:p>
    <w:p w14:paraId="78F7F24C" w14:textId="0ACFB133" w:rsidR="009524A8" w:rsidRPr="0005336F" w:rsidRDefault="009524A8" w:rsidP="009524A8">
      <w:pPr>
        <w:pStyle w:val="tkTekst"/>
        <w:spacing w:after="0" w:line="240" w:lineRule="auto"/>
        <w:ind w:right="850"/>
        <w:jc w:val="center"/>
        <w:rPr>
          <w:rFonts w:ascii="Times New Roman" w:hAnsi="Times New Roman" w:cs="Times New Roman"/>
          <w:b/>
          <w:sz w:val="28"/>
          <w:szCs w:val="28"/>
        </w:rPr>
      </w:pPr>
      <w:r w:rsidRPr="0005336F">
        <w:rPr>
          <w:rFonts w:ascii="Times New Roman" w:hAnsi="Times New Roman" w:cs="Times New Roman"/>
          <w:b/>
          <w:sz w:val="28"/>
          <w:szCs w:val="28"/>
        </w:rPr>
        <w:t>АКТ</w:t>
      </w:r>
    </w:p>
    <w:p w14:paraId="5B1735E9" w14:textId="77777777" w:rsidR="009524A8" w:rsidRPr="0005336F" w:rsidRDefault="009524A8" w:rsidP="009524A8">
      <w:pPr>
        <w:pStyle w:val="tkTekst"/>
        <w:spacing w:after="0" w:line="240" w:lineRule="auto"/>
        <w:ind w:right="850"/>
        <w:jc w:val="center"/>
        <w:rPr>
          <w:rFonts w:ascii="Times New Roman" w:hAnsi="Times New Roman" w:cs="Times New Roman"/>
          <w:b/>
          <w:sz w:val="28"/>
          <w:szCs w:val="28"/>
        </w:rPr>
      </w:pPr>
      <w:r w:rsidRPr="0005336F">
        <w:rPr>
          <w:rFonts w:ascii="Times New Roman" w:hAnsi="Times New Roman" w:cs="Times New Roman"/>
          <w:b/>
          <w:sz w:val="28"/>
          <w:szCs w:val="28"/>
        </w:rPr>
        <w:t>(Карточка)</w:t>
      </w:r>
    </w:p>
    <w:p w14:paraId="247BFF7E" w14:textId="77777777" w:rsidR="009524A8" w:rsidRPr="0005336F" w:rsidRDefault="009524A8" w:rsidP="009524A8">
      <w:pPr>
        <w:pStyle w:val="tkTekst"/>
        <w:spacing w:after="0" w:line="240" w:lineRule="auto"/>
        <w:ind w:right="850"/>
        <w:jc w:val="center"/>
        <w:rPr>
          <w:rFonts w:ascii="Times New Roman" w:hAnsi="Times New Roman" w:cs="Times New Roman"/>
          <w:b/>
          <w:sz w:val="28"/>
          <w:szCs w:val="28"/>
        </w:rPr>
      </w:pPr>
      <w:r w:rsidRPr="0005336F">
        <w:rPr>
          <w:rFonts w:ascii="Times New Roman" w:hAnsi="Times New Roman" w:cs="Times New Roman"/>
          <w:b/>
          <w:sz w:val="28"/>
          <w:szCs w:val="28"/>
        </w:rPr>
        <w:t>осмотра транспортного средства при лицензировании</w:t>
      </w:r>
    </w:p>
    <w:p w14:paraId="44054211" w14:textId="77777777" w:rsidR="009524A8" w:rsidRPr="0005336F" w:rsidRDefault="009524A8" w:rsidP="009524A8">
      <w:pPr>
        <w:pStyle w:val="tkTekst"/>
        <w:spacing w:after="0" w:line="240" w:lineRule="auto"/>
        <w:ind w:right="850"/>
        <w:jc w:val="center"/>
        <w:rPr>
          <w:rFonts w:ascii="Times New Roman" w:hAnsi="Times New Roman" w:cs="Times New Roman"/>
          <w:b/>
          <w:sz w:val="28"/>
          <w:szCs w:val="28"/>
        </w:rPr>
      </w:pPr>
    </w:p>
    <w:p w14:paraId="18C44FFC" w14:textId="6750F307" w:rsidR="009524A8" w:rsidRPr="0005336F" w:rsidRDefault="009524A8" w:rsidP="005E733F">
      <w:pPr>
        <w:pStyle w:val="tkTekst"/>
        <w:spacing w:after="0" w:line="240" w:lineRule="auto"/>
        <w:ind w:right="-1" w:firstLine="0"/>
        <w:rPr>
          <w:rFonts w:ascii="Times New Roman" w:hAnsi="Times New Roman" w:cs="Times New Roman"/>
          <w:b/>
          <w:sz w:val="24"/>
          <w:szCs w:val="24"/>
          <w:lang w:val="ky-KG"/>
        </w:rPr>
      </w:pPr>
      <w:r w:rsidRPr="0005336F">
        <w:rPr>
          <w:rFonts w:ascii="Times New Roman" w:hAnsi="Times New Roman" w:cs="Times New Roman"/>
          <w:b/>
          <w:sz w:val="24"/>
          <w:szCs w:val="24"/>
        </w:rPr>
        <w:t>Дата и места время осмотра АТС_______________</w:t>
      </w:r>
      <w:r w:rsidRPr="0005336F">
        <w:rPr>
          <w:rFonts w:ascii="Times New Roman" w:hAnsi="Times New Roman" w:cs="Times New Roman"/>
          <w:b/>
          <w:sz w:val="24"/>
          <w:szCs w:val="24"/>
          <w:lang w:val="ky-KG"/>
        </w:rPr>
        <w:t>_</w:t>
      </w:r>
      <w:r w:rsidRPr="0005336F">
        <w:rPr>
          <w:rFonts w:ascii="Times New Roman" w:hAnsi="Times New Roman" w:cs="Times New Roman"/>
          <w:b/>
          <w:sz w:val="24"/>
          <w:szCs w:val="24"/>
        </w:rPr>
        <w:t>__________________</w:t>
      </w:r>
      <w:r w:rsidR="005E733F" w:rsidRPr="0005336F">
        <w:rPr>
          <w:rFonts w:ascii="Times New Roman" w:hAnsi="Times New Roman" w:cs="Times New Roman"/>
          <w:b/>
          <w:sz w:val="24"/>
          <w:szCs w:val="24"/>
          <w:lang w:val="ky-KG"/>
        </w:rPr>
        <w:t>_______</w:t>
      </w:r>
    </w:p>
    <w:p w14:paraId="3E3D26CD" w14:textId="6D4BB3F4" w:rsidR="009524A8" w:rsidRPr="0005336F" w:rsidRDefault="009524A8" w:rsidP="005E733F">
      <w:pPr>
        <w:pStyle w:val="tkTekst"/>
        <w:spacing w:after="0" w:line="240" w:lineRule="auto"/>
        <w:ind w:right="-1" w:firstLine="0"/>
        <w:rPr>
          <w:rFonts w:ascii="Times New Roman" w:hAnsi="Times New Roman" w:cs="Times New Roman"/>
          <w:sz w:val="24"/>
          <w:szCs w:val="24"/>
          <w:lang w:val="ky-KG"/>
        </w:rPr>
      </w:pPr>
      <w:r w:rsidRPr="0005336F">
        <w:rPr>
          <w:rFonts w:ascii="Times New Roman" w:hAnsi="Times New Roman" w:cs="Times New Roman"/>
          <w:b/>
          <w:sz w:val="24"/>
          <w:szCs w:val="24"/>
        </w:rPr>
        <w:t xml:space="preserve">                                                   _______________________________________________________________</w:t>
      </w:r>
      <w:r w:rsidR="005E733F" w:rsidRPr="0005336F">
        <w:rPr>
          <w:rFonts w:ascii="Times New Roman" w:hAnsi="Times New Roman" w:cs="Times New Roman"/>
          <w:b/>
          <w:sz w:val="24"/>
          <w:szCs w:val="24"/>
          <w:lang w:val="ky-KG"/>
        </w:rPr>
        <w:t>_______</w:t>
      </w:r>
    </w:p>
    <w:p w14:paraId="4B065F6A" w14:textId="77777777" w:rsidR="009524A8" w:rsidRPr="0005336F" w:rsidRDefault="009524A8" w:rsidP="005E733F">
      <w:pPr>
        <w:ind w:right="-1"/>
        <w:jc w:val="center"/>
        <w:rPr>
          <w:sz w:val="14"/>
          <w:szCs w:val="16"/>
        </w:rPr>
      </w:pPr>
    </w:p>
    <w:p w14:paraId="4E873049" w14:textId="2A431160" w:rsidR="009524A8" w:rsidRPr="0005336F" w:rsidRDefault="009524A8" w:rsidP="005E733F">
      <w:pPr>
        <w:pStyle w:val="a8"/>
        <w:numPr>
          <w:ilvl w:val="0"/>
          <w:numId w:val="3"/>
        </w:numPr>
        <w:tabs>
          <w:tab w:val="left" w:pos="284"/>
        </w:tabs>
        <w:spacing w:after="0" w:line="240" w:lineRule="auto"/>
        <w:ind w:left="0" w:right="-1" w:firstLine="0"/>
        <w:jc w:val="both"/>
        <w:rPr>
          <w:rFonts w:ascii="Times New Roman" w:hAnsi="Times New Roman"/>
          <w:szCs w:val="26"/>
        </w:rPr>
      </w:pPr>
      <w:r w:rsidRPr="0005336F">
        <w:rPr>
          <w:rFonts w:ascii="Times New Roman" w:hAnsi="Times New Roman"/>
          <w:b/>
          <w:szCs w:val="26"/>
        </w:rPr>
        <w:t>Владелец транспортного средства</w:t>
      </w:r>
      <w:r w:rsidRPr="0005336F">
        <w:rPr>
          <w:rFonts w:ascii="Times New Roman" w:hAnsi="Times New Roman"/>
          <w:szCs w:val="26"/>
        </w:rPr>
        <w:t xml:space="preserve"> ____________________________________</w:t>
      </w:r>
      <w:r w:rsidR="005E733F" w:rsidRPr="0005336F">
        <w:rPr>
          <w:rFonts w:ascii="Times New Roman" w:hAnsi="Times New Roman"/>
          <w:szCs w:val="26"/>
          <w:lang w:val="ky-KG"/>
        </w:rPr>
        <w:t>_______</w:t>
      </w:r>
    </w:p>
    <w:p w14:paraId="33544500" w14:textId="09A9D61B" w:rsidR="009524A8" w:rsidRPr="0005336F" w:rsidRDefault="009524A8" w:rsidP="005E733F">
      <w:pPr>
        <w:pStyle w:val="a8"/>
        <w:numPr>
          <w:ilvl w:val="0"/>
          <w:numId w:val="3"/>
        </w:numPr>
        <w:tabs>
          <w:tab w:val="left" w:pos="284"/>
        </w:tabs>
        <w:spacing w:after="0" w:line="240" w:lineRule="auto"/>
        <w:ind w:left="142" w:right="-1" w:hanging="142"/>
        <w:jc w:val="both"/>
        <w:rPr>
          <w:rFonts w:ascii="Times New Roman" w:hAnsi="Times New Roman"/>
          <w:szCs w:val="26"/>
        </w:rPr>
      </w:pPr>
      <w:r w:rsidRPr="0005336F">
        <w:rPr>
          <w:rFonts w:ascii="Times New Roman" w:hAnsi="Times New Roman"/>
          <w:b/>
          <w:szCs w:val="26"/>
        </w:rPr>
        <w:t>Модель автомобиля</w:t>
      </w:r>
      <w:r w:rsidRPr="0005336F">
        <w:rPr>
          <w:rFonts w:ascii="Times New Roman" w:hAnsi="Times New Roman"/>
          <w:szCs w:val="26"/>
        </w:rPr>
        <w:t xml:space="preserve"> _______________________ гос. рег. № _______________</w:t>
      </w:r>
      <w:r w:rsidR="005E733F" w:rsidRPr="0005336F">
        <w:rPr>
          <w:rFonts w:ascii="Times New Roman" w:hAnsi="Times New Roman"/>
          <w:szCs w:val="26"/>
          <w:lang w:val="ky-KG"/>
        </w:rPr>
        <w:t>________</w:t>
      </w:r>
    </w:p>
    <w:p w14:paraId="42E7DABB" w14:textId="77777777" w:rsidR="009524A8" w:rsidRPr="0005336F" w:rsidRDefault="009524A8" w:rsidP="005E733F">
      <w:pPr>
        <w:ind w:right="-1"/>
        <w:jc w:val="both"/>
        <w:rPr>
          <w:sz w:val="14"/>
          <w:szCs w:val="16"/>
        </w:rPr>
      </w:pPr>
      <w:r w:rsidRPr="0005336F">
        <w:rPr>
          <w:sz w:val="14"/>
          <w:szCs w:val="16"/>
        </w:rPr>
        <w:tab/>
      </w:r>
      <w:r w:rsidRPr="0005336F">
        <w:rPr>
          <w:sz w:val="14"/>
          <w:szCs w:val="16"/>
        </w:rPr>
        <w:tab/>
      </w:r>
      <w:r w:rsidRPr="0005336F">
        <w:rPr>
          <w:sz w:val="14"/>
          <w:szCs w:val="16"/>
        </w:rPr>
        <w:tab/>
      </w:r>
      <w:r w:rsidRPr="0005336F">
        <w:rPr>
          <w:sz w:val="14"/>
          <w:szCs w:val="16"/>
        </w:rPr>
        <w:tab/>
      </w:r>
      <w:r w:rsidRPr="0005336F">
        <w:rPr>
          <w:sz w:val="14"/>
          <w:szCs w:val="16"/>
        </w:rPr>
        <w:tab/>
      </w:r>
      <w:r w:rsidRPr="0005336F">
        <w:rPr>
          <w:sz w:val="14"/>
          <w:szCs w:val="16"/>
        </w:rPr>
        <w:tab/>
      </w:r>
      <w:r w:rsidRPr="0005336F">
        <w:rPr>
          <w:sz w:val="14"/>
          <w:szCs w:val="16"/>
        </w:rPr>
        <w:tab/>
      </w:r>
      <w:r w:rsidRPr="0005336F">
        <w:rPr>
          <w:sz w:val="14"/>
          <w:szCs w:val="16"/>
        </w:rPr>
        <w:tab/>
      </w:r>
    </w:p>
    <w:p w14:paraId="53BF0795" w14:textId="729F8CFB" w:rsidR="009524A8" w:rsidRPr="0005336F" w:rsidRDefault="009524A8" w:rsidP="005E733F">
      <w:pPr>
        <w:ind w:right="-1"/>
        <w:jc w:val="both"/>
        <w:rPr>
          <w:szCs w:val="26"/>
          <w:lang w:val="ky-KG"/>
        </w:rPr>
      </w:pPr>
      <w:r w:rsidRPr="0005336F">
        <w:rPr>
          <w:b/>
          <w:szCs w:val="26"/>
        </w:rPr>
        <w:t xml:space="preserve">3. Ф.И.О. водителя </w:t>
      </w:r>
      <w:r w:rsidRPr="0005336F">
        <w:rPr>
          <w:szCs w:val="26"/>
        </w:rPr>
        <w:t>______________________________________________</w:t>
      </w:r>
      <w:r w:rsidR="005E733F" w:rsidRPr="0005336F">
        <w:rPr>
          <w:szCs w:val="26"/>
          <w:lang w:val="ky-KG"/>
        </w:rPr>
        <w:t>_______</w:t>
      </w:r>
    </w:p>
    <w:p w14:paraId="6292BC30" w14:textId="77777777" w:rsidR="009524A8" w:rsidRPr="0005336F" w:rsidRDefault="009524A8" w:rsidP="005E733F">
      <w:pPr>
        <w:ind w:right="-1"/>
        <w:jc w:val="both"/>
        <w:rPr>
          <w:sz w:val="14"/>
          <w:szCs w:val="16"/>
        </w:rPr>
      </w:pPr>
      <w:r w:rsidRPr="0005336F">
        <w:rPr>
          <w:sz w:val="14"/>
          <w:szCs w:val="16"/>
        </w:rPr>
        <w:tab/>
      </w:r>
      <w:r w:rsidRPr="0005336F">
        <w:rPr>
          <w:sz w:val="14"/>
          <w:szCs w:val="16"/>
        </w:rPr>
        <w:tab/>
      </w:r>
      <w:r w:rsidRPr="0005336F">
        <w:rPr>
          <w:sz w:val="14"/>
          <w:szCs w:val="16"/>
        </w:rPr>
        <w:tab/>
      </w:r>
      <w:r w:rsidRPr="0005336F">
        <w:rPr>
          <w:sz w:val="14"/>
          <w:szCs w:val="16"/>
        </w:rPr>
        <w:tab/>
      </w:r>
      <w:r w:rsidRPr="0005336F">
        <w:rPr>
          <w:sz w:val="14"/>
          <w:szCs w:val="16"/>
        </w:rPr>
        <w:tab/>
      </w:r>
      <w:r w:rsidRPr="0005336F">
        <w:rPr>
          <w:sz w:val="14"/>
          <w:szCs w:val="16"/>
        </w:rPr>
        <w:tab/>
      </w:r>
      <w:r w:rsidRPr="0005336F">
        <w:rPr>
          <w:sz w:val="14"/>
          <w:szCs w:val="16"/>
        </w:rPr>
        <w:tab/>
      </w:r>
    </w:p>
    <w:p w14:paraId="324A6E35" w14:textId="77777777" w:rsidR="009524A8" w:rsidRPr="0005336F" w:rsidRDefault="009524A8" w:rsidP="005E733F">
      <w:pPr>
        <w:ind w:right="-1"/>
        <w:jc w:val="both"/>
        <w:rPr>
          <w:szCs w:val="26"/>
        </w:rPr>
      </w:pPr>
      <w:r w:rsidRPr="0005336F">
        <w:rPr>
          <w:b/>
          <w:szCs w:val="26"/>
        </w:rPr>
        <w:t>4.</w:t>
      </w:r>
      <w:r w:rsidRPr="0005336F">
        <w:rPr>
          <w:szCs w:val="26"/>
        </w:rPr>
        <w:t xml:space="preserve"> </w:t>
      </w:r>
      <w:r w:rsidRPr="0005336F">
        <w:rPr>
          <w:b/>
          <w:szCs w:val="26"/>
        </w:rPr>
        <w:t>Соответствие переделяемым требованиям к транспортным средствам на осуществление лицензионного вида деятельности</w:t>
      </w:r>
    </w:p>
    <w:p w14:paraId="6C72A8E4" w14:textId="77777777" w:rsidR="009524A8" w:rsidRPr="0005336F" w:rsidRDefault="009524A8" w:rsidP="005E733F">
      <w:pPr>
        <w:ind w:right="-1"/>
        <w:rPr>
          <w:szCs w:val="26"/>
        </w:rPr>
      </w:pPr>
    </w:p>
    <w:p w14:paraId="05C6112B" w14:textId="0E56711F" w:rsidR="009524A8" w:rsidRPr="0005336F" w:rsidRDefault="009524A8" w:rsidP="005E733F">
      <w:pPr>
        <w:ind w:right="-1"/>
        <w:rPr>
          <w:b/>
          <w:szCs w:val="26"/>
          <w:lang w:val="ky-KG"/>
        </w:rPr>
      </w:pPr>
      <w:r w:rsidRPr="0005336F">
        <w:rPr>
          <w:szCs w:val="26"/>
        </w:rPr>
        <w:t>4.1. Наличие экипировки _________________________________________</w:t>
      </w:r>
      <w:r w:rsidR="005E733F" w:rsidRPr="0005336F">
        <w:rPr>
          <w:szCs w:val="26"/>
          <w:lang w:val="ky-KG"/>
        </w:rPr>
        <w:t>_______</w:t>
      </w:r>
    </w:p>
    <w:p w14:paraId="1A8D461C" w14:textId="77777777" w:rsidR="009524A8" w:rsidRPr="0005336F" w:rsidRDefault="009524A8" w:rsidP="005E733F">
      <w:pPr>
        <w:ind w:right="-1"/>
        <w:rPr>
          <w:szCs w:val="26"/>
        </w:rPr>
      </w:pPr>
      <w:r w:rsidRPr="0005336F">
        <w:rPr>
          <w:sz w:val="14"/>
          <w:szCs w:val="16"/>
        </w:rPr>
        <w:t xml:space="preserve">                                                                                                                    внешнее и внутреннее оформление</w:t>
      </w:r>
      <w:r w:rsidRPr="0005336F">
        <w:rPr>
          <w:szCs w:val="26"/>
        </w:rPr>
        <w:t xml:space="preserve"> </w:t>
      </w:r>
    </w:p>
    <w:p w14:paraId="38C76F72" w14:textId="715DC1C6" w:rsidR="009524A8" w:rsidRPr="0005336F" w:rsidRDefault="009524A8" w:rsidP="005E733F">
      <w:pPr>
        <w:ind w:right="-1"/>
        <w:rPr>
          <w:szCs w:val="26"/>
          <w:lang w:val="ky-KG"/>
        </w:rPr>
      </w:pPr>
      <w:r w:rsidRPr="0005336F">
        <w:rPr>
          <w:szCs w:val="26"/>
        </w:rPr>
        <w:t>4.2. Наличие люков, запасных дверей, молотков ______________________</w:t>
      </w:r>
      <w:r w:rsidR="005E733F" w:rsidRPr="0005336F">
        <w:rPr>
          <w:szCs w:val="26"/>
          <w:lang w:val="ky-KG"/>
        </w:rPr>
        <w:t>______</w:t>
      </w:r>
    </w:p>
    <w:p w14:paraId="560B48FF" w14:textId="77777777" w:rsidR="009524A8" w:rsidRPr="0005336F" w:rsidRDefault="009524A8" w:rsidP="005E733F">
      <w:pPr>
        <w:ind w:left="5664" w:right="-1" w:hanging="5664"/>
        <w:rPr>
          <w:szCs w:val="26"/>
        </w:rPr>
      </w:pPr>
      <w:r w:rsidRPr="0005336F">
        <w:rPr>
          <w:szCs w:val="26"/>
        </w:rPr>
        <w:t xml:space="preserve">                                                                                                            </w:t>
      </w:r>
      <w:r w:rsidRPr="0005336F">
        <w:rPr>
          <w:sz w:val="14"/>
          <w:szCs w:val="16"/>
        </w:rPr>
        <w:t>для автобусов</w:t>
      </w:r>
      <w:r w:rsidRPr="0005336F">
        <w:rPr>
          <w:szCs w:val="26"/>
        </w:rPr>
        <w:t xml:space="preserve"> </w:t>
      </w:r>
    </w:p>
    <w:p w14:paraId="09FC3DA6" w14:textId="560E69EC" w:rsidR="009524A8" w:rsidRPr="0005336F" w:rsidRDefault="009524A8" w:rsidP="005E733F">
      <w:pPr>
        <w:ind w:right="-1"/>
        <w:rPr>
          <w:sz w:val="10"/>
          <w:szCs w:val="12"/>
          <w:lang w:val="ky-KG"/>
        </w:rPr>
      </w:pPr>
      <w:r w:rsidRPr="0005336F">
        <w:rPr>
          <w:szCs w:val="26"/>
        </w:rPr>
        <w:t>4.3. Средства противопожарной безопасности ________________________</w:t>
      </w:r>
      <w:r w:rsidR="005E733F" w:rsidRPr="0005336F">
        <w:rPr>
          <w:szCs w:val="26"/>
          <w:lang w:val="ky-KG"/>
        </w:rPr>
        <w:t>______</w:t>
      </w:r>
    </w:p>
    <w:p w14:paraId="2CD5C912" w14:textId="5E0FF615" w:rsidR="009524A8" w:rsidRPr="0005336F" w:rsidRDefault="005E733F" w:rsidP="005E733F">
      <w:pPr>
        <w:ind w:left="5664" w:right="-1" w:hanging="5664"/>
        <w:rPr>
          <w:sz w:val="10"/>
          <w:szCs w:val="12"/>
          <w:lang w:val="ky-KG"/>
        </w:rPr>
      </w:pPr>
      <w:r w:rsidRPr="0005336F">
        <w:rPr>
          <w:sz w:val="10"/>
          <w:szCs w:val="12"/>
          <w:lang w:val="ky-KG"/>
        </w:rPr>
        <w:t>_____</w:t>
      </w:r>
    </w:p>
    <w:p w14:paraId="208F811F" w14:textId="43CD21FD" w:rsidR="009524A8" w:rsidRPr="0005336F" w:rsidRDefault="009524A8" w:rsidP="005E733F">
      <w:pPr>
        <w:ind w:right="-1"/>
        <w:rPr>
          <w:szCs w:val="26"/>
          <w:lang w:val="ky-KG"/>
        </w:rPr>
      </w:pPr>
      <w:r w:rsidRPr="0005336F">
        <w:rPr>
          <w:szCs w:val="26"/>
        </w:rPr>
        <w:t>4.4. Соответствие количества и расположений сидений по техническому паспорту _______________________________________________________</w:t>
      </w:r>
      <w:r w:rsidR="005E733F" w:rsidRPr="0005336F">
        <w:rPr>
          <w:szCs w:val="26"/>
          <w:lang w:val="ky-KG"/>
        </w:rPr>
        <w:t>_______________</w:t>
      </w:r>
    </w:p>
    <w:p w14:paraId="3C5943F9" w14:textId="77777777" w:rsidR="009524A8" w:rsidRPr="0005336F" w:rsidRDefault="009524A8" w:rsidP="005E733F">
      <w:pPr>
        <w:ind w:right="-1"/>
        <w:rPr>
          <w:szCs w:val="26"/>
        </w:rPr>
      </w:pPr>
    </w:p>
    <w:p w14:paraId="47918CC3" w14:textId="04A54BDD" w:rsidR="009524A8" w:rsidRPr="0005336F" w:rsidRDefault="009524A8" w:rsidP="005E733F">
      <w:pPr>
        <w:ind w:right="-1"/>
        <w:rPr>
          <w:sz w:val="14"/>
          <w:szCs w:val="16"/>
          <w:lang w:val="ky-KG"/>
        </w:rPr>
      </w:pPr>
      <w:r w:rsidRPr="0005336F">
        <w:rPr>
          <w:szCs w:val="26"/>
        </w:rPr>
        <w:t>4.5. Наличие противооткатных башмаков ___________________________</w:t>
      </w:r>
      <w:r w:rsidR="005E733F" w:rsidRPr="0005336F">
        <w:rPr>
          <w:szCs w:val="26"/>
          <w:lang w:val="ky-KG"/>
        </w:rPr>
        <w:t>_______</w:t>
      </w:r>
    </w:p>
    <w:p w14:paraId="35D1DE7F" w14:textId="77777777" w:rsidR="009524A8" w:rsidRPr="0005336F" w:rsidRDefault="009524A8" w:rsidP="005E733F">
      <w:pPr>
        <w:ind w:right="-1"/>
        <w:jc w:val="both"/>
        <w:rPr>
          <w:szCs w:val="26"/>
        </w:rPr>
      </w:pPr>
      <w:r w:rsidRPr="0005336F">
        <w:rPr>
          <w:sz w:val="14"/>
          <w:szCs w:val="16"/>
        </w:rPr>
        <w:t xml:space="preserve">                                                                                                                                             АТС </w:t>
      </w:r>
      <w:r w:rsidRPr="0005336F">
        <w:rPr>
          <w:szCs w:val="26"/>
        </w:rPr>
        <w:t xml:space="preserve"> </w:t>
      </w:r>
    </w:p>
    <w:p w14:paraId="4E64F917" w14:textId="77777777" w:rsidR="00823BEC" w:rsidRPr="0005336F" w:rsidRDefault="009524A8" w:rsidP="005E733F">
      <w:pPr>
        <w:ind w:right="-1"/>
        <w:rPr>
          <w:szCs w:val="26"/>
        </w:rPr>
      </w:pPr>
      <w:r w:rsidRPr="0005336F">
        <w:rPr>
          <w:szCs w:val="26"/>
        </w:rPr>
        <w:t>4.6. Наличие знака отличия страны регистрации транспорта (гос. номер)</w:t>
      </w:r>
    </w:p>
    <w:p w14:paraId="4F5176D1" w14:textId="4C73B8AB" w:rsidR="009524A8" w:rsidRPr="0005336F" w:rsidRDefault="009524A8" w:rsidP="005E733F">
      <w:pPr>
        <w:ind w:right="-1"/>
        <w:rPr>
          <w:szCs w:val="26"/>
          <w:lang w:val="ky-KG"/>
        </w:rPr>
      </w:pPr>
      <w:r w:rsidRPr="0005336F">
        <w:rPr>
          <w:szCs w:val="26"/>
        </w:rPr>
        <w:t>_</w:t>
      </w:r>
      <w:r w:rsidR="00823BEC" w:rsidRPr="0005336F">
        <w:rPr>
          <w:szCs w:val="26"/>
          <w:lang w:val="ky-KG"/>
        </w:rPr>
        <w:t>______________________________________________________________</w:t>
      </w:r>
      <w:r w:rsidR="005E733F" w:rsidRPr="0005336F">
        <w:rPr>
          <w:szCs w:val="26"/>
          <w:lang w:val="ky-KG"/>
        </w:rPr>
        <w:t>_______</w:t>
      </w:r>
    </w:p>
    <w:p w14:paraId="0348111D" w14:textId="77777777" w:rsidR="009524A8" w:rsidRPr="0005336F" w:rsidRDefault="009524A8" w:rsidP="005E733F">
      <w:pPr>
        <w:ind w:right="-1"/>
        <w:jc w:val="both"/>
      </w:pPr>
    </w:p>
    <w:p w14:paraId="7EC52933" w14:textId="371884B8" w:rsidR="009524A8" w:rsidRPr="0005336F" w:rsidRDefault="009524A8" w:rsidP="005E733F">
      <w:pPr>
        <w:ind w:right="-1"/>
        <w:jc w:val="both"/>
        <w:rPr>
          <w:color w:val="2B2B2B"/>
          <w:shd w:val="clear" w:color="auto" w:fill="FFFFFF"/>
          <w:lang w:val="ky-KG"/>
        </w:rPr>
      </w:pPr>
      <w:r w:rsidRPr="0005336F">
        <w:t xml:space="preserve">4.7. Наличие согласования с ГУОБДД МВД КР нанесения </w:t>
      </w:r>
      <w:r w:rsidRPr="0005336F">
        <w:rPr>
          <w:color w:val="2B2B2B"/>
          <w:shd w:val="clear" w:color="auto" w:fill="FFFFFF"/>
        </w:rPr>
        <w:t>различного вида реклам, фотографий, надписей на транспортном средстве_________</w:t>
      </w:r>
      <w:r w:rsidR="00823BEC" w:rsidRPr="0005336F">
        <w:rPr>
          <w:color w:val="2B2B2B"/>
          <w:shd w:val="clear" w:color="auto" w:fill="FFFFFF"/>
          <w:lang w:val="ky-KG"/>
        </w:rPr>
        <w:t>_</w:t>
      </w:r>
      <w:r w:rsidRPr="0005336F">
        <w:rPr>
          <w:color w:val="2B2B2B"/>
          <w:shd w:val="clear" w:color="auto" w:fill="FFFFFF"/>
        </w:rPr>
        <w:t>_____</w:t>
      </w:r>
      <w:r w:rsidR="005E733F" w:rsidRPr="0005336F">
        <w:rPr>
          <w:color w:val="2B2B2B"/>
          <w:shd w:val="clear" w:color="auto" w:fill="FFFFFF"/>
          <w:lang w:val="ky-KG"/>
        </w:rPr>
        <w:t>_____________</w:t>
      </w:r>
    </w:p>
    <w:p w14:paraId="288BA80A" w14:textId="09BD0619" w:rsidR="00823BEC" w:rsidRPr="0005336F" w:rsidRDefault="00823BEC" w:rsidP="005E733F">
      <w:pPr>
        <w:ind w:right="-1"/>
        <w:jc w:val="both"/>
        <w:rPr>
          <w:lang w:val="ky-KG"/>
        </w:rPr>
      </w:pPr>
      <w:r w:rsidRPr="0005336F">
        <w:rPr>
          <w:color w:val="2B2B2B"/>
          <w:shd w:val="clear" w:color="auto" w:fill="FFFFFF"/>
          <w:lang w:val="ky-KG"/>
        </w:rPr>
        <w:t>_______________________________________________________________</w:t>
      </w:r>
      <w:r w:rsidR="005E733F" w:rsidRPr="0005336F">
        <w:rPr>
          <w:color w:val="2B2B2B"/>
          <w:shd w:val="clear" w:color="auto" w:fill="FFFFFF"/>
          <w:lang w:val="ky-KG"/>
        </w:rPr>
        <w:t>_______</w:t>
      </w:r>
    </w:p>
    <w:p w14:paraId="6CCA750D" w14:textId="77777777" w:rsidR="009524A8" w:rsidRPr="0005336F" w:rsidRDefault="009524A8" w:rsidP="005E733F">
      <w:pPr>
        <w:ind w:right="-1"/>
        <w:jc w:val="both"/>
      </w:pPr>
    </w:p>
    <w:p w14:paraId="2DF9574E" w14:textId="1AFF2B9E" w:rsidR="009524A8" w:rsidRPr="0005336F" w:rsidRDefault="009524A8" w:rsidP="005E733F">
      <w:pPr>
        <w:ind w:right="-1"/>
        <w:jc w:val="both"/>
        <w:rPr>
          <w:szCs w:val="26"/>
          <w:lang w:val="ky-KG"/>
        </w:rPr>
      </w:pPr>
      <w:r w:rsidRPr="0005336F">
        <w:rPr>
          <w:b/>
          <w:szCs w:val="26"/>
        </w:rPr>
        <w:t xml:space="preserve">Заключение по результатам осмотра: </w:t>
      </w:r>
      <w:r w:rsidRPr="0005336F">
        <w:rPr>
          <w:szCs w:val="26"/>
        </w:rPr>
        <w:t>__________________________</w:t>
      </w:r>
      <w:r w:rsidR="00823BEC" w:rsidRPr="0005336F">
        <w:rPr>
          <w:szCs w:val="26"/>
          <w:lang w:val="ky-KG"/>
        </w:rPr>
        <w:t>_</w:t>
      </w:r>
      <w:r w:rsidRPr="0005336F">
        <w:rPr>
          <w:szCs w:val="26"/>
        </w:rPr>
        <w:t>__</w:t>
      </w:r>
      <w:r w:rsidR="005E733F" w:rsidRPr="0005336F">
        <w:rPr>
          <w:szCs w:val="26"/>
          <w:lang w:val="ky-KG"/>
        </w:rPr>
        <w:t>_______</w:t>
      </w:r>
    </w:p>
    <w:p w14:paraId="51970E3F" w14:textId="376EFE63" w:rsidR="009524A8" w:rsidRPr="0005336F" w:rsidRDefault="009524A8" w:rsidP="005E733F">
      <w:pPr>
        <w:ind w:right="-1"/>
        <w:jc w:val="both"/>
        <w:rPr>
          <w:szCs w:val="26"/>
          <w:lang w:val="ky-KG"/>
        </w:rPr>
      </w:pPr>
      <w:r w:rsidRPr="0005336F">
        <w:rPr>
          <w:szCs w:val="26"/>
        </w:rPr>
        <w:t>_______________________________________________________________</w:t>
      </w:r>
      <w:r w:rsidR="005E733F" w:rsidRPr="0005336F">
        <w:rPr>
          <w:szCs w:val="26"/>
          <w:lang w:val="ky-KG"/>
        </w:rPr>
        <w:t>_______</w:t>
      </w:r>
    </w:p>
    <w:p w14:paraId="2B0A6898" w14:textId="2BE91E39" w:rsidR="009524A8" w:rsidRPr="0005336F" w:rsidRDefault="009524A8" w:rsidP="005E733F">
      <w:pPr>
        <w:ind w:right="-1"/>
        <w:jc w:val="both"/>
        <w:rPr>
          <w:szCs w:val="26"/>
          <w:lang w:val="ky-KG"/>
        </w:rPr>
      </w:pPr>
      <w:r w:rsidRPr="0005336F">
        <w:rPr>
          <w:szCs w:val="26"/>
        </w:rPr>
        <w:t>_______________________________________________________________</w:t>
      </w:r>
      <w:r w:rsidR="005E733F" w:rsidRPr="0005336F">
        <w:rPr>
          <w:szCs w:val="26"/>
          <w:lang w:val="ky-KG"/>
        </w:rPr>
        <w:t>_______</w:t>
      </w:r>
    </w:p>
    <w:p w14:paraId="495B63AA" w14:textId="16F9973C" w:rsidR="009524A8" w:rsidRPr="0005336F" w:rsidRDefault="009524A8" w:rsidP="005E733F">
      <w:pPr>
        <w:ind w:right="-1"/>
        <w:jc w:val="both"/>
        <w:rPr>
          <w:szCs w:val="26"/>
          <w:lang w:val="ky-KG"/>
        </w:rPr>
      </w:pPr>
      <w:r w:rsidRPr="0005336F">
        <w:rPr>
          <w:szCs w:val="26"/>
        </w:rPr>
        <w:t>_______________________________________________________________</w:t>
      </w:r>
      <w:r w:rsidR="005E733F" w:rsidRPr="0005336F">
        <w:rPr>
          <w:szCs w:val="26"/>
          <w:lang w:val="ky-KG"/>
        </w:rPr>
        <w:t>_______</w:t>
      </w:r>
    </w:p>
    <w:p w14:paraId="520B3F6F" w14:textId="77777777" w:rsidR="009524A8" w:rsidRPr="0005336F" w:rsidRDefault="009524A8" w:rsidP="005E733F">
      <w:pPr>
        <w:ind w:right="-1"/>
        <w:jc w:val="both"/>
        <w:rPr>
          <w:szCs w:val="26"/>
        </w:rPr>
      </w:pPr>
    </w:p>
    <w:p w14:paraId="148D5487" w14:textId="2A755A6B" w:rsidR="009524A8" w:rsidRPr="0005336F" w:rsidRDefault="009524A8" w:rsidP="005E733F">
      <w:pPr>
        <w:ind w:right="-1"/>
        <w:jc w:val="both"/>
        <w:rPr>
          <w:szCs w:val="26"/>
          <w:lang w:val="ky-KG"/>
        </w:rPr>
      </w:pPr>
      <w:r w:rsidRPr="0005336F">
        <w:rPr>
          <w:szCs w:val="26"/>
        </w:rPr>
        <w:t>Представитель ГУОБДД МВД КР: __________________________________</w:t>
      </w:r>
      <w:r w:rsidR="005E733F" w:rsidRPr="0005336F">
        <w:rPr>
          <w:szCs w:val="26"/>
          <w:lang w:val="ky-KG"/>
        </w:rPr>
        <w:t>_______</w:t>
      </w:r>
    </w:p>
    <w:p w14:paraId="32721286" w14:textId="77777777" w:rsidR="00823BEC" w:rsidRPr="0005336F" w:rsidRDefault="00823BEC" w:rsidP="005E733F">
      <w:pPr>
        <w:ind w:right="-1"/>
        <w:jc w:val="both"/>
        <w:rPr>
          <w:szCs w:val="26"/>
        </w:rPr>
      </w:pPr>
    </w:p>
    <w:p w14:paraId="1BADC813" w14:textId="6AAF0CA4" w:rsidR="00823BEC" w:rsidRPr="0005336F" w:rsidRDefault="00823BEC" w:rsidP="005E733F">
      <w:pPr>
        <w:ind w:right="-1"/>
        <w:jc w:val="both"/>
        <w:rPr>
          <w:szCs w:val="26"/>
          <w:lang w:val="ky-KG"/>
        </w:rPr>
      </w:pPr>
      <w:r w:rsidRPr="0005336F">
        <w:rPr>
          <w:szCs w:val="26"/>
          <w:lang w:val="ky-KG"/>
        </w:rPr>
        <w:t>_______________________________________________________________</w:t>
      </w:r>
      <w:r w:rsidR="005E733F" w:rsidRPr="0005336F">
        <w:rPr>
          <w:szCs w:val="26"/>
          <w:lang w:val="ky-KG"/>
        </w:rPr>
        <w:t>_______</w:t>
      </w:r>
    </w:p>
    <w:p w14:paraId="0CF0724C" w14:textId="77777777" w:rsidR="009524A8" w:rsidRPr="0005336F" w:rsidRDefault="009524A8" w:rsidP="005E733F">
      <w:pPr>
        <w:ind w:left="1416" w:right="-1" w:firstLine="708"/>
        <w:rPr>
          <w:sz w:val="14"/>
          <w:szCs w:val="16"/>
        </w:rPr>
      </w:pPr>
      <w:r w:rsidRPr="0005336F">
        <w:rPr>
          <w:sz w:val="14"/>
          <w:szCs w:val="16"/>
        </w:rPr>
        <w:t>должность</w:t>
      </w:r>
      <w:r w:rsidRPr="0005336F">
        <w:rPr>
          <w:sz w:val="14"/>
          <w:szCs w:val="16"/>
        </w:rPr>
        <w:tab/>
        <w:t xml:space="preserve">     </w:t>
      </w:r>
      <w:r w:rsidRPr="0005336F">
        <w:rPr>
          <w:sz w:val="14"/>
          <w:szCs w:val="16"/>
        </w:rPr>
        <w:tab/>
      </w:r>
      <w:r w:rsidRPr="0005336F">
        <w:rPr>
          <w:sz w:val="14"/>
          <w:szCs w:val="16"/>
        </w:rPr>
        <w:tab/>
        <w:t xml:space="preserve">     Ф.И.О </w:t>
      </w:r>
      <w:r w:rsidRPr="0005336F">
        <w:rPr>
          <w:sz w:val="14"/>
          <w:szCs w:val="16"/>
        </w:rPr>
        <w:tab/>
        <w:t xml:space="preserve">  </w:t>
      </w:r>
      <w:r w:rsidRPr="0005336F">
        <w:rPr>
          <w:sz w:val="14"/>
          <w:szCs w:val="16"/>
        </w:rPr>
        <w:tab/>
      </w:r>
      <w:r w:rsidRPr="0005336F">
        <w:rPr>
          <w:sz w:val="14"/>
          <w:szCs w:val="16"/>
        </w:rPr>
        <w:tab/>
        <w:t>роспись</w:t>
      </w:r>
    </w:p>
    <w:p w14:paraId="1A98B43E" w14:textId="77777777" w:rsidR="00823BEC" w:rsidRPr="0005336F" w:rsidRDefault="00823BEC" w:rsidP="005E733F">
      <w:pPr>
        <w:ind w:right="-1"/>
        <w:jc w:val="both"/>
        <w:rPr>
          <w:szCs w:val="26"/>
        </w:rPr>
      </w:pPr>
    </w:p>
    <w:p w14:paraId="7F5D8A5F" w14:textId="3EEB9B21" w:rsidR="009524A8" w:rsidRPr="0005336F" w:rsidRDefault="009524A8" w:rsidP="005E733F">
      <w:pPr>
        <w:ind w:right="-1"/>
        <w:jc w:val="both"/>
        <w:rPr>
          <w:szCs w:val="26"/>
          <w:lang w:val="ky-KG"/>
        </w:rPr>
      </w:pPr>
      <w:r w:rsidRPr="0005336F">
        <w:rPr>
          <w:szCs w:val="26"/>
        </w:rPr>
        <w:t>Заявитель _________________________________</w:t>
      </w:r>
      <w:r w:rsidR="00823BEC" w:rsidRPr="0005336F">
        <w:rPr>
          <w:szCs w:val="26"/>
          <w:lang w:val="ky-KG"/>
        </w:rPr>
        <w:t>___</w:t>
      </w:r>
      <w:r w:rsidRPr="0005336F">
        <w:rPr>
          <w:szCs w:val="26"/>
        </w:rPr>
        <w:t>___________________________</w:t>
      </w:r>
      <w:r w:rsidR="005E733F" w:rsidRPr="0005336F">
        <w:rPr>
          <w:szCs w:val="26"/>
          <w:lang w:val="ky-KG"/>
        </w:rPr>
        <w:t>_______</w:t>
      </w:r>
    </w:p>
    <w:p w14:paraId="6CBF5138" w14:textId="431BA90E" w:rsidR="009524A8" w:rsidRPr="0005336F" w:rsidRDefault="009524A8" w:rsidP="005E733F">
      <w:pPr>
        <w:ind w:right="-1"/>
      </w:pPr>
      <w:r w:rsidRPr="0005336F">
        <w:rPr>
          <w:sz w:val="14"/>
          <w:szCs w:val="16"/>
        </w:rPr>
        <w:tab/>
      </w:r>
      <w:r w:rsidRPr="0005336F">
        <w:rPr>
          <w:sz w:val="14"/>
          <w:szCs w:val="16"/>
        </w:rPr>
        <w:tab/>
        <w:t xml:space="preserve"> </w:t>
      </w:r>
      <w:r w:rsidR="005E733F" w:rsidRPr="0005336F">
        <w:rPr>
          <w:sz w:val="14"/>
          <w:szCs w:val="16"/>
        </w:rPr>
        <w:tab/>
      </w:r>
      <w:r w:rsidRPr="0005336F">
        <w:rPr>
          <w:sz w:val="14"/>
          <w:szCs w:val="16"/>
        </w:rPr>
        <w:t>должность</w:t>
      </w:r>
      <w:r w:rsidRPr="0005336F">
        <w:rPr>
          <w:sz w:val="14"/>
          <w:szCs w:val="16"/>
        </w:rPr>
        <w:tab/>
        <w:t xml:space="preserve">     </w:t>
      </w:r>
      <w:r w:rsidRPr="0005336F">
        <w:rPr>
          <w:sz w:val="14"/>
          <w:szCs w:val="16"/>
        </w:rPr>
        <w:tab/>
      </w:r>
      <w:r w:rsidRPr="0005336F">
        <w:rPr>
          <w:sz w:val="14"/>
          <w:szCs w:val="16"/>
        </w:rPr>
        <w:tab/>
        <w:t xml:space="preserve">     Ф.И.О </w:t>
      </w:r>
      <w:r w:rsidRPr="0005336F">
        <w:rPr>
          <w:sz w:val="14"/>
          <w:szCs w:val="16"/>
        </w:rPr>
        <w:tab/>
        <w:t xml:space="preserve">  </w:t>
      </w:r>
      <w:r w:rsidRPr="0005336F">
        <w:rPr>
          <w:sz w:val="14"/>
          <w:szCs w:val="16"/>
        </w:rPr>
        <w:tab/>
      </w:r>
      <w:r w:rsidRPr="0005336F">
        <w:rPr>
          <w:sz w:val="14"/>
          <w:szCs w:val="16"/>
        </w:rPr>
        <w:tab/>
        <w:t>роспись</w:t>
      </w:r>
    </w:p>
    <w:p w14:paraId="53050B6D" w14:textId="50C47BAD" w:rsidR="00521BBC" w:rsidRPr="0005336F" w:rsidRDefault="00521BBC" w:rsidP="00521BBC">
      <w:pPr>
        <w:ind w:right="-1"/>
      </w:pPr>
    </w:p>
    <w:p w14:paraId="1CC96DD2" w14:textId="7686E030" w:rsidR="00521BBC" w:rsidRPr="0005336F" w:rsidRDefault="00521BBC" w:rsidP="00521BBC">
      <w:pPr>
        <w:ind w:right="-1"/>
      </w:pPr>
    </w:p>
    <w:p w14:paraId="2F53758B" w14:textId="2FD122C0" w:rsidR="00521BBC" w:rsidRPr="0005336F" w:rsidRDefault="00521BBC" w:rsidP="00521BBC">
      <w:pPr>
        <w:ind w:right="-1"/>
      </w:pPr>
    </w:p>
    <w:p w14:paraId="052EDDA5" w14:textId="71F9B7C3" w:rsidR="00521BBC" w:rsidRPr="0005336F" w:rsidRDefault="00521BBC" w:rsidP="00521BBC">
      <w:pPr>
        <w:ind w:right="-1"/>
      </w:pPr>
    </w:p>
    <w:p w14:paraId="140BB638" w14:textId="205A37EB" w:rsidR="00521BBC" w:rsidRPr="0005336F" w:rsidRDefault="00521BBC" w:rsidP="00521BBC">
      <w:pPr>
        <w:ind w:right="-1"/>
      </w:pPr>
    </w:p>
    <w:p w14:paraId="40200757" w14:textId="27C66DB2" w:rsidR="00521BBC" w:rsidRPr="0005336F" w:rsidRDefault="00521BBC" w:rsidP="00521BBC">
      <w:pPr>
        <w:ind w:right="-1"/>
      </w:pPr>
    </w:p>
    <w:p w14:paraId="026B1E62" w14:textId="7BAABC9F" w:rsidR="00521BBC" w:rsidRPr="0005336F" w:rsidRDefault="00521BBC" w:rsidP="00521BBC">
      <w:pPr>
        <w:ind w:right="-1"/>
      </w:pPr>
    </w:p>
    <w:p w14:paraId="58A159C5" w14:textId="77777777" w:rsidR="00C03F72" w:rsidRPr="0005336F" w:rsidRDefault="00C03F72" w:rsidP="00C03F72">
      <w:pPr>
        <w:overflowPunct w:val="0"/>
        <w:autoSpaceDE w:val="0"/>
        <w:autoSpaceDN w:val="0"/>
        <w:adjustRightInd w:val="0"/>
        <w:ind w:left="6372" w:right="-1" w:firstLine="708"/>
        <w:jc w:val="center"/>
        <w:textAlignment w:val="baseline"/>
        <w:rPr>
          <w:sz w:val="20"/>
          <w:szCs w:val="20"/>
        </w:rPr>
      </w:pPr>
      <w:r w:rsidRPr="0005336F">
        <w:rPr>
          <w:sz w:val="20"/>
          <w:szCs w:val="20"/>
        </w:rPr>
        <w:lastRenderedPageBreak/>
        <w:t>Приложение 4</w:t>
      </w:r>
    </w:p>
    <w:p w14:paraId="40FDBDC6" w14:textId="77777777" w:rsidR="00C03F72" w:rsidRPr="0005336F" w:rsidRDefault="00C03F72" w:rsidP="00C03F72">
      <w:pPr>
        <w:overflowPunct w:val="0"/>
        <w:autoSpaceDE w:val="0"/>
        <w:autoSpaceDN w:val="0"/>
        <w:adjustRightInd w:val="0"/>
        <w:ind w:right="850"/>
        <w:jc w:val="right"/>
        <w:textAlignment w:val="baseline"/>
        <w:rPr>
          <w:i/>
          <w:sz w:val="20"/>
          <w:szCs w:val="18"/>
        </w:rPr>
      </w:pPr>
    </w:p>
    <w:p w14:paraId="61661B49" w14:textId="77777777" w:rsidR="00C03F72" w:rsidRPr="0005336F" w:rsidRDefault="00C03F72" w:rsidP="00C03F72">
      <w:pPr>
        <w:overflowPunct w:val="0"/>
        <w:autoSpaceDE w:val="0"/>
        <w:autoSpaceDN w:val="0"/>
        <w:adjustRightInd w:val="0"/>
        <w:ind w:right="850"/>
        <w:textAlignment w:val="baseline"/>
        <w:rPr>
          <w:sz w:val="20"/>
          <w:szCs w:val="18"/>
        </w:rPr>
      </w:pPr>
      <w:r w:rsidRPr="0005336F">
        <w:rPr>
          <w:i/>
          <w:sz w:val="20"/>
          <w:szCs w:val="18"/>
        </w:rPr>
        <w:t xml:space="preserve">                                                                                                                 </w:t>
      </w:r>
    </w:p>
    <w:p w14:paraId="2531AEDD" w14:textId="77777777" w:rsidR="00C03F72" w:rsidRPr="0005336F" w:rsidRDefault="00C03F72" w:rsidP="00C03F72">
      <w:pPr>
        <w:overflowPunct w:val="0"/>
        <w:autoSpaceDE w:val="0"/>
        <w:autoSpaceDN w:val="0"/>
        <w:adjustRightInd w:val="0"/>
        <w:ind w:right="850"/>
        <w:jc w:val="center"/>
        <w:textAlignment w:val="baseline"/>
        <w:rPr>
          <w:sz w:val="20"/>
          <w:szCs w:val="18"/>
        </w:rPr>
      </w:pPr>
    </w:p>
    <w:p w14:paraId="7E0E2AF9" w14:textId="77777777" w:rsidR="00C03F72" w:rsidRPr="0005336F" w:rsidRDefault="00C03F72" w:rsidP="00C03F72">
      <w:pPr>
        <w:overflowPunct w:val="0"/>
        <w:autoSpaceDE w:val="0"/>
        <w:autoSpaceDN w:val="0"/>
        <w:adjustRightInd w:val="0"/>
        <w:ind w:right="850"/>
        <w:jc w:val="center"/>
        <w:textAlignment w:val="baseline"/>
        <w:rPr>
          <w:sz w:val="20"/>
          <w:szCs w:val="18"/>
        </w:rPr>
      </w:pPr>
    </w:p>
    <w:p w14:paraId="009398BC" w14:textId="77777777" w:rsidR="00C03F72" w:rsidRPr="0005336F" w:rsidRDefault="00C03F72" w:rsidP="00C03F72">
      <w:pPr>
        <w:overflowPunct w:val="0"/>
        <w:autoSpaceDE w:val="0"/>
        <w:autoSpaceDN w:val="0"/>
        <w:adjustRightInd w:val="0"/>
        <w:ind w:right="-1"/>
        <w:jc w:val="both"/>
        <w:textAlignment w:val="baseline"/>
        <w:rPr>
          <w:szCs w:val="20"/>
        </w:rPr>
      </w:pPr>
      <w:r w:rsidRPr="0005336F">
        <w:rPr>
          <w:b/>
          <w:szCs w:val="20"/>
        </w:rPr>
        <w:t xml:space="preserve">№ ________                              </w:t>
      </w:r>
      <w:r w:rsidRPr="0005336F">
        <w:rPr>
          <w:b/>
          <w:szCs w:val="20"/>
        </w:rPr>
        <w:tab/>
      </w:r>
      <w:r w:rsidRPr="0005336F">
        <w:rPr>
          <w:b/>
          <w:szCs w:val="20"/>
        </w:rPr>
        <w:tab/>
      </w:r>
      <w:r w:rsidRPr="0005336F">
        <w:rPr>
          <w:b/>
          <w:szCs w:val="20"/>
        </w:rPr>
        <w:tab/>
        <w:t xml:space="preserve">    «____»______________20___г.</w:t>
      </w:r>
      <w:r w:rsidRPr="0005336F">
        <w:rPr>
          <w:szCs w:val="20"/>
        </w:rPr>
        <w:t xml:space="preserve"> </w:t>
      </w:r>
    </w:p>
    <w:p w14:paraId="39570497" w14:textId="77777777" w:rsidR="00C03F72" w:rsidRPr="0005336F" w:rsidRDefault="00C03F72" w:rsidP="00C03F72">
      <w:pPr>
        <w:overflowPunct w:val="0"/>
        <w:autoSpaceDE w:val="0"/>
        <w:autoSpaceDN w:val="0"/>
        <w:adjustRightInd w:val="0"/>
        <w:ind w:right="-1"/>
        <w:textAlignment w:val="baseline"/>
        <w:rPr>
          <w:sz w:val="28"/>
          <w:szCs w:val="20"/>
        </w:rPr>
      </w:pPr>
    </w:p>
    <w:p w14:paraId="5A57F9B5" w14:textId="77777777" w:rsidR="00C03F72" w:rsidRPr="0005336F" w:rsidRDefault="00C03F72" w:rsidP="00C03F72">
      <w:pPr>
        <w:overflowPunct w:val="0"/>
        <w:autoSpaceDE w:val="0"/>
        <w:autoSpaceDN w:val="0"/>
        <w:adjustRightInd w:val="0"/>
        <w:ind w:right="-1"/>
        <w:textAlignment w:val="baseline"/>
        <w:rPr>
          <w:b/>
          <w:sz w:val="28"/>
          <w:szCs w:val="20"/>
        </w:rPr>
      </w:pPr>
      <w:r w:rsidRPr="0005336F">
        <w:rPr>
          <w:sz w:val="28"/>
          <w:szCs w:val="20"/>
        </w:rPr>
        <w:t>Наименование лицензиата «___________________________________»</w:t>
      </w:r>
    </w:p>
    <w:p w14:paraId="7C138CC9" w14:textId="77777777" w:rsidR="00C03F72" w:rsidRPr="0005336F" w:rsidRDefault="00C03F72" w:rsidP="00C03F72">
      <w:pPr>
        <w:overflowPunct w:val="0"/>
        <w:autoSpaceDE w:val="0"/>
        <w:autoSpaceDN w:val="0"/>
        <w:adjustRightInd w:val="0"/>
        <w:ind w:right="-1"/>
        <w:jc w:val="both"/>
        <w:textAlignment w:val="baseline"/>
        <w:rPr>
          <w:b/>
          <w:sz w:val="28"/>
          <w:szCs w:val="20"/>
        </w:rPr>
      </w:pPr>
      <w:r w:rsidRPr="0005336F">
        <w:rPr>
          <w:sz w:val="28"/>
          <w:szCs w:val="20"/>
        </w:rPr>
        <w:t>Адрес лицензиата _____________________________________________</w:t>
      </w:r>
    </w:p>
    <w:p w14:paraId="150CFAC6" w14:textId="77777777" w:rsidR="00C03F72" w:rsidRPr="0005336F" w:rsidRDefault="00C03F72" w:rsidP="00C03F72">
      <w:pPr>
        <w:overflowPunct w:val="0"/>
        <w:autoSpaceDE w:val="0"/>
        <w:autoSpaceDN w:val="0"/>
        <w:adjustRightInd w:val="0"/>
        <w:ind w:right="-1" w:firstLine="708"/>
        <w:jc w:val="center"/>
        <w:textAlignment w:val="baseline"/>
        <w:rPr>
          <w:b/>
          <w:caps/>
          <w:sz w:val="28"/>
          <w:szCs w:val="20"/>
        </w:rPr>
      </w:pPr>
    </w:p>
    <w:p w14:paraId="2DFD4C3B" w14:textId="77777777" w:rsidR="00C03F72" w:rsidRPr="0005336F" w:rsidRDefault="00C03F72" w:rsidP="00C03F72">
      <w:pPr>
        <w:overflowPunct w:val="0"/>
        <w:autoSpaceDE w:val="0"/>
        <w:autoSpaceDN w:val="0"/>
        <w:adjustRightInd w:val="0"/>
        <w:ind w:right="-1" w:firstLine="708"/>
        <w:jc w:val="center"/>
        <w:textAlignment w:val="baseline"/>
        <w:rPr>
          <w:b/>
          <w:caps/>
          <w:sz w:val="28"/>
          <w:szCs w:val="20"/>
        </w:rPr>
      </w:pPr>
      <w:r w:rsidRPr="0005336F">
        <w:rPr>
          <w:b/>
          <w:caps/>
          <w:sz w:val="28"/>
          <w:szCs w:val="20"/>
        </w:rPr>
        <w:t>Уведомление</w:t>
      </w:r>
    </w:p>
    <w:p w14:paraId="69624627" w14:textId="77777777" w:rsidR="00C03F72" w:rsidRPr="0005336F" w:rsidRDefault="00C03F72" w:rsidP="00C03F72">
      <w:pPr>
        <w:overflowPunct w:val="0"/>
        <w:autoSpaceDE w:val="0"/>
        <w:autoSpaceDN w:val="0"/>
        <w:adjustRightInd w:val="0"/>
        <w:ind w:right="-1" w:firstLine="708"/>
        <w:jc w:val="both"/>
        <w:textAlignment w:val="baseline"/>
        <w:rPr>
          <w:sz w:val="28"/>
          <w:szCs w:val="20"/>
        </w:rPr>
      </w:pPr>
    </w:p>
    <w:p w14:paraId="7A2A3462" w14:textId="77777777" w:rsidR="00C03F72" w:rsidRPr="0005336F" w:rsidRDefault="00C03F72" w:rsidP="00C03F72">
      <w:pPr>
        <w:overflowPunct w:val="0"/>
        <w:autoSpaceDE w:val="0"/>
        <w:autoSpaceDN w:val="0"/>
        <w:adjustRightInd w:val="0"/>
        <w:ind w:right="-1" w:firstLine="708"/>
        <w:jc w:val="both"/>
        <w:textAlignment w:val="baseline"/>
        <w:rPr>
          <w:sz w:val="28"/>
          <w:szCs w:val="20"/>
        </w:rPr>
      </w:pPr>
      <w:r w:rsidRPr="0005336F">
        <w:rPr>
          <w:sz w:val="28"/>
          <w:szCs w:val="20"/>
        </w:rPr>
        <w:t>Отдел РЛТД ГУОБДД МВД КР, рассмотрев ваше заявление от «__» _______ 20__ года, относительно выдачи лицензии на деятельность по перевозке пассажиров автомобильным транспортом, удовлетворяет вашу просьбу.</w:t>
      </w:r>
    </w:p>
    <w:p w14:paraId="40289B39" w14:textId="77777777" w:rsidR="00C03F72" w:rsidRPr="0005336F" w:rsidRDefault="00C03F72" w:rsidP="00C03F72">
      <w:pPr>
        <w:overflowPunct w:val="0"/>
        <w:autoSpaceDE w:val="0"/>
        <w:autoSpaceDN w:val="0"/>
        <w:adjustRightInd w:val="0"/>
        <w:ind w:right="-1"/>
        <w:jc w:val="both"/>
        <w:textAlignment w:val="baseline"/>
        <w:rPr>
          <w:sz w:val="28"/>
          <w:szCs w:val="20"/>
        </w:rPr>
      </w:pPr>
    </w:p>
    <w:p w14:paraId="70D7AADA" w14:textId="77777777" w:rsidR="00C03F72" w:rsidRPr="0005336F" w:rsidRDefault="00C03F72" w:rsidP="00C03F72">
      <w:pPr>
        <w:overflowPunct w:val="0"/>
        <w:autoSpaceDE w:val="0"/>
        <w:autoSpaceDN w:val="0"/>
        <w:adjustRightInd w:val="0"/>
        <w:ind w:right="-1"/>
        <w:jc w:val="both"/>
        <w:textAlignment w:val="baseline"/>
        <w:rPr>
          <w:b/>
          <w:sz w:val="28"/>
          <w:szCs w:val="20"/>
        </w:rPr>
      </w:pPr>
      <w:r w:rsidRPr="0005336F">
        <w:rPr>
          <w:b/>
          <w:sz w:val="28"/>
          <w:szCs w:val="20"/>
        </w:rPr>
        <w:t>Начальник отдела РЛТД</w:t>
      </w:r>
    </w:p>
    <w:p w14:paraId="1CC26289" w14:textId="77777777" w:rsidR="00C03F72" w:rsidRPr="0005336F" w:rsidRDefault="00C03F72" w:rsidP="00C03F72">
      <w:pPr>
        <w:overflowPunct w:val="0"/>
        <w:autoSpaceDE w:val="0"/>
        <w:autoSpaceDN w:val="0"/>
        <w:adjustRightInd w:val="0"/>
        <w:ind w:right="-1"/>
        <w:jc w:val="both"/>
        <w:textAlignment w:val="baseline"/>
        <w:rPr>
          <w:b/>
          <w:sz w:val="28"/>
          <w:szCs w:val="20"/>
        </w:rPr>
      </w:pPr>
      <w:r w:rsidRPr="0005336F">
        <w:rPr>
          <w:b/>
          <w:sz w:val="28"/>
          <w:szCs w:val="20"/>
        </w:rPr>
        <w:t>ГУОБДД МВД КР</w:t>
      </w:r>
      <w:r w:rsidRPr="0005336F">
        <w:rPr>
          <w:b/>
          <w:sz w:val="28"/>
          <w:szCs w:val="20"/>
        </w:rPr>
        <w:tab/>
      </w:r>
      <w:r w:rsidRPr="0005336F">
        <w:rPr>
          <w:b/>
          <w:sz w:val="28"/>
          <w:szCs w:val="20"/>
        </w:rPr>
        <w:tab/>
      </w:r>
      <w:r w:rsidRPr="0005336F">
        <w:rPr>
          <w:b/>
          <w:sz w:val="28"/>
          <w:szCs w:val="20"/>
        </w:rPr>
        <w:tab/>
        <w:t xml:space="preserve">___________                     ___________  </w:t>
      </w:r>
    </w:p>
    <w:p w14:paraId="684AE6A0" w14:textId="77777777" w:rsidR="00C03F72" w:rsidRPr="0005336F" w:rsidRDefault="00C03F72" w:rsidP="00C03F72">
      <w:pPr>
        <w:overflowPunct w:val="0"/>
        <w:autoSpaceDE w:val="0"/>
        <w:autoSpaceDN w:val="0"/>
        <w:adjustRightInd w:val="0"/>
        <w:ind w:left="3969" w:right="-1"/>
        <w:jc w:val="center"/>
        <w:textAlignment w:val="baseline"/>
      </w:pPr>
      <w:r w:rsidRPr="0005336F">
        <w:t xml:space="preserve">подпись                          </w:t>
      </w:r>
      <w:r w:rsidRPr="0005336F">
        <w:tab/>
        <w:t>Ф.И.О.</w:t>
      </w:r>
    </w:p>
    <w:p w14:paraId="1C7E858F" w14:textId="77777777" w:rsidR="00C03F72" w:rsidRPr="0005336F" w:rsidRDefault="00C03F72" w:rsidP="00C03F72">
      <w:pPr>
        <w:overflowPunct w:val="0"/>
        <w:autoSpaceDE w:val="0"/>
        <w:autoSpaceDN w:val="0"/>
        <w:adjustRightInd w:val="0"/>
        <w:ind w:right="-1"/>
        <w:jc w:val="both"/>
        <w:textAlignment w:val="baseline"/>
      </w:pPr>
      <w:r w:rsidRPr="0005336F">
        <w:t xml:space="preserve"> </w:t>
      </w:r>
    </w:p>
    <w:p w14:paraId="3CD674F9" w14:textId="77777777" w:rsidR="00C03F72" w:rsidRPr="0005336F" w:rsidRDefault="00C03F72" w:rsidP="00C03F72">
      <w:pPr>
        <w:overflowPunct w:val="0"/>
        <w:autoSpaceDE w:val="0"/>
        <w:autoSpaceDN w:val="0"/>
        <w:adjustRightInd w:val="0"/>
        <w:ind w:right="-1"/>
        <w:jc w:val="both"/>
        <w:textAlignment w:val="baseline"/>
        <w:rPr>
          <w:b/>
          <w:sz w:val="28"/>
          <w:szCs w:val="20"/>
        </w:rPr>
      </w:pPr>
      <w:r w:rsidRPr="0005336F">
        <w:rPr>
          <w:b/>
          <w:sz w:val="28"/>
          <w:szCs w:val="20"/>
        </w:rPr>
        <w:t>-------------------------------------------------------------------------------------------</w:t>
      </w:r>
    </w:p>
    <w:p w14:paraId="0A524CE0" w14:textId="77777777" w:rsidR="00C03F72" w:rsidRPr="0005336F" w:rsidRDefault="00C03F72" w:rsidP="00C03F72">
      <w:pPr>
        <w:overflowPunct w:val="0"/>
        <w:autoSpaceDE w:val="0"/>
        <w:autoSpaceDN w:val="0"/>
        <w:adjustRightInd w:val="0"/>
        <w:ind w:right="-1"/>
        <w:jc w:val="both"/>
        <w:textAlignment w:val="baseline"/>
        <w:rPr>
          <w:b/>
          <w:szCs w:val="20"/>
        </w:rPr>
      </w:pPr>
    </w:p>
    <w:p w14:paraId="125BEDBE" w14:textId="77777777" w:rsidR="00C03F72" w:rsidRPr="0005336F" w:rsidRDefault="00C03F72" w:rsidP="00C03F72">
      <w:pPr>
        <w:overflowPunct w:val="0"/>
        <w:autoSpaceDE w:val="0"/>
        <w:autoSpaceDN w:val="0"/>
        <w:adjustRightInd w:val="0"/>
        <w:ind w:right="-1"/>
        <w:jc w:val="both"/>
        <w:textAlignment w:val="baseline"/>
        <w:rPr>
          <w:b/>
          <w:szCs w:val="20"/>
        </w:rPr>
      </w:pPr>
    </w:p>
    <w:p w14:paraId="6BBC469F" w14:textId="77777777" w:rsidR="00C03F72" w:rsidRPr="0005336F" w:rsidRDefault="00C03F72" w:rsidP="00C03F72">
      <w:pPr>
        <w:overflowPunct w:val="0"/>
        <w:autoSpaceDE w:val="0"/>
        <w:autoSpaceDN w:val="0"/>
        <w:adjustRightInd w:val="0"/>
        <w:ind w:right="-1"/>
        <w:jc w:val="both"/>
        <w:textAlignment w:val="baseline"/>
        <w:rPr>
          <w:b/>
          <w:szCs w:val="20"/>
        </w:rPr>
      </w:pPr>
    </w:p>
    <w:p w14:paraId="30EE2F3C" w14:textId="77777777" w:rsidR="00C03F72" w:rsidRPr="0005336F" w:rsidRDefault="00C03F72" w:rsidP="00C03F72">
      <w:pPr>
        <w:overflowPunct w:val="0"/>
        <w:autoSpaceDE w:val="0"/>
        <w:autoSpaceDN w:val="0"/>
        <w:adjustRightInd w:val="0"/>
        <w:ind w:right="-1"/>
        <w:jc w:val="both"/>
        <w:textAlignment w:val="baseline"/>
        <w:rPr>
          <w:b/>
          <w:szCs w:val="20"/>
        </w:rPr>
      </w:pPr>
    </w:p>
    <w:p w14:paraId="3C96D2CF" w14:textId="77777777" w:rsidR="00C03F72" w:rsidRPr="0005336F" w:rsidRDefault="00C03F72" w:rsidP="00C03F72">
      <w:pPr>
        <w:overflowPunct w:val="0"/>
        <w:autoSpaceDE w:val="0"/>
        <w:autoSpaceDN w:val="0"/>
        <w:adjustRightInd w:val="0"/>
        <w:ind w:right="-1"/>
        <w:jc w:val="both"/>
        <w:textAlignment w:val="baseline"/>
        <w:rPr>
          <w:szCs w:val="20"/>
        </w:rPr>
      </w:pPr>
      <w:r w:rsidRPr="0005336F">
        <w:rPr>
          <w:b/>
          <w:szCs w:val="20"/>
        </w:rPr>
        <w:t>№ ________                                                                                 «____»______________20___г.</w:t>
      </w:r>
      <w:r w:rsidRPr="0005336F">
        <w:rPr>
          <w:szCs w:val="20"/>
        </w:rPr>
        <w:t xml:space="preserve"> </w:t>
      </w:r>
    </w:p>
    <w:p w14:paraId="01222A04" w14:textId="77777777" w:rsidR="00C03F72" w:rsidRPr="0005336F" w:rsidRDefault="00C03F72" w:rsidP="00C03F72">
      <w:pPr>
        <w:overflowPunct w:val="0"/>
        <w:autoSpaceDE w:val="0"/>
        <w:autoSpaceDN w:val="0"/>
        <w:adjustRightInd w:val="0"/>
        <w:ind w:right="-1"/>
        <w:textAlignment w:val="baseline"/>
        <w:rPr>
          <w:sz w:val="28"/>
          <w:szCs w:val="20"/>
        </w:rPr>
      </w:pPr>
    </w:p>
    <w:p w14:paraId="16B294A0" w14:textId="77777777" w:rsidR="00C03F72" w:rsidRPr="0005336F" w:rsidRDefault="00C03F72" w:rsidP="00C03F72">
      <w:pPr>
        <w:overflowPunct w:val="0"/>
        <w:autoSpaceDE w:val="0"/>
        <w:autoSpaceDN w:val="0"/>
        <w:adjustRightInd w:val="0"/>
        <w:ind w:right="-1"/>
        <w:textAlignment w:val="baseline"/>
        <w:rPr>
          <w:b/>
          <w:sz w:val="28"/>
          <w:szCs w:val="20"/>
        </w:rPr>
      </w:pPr>
      <w:r w:rsidRPr="0005336F">
        <w:rPr>
          <w:sz w:val="28"/>
          <w:szCs w:val="20"/>
        </w:rPr>
        <w:t>Наименование лицензиата «___________________________________»</w:t>
      </w:r>
    </w:p>
    <w:p w14:paraId="5BFC884E" w14:textId="77777777" w:rsidR="00C03F72" w:rsidRPr="0005336F" w:rsidRDefault="00C03F72" w:rsidP="00C03F72">
      <w:pPr>
        <w:overflowPunct w:val="0"/>
        <w:autoSpaceDE w:val="0"/>
        <w:autoSpaceDN w:val="0"/>
        <w:adjustRightInd w:val="0"/>
        <w:ind w:right="-1"/>
        <w:jc w:val="both"/>
        <w:textAlignment w:val="baseline"/>
        <w:rPr>
          <w:b/>
          <w:sz w:val="28"/>
          <w:szCs w:val="20"/>
        </w:rPr>
      </w:pPr>
      <w:r w:rsidRPr="0005336F">
        <w:rPr>
          <w:sz w:val="28"/>
          <w:szCs w:val="20"/>
        </w:rPr>
        <w:t>Адрес лицензиата ____________________________________________</w:t>
      </w:r>
      <w:r w:rsidRPr="0005336F">
        <w:rPr>
          <w:b/>
          <w:sz w:val="28"/>
          <w:szCs w:val="20"/>
        </w:rPr>
        <w:t xml:space="preserve"> </w:t>
      </w:r>
    </w:p>
    <w:p w14:paraId="0205F6F0" w14:textId="77777777" w:rsidR="00C03F72" w:rsidRPr="0005336F" w:rsidRDefault="00C03F72" w:rsidP="00C03F72">
      <w:pPr>
        <w:overflowPunct w:val="0"/>
        <w:autoSpaceDE w:val="0"/>
        <w:autoSpaceDN w:val="0"/>
        <w:adjustRightInd w:val="0"/>
        <w:ind w:right="-1" w:firstLine="708"/>
        <w:jc w:val="center"/>
        <w:textAlignment w:val="baseline"/>
        <w:rPr>
          <w:b/>
          <w:caps/>
          <w:sz w:val="28"/>
          <w:szCs w:val="20"/>
        </w:rPr>
      </w:pPr>
    </w:p>
    <w:p w14:paraId="39DF01D8" w14:textId="77777777" w:rsidR="00C03F72" w:rsidRPr="0005336F" w:rsidRDefault="00C03F72" w:rsidP="00C03F72">
      <w:pPr>
        <w:overflowPunct w:val="0"/>
        <w:autoSpaceDE w:val="0"/>
        <w:autoSpaceDN w:val="0"/>
        <w:adjustRightInd w:val="0"/>
        <w:ind w:right="-1" w:firstLine="708"/>
        <w:jc w:val="center"/>
        <w:textAlignment w:val="baseline"/>
        <w:rPr>
          <w:b/>
          <w:caps/>
          <w:sz w:val="28"/>
          <w:szCs w:val="20"/>
        </w:rPr>
      </w:pPr>
      <w:r w:rsidRPr="0005336F">
        <w:rPr>
          <w:b/>
          <w:caps/>
          <w:sz w:val="28"/>
          <w:szCs w:val="20"/>
        </w:rPr>
        <w:t>Уведомление</w:t>
      </w:r>
    </w:p>
    <w:p w14:paraId="3B569F34" w14:textId="77777777" w:rsidR="00C03F72" w:rsidRPr="0005336F" w:rsidRDefault="00C03F72" w:rsidP="00C03F72">
      <w:pPr>
        <w:overflowPunct w:val="0"/>
        <w:autoSpaceDE w:val="0"/>
        <w:autoSpaceDN w:val="0"/>
        <w:adjustRightInd w:val="0"/>
        <w:ind w:right="-1" w:firstLine="708"/>
        <w:jc w:val="both"/>
        <w:textAlignment w:val="baseline"/>
        <w:rPr>
          <w:sz w:val="28"/>
          <w:szCs w:val="20"/>
        </w:rPr>
      </w:pPr>
    </w:p>
    <w:p w14:paraId="05264F4F" w14:textId="77777777" w:rsidR="00C03F72" w:rsidRPr="0005336F" w:rsidRDefault="00C03F72" w:rsidP="00C03F72">
      <w:pPr>
        <w:overflowPunct w:val="0"/>
        <w:autoSpaceDE w:val="0"/>
        <w:autoSpaceDN w:val="0"/>
        <w:adjustRightInd w:val="0"/>
        <w:ind w:right="-1" w:firstLine="708"/>
        <w:jc w:val="both"/>
        <w:textAlignment w:val="baseline"/>
        <w:rPr>
          <w:sz w:val="28"/>
          <w:szCs w:val="20"/>
        </w:rPr>
      </w:pPr>
      <w:r w:rsidRPr="0005336F">
        <w:rPr>
          <w:sz w:val="28"/>
          <w:szCs w:val="20"/>
        </w:rPr>
        <w:t>Отдел РЛТД ГУОБДД МВД КР, рассмотрев ваше заявление от «___» _______ 20__ года, относительно выдачи лицензии на деятельность по перевозке пассажиров автомобильным транспортом, не удовлетворяет вашу просьбу, в связи с отсутствием ____________________________________________________________.</w:t>
      </w:r>
    </w:p>
    <w:p w14:paraId="29BD2CC4" w14:textId="77777777" w:rsidR="00C03F72" w:rsidRPr="0005336F" w:rsidRDefault="00C03F72" w:rsidP="00C03F72">
      <w:pPr>
        <w:overflowPunct w:val="0"/>
        <w:autoSpaceDE w:val="0"/>
        <w:autoSpaceDN w:val="0"/>
        <w:adjustRightInd w:val="0"/>
        <w:ind w:left="708" w:right="-1"/>
        <w:jc w:val="both"/>
        <w:textAlignment w:val="baseline"/>
        <w:rPr>
          <w:b/>
          <w:sz w:val="28"/>
          <w:szCs w:val="20"/>
        </w:rPr>
      </w:pPr>
    </w:p>
    <w:p w14:paraId="596B3557" w14:textId="77777777" w:rsidR="00C03F72" w:rsidRPr="0005336F" w:rsidRDefault="00C03F72" w:rsidP="00C03F72">
      <w:pPr>
        <w:overflowPunct w:val="0"/>
        <w:autoSpaceDE w:val="0"/>
        <w:autoSpaceDN w:val="0"/>
        <w:adjustRightInd w:val="0"/>
        <w:ind w:right="-1"/>
        <w:jc w:val="both"/>
        <w:textAlignment w:val="baseline"/>
        <w:rPr>
          <w:b/>
          <w:sz w:val="28"/>
          <w:szCs w:val="20"/>
        </w:rPr>
      </w:pPr>
      <w:r w:rsidRPr="0005336F">
        <w:rPr>
          <w:b/>
          <w:sz w:val="28"/>
          <w:szCs w:val="20"/>
        </w:rPr>
        <w:t>Начальник отдела РЛТД</w:t>
      </w:r>
    </w:p>
    <w:p w14:paraId="00EA3828" w14:textId="77777777" w:rsidR="00C03F72" w:rsidRPr="0005336F" w:rsidRDefault="00C03F72" w:rsidP="00C03F72">
      <w:pPr>
        <w:overflowPunct w:val="0"/>
        <w:autoSpaceDE w:val="0"/>
        <w:autoSpaceDN w:val="0"/>
        <w:adjustRightInd w:val="0"/>
        <w:ind w:right="-1"/>
        <w:jc w:val="both"/>
        <w:textAlignment w:val="baseline"/>
        <w:rPr>
          <w:b/>
          <w:sz w:val="28"/>
          <w:szCs w:val="20"/>
        </w:rPr>
      </w:pPr>
      <w:r w:rsidRPr="0005336F">
        <w:rPr>
          <w:b/>
          <w:sz w:val="28"/>
          <w:szCs w:val="20"/>
        </w:rPr>
        <w:t>ГУОБДД МВД КР</w:t>
      </w:r>
      <w:r w:rsidRPr="0005336F">
        <w:rPr>
          <w:b/>
          <w:sz w:val="28"/>
          <w:szCs w:val="20"/>
        </w:rPr>
        <w:tab/>
      </w:r>
      <w:r w:rsidRPr="0005336F">
        <w:rPr>
          <w:b/>
          <w:sz w:val="28"/>
          <w:szCs w:val="20"/>
        </w:rPr>
        <w:tab/>
      </w:r>
      <w:r w:rsidRPr="0005336F">
        <w:rPr>
          <w:b/>
          <w:sz w:val="28"/>
          <w:szCs w:val="20"/>
        </w:rPr>
        <w:tab/>
        <w:t xml:space="preserve">___________                     ___________  </w:t>
      </w:r>
    </w:p>
    <w:p w14:paraId="3478F913" w14:textId="77777777" w:rsidR="00C03F72" w:rsidRPr="0005336F" w:rsidRDefault="00C03F72" w:rsidP="00C03F72">
      <w:pPr>
        <w:overflowPunct w:val="0"/>
        <w:autoSpaceDE w:val="0"/>
        <w:autoSpaceDN w:val="0"/>
        <w:adjustRightInd w:val="0"/>
        <w:ind w:left="4248" w:right="-1"/>
        <w:textAlignment w:val="baseline"/>
      </w:pPr>
      <w:r w:rsidRPr="0005336F">
        <w:t xml:space="preserve">подпись  </w:t>
      </w:r>
      <w:r w:rsidRPr="0005336F">
        <w:tab/>
        <w:t xml:space="preserve">                            Ф.И.О.</w:t>
      </w:r>
    </w:p>
    <w:p w14:paraId="1FF81DA1" w14:textId="77777777" w:rsidR="00C03F72" w:rsidRPr="0005336F" w:rsidRDefault="00C03F72" w:rsidP="00C03F72">
      <w:pPr>
        <w:overflowPunct w:val="0"/>
        <w:autoSpaceDE w:val="0"/>
        <w:autoSpaceDN w:val="0"/>
        <w:adjustRightInd w:val="0"/>
        <w:ind w:left="708" w:right="-1"/>
        <w:jc w:val="both"/>
        <w:textAlignment w:val="baseline"/>
      </w:pPr>
      <w:r w:rsidRPr="0005336F">
        <w:t xml:space="preserve"> </w:t>
      </w:r>
    </w:p>
    <w:p w14:paraId="60131F37" w14:textId="5C5C6BF6" w:rsidR="00C03F72" w:rsidRPr="0005336F" w:rsidRDefault="00C03F72" w:rsidP="00C03F72">
      <w:pPr>
        <w:ind w:right="-1"/>
        <w:rPr>
          <w:b/>
          <w:sz w:val="28"/>
          <w:szCs w:val="20"/>
        </w:rPr>
      </w:pPr>
      <w:r w:rsidRPr="0005336F">
        <w:rPr>
          <w:b/>
          <w:sz w:val="28"/>
          <w:szCs w:val="20"/>
        </w:rPr>
        <w:t>-------------------------------------------------------------------------------------------</w:t>
      </w:r>
    </w:p>
    <w:p w14:paraId="60A6A527" w14:textId="77777777" w:rsidR="00C03F72" w:rsidRPr="0005336F" w:rsidRDefault="00C03F72" w:rsidP="00C03F72">
      <w:pPr>
        <w:ind w:right="-1"/>
      </w:pPr>
    </w:p>
    <w:p w14:paraId="1C1BC7C7" w14:textId="70CBEC44" w:rsidR="00521BBC" w:rsidRPr="0005336F" w:rsidRDefault="00521BBC" w:rsidP="00521BBC">
      <w:pPr>
        <w:ind w:right="-1"/>
        <w:rPr>
          <w:color w:val="000000"/>
          <w:sz w:val="20"/>
          <w:szCs w:val="20"/>
        </w:rPr>
      </w:pPr>
    </w:p>
    <w:p w14:paraId="6A83854B" w14:textId="77777777" w:rsidR="00521BBC" w:rsidRPr="0005336F" w:rsidRDefault="00521BBC" w:rsidP="005E733F">
      <w:pPr>
        <w:ind w:left="6372" w:right="-1" w:firstLine="708"/>
        <w:rPr>
          <w:color w:val="000000"/>
          <w:sz w:val="20"/>
          <w:szCs w:val="20"/>
        </w:rPr>
      </w:pPr>
    </w:p>
    <w:p w14:paraId="1831E97C" w14:textId="77777777" w:rsidR="00C03F72" w:rsidRPr="0005336F" w:rsidRDefault="00C03F72" w:rsidP="005E733F">
      <w:pPr>
        <w:ind w:left="6372" w:right="-1" w:firstLine="708"/>
        <w:rPr>
          <w:color w:val="000000"/>
          <w:sz w:val="20"/>
          <w:szCs w:val="20"/>
        </w:rPr>
      </w:pPr>
    </w:p>
    <w:p w14:paraId="4A57545C" w14:textId="77777777" w:rsidR="00C03F72" w:rsidRPr="0005336F" w:rsidRDefault="00C03F72" w:rsidP="005E733F">
      <w:pPr>
        <w:ind w:left="6372" w:right="-1" w:firstLine="708"/>
        <w:rPr>
          <w:color w:val="000000"/>
          <w:sz w:val="20"/>
          <w:szCs w:val="20"/>
        </w:rPr>
      </w:pPr>
    </w:p>
    <w:p w14:paraId="182DC342" w14:textId="4DD6F3E4" w:rsidR="005E733F" w:rsidRPr="0005336F" w:rsidRDefault="005E733F" w:rsidP="005E733F">
      <w:pPr>
        <w:ind w:left="6372" w:right="-1" w:firstLine="708"/>
        <w:rPr>
          <w:color w:val="000000"/>
          <w:sz w:val="20"/>
          <w:szCs w:val="20"/>
        </w:rPr>
      </w:pPr>
      <w:r w:rsidRPr="0005336F">
        <w:rPr>
          <w:color w:val="000000"/>
          <w:sz w:val="20"/>
          <w:szCs w:val="20"/>
        </w:rPr>
        <w:lastRenderedPageBreak/>
        <w:t xml:space="preserve">Приложение </w:t>
      </w:r>
      <w:r w:rsidR="00521BBC" w:rsidRPr="0005336F">
        <w:rPr>
          <w:sz w:val="20"/>
          <w:szCs w:val="20"/>
          <w:lang w:val="ky-KG"/>
        </w:rPr>
        <w:t>5</w:t>
      </w:r>
      <w:r w:rsidRPr="0005336F">
        <w:rPr>
          <w:color w:val="000000"/>
          <w:sz w:val="20"/>
          <w:szCs w:val="20"/>
        </w:rPr>
        <w:t xml:space="preserve"> </w:t>
      </w:r>
    </w:p>
    <w:p w14:paraId="2EA87F9D" w14:textId="77777777" w:rsidR="005E733F" w:rsidRPr="0005336F" w:rsidRDefault="005E733F" w:rsidP="005E733F">
      <w:pPr>
        <w:ind w:right="850"/>
        <w:jc w:val="center"/>
        <w:rPr>
          <w:b/>
          <w:color w:val="000000"/>
          <w:sz w:val="28"/>
          <w:szCs w:val="28"/>
        </w:rPr>
      </w:pPr>
    </w:p>
    <w:p w14:paraId="11346C33" w14:textId="77777777" w:rsidR="005E733F" w:rsidRPr="0005336F" w:rsidRDefault="005E733F" w:rsidP="005E733F">
      <w:pPr>
        <w:ind w:right="850"/>
        <w:jc w:val="center"/>
        <w:rPr>
          <w:b/>
          <w:color w:val="000000"/>
          <w:sz w:val="28"/>
          <w:szCs w:val="28"/>
        </w:rPr>
      </w:pPr>
    </w:p>
    <w:p w14:paraId="2327A2EA" w14:textId="77777777" w:rsidR="005E733F" w:rsidRPr="0005336F" w:rsidRDefault="005E733F" w:rsidP="005E733F">
      <w:pPr>
        <w:ind w:right="-1"/>
        <w:jc w:val="center"/>
        <w:rPr>
          <w:b/>
          <w:color w:val="000000"/>
          <w:sz w:val="28"/>
          <w:szCs w:val="28"/>
        </w:rPr>
      </w:pPr>
      <w:r w:rsidRPr="0005336F">
        <w:rPr>
          <w:b/>
          <w:color w:val="000000"/>
          <w:sz w:val="28"/>
          <w:szCs w:val="28"/>
        </w:rPr>
        <w:t xml:space="preserve">Опись </w:t>
      </w:r>
    </w:p>
    <w:p w14:paraId="42A1C24D" w14:textId="77777777" w:rsidR="005E733F" w:rsidRPr="0005336F" w:rsidRDefault="005E733F" w:rsidP="005E733F">
      <w:pPr>
        <w:ind w:right="-1"/>
        <w:jc w:val="center"/>
        <w:rPr>
          <w:b/>
          <w:color w:val="000000"/>
          <w:sz w:val="28"/>
          <w:szCs w:val="28"/>
        </w:rPr>
      </w:pPr>
      <w:r w:rsidRPr="0005336F">
        <w:rPr>
          <w:b/>
          <w:color w:val="000000"/>
          <w:sz w:val="28"/>
          <w:szCs w:val="28"/>
        </w:rPr>
        <w:t>принятых документов</w:t>
      </w:r>
    </w:p>
    <w:p w14:paraId="52A7CEE6" w14:textId="77777777" w:rsidR="005E733F" w:rsidRPr="0005336F" w:rsidRDefault="005E733F" w:rsidP="005E733F">
      <w:pPr>
        <w:ind w:right="-1"/>
        <w:jc w:val="center"/>
        <w:rPr>
          <w:color w:val="000000"/>
          <w:sz w:val="10"/>
          <w:szCs w:val="28"/>
        </w:rPr>
      </w:pPr>
    </w:p>
    <w:p w14:paraId="0AB93FF9" w14:textId="77777777" w:rsidR="005E733F" w:rsidRPr="0005336F" w:rsidRDefault="005E733F" w:rsidP="005E733F">
      <w:pPr>
        <w:ind w:right="-1"/>
        <w:rPr>
          <w:color w:val="000000"/>
          <w:sz w:val="18"/>
          <w:szCs w:val="28"/>
        </w:rPr>
      </w:pPr>
      <w:r w:rsidRPr="0005336F">
        <w:rPr>
          <w:color w:val="000000"/>
          <w:sz w:val="28"/>
          <w:szCs w:val="28"/>
        </w:rPr>
        <w:t>от заявителя  __________________________ «____»  ________20___ г.</w:t>
      </w:r>
      <w:r w:rsidRPr="0005336F">
        <w:rPr>
          <w:color w:val="000000"/>
          <w:sz w:val="28"/>
          <w:szCs w:val="28"/>
        </w:rPr>
        <w:tab/>
      </w:r>
      <w:r w:rsidRPr="0005336F">
        <w:rPr>
          <w:color w:val="000000"/>
          <w:sz w:val="28"/>
          <w:szCs w:val="28"/>
        </w:rPr>
        <w:tab/>
      </w:r>
    </w:p>
    <w:p w14:paraId="7FD7F4F1" w14:textId="77777777" w:rsidR="005E733F" w:rsidRPr="0005336F" w:rsidRDefault="005E733F" w:rsidP="005E733F">
      <w:pPr>
        <w:numPr>
          <w:ilvl w:val="0"/>
          <w:numId w:val="1"/>
        </w:numPr>
        <w:tabs>
          <w:tab w:val="clear" w:pos="502"/>
          <w:tab w:val="num" w:pos="426"/>
        </w:tabs>
        <w:ind w:left="0" w:right="-1" w:firstLine="0"/>
        <w:rPr>
          <w:sz w:val="22"/>
          <w:szCs w:val="26"/>
        </w:rPr>
      </w:pPr>
      <w:r w:rsidRPr="0005336F">
        <w:rPr>
          <w:noProof/>
          <w:sz w:val="16"/>
          <w:szCs w:val="26"/>
        </w:rPr>
        <mc:AlternateContent>
          <mc:Choice Requires="wps">
            <w:drawing>
              <wp:anchor distT="0" distB="0" distL="114300" distR="114300" simplePos="0" relativeHeight="251659264" behindDoc="0" locked="0" layoutInCell="1" allowOverlap="1" wp14:anchorId="0DFF7840" wp14:editId="1CB4F1F0">
                <wp:simplePos x="0" y="0"/>
                <wp:positionH relativeFrom="margin">
                  <wp:posOffset>5121606</wp:posOffset>
                </wp:positionH>
                <wp:positionV relativeFrom="paragraph">
                  <wp:posOffset>4851</wp:posOffset>
                </wp:positionV>
                <wp:extent cx="219075" cy="161925"/>
                <wp:effectExtent l="0" t="0" r="28575" b="2857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07911" id="Прямоугольник 18" o:spid="_x0000_s1026" style="position:absolute;margin-left:403.3pt;margin-top:.4pt;width:17.25pt;height:1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">
                <w10:wrap anchorx="margin"/>
              </v:rect>
            </w:pict>
          </mc:Fallback>
        </mc:AlternateContent>
      </w:r>
      <w:r w:rsidRPr="0005336F">
        <w:rPr>
          <w:sz w:val="22"/>
          <w:szCs w:val="26"/>
        </w:rPr>
        <w:t>заявление установленной формы--------------------------------------------------------------</w:t>
      </w:r>
    </w:p>
    <w:p w14:paraId="1ADCB851" w14:textId="77777777" w:rsidR="005E733F" w:rsidRPr="0005336F" w:rsidRDefault="005E733F" w:rsidP="005E733F">
      <w:pPr>
        <w:numPr>
          <w:ilvl w:val="0"/>
          <w:numId w:val="1"/>
        </w:numPr>
        <w:tabs>
          <w:tab w:val="clear" w:pos="502"/>
          <w:tab w:val="num" w:pos="426"/>
        </w:tabs>
        <w:ind w:left="0" w:right="-1" w:firstLine="0"/>
        <w:rPr>
          <w:sz w:val="22"/>
          <w:szCs w:val="26"/>
        </w:rPr>
      </w:pPr>
      <w:r w:rsidRPr="0005336F">
        <w:rPr>
          <w:noProof/>
          <w:sz w:val="22"/>
          <w:szCs w:val="26"/>
        </w:rPr>
        <mc:AlternateContent>
          <mc:Choice Requires="wps">
            <w:drawing>
              <wp:anchor distT="0" distB="0" distL="114300" distR="114300" simplePos="0" relativeHeight="251672576" behindDoc="0" locked="0" layoutInCell="1" allowOverlap="1" wp14:anchorId="64B250FD" wp14:editId="27D9DAB8">
                <wp:simplePos x="0" y="0"/>
                <wp:positionH relativeFrom="margin">
                  <wp:posOffset>5121275</wp:posOffset>
                </wp:positionH>
                <wp:positionV relativeFrom="paragraph">
                  <wp:posOffset>19685</wp:posOffset>
                </wp:positionV>
                <wp:extent cx="219075" cy="161925"/>
                <wp:effectExtent l="0" t="0" r="28575"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43C93" id="Прямоугольник 1" o:spid="_x0000_s1026" style="position:absolute;margin-left:403.25pt;margin-top:1.55pt;width:17.25pt;height:12.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">
                <w10:wrap anchorx="margin"/>
              </v:rect>
            </w:pict>
          </mc:Fallback>
        </mc:AlternateContent>
      </w:r>
      <w:r w:rsidRPr="0005336F">
        <w:rPr>
          <w:sz w:val="22"/>
          <w:szCs w:val="26"/>
        </w:rPr>
        <w:t>копию документа, удостоверяющего личность (для физических лиц)----------------</w:t>
      </w:r>
    </w:p>
    <w:p w14:paraId="2097AB28" w14:textId="77777777" w:rsidR="005E733F" w:rsidRPr="0005336F" w:rsidRDefault="005E733F" w:rsidP="005E733F">
      <w:pPr>
        <w:numPr>
          <w:ilvl w:val="0"/>
          <w:numId w:val="1"/>
        </w:numPr>
        <w:tabs>
          <w:tab w:val="clear" w:pos="502"/>
          <w:tab w:val="num" w:pos="426"/>
        </w:tabs>
        <w:ind w:left="0" w:right="-1" w:firstLine="0"/>
        <w:rPr>
          <w:noProof/>
          <w:sz w:val="22"/>
          <w:szCs w:val="26"/>
        </w:rPr>
      </w:pPr>
      <w:r w:rsidRPr="0005336F">
        <w:rPr>
          <w:noProof/>
          <w:sz w:val="22"/>
          <w:szCs w:val="26"/>
        </w:rPr>
        <mc:AlternateContent>
          <mc:Choice Requires="wps">
            <w:drawing>
              <wp:anchor distT="0" distB="0" distL="114300" distR="114300" simplePos="0" relativeHeight="251673600" behindDoc="0" locked="0" layoutInCell="1" allowOverlap="1" wp14:anchorId="6BA89264" wp14:editId="3D050675">
                <wp:simplePos x="0" y="0"/>
                <wp:positionH relativeFrom="margin">
                  <wp:posOffset>5120945</wp:posOffset>
                </wp:positionH>
                <wp:positionV relativeFrom="paragraph">
                  <wp:posOffset>8255</wp:posOffset>
                </wp:positionV>
                <wp:extent cx="219075" cy="161925"/>
                <wp:effectExtent l="0" t="0" r="28575"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22E16" id="Прямоугольник 11" o:spid="_x0000_s1026" style="position:absolute;margin-left:403.2pt;margin-top:.65pt;width:17.25pt;height:12.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">
                <w10:wrap anchorx="margin"/>
              </v:rect>
            </w:pict>
          </mc:Fallback>
        </mc:AlternateContent>
      </w:r>
      <w:r w:rsidRPr="0005336F">
        <w:rPr>
          <w:sz w:val="22"/>
          <w:szCs w:val="26"/>
        </w:rPr>
        <w:t>копию свидетельства о регистрации юридического лица в МЮ КР-------------------</w:t>
      </w:r>
    </w:p>
    <w:p w14:paraId="758DEC0E" w14:textId="77777777" w:rsidR="005E733F" w:rsidRPr="0005336F" w:rsidRDefault="005E733F" w:rsidP="005E733F">
      <w:pPr>
        <w:numPr>
          <w:ilvl w:val="0"/>
          <w:numId w:val="1"/>
        </w:numPr>
        <w:tabs>
          <w:tab w:val="clear" w:pos="502"/>
          <w:tab w:val="num" w:pos="426"/>
        </w:tabs>
        <w:ind w:left="0" w:right="-1" w:firstLine="0"/>
        <w:rPr>
          <w:sz w:val="22"/>
          <w:szCs w:val="26"/>
        </w:rPr>
      </w:pPr>
      <w:r w:rsidRPr="0005336F">
        <w:rPr>
          <w:noProof/>
          <w:sz w:val="22"/>
          <w:szCs w:val="26"/>
        </w:rPr>
        <mc:AlternateContent>
          <mc:Choice Requires="wps">
            <w:drawing>
              <wp:anchor distT="0" distB="0" distL="114300" distR="114300" simplePos="0" relativeHeight="251660288" behindDoc="0" locked="0" layoutInCell="1" allowOverlap="1" wp14:anchorId="04D5815C" wp14:editId="0DD06B82">
                <wp:simplePos x="0" y="0"/>
                <wp:positionH relativeFrom="margin">
                  <wp:posOffset>5122240</wp:posOffset>
                </wp:positionH>
                <wp:positionV relativeFrom="paragraph">
                  <wp:posOffset>11430</wp:posOffset>
                </wp:positionV>
                <wp:extent cx="219075" cy="161925"/>
                <wp:effectExtent l="0" t="0" r="28575" b="2857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6FFE9" id="Прямоугольник 17" o:spid="_x0000_s1026" style="position:absolute;margin-left:403.35pt;margin-top:.9pt;width:17.25pt;height:12.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">
                <w10:wrap anchorx="margin"/>
              </v:rect>
            </w:pict>
          </mc:Fallback>
        </mc:AlternateContent>
      </w:r>
      <w:r w:rsidRPr="0005336F">
        <w:rPr>
          <w:sz w:val="22"/>
          <w:szCs w:val="26"/>
        </w:rPr>
        <w:t>копию регистрационной карточки налогоплательщика (справка с УГНС, патент).</w:t>
      </w:r>
    </w:p>
    <w:p w14:paraId="60A5BCB6" w14:textId="77777777" w:rsidR="005E733F" w:rsidRPr="0005336F" w:rsidRDefault="005E733F" w:rsidP="005E733F">
      <w:pPr>
        <w:numPr>
          <w:ilvl w:val="0"/>
          <w:numId w:val="1"/>
        </w:numPr>
        <w:tabs>
          <w:tab w:val="clear" w:pos="502"/>
          <w:tab w:val="num" w:pos="426"/>
        </w:tabs>
        <w:ind w:left="0" w:right="-1" w:firstLine="0"/>
        <w:rPr>
          <w:sz w:val="22"/>
          <w:szCs w:val="26"/>
        </w:rPr>
      </w:pPr>
      <w:r w:rsidRPr="0005336F">
        <w:rPr>
          <w:noProof/>
          <w:sz w:val="22"/>
          <w:szCs w:val="26"/>
        </w:rPr>
        <mc:AlternateContent>
          <mc:Choice Requires="wps">
            <w:drawing>
              <wp:anchor distT="0" distB="0" distL="114300" distR="114300" simplePos="0" relativeHeight="251661312" behindDoc="0" locked="0" layoutInCell="1" allowOverlap="1" wp14:anchorId="0FB91FD7" wp14:editId="4C0724C4">
                <wp:simplePos x="0" y="0"/>
                <wp:positionH relativeFrom="margin">
                  <wp:posOffset>5125415</wp:posOffset>
                </wp:positionH>
                <wp:positionV relativeFrom="paragraph">
                  <wp:posOffset>10160</wp:posOffset>
                </wp:positionV>
                <wp:extent cx="219075" cy="161925"/>
                <wp:effectExtent l="38100" t="38100" r="28575" b="2857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29762" id="Прямоугольник 16" o:spid="_x0000_s1026" style="position:absolute;margin-left:403.6pt;margin-top:.8pt;width:17.25pt;height:12.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">
                <w10:wrap anchorx="margin"/>
              </v:rect>
            </w:pict>
          </mc:Fallback>
        </mc:AlternateContent>
      </w:r>
      <w:r w:rsidRPr="0005336F">
        <w:rPr>
          <w:sz w:val="22"/>
          <w:szCs w:val="26"/>
        </w:rPr>
        <w:t>копию документа плательщика страховых взносов (справка с Соцфонда).----------</w:t>
      </w:r>
    </w:p>
    <w:p w14:paraId="5145740C"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62336" behindDoc="0" locked="0" layoutInCell="1" allowOverlap="1" wp14:anchorId="491A4CBE" wp14:editId="10FEF130">
                <wp:simplePos x="0" y="0"/>
                <wp:positionH relativeFrom="margin">
                  <wp:posOffset>5132400</wp:posOffset>
                </wp:positionH>
                <wp:positionV relativeFrom="paragraph">
                  <wp:posOffset>20955</wp:posOffset>
                </wp:positionV>
                <wp:extent cx="219075" cy="161925"/>
                <wp:effectExtent l="0" t="0" r="28575" b="285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B2015" id="Прямоугольник 15" o:spid="_x0000_s1026" style="position:absolute;margin-left:404.15pt;margin-top:1.65pt;width:17.25pt;height:12.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">
                <w10:wrap anchorx="margin"/>
              </v:rect>
            </w:pict>
          </mc:Fallback>
        </mc:AlternateContent>
      </w:r>
      <w:r w:rsidRPr="0005336F">
        <w:rPr>
          <w:sz w:val="22"/>
          <w:szCs w:val="26"/>
        </w:rPr>
        <w:t>копии документов на производственно-техническую базу (договор аренды) --</w:t>
      </w:r>
    </w:p>
    <w:p w14:paraId="7081D9B5"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63360" behindDoc="0" locked="0" layoutInCell="1" allowOverlap="1" wp14:anchorId="1F7781F3" wp14:editId="46C11401">
                <wp:simplePos x="0" y="0"/>
                <wp:positionH relativeFrom="margin">
                  <wp:posOffset>5134280</wp:posOffset>
                </wp:positionH>
                <wp:positionV relativeFrom="paragraph">
                  <wp:posOffset>175260</wp:posOffset>
                </wp:positionV>
                <wp:extent cx="219075" cy="161925"/>
                <wp:effectExtent l="0" t="0" r="2857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6AA72" id="Прямоугольник 10" o:spid="_x0000_s1026" style="position:absolute;margin-left:404.25pt;margin-top:13.8pt;width:17.25pt;height:1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">
                <w10:wrap anchorx="margin"/>
              </v:rect>
            </w:pict>
          </mc:Fallback>
        </mc:AlternateContent>
      </w:r>
      <w:r w:rsidRPr="0005336F">
        <w:rPr>
          <w:noProof/>
          <w:sz w:val="22"/>
          <w:szCs w:val="26"/>
        </w:rPr>
        <mc:AlternateContent>
          <mc:Choice Requires="wps">
            <w:drawing>
              <wp:anchor distT="0" distB="0" distL="114300" distR="114300" simplePos="0" relativeHeight="251674624" behindDoc="0" locked="0" layoutInCell="1" allowOverlap="1" wp14:anchorId="78294433" wp14:editId="622A5090">
                <wp:simplePos x="0" y="0"/>
                <wp:positionH relativeFrom="margin">
                  <wp:posOffset>5127295</wp:posOffset>
                </wp:positionH>
                <wp:positionV relativeFrom="paragraph">
                  <wp:posOffset>10160</wp:posOffset>
                </wp:positionV>
                <wp:extent cx="219075" cy="161925"/>
                <wp:effectExtent l="0" t="0" r="28575" b="2857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C039D" id="Прямоугольник 12" o:spid="_x0000_s1026" style="position:absolute;margin-left:403.7pt;margin-top:.8pt;width:17.25pt;height:12.7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">
                <w10:wrap anchorx="margin"/>
              </v:rect>
            </w:pict>
          </mc:Fallback>
        </mc:AlternateContent>
      </w:r>
      <w:r w:rsidRPr="0005336F">
        <w:rPr>
          <w:sz w:val="22"/>
          <w:szCs w:val="26"/>
        </w:rPr>
        <w:t>копии дипломов профессиональной пригодности для данного вида деятельности-</w:t>
      </w:r>
    </w:p>
    <w:p w14:paraId="4089DD6E"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64384" behindDoc="0" locked="0" layoutInCell="1" allowOverlap="1" wp14:anchorId="0C617DDB" wp14:editId="1325F05C">
                <wp:simplePos x="0" y="0"/>
                <wp:positionH relativeFrom="margin">
                  <wp:posOffset>5140325</wp:posOffset>
                </wp:positionH>
                <wp:positionV relativeFrom="paragraph">
                  <wp:posOffset>177165</wp:posOffset>
                </wp:positionV>
                <wp:extent cx="219075" cy="161925"/>
                <wp:effectExtent l="0" t="0" r="28575" b="2857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39B9B" id="Прямоугольник 9" o:spid="_x0000_s1026" style="position:absolute;margin-left:404.75pt;margin-top:13.95pt;width:17.25pt;height:12.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7QzQw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">
                <w10:wrap anchorx="margin"/>
              </v:rect>
            </w:pict>
          </mc:Fallback>
        </mc:AlternateContent>
      </w:r>
      <w:r w:rsidRPr="0005336F">
        <w:rPr>
          <w:sz w:val="22"/>
          <w:szCs w:val="26"/>
        </w:rPr>
        <w:t>копии приказов о назначении специалистов (трудовой договор).-----------------------</w:t>
      </w:r>
    </w:p>
    <w:p w14:paraId="0400955D" w14:textId="77777777" w:rsidR="005E733F" w:rsidRPr="0005336F" w:rsidRDefault="005E733F" w:rsidP="005E733F">
      <w:pPr>
        <w:numPr>
          <w:ilvl w:val="0"/>
          <w:numId w:val="1"/>
        </w:numPr>
        <w:tabs>
          <w:tab w:val="clear" w:pos="502"/>
          <w:tab w:val="num" w:pos="426"/>
        </w:tabs>
        <w:ind w:left="0" w:right="-1" w:firstLine="0"/>
        <w:rPr>
          <w:sz w:val="22"/>
          <w:szCs w:val="26"/>
        </w:rPr>
      </w:pPr>
      <w:r w:rsidRPr="0005336F">
        <w:rPr>
          <w:sz w:val="22"/>
          <w:szCs w:val="26"/>
        </w:rPr>
        <w:t>приказ о назначении ответственного лица на получение лицензии.--------------------</w:t>
      </w:r>
    </w:p>
    <w:p w14:paraId="256EC071"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66432" behindDoc="0" locked="0" layoutInCell="1" allowOverlap="1" wp14:anchorId="3182BCEF" wp14:editId="7F96E98C">
                <wp:simplePos x="0" y="0"/>
                <wp:positionH relativeFrom="margin">
                  <wp:posOffset>5142535</wp:posOffset>
                </wp:positionH>
                <wp:positionV relativeFrom="paragraph">
                  <wp:posOffset>159385</wp:posOffset>
                </wp:positionV>
                <wp:extent cx="219075" cy="161925"/>
                <wp:effectExtent l="0" t="0" r="28575"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95857" id="Прямоугольник 7" o:spid="_x0000_s1026" style="position:absolute;margin-left:404.9pt;margin-top:12.55pt;width:17.25pt;height:12.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">
                <w10:wrap anchorx="margin"/>
              </v:rect>
            </w:pict>
          </mc:Fallback>
        </mc:AlternateContent>
      </w:r>
      <w:r w:rsidRPr="0005336F">
        <w:rPr>
          <w:noProof/>
          <w:sz w:val="22"/>
          <w:szCs w:val="26"/>
        </w:rPr>
        <mc:AlternateContent>
          <mc:Choice Requires="wps">
            <w:drawing>
              <wp:anchor distT="0" distB="0" distL="114300" distR="114300" simplePos="0" relativeHeight="251665408" behindDoc="0" locked="0" layoutInCell="1" allowOverlap="1" wp14:anchorId="5B8AA00F" wp14:editId="702B578F">
                <wp:simplePos x="0" y="0"/>
                <wp:positionH relativeFrom="margin">
                  <wp:posOffset>5148250</wp:posOffset>
                </wp:positionH>
                <wp:positionV relativeFrom="paragraph">
                  <wp:posOffset>10160</wp:posOffset>
                </wp:positionV>
                <wp:extent cx="219075" cy="161925"/>
                <wp:effectExtent l="0" t="0" r="28575" b="285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303FD" id="Прямоугольник 8" o:spid="_x0000_s1026" style="position:absolute;margin-left:405.35pt;margin-top:.8pt;width:17.25pt;height:12.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RnkQg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">
                <w10:wrap anchorx="margin"/>
              </v:rect>
            </w:pict>
          </mc:Fallback>
        </mc:AlternateContent>
      </w:r>
      <w:r w:rsidRPr="0005336F">
        <w:rPr>
          <w:sz w:val="22"/>
          <w:szCs w:val="26"/>
        </w:rPr>
        <w:t>список подвижного состава---------------------------------------------------------------------</w:t>
      </w:r>
    </w:p>
    <w:p w14:paraId="24D9769C"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75648" behindDoc="0" locked="0" layoutInCell="1" allowOverlap="1" wp14:anchorId="49CAE94F" wp14:editId="086545F5">
                <wp:simplePos x="0" y="0"/>
                <wp:positionH relativeFrom="margin">
                  <wp:posOffset>5146980</wp:posOffset>
                </wp:positionH>
                <wp:positionV relativeFrom="paragraph">
                  <wp:posOffset>164465</wp:posOffset>
                </wp:positionV>
                <wp:extent cx="219075" cy="161925"/>
                <wp:effectExtent l="0" t="0" r="28575"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AB7C7" id="Прямоугольник 20" o:spid="_x0000_s1026" style="position:absolute;margin-left:405.25pt;margin-top:12.95pt;width:17.25pt;height:12.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">
                <w10:wrap anchorx="margin"/>
              </v:rect>
            </w:pict>
          </mc:Fallback>
        </mc:AlternateContent>
      </w:r>
      <w:r w:rsidRPr="0005336F">
        <w:rPr>
          <w:sz w:val="22"/>
          <w:szCs w:val="26"/>
        </w:rPr>
        <w:t>копия технического паспорта (тех. осмотр)--------------------------------------------------</w:t>
      </w:r>
    </w:p>
    <w:p w14:paraId="45A8040E"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sz w:val="22"/>
          <w:szCs w:val="26"/>
        </w:rPr>
        <w:t>копия талона о прохождении технического осмотра---------------------------------------</w:t>
      </w:r>
    </w:p>
    <w:p w14:paraId="59B06E91"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68480" behindDoc="0" locked="0" layoutInCell="1" allowOverlap="1" wp14:anchorId="30397BB5" wp14:editId="284B8EF8">
                <wp:simplePos x="0" y="0"/>
                <wp:positionH relativeFrom="margin">
                  <wp:posOffset>5150155</wp:posOffset>
                </wp:positionH>
                <wp:positionV relativeFrom="paragraph">
                  <wp:posOffset>172720</wp:posOffset>
                </wp:positionV>
                <wp:extent cx="219075" cy="161925"/>
                <wp:effectExtent l="0" t="0" r="28575" b="285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25D014" id="Прямоугольник 5" o:spid="_x0000_s1026" style="position:absolute;margin-left:405.5pt;margin-top:13.6pt;width:17.25pt;height:12.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">
                <w10:wrap anchorx="margin"/>
              </v:rect>
            </w:pict>
          </mc:Fallback>
        </mc:AlternateContent>
      </w:r>
      <w:r w:rsidRPr="0005336F">
        <w:rPr>
          <w:noProof/>
          <w:sz w:val="22"/>
          <w:szCs w:val="26"/>
        </w:rPr>
        <mc:AlternateContent>
          <mc:Choice Requires="wps">
            <w:drawing>
              <wp:anchor distT="0" distB="0" distL="114300" distR="114300" simplePos="0" relativeHeight="251667456" behindDoc="0" locked="0" layoutInCell="1" allowOverlap="1" wp14:anchorId="75B88D1E" wp14:editId="440AAD9C">
                <wp:simplePos x="0" y="0"/>
                <wp:positionH relativeFrom="margin">
                  <wp:posOffset>5150155</wp:posOffset>
                </wp:positionH>
                <wp:positionV relativeFrom="paragraph">
                  <wp:posOffset>7620</wp:posOffset>
                </wp:positionV>
                <wp:extent cx="219075" cy="161925"/>
                <wp:effectExtent l="0" t="0" r="28575"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12361" id="Прямоугольник 6" o:spid="_x0000_s1026" style="position:absolute;margin-left:405.5pt;margin-top:.6pt;width:17.25pt;height:12.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">
                <w10:wrap anchorx="margin"/>
              </v:rect>
            </w:pict>
          </mc:Fallback>
        </mc:AlternateContent>
      </w:r>
      <w:r w:rsidRPr="0005336F">
        <w:rPr>
          <w:sz w:val="22"/>
          <w:szCs w:val="26"/>
        </w:rPr>
        <w:t>медицинская справка (на один год)------------------------------------------------------------</w:t>
      </w:r>
    </w:p>
    <w:p w14:paraId="608E9694"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sz w:val="22"/>
          <w:szCs w:val="26"/>
        </w:rPr>
        <w:t>копия трудовой книжки (заверенная печатью) ----------------------------------------------</w:t>
      </w:r>
    </w:p>
    <w:p w14:paraId="593386CD"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69504" behindDoc="0" locked="0" layoutInCell="1" allowOverlap="1" wp14:anchorId="68B3214C" wp14:editId="3B114277">
                <wp:simplePos x="0" y="0"/>
                <wp:positionH relativeFrom="margin">
                  <wp:posOffset>5155870</wp:posOffset>
                </wp:positionH>
                <wp:positionV relativeFrom="paragraph">
                  <wp:posOffset>5715</wp:posOffset>
                </wp:positionV>
                <wp:extent cx="219075" cy="16192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34F85" id="Прямоугольник 4" o:spid="_x0000_s1026" style="position:absolute;margin-left:405.95pt;margin-top:.45pt;width:17.25pt;height:12.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QHQw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">
                <w10:wrap anchorx="margin"/>
              </v:rect>
            </w:pict>
          </mc:Fallback>
        </mc:AlternateContent>
      </w:r>
      <w:r w:rsidRPr="0005336F">
        <w:rPr>
          <w:sz w:val="22"/>
          <w:szCs w:val="26"/>
        </w:rPr>
        <w:t>копия водительского удостоверения (личная карточка, свидетельство «Д»)----------</w:t>
      </w:r>
    </w:p>
    <w:p w14:paraId="28C75AEA" w14:textId="77777777" w:rsidR="005E733F" w:rsidRPr="0005336F" w:rsidRDefault="005E733F" w:rsidP="005E733F">
      <w:pPr>
        <w:numPr>
          <w:ilvl w:val="0"/>
          <w:numId w:val="1"/>
        </w:numPr>
        <w:tabs>
          <w:tab w:val="clear" w:pos="502"/>
          <w:tab w:val="num" w:pos="426"/>
        </w:tabs>
        <w:ind w:left="0" w:right="-1" w:firstLine="0"/>
        <w:jc w:val="both"/>
        <w:rPr>
          <w:sz w:val="22"/>
          <w:szCs w:val="26"/>
        </w:rPr>
      </w:pPr>
      <w:r w:rsidRPr="0005336F">
        <w:rPr>
          <w:noProof/>
          <w:sz w:val="22"/>
          <w:szCs w:val="26"/>
        </w:rPr>
        <mc:AlternateContent>
          <mc:Choice Requires="wps">
            <w:drawing>
              <wp:anchor distT="0" distB="0" distL="114300" distR="114300" simplePos="0" relativeHeight="251671552" behindDoc="0" locked="0" layoutInCell="1" allowOverlap="1" wp14:anchorId="202FB19D" wp14:editId="60BD9A77">
                <wp:simplePos x="0" y="0"/>
                <wp:positionH relativeFrom="margin">
                  <wp:posOffset>5154625</wp:posOffset>
                </wp:positionH>
                <wp:positionV relativeFrom="paragraph">
                  <wp:posOffset>6350</wp:posOffset>
                </wp:positionV>
                <wp:extent cx="219075" cy="161925"/>
                <wp:effectExtent l="0" t="0" r="28575"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3C1E7" id="Прямоугольник 3" o:spid="_x0000_s1026" style="position:absolute;margin-left:405.9pt;margin-top:.5pt;width:17.25pt;height:12.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">
                <w10:wrap anchorx="margin"/>
              </v:rect>
            </w:pict>
          </mc:Fallback>
        </mc:AlternateContent>
      </w:r>
      <w:r w:rsidRPr="0005336F">
        <w:rPr>
          <w:sz w:val="22"/>
          <w:szCs w:val="26"/>
        </w:rPr>
        <w:t>копии доверенности, договор аренды на пользование АТС-------------------------------</w:t>
      </w:r>
    </w:p>
    <w:p w14:paraId="02F780D4" w14:textId="77777777" w:rsidR="005E733F" w:rsidRPr="0005336F" w:rsidRDefault="005E733F" w:rsidP="005E733F">
      <w:pPr>
        <w:numPr>
          <w:ilvl w:val="0"/>
          <w:numId w:val="1"/>
        </w:numPr>
        <w:tabs>
          <w:tab w:val="clear" w:pos="502"/>
          <w:tab w:val="num" w:pos="426"/>
        </w:tabs>
        <w:ind w:left="0" w:right="-1" w:firstLine="0"/>
        <w:jc w:val="both"/>
        <w:rPr>
          <w:color w:val="000000"/>
          <w:sz w:val="28"/>
          <w:szCs w:val="28"/>
        </w:rPr>
      </w:pPr>
      <w:r w:rsidRPr="0005336F">
        <w:rPr>
          <w:noProof/>
          <w:sz w:val="22"/>
          <w:szCs w:val="26"/>
        </w:rPr>
        <mc:AlternateContent>
          <mc:Choice Requires="wps">
            <w:drawing>
              <wp:anchor distT="0" distB="0" distL="114300" distR="114300" simplePos="0" relativeHeight="251670528" behindDoc="0" locked="0" layoutInCell="1" allowOverlap="1" wp14:anchorId="64DBBD8A" wp14:editId="5D035011">
                <wp:simplePos x="0" y="0"/>
                <wp:positionH relativeFrom="margin">
                  <wp:posOffset>5157699</wp:posOffset>
                </wp:positionH>
                <wp:positionV relativeFrom="paragraph">
                  <wp:posOffset>8890</wp:posOffset>
                </wp:positionV>
                <wp:extent cx="219075" cy="16192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4AD9A" id="Прямоугольник 2" o:spid="_x0000_s1026" style="position:absolute;margin-left:406.1pt;margin-top:.7pt;width:17.25pt;height:12.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">
                <w10:wrap anchorx="margin"/>
              </v:rect>
            </w:pict>
          </mc:Fallback>
        </mc:AlternateContent>
      </w:r>
      <w:r w:rsidRPr="0005336F">
        <w:rPr>
          <w:sz w:val="22"/>
          <w:szCs w:val="26"/>
        </w:rPr>
        <w:t>квитанцию об оплате лицензионного сбора</w:t>
      </w:r>
      <w:r w:rsidRPr="0005336F">
        <w:rPr>
          <w:szCs w:val="26"/>
        </w:rPr>
        <w:t>.------------------------------------------------</w:t>
      </w:r>
    </w:p>
    <w:p w14:paraId="6C15F2DF" w14:textId="77777777" w:rsidR="005E733F" w:rsidRPr="0005336F" w:rsidRDefault="005E733F" w:rsidP="005E733F">
      <w:pPr>
        <w:tabs>
          <w:tab w:val="num" w:pos="426"/>
        </w:tabs>
        <w:ind w:right="-1"/>
        <w:jc w:val="both"/>
        <w:rPr>
          <w:b/>
          <w:color w:val="000000"/>
          <w:sz w:val="28"/>
          <w:szCs w:val="28"/>
        </w:rPr>
      </w:pPr>
    </w:p>
    <w:p w14:paraId="21133526" w14:textId="77777777" w:rsidR="005E733F" w:rsidRPr="0005336F" w:rsidRDefault="005E733F" w:rsidP="005E733F">
      <w:pPr>
        <w:ind w:right="-1"/>
        <w:jc w:val="both"/>
        <w:rPr>
          <w:b/>
          <w:color w:val="000000"/>
          <w:sz w:val="28"/>
          <w:szCs w:val="28"/>
        </w:rPr>
      </w:pPr>
      <w:r w:rsidRPr="0005336F">
        <w:rPr>
          <w:b/>
          <w:color w:val="000000"/>
          <w:sz w:val="28"/>
          <w:szCs w:val="28"/>
        </w:rPr>
        <w:t xml:space="preserve">Наличие документов принял и проверил </w:t>
      </w:r>
    </w:p>
    <w:p w14:paraId="78EABF01" w14:textId="77777777" w:rsidR="005E733F" w:rsidRPr="0005336F" w:rsidRDefault="005E733F" w:rsidP="005E733F">
      <w:pPr>
        <w:ind w:right="-1"/>
        <w:jc w:val="both"/>
        <w:rPr>
          <w:b/>
          <w:color w:val="000000"/>
          <w:sz w:val="28"/>
          <w:szCs w:val="28"/>
        </w:rPr>
      </w:pPr>
      <w:r w:rsidRPr="0005336F">
        <w:rPr>
          <w:b/>
          <w:color w:val="000000"/>
          <w:sz w:val="28"/>
          <w:szCs w:val="28"/>
        </w:rPr>
        <w:t>сотрудник ГУОБДД МВД КР:</w:t>
      </w:r>
    </w:p>
    <w:p w14:paraId="60AE7F26" w14:textId="77777777" w:rsidR="005E733F" w:rsidRPr="0005336F" w:rsidRDefault="005E733F" w:rsidP="005E733F">
      <w:pPr>
        <w:ind w:right="-1"/>
        <w:rPr>
          <w:color w:val="000000"/>
          <w:sz w:val="12"/>
          <w:szCs w:val="28"/>
        </w:rPr>
      </w:pPr>
    </w:p>
    <w:p w14:paraId="2150C353" w14:textId="29C788D9" w:rsidR="005E733F" w:rsidRPr="0005336F" w:rsidRDefault="005E733F" w:rsidP="005E733F">
      <w:pPr>
        <w:ind w:right="-1"/>
        <w:rPr>
          <w:color w:val="000000"/>
          <w:sz w:val="28"/>
          <w:szCs w:val="28"/>
        </w:rPr>
      </w:pPr>
      <w:r w:rsidRPr="0005336F">
        <w:rPr>
          <w:color w:val="000000"/>
          <w:sz w:val="28"/>
          <w:szCs w:val="28"/>
          <w:u w:val="single"/>
        </w:rPr>
        <w:t xml:space="preserve"> _____________________________________</w:t>
      </w:r>
      <w:r w:rsidR="0005336F" w:rsidRPr="0005336F">
        <w:rPr>
          <w:color w:val="000000"/>
          <w:sz w:val="28"/>
          <w:szCs w:val="28"/>
          <w:u w:val="single"/>
          <w:lang w:val="ky-KG"/>
        </w:rPr>
        <w:t>_______________________</w:t>
      </w:r>
      <w:r w:rsidRPr="0005336F">
        <w:rPr>
          <w:color w:val="000000"/>
          <w:sz w:val="28"/>
          <w:szCs w:val="28"/>
          <w:u w:val="single"/>
        </w:rPr>
        <w:t xml:space="preserve"> </w:t>
      </w:r>
      <w:r w:rsidRPr="0005336F">
        <w:rPr>
          <w:color w:val="000000"/>
          <w:sz w:val="28"/>
          <w:szCs w:val="28"/>
        </w:rPr>
        <w:t xml:space="preserve"> </w:t>
      </w:r>
    </w:p>
    <w:p w14:paraId="32621DEC" w14:textId="77777777" w:rsidR="005E733F" w:rsidRPr="0005336F" w:rsidRDefault="005E733F" w:rsidP="005E733F">
      <w:pPr>
        <w:ind w:right="-1"/>
        <w:rPr>
          <w:color w:val="000000"/>
          <w:sz w:val="2"/>
          <w:szCs w:val="28"/>
        </w:rPr>
      </w:pPr>
      <w:r w:rsidRPr="0005336F">
        <w:rPr>
          <w:color w:val="000000"/>
          <w:sz w:val="28"/>
          <w:szCs w:val="28"/>
        </w:rPr>
        <w:tab/>
      </w:r>
    </w:p>
    <w:p w14:paraId="7922A73F" w14:textId="77777777" w:rsidR="005E733F" w:rsidRPr="0005336F" w:rsidRDefault="005E733F" w:rsidP="005E733F">
      <w:pPr>
        <w:ind w:right="-1"/>
        <w:rPr>
          <w:color w:val="000000"/>
          <w:sz w:val="20"/>
          <w:szCs w:val="20"/>
        </w:rPr>
      </w:pPr>
      <w:r w:rsidRPr="0005336F">
        <w:rPr>
          <w:color w:val="000000"/>
          <w:sz w:val="20"/>
          <w:szCs w:val="20"/>
        </w:rPr>
        <w:t xml:space="preserve">                     (Ф.И.О.) </w:t>
      </w:r>
      <w:r w:rsidRPr="0005336F">
        <w:rPr>
          <w:color w:val="000000"/>
          <w:sz w:val="20"/>
          <w:szCs w:val="20"/>
        </w:rPr>
        <w:tab/>
      </w:r>
      <w:r w:rsidRPr="0005336F">
        <w:rPr>
          <w:color w:val="000000"/>
        </w:rPr>
        <w:tab/>
      </w:r>
      <w:r w:rsidRPr="0005336F">
        <w:rPr>
          <w:color w:val="000000"/>
        </w:rPr>
        <w:tab/>
      </w:r>
      <w:r w:rsidRPr="0005336F">
        <w:rPr>
          <w:color w:val="000000"/>
        </w:rPr>
        <w:tab/>
      </w:r>
      <w:r w:rsidRPr="0005336F">
        <w:rPr>
          <w:color w:val="000000"/>
          <w:sz w:val="20"/>
          <w:szCs w:val="20"/>
        </w:rPr>
        <w:t>(подпись)</w:t>
      </w:r>
      <w:r w:rsidRPr="0005336F">
        <w:rPr>
          <w:color w:val="000000"/>
        </w:rPr>
        <w:tab/>
      </w:r>
      <w:r w:rsidRPr="0005336F">
        <w:rPr>
          <w:color w:val="000000"/>
        </w:rPr>
        <w:tab/>
      </w:r>
      <w:r w:rsidRPr="0005336F">
        <w:rPr>
          <w:color w:val="000000"/>
          <w:sz w:val="20"/>
          <w:szCs w:val="20"/>
        </w:rPr>
        <w:t xml:space="preserve">              (дата)</w:t>
      </w:r>
    </w:p>
    <w:p w14:paraId="79506044" w14:textId="43461D3F" w:rsidR="005E733F" w:rsidRPr="0005336F" w:rsidRDefault="005E733F" w:rsidP="005E733F">
      <w:pPr>
        <w:rPr>
          <w:b/>
          <w:color w:val="000000"/>
          <w:sz w:val="40"/>
          <w:szCs w:val="28"/>
        </w:rPr>
      </w:pPr>
      <w:r w:rsidRPr="0005336F">
        <w:rPr>
          <w:b/>
          <w:color w:val="000000"/>
          <w:sz w:val="40"/>
          <w:szCs w:val="28"/>
        </w:rPr>
        <w:t>---------------------------------------------------------------</w:t>
      </w:r>
    </w:p>
    <w:p w14:paraId="73DCC69C" w14:textId="5C34C8D7" w:rsidR="00521BBC" w:rsidRPr="0005336F" w:rsidRDefault="00521BBC" w:rsidP="005E733F">
      <w:pPr>
        <w:rPr>
          <w:b/>
          <w:color w:val="000000"/>
          <w:sz w:val="40"/>
          <w:szCs w:val="28"/>
        </w:rPr>
      </w:pPr>
    </w:p>
    <w:p w14:paraId="7009CC60" w14:textId="42F26AC6" w:rsidR="00521BBC" w:rsidRPr="0005336F" w:rsidRDefault="00521BBC" w:rsidP="005E733F">
      <w:pPr>
        <w:rPr>
          <w:b/>
          <w:color w:val="000000"/>
          <w:sz w:val="40"/>
          <w:szCs w:val="28"/>
        </w:rPr>
      </w:pPr>
    </w:p>
    <w:p w14:paraId="68F6F6FC" w14:textId="656DFF35" w:rsidR="00521BBC" w:rsidRPr="0005336F" w:rsidRDefault="00521BBC" w:rsidP="005E733F">
      <w:pPr>
        <w:rPr>
          <w:b/>
          <w:color w:val="000000"/>
          <w:sz w:val="40"/>
          <w:szCs w:val="28"/>
        </w:rPr>
      </w:pPr>
    </w:p>
    <w:p w14:paraId="47E4700A" w14:textId="21AB1D08" w:rsidR="00521BBC" w:rsidRPr="0005336F" w:rsidRDefault="00521BBC" w:rsidP="005E733F">
      <w:pPr>
        <w:rPr>
          <w:b/>
          <w:color w:val="000000"/>
          <w:sz w:val="40"/>
          <w:szCs w:val="28"/>
        </w:rPr>
      </w:pPr>
    </w:p>
    <w:p w14:paraId="3C8576E0" w14:textId="672E4757" w:rsidR="00521BBC" w:rsidRPr="0005336F" w:rsidRDefault="00521BBC" w:rsidP="005E733F">
      <w:pPr>
        <w:rPr>
          <w:b/>
          <w:color w:val="000000"/>
          <w:sz w:val="40"/>
          <w:szCs w:val="28"/>
        </w:rPr>
      </w:pPr>
    </w:p>
    <w:p w14:paraId="7573B7E2" w14:textId="73624CCA" w:rsidR="00521BBC" w:rsidRPr="0005336F" w:rsidRDefault="00521BBC" w:rsidP="005E733F">
      <w:pPr>
        <w:rPr>
          <w:b/>
          <w:color w:val="000000"/>
          <w:sz w:val="40"/>
          <w:szCs w:val="28"/>
        </w:rPr>
      </w:pPr>
    </w:p>
    <w:p w14:paraId="1D28CC9C" w14:textId="413E2D73" w:rsidR="00521BBC" w:rsidRPr="0005336F" w:rsidRDefault="00521BBC" w:rsidP="005E733F">
      <w:pPr>
        <w:rPr>
          <w:b/>
          <w:color w:val="000000"/>
          <w:sz w:val="40"/>
          <w:szCs w:val="28"/>
        </w:rPr>
      </w:pPr>
    </w:p>
    <w:p w14:paraId="09627823" w14:textId="21A784A6" w:rsidR="00521BBC" w:rsidRPr="0005336F" w:rsidRDefault="00521BBC" w:rsidP="005E733F">
      <w:pPr>
        <w:rPr>
          <w:b/>
          <w:color w:val="000000"/>
          <w:sz w:val="40"/>
          <w:szCs w:val="28"/>
        </w:rPr>
      </w:pPr>
    </w:p>
    <w:p w14:paraId="3298950B" w14:textId="229A9E71" w:rsidR="00521BBC" w:rsidRPr="0005336F" w:rsidRDefault="00521BBC" w:rsidP="005E733F">
      <w:pPr>
        <w:rPr>
          <w:b/>
          <w:color w:val="000000"/>
          <w:sz w:val="40"/>
          <w:szCs w:val="28"/>
        </w:rPr>
      </w:pPr>
    </w:p>
    <w:p w14:paraId="20BD078E" w14:textId="0ED79666" w:rsidR="00521BBC" w:rsidRPr="0005336F" w:rsidRDefault="00521BBC" w:rsidP="005E733F">
      <w:pPr>
        <w:rPr>
          <w:b/>
          <w:color w:val="000000"/>
          <w:sz w:val="40"/>
          <w:szCs w:val="28"/>
        </w:rPr>
      </w:pPr>
    </w:p>
    <w:p w14:paraId="7FB1894A" w14:textId="58ECCB9A" w:rsidR="00521BBC" w:rsidRPr="0005336F" w:rsidRDefault="00521BBC" w:rsidP="005E733F">
      <w:pPr>
        <w:rPr>
          <w:b/>
          <w:color w:val="000000"/>
          <w:sz w:val="40"/>
          <w:szCs w:val="28"/>
        </w:rPr>
      </w:pPr>
    </w:p>
    <w:p w14:paraId="0F4BA632" w14:textId="5AC2BBC8" w:rsidR="00521BBC" w:rsidRPr="0005336F" w:rsidRDefault="00521BBC" w:rsidP="00521BBC">
      <w:pPr>
        <w:ind w:right="-1"/>
        <w:rPr>
          <w:b/>
          <w:color w:val="000000"/>
          <w:sz w:val="28"/>
          <w:szCs w:val="28"/>
        </w:rPr>
      </w:pPr>
    </w:p>
    <w:p w14:paraId="6AB93073" w14:textId="77777777" w:rsidR="00C03F72" w:rsidRPr="0005336F" w:rsidRDefault="00C03F72" w:rsidP="00522309">
      <w:pPr>
        <w:tabs>
          <w:tab w:val="left" w:pos="3024"/>
        </w:tabs>
        <w:ind w:right="-1"/>
        <w:jc w:val="center"/>
        <w:rPr>
          <w:sz w:val="20"/>
          <w:szCs w:val="20"/>
        </w:rPr>
      </w:pPr>
    </w:p>
    <w:p w14:paraId="3047FD05" w14:textId="134C21CB" w:rsidR="00522309" w:rsidRPr="0005336F" w:rsidRDefault="00522309" w:rsidP="00522309">
      <w:pPr>
        <w:tabs>
          <w:tab w:val="left" w:pos="3024"/>
        </w:tabs>
        <w:ind w:right="-1"/>
        <w:jc w:val="center"/>
        <w:rPr>
          <w:sz w:val="20"/>
          <w:szCs w:val="20"/>
        </w:rPr>
      </w:pPr>
      <w:r w:rsidRPr="0005336F">
        <w:rPr>
          <w:sz w:val="20"/>
          <w:szCs w:val="20"/>
        </w:rPr>
        <w:lastRenderedPageBreak/>
        <w:tab/>
      </w:r>
      <w:r w:rsidRPr="0005336F">
        <w:rPr>
          <w:sz w:val="20"/>
          <w:szCs w:val="20"/>
        </w:rPr>
        <w:tab/>
      </w:r>
      <w:r w:rsidRPr="0005336F">
        <w:rPr>
          <w:sz w:val="20"/>
          <w:szCs w:val="20"/>
        </w:rPr>
        <w:tab/>
      </w:r>
      <w:r w:rsidRPr="0005336F">
        <w:rPr>
          <w:sz w:val="20"/>
          <w:szCs w:val="20"/>
        </w:rPr>
        <w:tab/>
      </w:r>
      <w:r w:rsidRPr="0005336F">
        <w:rPr>
          <w:sz w:val="20"/>
          <w:szCs w:val="20"/>
        </w:rPr>
        <w:tab/>
      </w:r>
      <w:r w:rsidRPr="0005336F">
        <w:rPr>
          <w:sz w:val="20"/>
          <w:szCs w:val="20"/>
        </w:rPr>
        <w:tab/>
      </w:r>
      <w:r w:rsidRPr="0005336F">
        <w:rPr>
          <w:sz w:val="20"/>
          <w:szCs w:val="20"/>
        </w:rPr>
        <w:tab/>
        <w:t xml:space="preserve">Приложение </w:t>
      </w:r>
      <w:r w:rsidR="00521BBC" w:rsidRPr="0005336F">
        <w:rPr>
          <w:sz w:val="20"/>
          <w:szCs w:val="20"/>
        </w:rPr>
        <w:t>6</w:t>
      </w:r>
    </w:p>
    <w:p w14:paraId="54C2710C" w14:textId="77777777" w:rsidR="00522309" w:rsidRPr="0005336F" w:rsidRDefault="00522309" w:rsidP="00522309">
      <w:pPr>
        <w:tabs>
          <w:tab w:val="left" w:pos="3024"/>
        </w:tabs>
        <w:ind w:right="850"/>
        <w:jc w:val="right"/>
        <w:rPr>
          <w:i/>
        </w:rPr>
      </w:pPr>
    </w:p>
    <w:p w14:paraId="4277B718" w14:textId="77777777" w:rsidR="00522309" w:rsidRPr="0005336F" w:rsidRDefault="00522309" w:rsidP="00522309">
      <w:pPr>
        <w:tabs>
          <w:tab w:val="left" w:pos="3024"/>
        </w:tabs>
        <w:ind w:right="850"/>
        <w:jc w:val="right"/>
        <w:rPr>
          <w:sz w:val="28"/>
          <w:szCs w:val="28"/>
        </w:rPr>
      </w:pPr>
    </w:p>
    <w:p w14:paraId="05B7F67A" w14:textId="77777777" w:rsidR="00522309" w:rsidRPr="0005336F" w:rsidRDefault="00522309" w:rsidP="00522309">
      <w:pPr>
        <w:tabs>
          <w:tab w:val="left" w:pos="3024"/>
        </w:tabs>
        <w:ind w:right="850"/>
        <w:jc w:val="right"/>
        <w:rPr>
          <w:sz w:val="28"/>
          <w:szCs w:val="28"/>
        </w:rPr>
      </w:pPr>
    </w:p>
    <w:p w14:paraId="7D77693A" w14:textId="77777777" w:rsidR="00522309" w:rsidRPr="0005336F" w:rsidRDefault="00522309" w:rsidP="00522309">
      <w:pPr>
        <w:spacing w:before="400"/>
        <w:ind w:left="1134" w:right="-1"/>
        <w:jc w:val="center"/>
        <w:rPr>
          <w:b/>
          <w:bCs/>
          <w:sz w:val="28"/>
          <w:szCs w:val="28"/>
        </w:rPr>
      </w:pPr>
      <w:r w:rsidRPr="0005336F">
        <w:rPr>
          <w:b/>
          <w:bCs/>
          <w:sz w:val="28"/>
          <w:szCs w:val="28"/>
        </w:rPr>
        <w:t>СПРАВКА № _____</w:t>
      </w:r>
    </w:p>
    <w:p w14:paraId="690CDE23" w14:textId="77777777" w:rsidR="00522309" w:rsidRPr="0071452C" w:rsidRDefault="00522309" w:rsidP="00522309">
      <w:pPr>
        <w:spacing w:before="400"/>
        <w:ind w:left="1134" w:right="-1"/>
        <w:jc w:val="center"/>
        <w:rPr>
          <w:bCs/>
          <w:sz w:val="28"/>
          <w:szCs w:val="28"/>
          <w:u w:val="single"/>
        </w:rPr>
      </w:pPr>
      <w:r w:rsidRPr="0071452C">
        <w:rPr>
          <w:bCs/>
          <w:sz w:val="28"/>
          <w:szCs w:val="28"/>
          <w:u w:val="single"/>
        </w:rPr>
        <w:t>от "___" ___________ 20___ года</w:t>
      </w:r>
    </w:p>
    <w:p w14:paraId="2DB2DF86" w14:textId="77777777" w:rsidR="00522309" w:rsidRPr="0005336F" w:rsidRDefault="00522309" w:rsidP="00522309">
      <w:pPr>
        <w:ind w:right="-1" w:firstLine="567"/>
        <w:jc w:val="both"/>
        <w:rPr>
          <w:sz w:val="28"/>
          <w:szCs w:val="28"/>
        </w:rPr>
      </w:pPr>
    </w:p>
    <w:p w14:paraId="4235E65B" w14:textId="77777777" w:rsidR="00522309" w:rsidRPr="0071452C" w:rsidRDefault="00522309" w:rsidP="00522309">
      <w:pPr>
        <w:ind w:right="-1" w:firstLine="567"/>
        <w:jc w:val="both"/>
        <w:rPr>
          <w:sz w:val="28"/>
          <w:szCs w:val="28"/>
          <w:u w:val="single"/>
        </w:rPr>
      </w:pPr>
      <w:r w:rsidRPr="0005336F">
        <w:rPr>
          <w:sz w:val="28"/>
          <w:szCs w:val="28"/>
        </w:rPr>
        <w:t xml:space="preserve">Выдан(а) </w:t>
      </w:r>
      <w:r w:rsidRPr="0071452C">
        <w:rPr>
          <w:sz w:val="28"/>
          <w:szCs w:val="28"/>
          <w:u w:val="single"/>
        </w:rPr>
        <w:t xml:space="preserve">____________________________________________________________ </w:t>
      </w:r>
    </w:p>
    <w:p w14:paraId="28D30042" w14:textId="77777777" w:rsidR="00522309" w:rsidRPr="0005336F" w:rsidRDefault="00522309" w:rsidP="00522309">
      <w:pPr>
        <w:ind w:right="-1" w:firstLine="567"/>
        <w:jc w:val="center"/>
        <w:rPr>
          <w:sz w:val="18"/>
          <w:szCs w:val="28"/>
        </w:rPr>
      </w:pPr>
      <w:r w:rsidRPr="0005336F">
        <w:rPr>
          <w:sz w:val="18"/>
          <w:szCs w:val="28"/>
        </w:rPr>
        <w:t>(Ф.И.О. заявителя или его представителя, паспортные данные)</w:t>
      </w:r>
    </w:p>
    <w:p w14:paraId="41BDBD97" w14:textId="77777777" w:rsidR="00522309" w:rsidRPr="0005336F" w:rsidRDefault="00522309" w:rsidP="00522309">
      <w:pPr>
        <w:ind w:right="-1"/>
        <w:jc w:val="both"/>
        <w:rPr>
          <w:sz w:val="28"/>
          <w:szCs w:val="28"/>
        </w:rPr>
      </w:pPr>
    </w:p>
    <w:p w14:paraId="271F2CFD" w14:textId="77777777" w:rsidR="00522309" w:rsidRPr="0071452C" w:rsidRDefault="00522309" w:rsidP="00522309">
      <w:pPr>
        <w:ind w:right="-1"/>
        <w:jc w:val="both"/>
        <w:rPr>
          <w:sz w:val="28"/>
          <w:szCs w:val="28"/>
          <w:u w:val="single"/>
        </w:rPr>
      </w:pPr>
      <w:r w:rsidRPr="0005336F">
        <w:rPr>
          <w:sz w:val="28"/>
          <w:szCs w:val="28"/>
        </w:rPr>
        <w:t xml:space="preserve">серия, номер </w:t>
      </w:r>
      <w:r w:rsidRPr="0071452C">
        <w:rPr>
          <w:sz w:val="28"/>
          <w:szCs w:val="28"/>
          <w:u w:val="single"/>
        </w:rPr>
        <w:t xml:space="preserve">_________________________________________________ </w:t>
      </w:r>
    </w:p>
    <w:p w14:paraId="720DA54C" w14:textId="77777777" w:rsidR="00522309" w:rsidRPr="0005336F" w:rsidRDefault="00522309" w:rsidP="00522309">
      <w:pPr>
        <w:ind w:right="-1"/>
        <w:jc w:val="center"/>
        <w:rPr>
          <w:sz w:val="18"/>
          <w:szCs w:val="28"/>
        </w:rPr>
      </w:pPr>
      <w:r w:rsidRPr="0005336F">
        <w:rPr>
          <w:sz w:val="18"/>
          <w:szCs w:val="28"/>
        </w:rPr>
        <w:t xml:space="preserve">(дата выдачи, кем выдан) </w:t>
      </w:r>
    </w:p>
    <w:p w14:paraId="108B4814" w14:textId="77777777" w:rsidR="00522309" w:rsidRPr="0005336F" w:rsidRDefault="00522309" w:rsidP="00522309">
      <w:pPr>
        <w:ind w:right="-1"/>
        <w:jc w:val="center"/>
        <w:rPr>
          <w:sz w:val="18"/>
          <w:szCs w:val="28"/>
        </w:rPr>
      </w:pPr>
    </w:p>
    <w:p w14:paraId="4A58D74B" w14:textId="77777777" w:rsidR="00522309" w:rsidRPr="0005336F" w:rsidRDefault="00522309" w:rsidP="00522309">
      <w:pPr>
        <w:ind w:right="-1"/>
        <w:jc w:val="both"/>
        <w:rPr>
          <w:sz w:val="28"/>
          <w:szCs w:val="28"/>
        </w:rPr>
      </w:pPr>
      <w:r w:rsidRPr="0005336F">
        <w:rPr>
          <w:sz w:val="28"/>
          <w:szCs w:val="28"/>
        </w:rPr>
        <w:t>о принятии к рассмотрению документов, необходимых для выдачи лицензии.</w:t>
      </w:r>
    </w:p>
    <w:p w14:paraId="4D4842A5" w14:textId="77777777" w:rsidR="00522309" w:rsidRPr="0005336F" w:rsidRDefault="00522309" w:rsidP="00522309">
      <w:pPr>
        <w:ind w:right="-1" w:firstLine="567"/>
        <w:jc w:val="both"/>
        <w:rPr>
          <w:sz w:val="28"/>
          <w:szCs w:val="28"/>
        </w:rPr>
      </w:pPr>
    </w:p>
    <w:p w14:paraId="68318B15" w14:textId="77777777" w:rsidR="00522309" w:rsidRPr="0071452C" w:rsidRDefault="00522309" w:rsidP="00522309">
      <w:pPr>
        <w:ind w:right="-1"/>
        <w:jc w:val="both"/>
        <w:rPr>
          <w:sz w:val="28"/>
          <w:szCs w:val="28"/>
          <w:u w:val="single"/>
        </w:rPr>
      </w:pPr>
      <w:r w:rsidRPr="0005336F">
        <w:rPr>
          <w:sz w:val="28"/>
          <w:szCs w:val="28"/>
        </w:rPr>
        <w:t xml:space="preserve">Дата принятия документов </w:t>
      </w:r>
      <w:r w:rsidRPr="0071452C">
        <w:rPr>
          <w:sz w:val="28"/>
          <w:szCs w:val="28"/>
          <w:u w:val="single"/>
        </w:rPr>
        <w:t>_____________________________________</w:t>
      </w:r>
    </w:p>
    <w:p w14:paraId="4FB187FC" w14:textId="77777777" w:rsidR="00522309" w:rsidRPr="0005336F" w:rsidRDefault="00522309" w:rsidP="00522309">
      <w:pPr>
        <w:ind w:right="-1"/>
        <w:jc w:val="both"/>
        <w:rPr>
          <w:sz w:val="28"/>
          <w:szCs w:val="28"/>
        </w:rPr>
      </w:pPr>
      <w:r w:rsidRPr="0005336F">
        <w:rPr>
          <w:sz w:val="28"/>
          <w:szCs w:val="28"/>
        </w:rPr>
        <w:t> </w:t>
      </w:r>
    </w:p>
    <w:p w14:paraId="68BAA2D7" w14:textId="77777777" w:rsidR="00522309" w:rsidRPr="0071452C" w:rsidRDefault="00522309" w:rsidP="00522309">
      <w:pPr>
        <w:ind w:right="-1"/>
        <w:jc w:val="both"/>
        <w:rPr>
          <w:sz w:val="28"/>
          <w:szCs w:val="28"/>
          <w:u w:val="single"/>
        </w:rPr>
      </w:pPr>
      <w:r w:rsidRPr="0005336F">
        <w:rPr>
          <w:sz w:val="28"/>
          <w:szCs w:val="28"/>
        </w:rPr>
        <w:t xml:space="preserve">Должность, подпись лица, принявшего документы </w:t>
      </w:r>
      <w:r w:rsidRPr="0071452C">
        <w:rPr>
          <w:sz w:val="28"/>
          <w:szCs w:val="28"/>
          <w:u w:val="single"/>
        </w:rPr>
        <w:t>_________________</w:t>
      </w:r>
    </w:p>
    <w:p w14:paraId="5B05F935" w14:textId="77777777" w:rsidR="00522309" w:rsidRPr="0005336F" w:rsidRDefault="00522309" w:rsidP="00522309">
      <w:pPr>
        <w:ind w:right="-1"/>
        <w:jc w:val="both"/>
        <w:rPr>
          <w:sz w:val="28"/>
          <w:szCs w:val="28"/>
        </w:rPr>
      </w:pPr>
    </w:p>
    <w:p w14:paraId="0F363DB3" w14:textId="77777777" w:rsidR="00522309" w:rsidRPr="0005336F" w:rsidRDefault="00522309" w:rsidP="00522309">
      <w:pPr>
        <w:ind w:right="-1"/>
        <w:jc w:val="both"/>
        <w:rPr>
          <w:sz w:val="28"/>
          <w:szCs w:val="28"/>
        </w:rPr>
      </w:pPr>
    </w:p>
    <w:p w14:paraId="2EE9AE88" w14:textId="77777777" w:rsidR="00522309" w:rsidRPr="0005336F" w:rsidRDefault="00522309" w:rsidP="00522309">
      <w:pPr>
        <w:ind w:right="-1"/>
        <w:jc w:val="both"/>
        <w:rPr>
          <w:sz w:val="28"/>
          <w:szCs w:val="28"/>
        </w:rPr>
      </w:pPr>
      <w:r w:rsidRPr="0005336F">
        <w:rPr>
          <w:sz w:val="28"/>
          <w:szCs w:val="28"/>
        </w:rPr>
        <w:t>Печать лицензиара</w:t>
      </w:r>
    </w:p>
    <w:p w14:paraId="65C0CB66" w14:textId="4EC3A772" w:rsidR="00522309" w:rsidRPr="0005336F" w:rsidRDefault="00522309" w:rsidP="005E733F"/>
    <w:p w14:paraId="42FBAE09" w14:textId="4C505F25" w:rsidR="00FD5357" w:rsidRPr="0005336F" w:rsidRDefault="00FD5357" w:rsidP="005E733F"/>
    <w:p w14:paraId="425EDA0B" w14:textId="4BDFBC66" w:rsidR="00FD5357" w:rsidRPr="0005336F" w:rsidRDefault="00FD5357" w:rsidP="005E733F"/>
    <w:p w14:paraId="614B7E2D" w14:textId="28347E7C" w:rsidR="00FD5357" w:rsidRPr="0005336F" w:rsidRDefault="00FD5357" w:rsidP="005E733F"/>
    <w:p w14:paraId="00E51160" w14:textId="6ED8376F" w:rsidR="00FD5357" w:rsidRPr="0005336F" w:rsidRDefault="00FD5357" w:rsidP="005E733F"/>
    <w:p w14:paraId="77D399EE" w14:textId="0BC5278A" w:rsidR="00FD5357" w:rsidRPr="0005336F" w:rsidRDefault="00FD5357" w:rsidP="005E733F"/>
    <w:p w14:paraId="258A9826" w14:textId="50FBBA6D" w:rsidR="00FD5357" w:rsidRPr="0005336F" w:rsidRDefault="00FD5357" w:rsidP="005E733F"/>
    <w:p w14:paraId="642BD285" w14:textId="003819E1" w:rsidR="00FD5357" w:rsidRPr="0005336F" w:rsidRDefault="00FD5357" w:rsidP="005E733F"/>
    <w:p w14:paraId="03456CE3" w14:textId="196EF106" w:rsidR="00FD5357" w:rsidRPr="0005336F" w:rsidRDefault="00FD5357" w:rsidP="005E733F"/>
    <w:p w14:paraId="502129A4" w14:textId="2347548E" w:rsidR="00FD5357" w:rsidRPr="0005336F" w:rsidRDefault="00FD5357" w:rsidP="005E733F"/>
    <w:p w14:paraId="028390D3" w14:textId="0C579BD6" w:rsidR="00FD5357" w:rsidRPr="0005336F" w:rsidRDefault="00FD5357" w:rsidP="005E733F"/>
    <w:p w14:paraId="18022887" w14:textId="25D98DF7" w:rsidR="00FD5357" w:rsidRPr="0005336F" w:rsidRDefault="00FD5357" w:rsidP="005E733F"/>
    <w:p w14:paraId="2627F989" w14:textId="669CD2D3" w:rsidR="00FD5357" w:rsidRPr="0005336F" w:rsidRDefault="00FD5357" w:rsidP="005E733F"/>
    <w:p w14:paraId="2950C6E0" w14:textId="1AEA55D8" w:rsidR="00FD5357" w:rsidRPr="0005336F" w:rsidRDefault="00FD5357" w:rsidP="005E733F"/>
    <w:p w14:paraId="2AEC0A79" w14:textId="3C5A96FA" w:rsidR="00FD5357" w:rsidRPr="0005336F" w:rsidRDefault="00FD5357" w:rsidP="005E733F"/>
    <w:p w14:paraId="7A5ED88C" w14:textId="23A669FF" w:rsidR="00FD5357" w:rsidRPr="0005336F" w:rsidRDefault="00FD5357" w:rsidP="005E733F"/>
    <w:p w14:paraId="423D2E48" w14:textId="40256768" w:rsidR="00FD5357" w:rsidRPr="0005336F" w:rsidRDefault="00FD5357" w:rsidP="005E733F"/>
    <w:p w14:paraId="75FCE628" w14:textId="02168385" w:rsidR="00FD5357" w:rsidRPr="0005336F" w:rsidRDefault="00FD5357" w:rsidP="005E733F"/>
    <w:p w14:paraId="34C049E0" w14:textId="4FDEF7EF" w:rsidR="00FD5357" w:rsidRPr="0005336F" w:rsidRDefault="00FD5357" w:rsidP="005E733F"/>
    <w:p w14:paraId="37DA6956" w14:textId="5107D618" w:rsidR="00FD5357" w:rsidRPr="0005336F" w:rsidRDefault="00FD5357" w:rsidP="005E733F"/>
    <w:p w14:paraId="34AD25FE" w14:textId="719761DA" w:rsidR="00FD5357" w:rsidRPr="0005336F" w:rsidRDefault="00FD5357" w:rsidP="005E733F"/>
    <w:p w14:paraId="5791ED91" w14:textId="1453B9CE" w:rsidR="00FD5357" w:rsidRPr="0005336F" w:rsidRDefault="00FD5357" w:rsidP="005E733F"/>
    <w:p w14:paraId="6B0BDD6A" w14:textId="77777777" w:rsidR="00FD5357" w:rsidRPr="0005336F" w:rsidRDefault="00FD5357" w:rsidP="005E733F"/>
    <w:p w14:paraId="4DE2D508" w14:textId="12136E1F" w:rsidR="00FD5357" w:rsidRPr="0005336F" w:rsidRDefault="00FD5357" w:rsidP="005E733F"/>
    <w:p w14:paraId="22FCCC4B" w14:textId="77690368" w:rsidR="00FD5357" w:rsidRPr="0005336F" w:rsidRDefault="00FD5357" w:rsidP="00FD5357">
      <w:pPr>
        <w:overflowPunct w:val="0"/>
        <w:autoSpaceDE w:val="0"/>
        <w:autoSpaceDN w:val="0"/>
        <w:adjustRightInd w:val="0"/>
        <w:ind w:right="-1"/>
        <w:jc w:val="center"/>
        <w:textAlignment w:val="baseline"/>
        <w:rPr>
          <w:sz w:val="20"/>
          <w:szCs w:val="20"/>
        </w:rPr>
      </w:pPr>
      <w:r w:rsidRPr="0005336F">
        <w:rPr>
          <w:sz w:val="20"/>
          <w:szCs w:val="18"/>
        </w:rPr>
        <w:lastRenderedPageBreak/>
        <w:t xml:space="preserve">                          </w:t>
      </w:r>
      <w:r w:rsidRPr="0005336F">
        <w:rPr>
          <w:sz w:val="20"/>
          <w:szCs w:val="18"/>
        </w:rPr>
        <w:tab/>
      </w:r>
      <w:r w:rsidRPr="0005336F">
        <w:rPr>
          <w:sz w:val="20"/>
          <w:szCs w:val="18"/>
        </w:rPr>
        <w:tab/>
      </w:r>
      <w:r w:rsidRPr="0005336F">
        <w:rPr>
          <w:sz w:val="20"/>
          <w:szCs w:val="18"/>
        </w:rPr>
        <w:tab/>
      </w:r>
      <w:r w:rsidRPr="0005336F">
        <w:rPr>
          <w:sz w:val="20"/>
          <w:szCs w:val="18"/>
        </w:rPr>
        <w:tab/>
      </w:r>
      <w:r w:rsidRPr="0005336F">
        <w:rPr>
          <w:sz w:val="20"/>
          <w:szCs w:val="18"/>
        </w:rPr>
        <w:tab/>
      </w:r>
      <w:r w:rsidRPr="0005336F">
        <w:rPr>
          <w:sz w:val="20"/>
          <w:szCs w:val="18"/>
        </w:rPr>
        <w:tab/>
      </w:r>
      <w:r w:rsidRPr="0005336F">
        <w:rPr>
          <w:sz w:val="20"/>
          <w:szCs w:val="18"/>
        </w:rPr>
        <w:tab/>
      </w:r>
      <w:r w:rsidRPr="0005336F">
        <w:rPr>
          <w:sz w:val="20"/>
          <w:szCs w:val="18"/>
        </w:rPr>
        <w:tab/>
      </w:r>
      <w:r w:rsidRPr="0005336F">
        <w:rPr>
          <w:sz w:val="20"/>
          <w:szCs w:val="18"/>
        </w:rPr>
        <w:tab/>
      </w:r>
      <w:r w:rsidRPr="0005336F">
        <w:rPr>
          <w:sz w:val="20"/>
          <w:szCs w:val="20"/>
        </w:rPr>
        <w:t>Приложение 7</w:t>
      </w:r>
    </w:p>
    <w:p w14:paraId="57362958" w14:textId="77777777" w:rsidR="00FD5357" w:rsidRPr="0005336F" w:rsidRDefault="00FD5357" w:rsidP="00FD5357">
      <w:pPr>
        <w:ind w:left="6379" w:right="-1"/>
        <w:rPr>
          <w:bCs/>
          <w:sz w:val="20"/>
          <w:szCs w:val="20"/>
        </w:rPr>
      </w:pPr>
    </w:p>
    <w:tbl>
      <w:tblPr>
        <w:tblW w:w="5000" w:type="pct"/>
        <w:tblCellMar>
          <w:left w:w="0" w:type="dxa"/>
          <w:right w:w="0" w:type="dxa"/>
        </w:tblCellMar>
        <w:tblLook w:val="04A0" w:firstRow="1" w:lastRow="0" w:firstColumn="1" w:lastColumn="0" w:noHBand="0" w:noVBand="1"/>
      </w:tblPr>
      <w:tblGrid>
        <w:gridCol w:w="8504"/>
      </w:tblGrid>
      <w:tr w:rsidR="00FD5357" w:rsidRPr="0005336F" w14:paraId="5EC2215C" w14:textId="77777777" w:rsidTr="001A7689">
        <w:tc>
          <w:tcPr>
            <w:tcW w:w="5000" w:type="pct"/>
            <w:tcMar>
              <w:top w:w="0" w:type="dxa"/>
              <w:left w:w="108" w:type="dxa"/>
              <w:bottom w:w="0" w:type="dxa"/>
              <w:right w:w="108" w:type="dxa"/>
            </w:tcMar>
            <w:hideMark/>
          </w:tcPr>
          <w:p w14:paraId="53DCF57A" w14:textId="77777777" w:rsidR="00FD5357" w:rsidRPr="0005336F" w:rsidRDefault="00FD5357" w:rsidP="001A7689">
            <w:pPr>
              <w:ind w:right="-1"/>
              <w:jc w:val="center"/>
            </w:pPr>
          </w:p>
        </w:tc>
      </w:tr>
    </w:tbl>
    <w:p w14:paraId="5886B0AB" w14:textId="77777777" w:rsidR="00FD5357" w:rsidRPr="0005336F" w:rsidRDefault="00FD5357" w:rsidP="00FD5357">
      <w:pPr>
        <w:shd w:val="clear" w:color="auto" w:fill="FFFFFF"/>
        <w:ind w:right="-1"/>
        <w:jc w:val="both"/>
        <w:rPr>
          <w:color w:val="2B2B2B"/>
        </w:rPr>
      </w:pPr>
      <w:r w:rsidRPr="0005336F">
        <w:rPr>
          <w:color w:val="2B2B2B"/>
        </w:rPr>
        <w:t>Форма</w:t>
      </w:r>
    </w:p>
    <w:p w14:paraId="42347FB1" w14:textId="77777777" w:rsidR="00FD5357" w:rsidRPr="0005336F" w:rsidRDefault="00FD5357" w:rsidP="00FD5357">
      <w:pPr>
        <w:shd w:val="clear" w:color="auto" w:fill="FFFFFF"/>
        <w:ind w:left="1134" w:right="-1"/>
        <w:jc w:val="center"/>
        <w:rPr>
          <w:bCs/>
          <w:color w:val="2B2B2B"/>
        </w:rPr>
      </w:pPr>
    </w:p>
    <w:p w14:paraId="73136E88" w14:textId="77777777" w:rsidR="00FD5357" w:rsidRPr="0005336F" w:rsidRDefault="00FD5357" w:rsidP="00FD5357">
      <w:pPr>
        <w:shd w:val="clear" w:color="auto" w:fill="FFFFFF"/>
        <w:ind w:right="-1"/>
        <w:jc w:val="center"/>
        <w:rPr>
          <w:bCs/>
          <w:color w:val="2B2B2B"/>
        </w:rPr>
      </w:pPr>
      <w:r w:rsidRPr="0005336F">
        <w:rPr>
          <w:bCs/>
          <w:color w:val="2B2B2B"/>
        </w:rPr>
        <w:t>ГУОБДД МВД Кыргызской Республики</w:t>
      </w:r>
    </w:p>
    <w:p w14:paraId="4B845150" w14:textId="77777777" w:rsidR="00FD5357" w:rsidRPr="0005336F" w:rsidRDefault="00FD5357" w:rsidP="00FD5357">
      <w:pPr>
        <w:shd w:val="clear" w:color="auto" w:fill="FFFFFF"/>
        <w:ind w:right="-1"/>
        <w:jc w:val="center"/>
        <w:rPr>
          <w:b/>
          <w:bCs/>
          <w:color w:val="2B2B2B"/>
        </w:rPr>
      </w:pPr>
    </w:p>
    <w:p w14:paraId="2E305849" w14:textId="77777777" w:rsidR="00FD5357" w:rsidRPr="0005336F" w:rsidRDefault="00FD5357" w:rsidP="00FD5357">
      <w:pPr>
        <w:shd w:val="clear" w:color="auto" w:fill="FFFFFF"/>
        <w:ind w:right="-1"/>
        <w:jc w:val="center"/>
        <w:rPr>
          <w:b/>
          <w:bCs/>
          <w:color w:val="2B2B2B"/>
        </w:rPr>
      </w:pPr>
      <w:r w:rsidRPr="0005336F">
        <w:rPr>
          <w:b/>
          <w:bCs/>
          <w:color w:val="2B2B2B"/>
        </w:rPr>
        <w:t>ЛИЦЕНЗИЯ</w:t>
      </w:r>
    </w:p>
    <w:p w14:paraId="0FB7A36B" w14:textId="77777777" w:rsidR="00FD5357" w:rsidRPr="0005336F" w:rsidRDefault="00FD5357" w:rsidP="00FD5357">
      <w:pPr>
        <w:shd w:val="clear" w:color="auto" w:fill="FFFFFF"/>
        <w:ind w:right="-1"/>
        <w:jc w:val="center"/>
        <w:rPr>
          <w:color w:val="2B2B2B"/>
        </w:rPr>
      </w:pPr>
    </w:p>
    <w:p w14:paraId="1304EA82" w14:textId="77777777" w:rsidR="00FD5357" w:rsidRPr="0005336F" w:rsidRDefault="00FD5357" w:rsidP="00FD5357">
      <w:pPr>
        <w:shd w:val="clear" w:color="auto" w:fill="FFFFFF"/>
        <w:ind w:right="-1"/>
        <w:rPr>
          <w:color w:val="2B2B2B"/>
        </w:rPr>
      </w:pPr>
      <w:r w:rsidRPr="0005336F">
        <w:rPr>
          <w:color w:val="2B2B2B"/>
        </w:rPr>
        <w:t>Регистрационный номер по реестру лицензий № ______ от "___" ___ 20__ года.</w:t>
      </w:r>
    </w:p>
    <w:p w14:paraId="3EA53E44" w14:textId="77777777" w:rsidR="00FD5357" w:rsidRPr="0005336F" w:rsidRDefault="00FD5357" w:rsidP="00FD5357">
      <w:pPr>
        <w:shd w:val="clear" w:color="auto" w:fill="FFFFFF"/>
        <w:ind w:right="-1"/>
        <w:rPr>
          <w:color w:val="2B2B2B"/>
        </w:rPr>
      </w:pPr>
      <w:r w:rsidRPr="0005336F">
        <w:rPr>
          <w:color w:val="2B2B2B"/>
        </w:rPr>
        <w:t>Выдана ______________________________________________________________________</w:t>
      </w:r>
    </w:p>
    <w:p w14:paraId="645283A7" w14:textId="77777777" w:rsidR="00FD5357" w:rsidRPr="0005336F" w:rsidRDefault="00FD5357" w:rsidP="00FD5357">
      <w:pPr>
        <w:shd w:val="clear" w:color="auto" w:fill="FFFFFF"/>
        <w:ind w:right="-1"/>
        <w:rPr>
          <w:color w:val="2B2B2B"/>
        </w:rPr>
      </w:pPr>
      <w:r w:rsidRPr="0005336F">
        <w:rPr>
          <w:color w:val="2B2B2B"/>
        </w:rPr>
        <w:t xml:space="preserve">                                </w:t>
      </w:r>
      <w:r w:rsidRPr="0005336F">
        <w:rPr>
          <w:color w:val="2B2B2B"/>
          <w:sz w:val="18"/>
        </w:rPr>
        <w:t>(наименование юридического лица или ФИО гражданина)</w:t>
      </w:r>
    </w:p>
    <w:p w14:paraId="4C918C69" w14:textId="7EE4488E" w:rsidR="00FD5357" w:rsidRPr="0005336F" w:rsidRDefault="00FD5357" w:rsidP="00FD5357">
      <w:pPr>
        <w:shd w:val="clear" w:color="auto" w:fill="FFFFFF"/>
        <w:ind w:right="-1"/>
        <w:rPr>
          <w:color w:val="2B2B2B"/>
        </w:rPr>
      </w:pPr>
      <w:r w:rsidRPr="0005336F">
        <w:rPr>
          <w:color w:val="2B2B2B"/>
        </w:rPr>
        <w:t>Адрес лицензиата ______________________________________________________</w:t>
      </w:r>
    </w:p>
    <w:p w14:paraId="06C483D2" w14:textId="16C0654D" w:rsidR="00FD5357" w:rsidRPr="0005336F" w:rsidRDefault="00FD5357" w:rsidP="00FD5357">
      <w:pPr>
        <w:shd w:val="clear" w:color="auto" w:fill="FFFFFF"/>
        <w:ind w:right="-1"/>
        <w:rPr>
          <w:color w:val="2B2B2B"/>
        </w:rPr>
      </w:pPr>
      <w:r w:rsidRPr="0005336F">
        <w:rPr>
          <w:color w:val="2B2B2B"/>
        </w:rPr>
        <w:t>______________________________________________________________________</w:t>
      </w:r>
    </w:p>
    <w:p w14:paraId="3C01C371" w14:textId="77777777" w:rsidR="00FD5357" w:rsidRPr="0005336F" w:rsidRDefault="00FD5357" w:rsidP="00FD5357">
      <w:pPr>
        <w:shd w:val="clear" w:color="auto" w:fill="FFFFFF"/>
        <w:ind w:right="-1"/>
        <w:jc w:val="center"/>
        <w:rPr>
          <w:color w:val="2B2B2B"/>
          <w:sz w:val="20"/>
        </w:rPr>
      </w:pPr>
      <w:r w:rsidRPr="0005336F">
        <w:rPr>
          <w:color w:val="2B2B2B"/>
          <w:sz w:val="20"/>
        </w:rPr>
        <w:t>(страна, район, населенный пункт, улица, дом, квартира, домашний, служебный телефон)</w:t>
      </w:r>
    </w:p>
    <w:p w14:paraId="2AB389B6" w14:textId="77777777" w:rsidR="00FD5357" w:rsidRPr="0005336F" w:rsidRDefault="00FD5357" w:rsidP="00FD5357">
      <w:pPr>
        <w:shd w:val="clear" w:color="auto" w:fill="FFFFFF"/>
        <w:ind w:right="-1"/>
        <w:rPr>
          <w:color w:val="2B2B2B"/>
        </w:rPr>
      </w:pPr>
    </w:p>
    <w:p w14:paraId="44B6E5C8" w14:textId="68BF1830" w:rsidR="00FD5357" w:rsidRPr="0005336F" w:rsidRDefault="00FD5357" w:rsidP="00FD5357">
      <w:pPr>
        <w:shd w:val="clear" w:color="auto" w:fill="FFFFFF"/>
        <w:ind w:right="-1"/>
        <w:rPr>
          <w:color w:val="2B2B2B"/>
        </w:rPr>
      </w:pPr>
      <w:r w:rsidRPr="0005336F">
        <w:rPr>
          <w:color w:val="2B2B2B"/>
        </w:rPr>
        <w:t>Свидетельство о государственной регистрации_____________________________</w:t>
      </w:r>
    </w:p>
    <w:p w14:paraId="3799FB41" w14:textId="77777777" w:rsidR="00FD5357" w:rsidRPr="0005336F" w:rsidRDefault="00FD5357" w:rsidP="00FD5357">
      <w:pPr>
        <w:shd w:val="clear" w:color="auto" w:fill="FFFFFF"/>
        <w:ind w:right="-1"/>
        <w:rPr>
          <w:color w:val="2B2B2B"/>
        </w:rPr>
      </w:pPr>
      <w:r w:rsidRPr="0005336F">
        <w:rPr>
          <w:color w:val="2B2B2B"/>
        </w:rPr>
        <w:t xml:space="preserve">                                                                                                    </w:t>
      </w:r>
      <w:r w:rsidRPr="0005336F">
        <w:rPr>
          <w:color w:val="2B2B2B"/>
          <w:sz w:val="18"/>
        </w:rPr>
        <w:t>(серия, номер)</w:t>
      </w:r>
    </w:p>
    <w:p w14:paraId="2948BF09" w14:textId="343A49A9" w:rsidR="00FD5357" w:rsidRPr="0005336F" w:rsidRDefault="00FD5357" w:rsidP="00FD5357">
      <w:pPr>
        <w:shd w:val="clear" w:color="auto" w:fill="FFFFFF"/>
        <w:ind w:right="-1"/>
        <w:rPr>
          <w:color w:val="2B2B2B"/>
        </w:rPr>
      </w:pPr>
      <w:r w:rsidRPr="0005336F">
        <w:rPr>
          <w:color w:val="2B2B2B"/>
        </w:rPr>
        <w:t>выдано ______________________________________________________________________</w:t>
      </w:r>
    </w:p>
    <w:p w14:paraId="66D58E9D" w14:textId="77777777" w:rsidR="00FD5357" w:rsidRPr="0005336F" w:rsidRDefault="00FD5357" w:rsidP="00FD5357">
      <w:pPr>
        <w:shd w:val="clear" w:color="auto" w:fill="FFFFFF"/>
        <w:ind w:right="-1"/>
        <w:jc w:val="center"/>
        <w:rPr>
          <w:color w:val="2B2B2B"/>
          <w:sz w:val="18"/>
        </w:rPr>
      </w:pPr>
      <w:r w:rsidRPr="0005336F">
        <w:rPr>
          <w:color w:val="2B2B2B"/>
          <w:sz w:val="18"/>
        </w:rPr>
        <w:t>(дата выдачи, кем выдано)</w:t>
      </w:r>
    </w:p>
    <w:p w14:paraId="29CD0EC7" w14:textId="77777777" w:rsidR="00FD5357" w:rsidRPr="0005336F" w:rsidRDefault="00FD5357" w:rsidP="00FD5357">
      <w:pPr>
        <w:shd w:val="clear" w:color="auto" w:fill="FFFFFF"/>
        <w:ind w:right="-1"/>
        <w:rPr>
          <w:color w:val="2B2B2B"/>
        </w:rPr>
      </w:pPr>
    </w:p>
    <w:p w14:paraId="3ABCB7CB" w14:textId="77777777" w:rsidR="00FD5357" w:rsidRPr="0005336F" w:rsidRDefault="00FD5357" w:rsidP="00FD5357">
      <w:pPr>
        <w:shd w:val="clear" w:color="auto" w:fill="FFFFFF"/>
        <w:ind w:right="-1"/>
        <w:rPr>
          <w:color w:val="2B2B2B"/>
        </w:rPr>
      </w:pPr>
      <w:r w:rsidRPr="0005336F">
        <w:rPr>
          <w:color w:val="2B2B2B"/>
        </w:rPr>
        <w:t>Идентификационный налоговый номер налогоплательщика:</w:t>
      </w:r>
    </w:p>
    <w:p w14:paraId="74E3B5DE" w14:textId="45E02146" w:rsidR="00FD5357" w:rsidRPr="0005336F" w:rsidRDefault="00FD5357" w:rsidP="00FD5357">
      <w:pPr>
        <w:shd w:val="clear" w:color="auto" w:fill="FFFFFF"/>
        <w:ind w:right="-1"/>
        <w:rPr>
          <w:color w:val="2B2B2B"/>
        </w:rPr>
      </w:pPr>
      <w:r w:rsidRPr="0005336F">
        <w:rPr>
          <w:color w:val="2B2B2B"/>
        </w:rPr>
        <w:t>______________________________________________________________________</w:t>
      </w:r>
    </w:p>
    <w:p w14:paraId="5EC4FEA8" w14:textId="77777777" w:rsidR="00FD5357" w:rsidRPr="0005336F" w:rsidRDefault="00FD5357" w:rsidP="00FD5357">
      <w:pPr>
        <w:shd w:val="clear" w:color="auto" w:fill="FFFFFF"/>
        <w:ind w:right="-1"/>
        <w:rPr>
          <w:color w:val="2B2B2B"/>
        </w:rPr>
      </w:pPr>
    </w:p>
    <w:p w14:paraId="466A5A5B" w14:textId="28F7C3D6" w:rsidR="00FD5357" w:rsidRPr="0005336F" w:rsidRDefault="00FD5357" w:rsidP="00FD5357">
      <w:pPr>
        <w:shd w:val="clear" w:color="auto" w:fill="FFFFFF"/>
        <w:ind w:right="-1"/>
        <w:rPr>
          <w:color w:val="2B2B2B"/>
        </w:rPr>
      </w:pPr>
      <w:r w:rsidRPr="0005336F">
        <w:rPr>
          <w:color w:val="2B2B2B"/>
        </w:rPr>
        <w:t>Разрешено заниматься деятельностью _____________________________________</w:t>
      </w:r>
    </w:p>
    <w:p w14:paraId="79194167" w14:textId="44209EFE" w:rsidR="00FD5357" w:rsidRPr="0005336F" w:rsidRDefault="00FD5357" w:rsidP="00FD5357">
      <w:pPr>
        <w:shd w:val="clear" w:color="auto" w:fill="FFFFFF"/>
        <w:ind w:right="-1"/>
        <w:rPr>
          <w:color w:val="2B2B2B"/>
        </w:rPr>
      </w:pPr>
      <w:r w:rsidRPr="0005336F">
        <w:rPr>
          <w:color w:val="2B2B2B"/>
        </w:rPr>
        <w:t>______________________________________________________________________</w:t>
      </w:r>
    </w:p>
    <w:p w14:paraId="58EEFF48" w14:textId="77777777" w:rsidR="00FD5357" w:rsidRPr="0005336F" w:rsidRDefault="00FD5357" w:rsidP="00FD5357">
      <w:pPr>
        <w:shd w:val="clear" w:color="auto" w:fill="FFFFFF"/>
        <w:ind w:right="-1"/>
        <w:jc w:val="center"/>
        <w:rPr>
          <w:color w:val="2B2B2B"/>
          <w:sz w:val="18"/>
        </w:rPr>
      </w:pPr>
      <w:r w:rsidRPr="0005336F">
        <w:rPr>
          <w:color w:val="2B2B2B"/>
          <w:sz w:val="18"/>
        </w:rPr>
        <w:t>(указывается наименование деятельности в соответствии со </w:t>
      </w:r>
      <w:hyperlink r:id="rId22" w:anchor="st_17" w:history="1">
        <w:r w:rsidRPr="0005336F">
          <w:rPr>
            <w:color w:val="0000FF"/>
            <w:sz w:val="18"/>
            <w:u w:val="single"/>
          </w:rPr>
          <w:t>статьей 17</w:t>
        </w:r>
      </w:hyperlink>
      <w:r w:rsidRPr="0005336F">
        <w:rPr>
          <w:color w:val="2B2B2B"/>
          <w:sz w:val="18"/>
        </w:rPr>
        <w:t> Закона</w:t>
      </w:r>
      <w:r w:rsidRPr="0005336F">
        <w:rPr>
          <w:color w:val="2B2B2B"/>
          <w:sz w:val="18"/>
        </w:rPr>
        <w:br/>
        <w:t xml:space="preserve"> Кыргызской Республики "О лицензионно-разрешительной системе в Кыргызской Республике")</w:t>
      </w:r>
    </w:p>
    <w:p w14:paraId="63C45887" w14:textId="77777777" w:rsidR="00FD5357" w:rsidRPr="0005336F" w:rsidRDefault="00FD5357" w:rsidP="00FD5357">
      <w:pPr>
        <w:shd w:val="clear" w:color="auto" w:fill="FFFFFF"/>
        <w:ind w:right="-1"/>
        <w:rPr>
          <w:color w:val="2B2B2B"/>
        </w:rPr>
      </w:pPr>
    </w:p>
    <w:p w14:paraId="7E85180B" w14:textId="5362106D" w:rsidR="00FD5357" w:rsidRPr="0005336F" w:rsidRDefault="00FD5357" w:rsidP="00FD5357">
      <w:pPr>
        <w:shd w:val="clear" w:color="auto" w:fill="FFFFFF"/>
        <w:ind w:right="-1"/>
        <w:rPr>
          <w:color w:val="2B2B2B"/>
        </w:rPr>
      </w:pPr>
      <w:r w:rsidRPr="0005336F">
        <w:rPr>
          <w:color w:val="2B2B2B"/>
        </w:rPr>
        <w:t>Срок действия лицензии: ________________________________________________</w:t>
      </w:r>
    </w:p>
    <w:p w14:paraId="52F85881" w14:textId="77777777" w:rsidR="00FD5357" w:rsidRPr="0005336F" w:rsidRDefault="00FD5357" w:rsidP="00FD5357">
      <w:pPr>
        <w:shd w:val="clear" w:color="auto" w:fill="FFFFFF"/>
        <w:ind w:right="-1"/>
        <w:rPr>
          <w:color w:val="2B2B2B"/>
        </w:rPr>
      </w:pPr>
    </w:p>
    <w:p w14:paraId="628A9A18" w14:textId="7159FF40" w:rsidR="00FD5357" w:rsidRPr="0005336F" w:rsidRDefault="00FD5357" w:rsidP="00FD5357">
      <w:pPr>
        <w:shd w:val="clear" w:color="auto" w:fill="FFFFFF"/>
        <w:ind w:right="-1"/>
        <w:rPr>
          <w:color w:val="2B2B2B"/>
        </w:rPr>
      </w:pPr>
      <w:r w:rsidRPr="0005336F">
        <w:rPr>
          <w:color w:val="2B2B2B"/>
        </w:rPr>
        <w:t>Государственный номер и марка транспортного средства:_____________________</w:t>
      </w:r>
    </w:p>
    <w:p w14:paraId="24A228B2" w14:textId="77777777" w:rsidR="00FD5357" w:rsidRPr="0005336F" w:rsidRDefault="00FD5357" w:rsidP="00FD5357">
      <w:pPr>
        <w:shd w:val="clear" w:color="auto" w:fill="FFFFFF"/>
        <w:ind w:right="-1"/>
        <w:rPr>
          <w:color w:val="2B2B2B"/>
        </w:rPr>
      </w:pPr>
    </w:p>
    <w:p w14:paraId="23DB3E7E" w14:textId="5C52D8F4" w:rsidR="00FD5357" w:rsidRPr="0005336F" w:rsidRDefault="00FD5357" w:rsidP="00FD5357">
      <w:pPr>
        <w:shd w:val="clear" w:color="auto" w:fill="FFFFFF"/>
        <w:ind w:right="-1"/>
        <w:rPr>
          <w:color w:val="2B2B2B"/>
        </w:rPr>
      </w:pPr>
      <w:r w:rsidRPr="0005336F">
        <w:rPr>
          <w:color w:val="2B2B2B"/>
        </w:rPr>
        <w:t>______________________________________________________________________</w:t>
      </w:r>
    </w:p>
    <w:p w14:paraId="7A468513" w14:textId="77777777" w:rsidR="00FD5357" w:rsidRPr="0005336F" w:rsidRDefault="00FD5357" w:rsidP="00FD5357">
      <w:pPr>
        <w:shd w:val="clear" w:color="auto" w:fill="FFFFFF"/>
        <w:ind w:right="-1"/>
        <w:rPr>
          <w:color w:val="2B2B2B"/>
        </w:rPr>
      </w:pPr>
    </w:p>
    <w:p w14:paraId="7E6C1B7D" w14:textId="554B87C1" w:rsidR="00FD5357" w:rsidRPr="0005336F" w:rsidRDefault="00FD5357" w:rsidP="00FD5357">
      <w:pPr>
        <w:shd w:val="clear" w:color="auto" w:fill="FFFFFF"/>
        <w:ind w:right="-1"/>
        <w:rPr>
          <w:color w:val="2B2B2B"/>
        </w:rPr>
      </w:pPr>
      <w:r w:rsidRPr="0005336F">
        <w:rPr>
          <w:color w:val="2B2B2B"/>
        </w:rPr>
        <w:t>Территория действия лицензии: __________________________________________</w:t>
      </w:r>
    </w:p>
    <w:p w14:paraId="4DA3E362" w14:textId="77777777" w:rsidR="00FD5357" w:rsidRPr="0005336F" w:rsidRDefault="00FD5357" w:rsidP="00FD5357">
      <w:pPr>
        <w:shd w:val="clear" w:color="auto" w:fill="FFFFFF"/>
        <w:ind w:right="-1"/>
        <w:rPr>
          <w:color w:val="2B2B2B"/>
        </w:rPr>
      </w:pPr>
    </w:p>
    <w:p w14:paraId="6051C209" w14:textId="55F28E57" w:rsidR="00FD5357" w:rsidRPr="0005336F" w:rsidRDefault="00FD5357" w:rsidP="00FD5357">
      <w:pPr>
        <w:shd w:val="clear" w:color="auto" w:fill="FFFFFF"/>
        <w:ind w:right="-1"/>
        <w:rPr>
          <w:color w:val="2B2B2B"/>
        </w:rPr>
      </w:pPr>
      <w:r w:rsidRPr="0005336F">
        <w:rPr>
          <w:color w:val="2B2B2B"/>
        </w:rPr>
        <w:t>______________________________________________________________________</w:t>
      </w:r>
    </w:p>
    <w:p w14:paraId="146798B4" w14:textId="77777777" w:rsidR="00FD5357" w:rsidRPr="0005336F" w:rsidRDefault="00FD5357" w:rsidP="00FD5357">
      <w:pPr>
        <w:shd w:val="clear" w:color="auto" w:fill="FFFFFF"/>
        <w:ind w:right="-1"/>
        <w:rPr>
          <w:color w:val="2B2B2B"/>
        </w:rPr>
      </w:pPr>
    </w:p>
    <w:p w14:paraId="6559E277" w14:textId="3EC326BF" w:rsidR="00FD5357" w:rsidRPr="0005336F" w:rsidRDefault="00FD5357" w:rsidP="00FD5357">
      <w:pPr>
        <w:shd w:val="clear" w:color="auto" w:fill="FFFFFF"/>
        <w:ind w:right="-1"/>
        <w:rPr>
          <w:color w:val="2B2B2B"/>
        </w:rPr>
      </w:pPr>
      <w:r w:rsidRPr="0005336F">
        <w:rPr>
          <w:color w:val="2B2B2B"/>
        </w:rPr>
        <w:t>Лицензия является неотчуждаемой: _______________________________________</w:t>
      </w:r>
    </w:p>
    <w:p w14:paraId="5FB249C6" w14:textId="77777777" w:rsidR="00FD5357" w:rsidRPr="0005336F" w:rsidRDefault="00FD5357" w:rsidP="00FD5357">
      <w:pPr>
        <w:shd w:val="clear" w:color="auto" w:fill="FFFFFF"/>
        <w:ind w:right="-1"/>
        <w:rPr>
          <w:color w:val="2B2B2B"/>
        </w:rPr>
      </w:pPr>
    </w:p>
    <w:p w14:paraId="27BF9B84" w14:textId="02317787" w:rsidR="00FD5357" w:rsidRPr="0005336F" w:rsidRDefault="00FD5357" w:rsidP="00FD5357">
      <w:pPr>
        <w:shd w:val="clear" w:color="auto" w:fill="FFFFFF"/>
        <w:ind w:right="-1"/>
        <w:rPr>
          <w:color w:val="2B2B2B"/>
        </w:rPr>
      </w:pPr>
      <w:r w:rsidRPr="0005336F">
        <w:rPr>
          <w:color w:val="2B2B2B"/>
        </w:rPr>
        <w:t>______________________________________________________________________</w:t>
      </w:r>
    </w:p>
    <w:p w14:paraId="4451EE75" w14:textId="77777777" w:rsidR="00FD5357" w:rsidRPr="0005336F" w:rsidRDefault="00FD5357" w:rsidP="00FD5357">
      <w:pPr>
        <w:shd w:val="clear" w:color="auto" w:fill="FFFFFF"/>
        <w:ind w:right="-1"/>
        <w:jc w:val="center"/>
        <w:rPr>
          <w:color w:val="2B2B2B"/>
          <w:sz w:val="18"/>
        </w:rPr>
      </w:pPr>
      <w:r w:rsidRPr="0005336F">
        <w:rPr>
          <w:color w:val="2B2B2B"/>
          <w:sz w:val="18"/>
        </w:rPr>
        <w:t>(Должность, лица, выдавшего лицензию)</w:t>
      </w:r>
    </w:p>
    <w:p w14:paraId="1635E8AE" w14:textId="55C52059" w:rsidR="00FD5357" w:rsidRPr="0005336F" w:rsidRDefault="00FD5357" w:rsidP="00FD5357">
      <w:pPr>
        <w:shd w:val="clear" w:color="auto" w:fill="FFFFFF"/>
        <w:ind w:right="-1"/>
        <w:rPr>
          <w:color w:val="2B2B2B"/>
        </w:rPr>
      </w:pPr>
      <w:r w:rsidRPr="0005336F">
        <w:rPr>
          <w:color w:val="2B2B2B"/>
        </w:rPr>
        <w:t>______________________________________________________________________</w:t>
      </w:r>
    </w:p>
    <w:p w14:paraId="2D2C1D73" w14:textId="77777777" w:rsidR="00FD5357" w:rsidRPr="0005336F" w:rsidRDefault="00FD5357" w:rsidP="00FD5357">
      <w:pPr>
        <w:shd w:val="clear" w:color="auto" w:fill="FFFFFF"/>
        <w:ind w:right="-1"/>
        <w:jc w:val="center"/>
        <w:rPr>
          <w:color w:val="2B2B2B"/>
          <w:sz w:val="18"/>
        </w:rPr>
      </w:pPr>
      <w:r w:rsidRPr="0005336F">
        <w:rPr>
          <w:color w:val="2B2B2B"/>
          <w:sz w:val="18"/>
        </w:rPr>
        <w:t>(подпись) (ФИО)</w:t>
      </w:r>
    </w:p>
    <w:p w14:paraId="505AF203" w14:textId="77777777" w:rsidR="00371103" w:rsidRPr="0005336F" w:rsidRDefault="00371103" w:rsidP="00FD5357">
      <w:pPr>
        <w:shd w:val="clear" w:color="auto" w:fill="FFFFFF"/>
        <w:ind w:right="-1"/>
        <w:rPr>
          <w:color w:val="2B2B2B"/>
        </w:rPr>
      </w:pPr>
    </w:p>
    <w:p w14:paraId="10728E23" w14:textId="24E3C074" w:rsidR="00FD5357" w:rsidRPr="0005336F" w:rsidRDefault="00371103" w:rsidP="00FD5357">
      <w:pPr>
        <w:shd w:val="clear" w:color="auto" w:fill="FFFFFF"/>
        <w:ind w:right="-1"/>
        <w:rPr>
          <w:color w:val="2B2B2B"/>
        </w:rPr>
      </w:pPr>
      <w:r w:rsidRPr="0005336F">
        <w:rPr>
          <w:color w:val="2B2B2B"/>
        </w:rPr>
        <w:t>М.П.</w:t>
      </w:r>
    </w:p>
    <w:tbl>
      <w:tblPr>
        <w:tblW w:w="5260" w:type="pct"/>
        <w:tblCellMar>
          <w:left w:w="0" w:type="dxa"/>
          <w:right w:w="0" w:type="dxa"/>
        </w:tblCellMar>
        <w:tblLook w:val="04A0" w:firstRow="1" w:lastRow="0" w:firstColumn="1" w:lastColumn="0" w:noHBand="0" w:noVBand="1"/>
      </w:tblPr>
      <w:tblGrid>
        <w:gridCol w:w="3401"/>
        <w:gridCol w:w="5545"/>
      </w:tblGrid>
      <w:tr w:rsidR="00FD5357" w:rsidRPr="0005336F" w14:paraId="4B2148EF" w14:textId="77777777" w:rsidTr="00F46BDC">
        <w:tc>
          <w:tcPr>
            <w:tcW w:w="1901" w:type="pct"/>
            <w:tcMar>
              <w:top w:w="0" w:type="dxa"/>
              <w:left w:w="567" w:type="dxa"/>
              <w:bottom w:w="0" w:type="dxa"/>
              <w:right w:w="108" w:type="dxa"/>
            </w:tcMar>
            <w:hideMark/>
          </w:tcPr>
          <w:p w14:paraId="13DAE85F" w14:textId="77777777" w:rsidR="00371103" w:rsidRPr="0005336F" w:rsidRDefault="00371103" w:rsidP="00FD5357">
            <w:pPr>
              <w:ind w:left="-563" w:right="-1"/>
            </w:pPr>
          </w:p>
          <w:p w14:paraId="3ACEA6DA" w14:textId="77777777" w:rsidR="00371103" w:rsidRPr="0005336F" w:rsidRDefault="00371103" w:rsidP="00FD5357">
            <w:pPr>
              <w:ind w:left="-563" w:right="-1"/>
            </w:pPr>
          </w:p>
          <w:p w14:paraId="3CA7D543" w14:textId="4351F91D" w:rsidR="00FD5357" w:rsidRPr="0005336F" w:rsidRDefault="00FD5357" w:rsidP="00FD5357">
            <w:pPr>
              <w:ind w:left="-563" w:right="-1"/>
            </w:pPr>
            <w:r w:rsidRPr="0005336F">
              <w:t>№ ___________________</w:t>
            </w:r>
          </w:p>
        </w:tc>
        <w:tc>
          <w:tcPr>
            <w:tcW w:w="3099" w:type="pct"/>
            <w:tcMar>
              <w:top w:w="0" w:type="dxa"/>
              <w:left w:w="108" w:type="dxa"/>
              <w:bottom w:w="0" w:type="dxa"/>
              <w:right w:w="108" w:type="dxa"/>
            </w:tcMar>
            <w:hideMark/>
          </w:tcPr>
          <w:p w14:paraId="43244DF9" w14:textId="77777777" w:rsidR="00371103" w:rsidRPr="0005336F" w:rsidRDefault="00371103" w:rsidP="00F46BDC">
            <w:pPr>
              <w:ind w:right="-1"/>
            </w:pPr>
          </w:p>
          <w:p w14:paraId="67625B35" w14:textId="77777777" w:rsidR="00371103" w:rsidRPr="0005336F" w:rsidRDefault="00371103" w:rsidP="00F46BDC">
            <w:pPr>
              <w:ind w:right="-1"/>
            </w:pPr>
          </w:p>
          <w:p w14:paraId="0DAD4448" w14:textId="62D02D2F" w:rsidR="00FD5357" w:rsidRPr="0005336F" w:rsidRDefault="00FD5357" w:rsidP="00F46BDC">
            <w:pPr>
              <w:ind w:right="-1"/>
            </w:pPr>
            <w:r w:rsidRPr="0005336F">
              <w:t>Серия бланка: ____________________________</w:t>
            </w:r>
          </w:p>
        </w:tc>
      </w:tr>
    </w:tbl>
    <w:p w14:paraId="1C98D2EE" w14:textId="77777777" w:rsidR="00FD5357" w:rsidRPr="0005336F" w:rsidRDefault="00FD5357" w:rsidP="00FD5357">
      <w:pPr>
        <w:shd w:val="clear" w:color="auto" w:fill="FFFFFF"/>
        <w:ind w:right="-1"/>
        <w:rPr>
          <w:color w:val="2B2B2B"/>
        </w:rPr>
      </w:pPr>
    </w:p>
    <w:p w14:paraId="23B2A6AA" w14:textId="77777777" w:rsidR="00FD5357" w:rsidRPr="0005336F" w:rsidRDefault="00FD5357" w:rsidP="00FD5357">
      <w:pPr>
        <w:shd w:val="clear" w:color="auto" w:fill="FFFFFF"/>
        <w:ind w:right="-1"/>
        <w:rPr>
          <w:color w:val="2B2B2B"/>
        </w:rPr>
      </w:pPr>
    </w:p>
    <w:p w14:paraId="7FF12F96" w14:textId="2B9B424A" w:rsidR="0062796B" w:rsidRPr="0005336F" w:rsidRDefault="0062796B" w:rsidP="0062796B">
      <w:pPr>
        <w:overflowPunct w:val="0"/>
        <w:autoSpaceDE w:val="0"/>
        <w:autoSpaceDN w:val="0"/>
        <w:adjustRightInd w:val="0"/>
        <w:ind w:left="6371" w:right="-1" w:firstLine="709"/>
        <w:jc w:val="center"/>
        <w:textAlignment w:val="baseline"/>
        <w:rPr>
          <w:sz w:val="20"/>
          <w:szCs w:val="20"/>
        </w:rPr>
      </w:pPr>
      <w:r w:rsidRPr="0005336F">
        <w:rPr>
          <w:sz w:val="20"/>
          <w:szCs w:val="20"/>
        </w:rPr>
        <w:lastRenderedPageBreak/>
        <w:t>Прило</w:t>
      </w:r>
      <w:bookmarkStart w:id="30" w:name="_GoBack"/>
      <w:bookmarkEnd w:id="30"/>
      <w:r w:rsidRPr="0005336F">
        <w:rPr>
          <w:sz w:val="20"/>
          <w:szCs w:val="20"/>
        </w:rPr>
        <w:t>жение 8</w:t>
      </w:r>
    </w:p>
    <w:p w14:paraId="62BB792A" w14:textId="77777777" w:rsidR="0062796B" w:rsidRPr="0005336F" w:rsidRDefault="0062796B" w:rsidP="0062796B">
      <w:pPr>
        <w:ind w:right="850" w:firstLine="709"/>
        <w:jc w:val="center"/>
        <w:rPr>
          <w:b/>
          <w:bCs/>
        </w:rPr>
      </w:pPr>
    </w:p>
    <w:p w14:paraId="4D241AD8" w14:textId="77777777" w:rsidR="0062796B" w:rsidRPr="0005336F" w:rsidRDefault="0062796B" w:rsidP="0062796B">
      <w:pPr>
        <w:ind w:right="850" w:firstLine="709"/>
        <w:jc w:val="center"/>
        <w:rPr>
          <w:b/>
          <w:bCs/>
        </w:rPr>
      </w:pPr>
    </w:p>
    <w:p w14:paraId="7D26C175" w14:textId="77777777" w:rsidR="0062796B" w:rsidRPr="0005336F" w:rsidRDefault="0062796B" w:rsidP="0062796B">
      <w:pPr>
        <w:ind w:right="850" w:firstLine="709"/>
        <w:jc w:val="center"/>
        <w:rPr>
          <w:b/>
          <w:bCs/>
        </w:rPr>
      </w:pPr>
      <w:r w:rsidRPr="0005336F">
        <w:rPr>
          <w:b/>
          <w:bCs/>
        </w:rPr>
        <w:t>Ж УР Н А Л</w:t>
      </w:r>
    </w:p>
    <w:p w14:paraId="52D8A269" w14:textId="77777777" w:rsidR="0062796B" w:rsidRPr="0005336F" w:rsidRDefault="0062796B" w:rsidP="0062796B">
      <w:pPr>
        <w:ind w:right="850" w:firstLine="709"/>
        <w:jc w:val="center"/>
        <w:rPr>
          <w:b/>
          <w:bCs/>
        </w:rPr>
      </w:pPr>
      <w:r w:rsidRPr="0005336F">
        <w:rPr>
          <w:b/>
          <w:bCs/>
        </w:rPr>
        <w:t>реестра лицензий на пассажирские перевозки</w:t>
      </w:r>
    </w:p>
    <w:p w14:paraId="5BDB6831" w14:textId="77777777" w:rsidR="0062796B" w:rsidRPr="0005336F" w:rsidRDefault="0062796B" w:rsidP="0062796B">
      <w:pPr>
        <w:overflowPunct w:val="0"/>
        <w:autoSpaceDE w:val="0"/>
        <w:autoSpaceDN w:val="0"/>
        <w:adjustRightInd w:val="0"/>
        <w:ind w:right="850"/>
        <w:jc w:val="center"/>
        <w:textAlignment w:val="baseline"/>
        <w:rPr>
          <w:sz w:val="20"/>
          <w:szCs w:val="18"/>
        </w:rPr>
      </w:pPr>
      <w:r w:rsidRPr="0005336F">
        <w:rPr>
          <w:sz w:val="20"/>
          <w:szCs w:val="18"/>
        </w:rPr>
        <w:t xml:space="preserve">                                                                                                              </w:t>
      </w:r>
    </w:p>
    <w:tbl>
      <w:tblPr>
        <w:tblStyle w:val="a9"/>
        <w:tblW w:w="0" w:type="auto"/>
        <w:tblLayout w:type="fixed"/>
        <w:tblLook w:val="04A0" w:firstRow="1" w:lastRow="0" w:firstColumn="1" w:lastColumn="0" w:noHBand="0" w:noVBand="1"/>
      </w:tblPr>
      <w:tblGrid>
        <w:gridCol w:w="562"/>
        <w:gridCol w:w="1134"/>
        <w:gridCol w:w="851"/>
        <w:gridCol w:w="1559"/>
        <w:gridCol w:w="1276"/>
        <w:gridCol w:w="850"/>
        <w:gridCol w:w="993"/>
        <w:gridCol w:w="1134"/>
      </w:tblGrid>
      <w:tr w:rsidR="0062796B" w:rsidRPr="0005336F" w14:paraId="2A4A915B" w14:textId="77777777" w:rsidTr="00023E32">
        <w:tc>
          <w:tcPr>
            <w:tcW w:w="562" w:type="dxa"/>
          </w:tcPr>
          <w:p w14:paraId="0B38F5AC" w14:textId="77777777" w:rsidR="0062796B" w:rsidRPr="0005336F" w:rsidRDefault="0062796B" w:rsidP="00023E32">
            <w:pPr>
              <w:ind w:right="850"/>
              <w:jc w:val="center"/>
              <w:rPr>
                <w:color w:val="2B2B2B"/>
                <w:sz w:val="28"/>
                <w:szCs w:val="28"/>
              </w:rPr>
            </w:pPr>
            <w:r w:rsidRPr="0005336F">
              <w:rPr>
                <w:b/>
                <w:bCs/>
              </w:rPr>
              <w:t>п/п</w:t>
            </w:r>
          </w:p>
        </w:tc>
        <w:tc>
          <w:tcPr>
            <w:tcW w:w="1134" w:type="dxa"/>
          </w:tcPr>
          <w:p w14:paraId="2335811B" w14:textId="77777777" w:rsidR="0062796B" w:rsidRPr="0005336F" w:rsidRDefault="0062796B" w:rsidP="00023E32">
            <w:pPr>
              <w:ind w:left="-109" w:right="253"/>
              <w:jc w:val="center"/>
              <w:rPr>
                <w:color w:val="2B2B2B"/>
                <w:sz w:val="28"/>
                <w:szCs w:val="28"/>
              </w:rPr>
            </w:pPr>
            <w:r w:rsidRPr="0005336F">
              <w:rPr>
                <w:b/>
                <w:bCs/>
              </w:rPr>
              <w:t>Реестр №</w:t>
            </w:r>
          </w:p>
        </w:tc>
        <w:tc>
          <w:tcPr>
            <w:tcW w:w="851" w:type="dxa"/>
          </w:tcPr>
          <w:p w14:paraId="56A6B66F" w14:textId="77777777" w:rsidR="0062796B" w:rsidRPr="0005336F" w:rsidRDefault="0062796B" w:rsidP="00023E32">
            <w:pPr>
              <w:tabs>
                <w:tab w:val="left" w:pos="352"/>
              </w:tabs>
              <w:ind w:left="-101"/>
              <w:jc w:val="center"/>
              <w:rPr>
                <w:color w:val="2B2B2B"/>
                <w:sz w:val="28"/>
                <w:szCs w:val="28"/>
              </w:rPr>
            </w:pPr>
            <w:r w:rsidRPr="0005336F">
              <w:rPr>
                <w:b/>
                <w:bCs/>
              </w:rPr>
              <w:t>Дата выдачи</w:t>
            </w:r>
          </w:p>
        </w:tc>
        <w:tc>
          <w:tcPr>
            <w:tcW w:w="1559" w:type="dxa"/>
          </w:tcPr>
          <w:p w14:paraId="54B1A10E" w14:textId="77777777" w:rsidR="0062796B" w:rsidRPr="0005336F" w:rsidRDefault="0062796B" w:rsidP="00023E32">
            <w:pPr>
              <w:jc w:val="center"/>
              <w:rPr>
                <w:color w:val="2B2B2B"/>
                <w:sz w:val="28"/>
                <w:szCs w:val="28"/>
              </w:rPr>
            </w:pPr>
            <w:r w:rsidRPr="0005336F">
              <w:rPr>
                <w:b/>
                <w:bCs/>
              </w:rPr>
              <w:t>Наименование юридического или физического лица</w:t>
            </w:r>
          </w:p>
        </w:tc>
        <w:tc>
          <w:tcPr>
            <w:tcW w:w="1276" w:type="dxa"/>
          </w:tcPr>
          <w:p w14:paraId="3D7C8308" w14:textId="77777777" w:rsidR="0062796B" w:rsidRPr="0005336F" w:rsidRDefault="0062796B" w:rsidP="00023E32">
            <w:pPr>
              <w:jc w:val="center"/>
              <w:rPr>
                <w:color w:val="2B2B2B"/>
                <w:sz w:val="28"/>
                <w:szCs w:val="28"/>
              </w:rPr>
            </w:pPr>
            <w:r w:rsidRPr="0005336F">
              <w:rPr>
                <w:b/>
                <w:bCs/>
              </w:rPr>
              <w:t>Срок действия лицензии</w:t>
            </w:r>
          </w:p>
        </w:tc>
        <w:tc>
          <w:tcPr>
            <w:tcW w:w="850" w:type="dxa"/>
          </w:tcPr>
          <w:p w14:paraId="6CBBA7CA" w14:textId="77777777" w:rsidR="0062796B" w:rsidRPr="0005336F" w:rsidRDefault="0062796B" w:rsidP="00023E32">
            <w:pPr>
              <w:tabs>
                <w:tab w:val="left" w:pos="25"/>
                <w:tab w:val="left" w:pos="324"/>
              </w:tabs>
              <w:ind w:right="-111" w:hanging="110"/>
              <w:jc w:val="center"/>
              <w:rPr>
                <w:color w:val="2B2B2B"/>
                <w:sz w:val="28"/>
                <w:szCs w:val="28"/>
              </w:rPr>
            </w:pPr>
            <w:r w:rsidRPr="0005336F">
              <w:rPr>
                <w:b/>
                <w:bCs/>
              </w:rPr>
              <w:t>Кол-во</w:t>
            </w:r>
          </w:p>
        </w:tc>
        <w:tc>
          <w:tcPr>
            <w:tcW w:w="993" w:type="dxa"/>
          </w:tcPr>
          <w:p w14:paraId="7620E112" w14:textId="77777777" w:rsidR="0062796B" w:rsidRPr="0005336F" w:rsidRDefault="0062796B" w:rsidP="00023E32">
            <w:pPr>
              <w:tabs>
                <w:tab w:val="left" w:pos="771"/>
              </w:tabs>
              <w:ind w:left="-111"/>
              <w:jc w:val="center"/>
              <w:rPr>
                <w:color w:val="2B2B2B"/>
                <w:sz w:val="28"/>
                <w:szCs w:val="28"/>
              </w:rPr>
            </w:pPr>
            <w:r w:rsidRPr="0005336F">
              <w:rPr>
                <w:b/>
                <w:bCs/>
              </w:rPr>
              <w:t>№ квитанции за лицензию</w:t>
            </w:r>
          </w:p>
        </w:tc>
        <w:tc>
          <w:tcPr>
            <w:tcW w:w="1134" w:type="dxa"/>
          </w:tcPr>
          <w:p w14:paraId="666776EF" w14:textId="77777777" w:rsidR="0062796B" w:rsidRPr="0005336F" w:rsidRDefault="0062796B" w:rsidP="00023E32">
            <w:pPr>
              <w:jc w:val="center"/>
              <w:rPr>
                <w:color w:val="2B2B2B"/>
                <w:sz w:val="28"/>
                <w:szCs w:val="28"/>
              </w:rPr>
            </w:pPr>
            <w:r w:rsidRPr="0005336F">
              <w:rPr>
                <w:b/>
                <w:bCs/>
              </w:rPr>
              <w:t>Сумма</w:t>
            </w:r>
          </w:p>
        </w:tc>
      </w:tr>
      <w:tr w:rsidR="0062796B" w:rsidRPr="0005336F" w14:paraId="17FBCE68" w14:textId="77777777" w:rsidTr="00023E32">
        <w:tc>
          <w:tcPr>
            <w:tcW w:w="562" w:type="dxa"/>
          </w:tcPr>
          <w:p w14:paraId="09B7246E" w14:textId="77777777" w:rsidR="0062796B" w:rsidRPr="0005336F" w:rsidRDefault="0062796B" w:rsidP="001A7689">
            <w:pPr>
              <w:ind w:right="850"/>
              <w:jc w:val="right"/>
            </w:pPr>
            <w:r w:rsidRPr="0005336F">
              <w:t>1</w:t>
            </w:r>
          </w:p>
        </w:tc>
        <w:tc>
          <w:tcPr>
            <w:tcW w:w="1134" w:type="dxa"/>
          </w:tcPr>
          <w:p w14:paraId="51FD57AB" w14:textId="77777777" w:rsidR="0062796B" w:rsidRPr="0005336F" w:rsidRDefault="0062796B" w:rsidP="001A7689">
            <w:pPr>
              <w:ind w:right="850"/>
              <w:jc w:val="right"/>
            </w:pPr>
            <w:r w:rsidRPr="0005336F">
              <w:t>2</w:t>
            </w:r>
          </w:p>
        </w:tc>
        <w:tc>
          <w:tcPr>
            <w:tcW w:w="851" w:type="dxa"/>
          </w:tcPr>
          <w:p w14:paraId="7F190E70" w14:textId="77777777" w:rsidR="0062796B" w:rsidRPr="0005336F" w:rsidRDefault="0062796B" w:rsidP="001A7689">
            <w:pPr>
              <w:ind w:right="850"/>
              <w:jc w:val="right"/>
            </w:pPr>
            <w:r w:rsidRPr="0005336F">
              <w:t>3</w:t>
            </w:r>
          </w:p>
        </w:tc>
        <w:tc>
          <w:tcPr>
            <w:tcW w:w="1559" w:type="dxa"/>
          </w:tcPr>
          <w:p w14:paraId="7F4BDE49" w14:textId="77777777" w:rsidR="0062796B" w:rsidRPr="0005336F" w:rsidRDefault="0062796B" w:rsidP="001A7689">
            <w:pPr>
              <w:ind w:right="850"/>
              <w:jc w:val="right"/>
            </w:pPr>
            <w:r w:rsidRPr="0005336F">
              <w:t>4</w:t>
            </w:r>
          </w:p>
        </w:tc>
        <w:tc>
          <w:tcPr>
            <w:tcW w:w="1276" w:type="dxa"/>
          </w:tcPr>
          <w:p w14:paraId="1C9BA39D" w14:textId="77777777" w:rsidR="0062796B" w:rsidRPr="0005336F" w:rsidRDefault="0062796B" w:rsidP="001A7689">
            <w:pPr>
              <w:ind w:right="850"/>
              <w:jc w:val="right"/>
            </w:pPr>
            <w:r w:rsidRPr="0005336F">
              <w:t>5</w:t>
            </w:r>
          </w:p>
        </w:tc>
        <w:tc>
          <w:tcPr>
            <w:tcW w:w="850" w:type="dxa"/>
          </w:tcPr>
          <w:p w14:paraId="19E072B6" w14:textId="77777777" w:rsidR="0062796B" w:rsidRPr="0005336F" w:rsidRDefault="0062796B" w:rsidP="001A7689">
            <w:pPr>
              <w:ind w:right="850"/>
              <w:jc w:val="right"/>
            </w:pPr>
            <w:r w:rsidRPr="0005336F">
              <w:t>6</w:t>
            </w:r>
          </w:p>
        </w:tc>
        <w:tc>
          <w:tcPr>
            <w:tcW w:w="993" w:type="dxa"/>
          </w:tcPr>
          <w:p w14:paraId="529D7E31" w14:textId="77777777" w:rsidR="0062796B" w:rsidRPr="0005336F" w:rsidRDefault="0062796B" w:rsidP="001A7689">
            <w:pPr>
              <w:ind w:right="850"/>
              <w:jc w:val="right"/>
            </w:pPr>
            <w:r w:rsidRPr="0005336F">
              <w:t>7</w:t>
            </w:r>
          </w:p>
        </w:tc>
        <w:tc>
          <w:tcPr>
            <w:tcW w:w="1134" w:type="dxa"/>
          </w:tcPr>
          <w:p w14:paraId="7EFF01FA" w14:textId="77777777" w:rsidR="0062796B" w:rsidRPr="0005336F" w:rsidRDefault="0062796B" w:rsidP="001A7689">
            <w:pPr>
              <w:ind w:right="850"/>
              <w:jc w:val="right"/>
            </w:pPr>
            <w:r w:rsidRPr="0005336F">
              <w:t>8</w:t>
            </w:r>
          </w:p>
        </w:tc>
      </w:tr>
      <w:tr w:rsidR="0062796B" w:rsidRPr="0005336F" w14:paraId="3BE5379A" w14:textId="77777777" w:rsidTr="00023E32">
        <w:tc>
          <w:tcPr>
            <w:tcW w:w="562" w:type="dxa"/>
          </w:tcPr>
          <w:p w14:paraId="322A258D" w14:textId="77777777" w:rsidR="0062796B" w:rsidRPr="0005336F" w:rsidRDefault="0062796B" w:rsidP="001A7689">
            <w:pPr>
              <w:ind w:right="850"/>
              <w:jc w:val="right"/>
            </w:pPr>
          </w:p>
        </w:tc>
        <w:tc>
          <w:tcPr>
            <w:tcW w:w="1134" w:type="dxa"/>
          </w:tcPr>
          <w:p w14:paraId="15EF6DCA" w14:textId="77777777" w:rsidR="0062796B" w:rsidRPr="0005336F" w:rsidRDefault="0062796B" w:rsidP="001A7689">
            <w:pPr>
              <w:ind w:right="850"/>
              <w:jc w:val="right"/>
            </w:pPr>
          </w:p>
        </w:tc>
        <w:tc>
          <w:tcPr>
            <w:tcW w:w="851" w:type="dxa"/>
          </w:tcPr>
          <w:p w14:paraId="1D539083" w14:textId="77777777" w:rsidR="0062796B" w:rsidRPr="0005336F" w:rsidRDefault="0062796B" w:rsidP="001A7689">
            <w:pPr>
              <w:ind w:right="850"/>
              <w:jc w:val="right"/>
            </w:pPr>
          </w:p>
        </w:tc>
        <w:tc>
          <w:tcPr>
            <w:tcW w:w="1559" w:type="dxa"/>
          </w:tcPr>
          <w:p w14:paraId="29DBB8EC" w14:textId="77777777" w:rsidR="0062796B" w:rsidRPr="0005336F" w:rsidRDefault="0062796B" w:rsidP="001A7689">
            <w:pPr>
              <w:ind w:right="850"/>
              <w:jc w:val="right"/>
            </w:pPr>
          </w:p>
        </w:tc>
        <w:tc>
          <w:tcPr>
            <w:tcW w:w="1276" w:type="dxa"/>
          </w:tcPr>
          <w:p w14:paraId="6D520C93" w14:textId="77777777" w:rsidR="0062796B" w:rsidRPr="0005336F" w:rsidRDefault="0062796B" w:rsidP="001A7689">
            <w:pPr>
              <w:ind w:right="850"/>
              <w:jc w:val="right"/>
            </w:pPr>
          </w:p>
        </w:tc>
        <w:tc>
          <w:tcPr>
            <w:tcW w:w="850" w:type="dxa"/>
          </w:tcPr>
          <w:p w14:paraId="7FB9513E" w14:textId="77777777" w:rsidR="0062796B" w:rsidRPr="0005336F" w:rsidRDefault="0062796B" w:rsidP="001A7689">
            <w:pPr>
              <w:ind w:right="850"/>
              <w:jc w:val="right"/>
            </w:pPr>
          </w:p>
        </w:tc>
        <w:tc>
          <w:tcPr>
            <w:tcW w:w="993" w:type="dxa"/>
          </w:tcPr>
          <w:p w14:paraId="036EC2D2" w14:textId="77777777" w:rsidR="0062796B" w:rsidRPr="0005336F" w:rsidRDefault="0062796B" w:rsidP="001A7689">
            <w:pPr>
              <w:ind w:right="850"/>
              <w:jc w:val="right"/>
            </w:pPr>
          </w:p>
        </w:tc>
        <w:tc>
          <w:tcPr>
            <w:tcW w:w="1134" w:type="dxa"/>
          </w:tcPr>
          <w:p w14:paraId="4B34992D" w14:textId="77777777" w:rsidR="0062796B" w:rsidRPr="0005336F" w:rsidRDefault="0062796B" w:rsidP="001A7689">
            <w:pPr>
              <w:ind w:right="850"/>
              <w:jc w:val="right"/>
            </w:pPr>
          </w:p>
        </w:tc>
      </w:tr>
      <w:tr w:rsidR="0062796B" w:rsidRPr="0005336F" w14:paraId="7D41EB31" w14:textId="77777777" w:rsidTr="00023E32">
        <w:tc>
          <w:tcPr>
            <w:tcW w:w="562" w:type="dxa"/>
          </w:tcPr>
          <w:p w14:paraId="6392EA22" w14:textId="77777777" w:rsidR="0062796B" w:rsidRPr="0005336F" w:rsidRDefault="0062796B" w:rsidP="001A7689">
            <w:pPr>
              <w:ind w:right="850"/>
              <w:jc w:val="right"/>
            </w:pPr>
          </w:p>
        </w:tc>
        <w:tc>
          <w:tcPr>
            <w:tcW w:w="1134" w:type="dxa"/>
          </w:tcPr>
          <w:p w14:paraId="162CF65E" w14:textId="77777777" w:rsidR="0062796B" w:rsidRPr="0005336F" w:rsidRDefault="0062796B" w:rsidP="001A7689">
            <w:pPr>
              <w:ind w:right="850"/>
              <w:jc w:val="right"/>
            </w:pPr>
          </w:p>
        </w:tc>
        <w:tc>
          <w:tcPr>
            <w:tcW w:w="851" w:type="dxa"/>
          </w:tcPr>
          <w:p w14:paraId="55F429B9" w14:textId="77777777" w:rsidR="0062796B" w:rsidRPr="0005336F" w:rsidRDefault="0062796B" w:rsidP="001A7689">
            <w:pPr>
              <w:ind w:right="850"/>
              <w:jc w:val="right"/>
            </w:pPr>
          </w:p>
        </w:tc>
        <w:tc>
          <w:tcPr>
            <w:tcW w:w="1559" w:type="dxa"/>
          </w:tcPr>
          <w:p w14:paraId="12F1732E" w14:textId="77777777" w:rsidR="0062796B" w:rsidRPr="0005336F" w:rsidRDefault="0062796B" w:rsidP="001A7689">
            <w:pPr>
              <w:ind w:right="850"/>
              <w:jc w:val="right"/>
            </w:pPr>
          </w:p>
        </w:tc>
        <w:tc>
          <w:tcPr>
            <w:tcW w:w="1276" w:type="dxa"/>
          </w:tcPr>
          <w:p w14:paraId="53DC5E70" w14:textId="77777777" w:rsidR="0062796B" w:rsidRPr="0005336F" w:rsidRDefault="0062796B" w:rsidP="001A7689">
            <w:pPr>
              <w:ind w:right="850"/>
              <w:jc w:val="right"/>
            </w:pPr>
          </w:p>
        </w:tc>
        <w:tc>
          <w:tcPr>
            <w:tcW w:w="850" w:type="dxa"/>
          </w:tcPr>
          <w:p w14:paraId="481FC767" w14:textId="77777777" w:rsidR="0062796B" w:rsidRPr="0005336F" w:rsidRDefault="0062796B" w:rsidP="001A7689">
            <w:pPr>
              <w:ind w:right="850"/>
              <w:jc w:val="right"/>
            </w:pPr>
          </w:p>
        </w:tc>
        <w:tc>
          <w:tcPr>
            <w:tcW w:w="993" w:type="dxa"/>
          </w:tcPr>
          <w:p w14:paraId="063196A9" w14:textId="77777777" w:rsidR="0062796B" w:rsidRPr="0005336F" w:rsidRDefault="0062796B" w:rsidP="001A7689">
            <w:pPr>
              <w:ind w:right="850"/>
              <w:jc w:val="right"/>
            </w:pPr>
          </w:p>
        </w:tc>
        <w:tc>
          <w:tcPr>
            <w:tcW w:w="1134" w:type="dxa"/>
          </w:tcPr>
          <w:p w14:paraId="376D7583" w14:textId="77777777" w:rsidR="0062796B" w:rsidRPr="0005336F" w:rsidRDefault="0062796B" w:rsidP="001A7689">
            <w:pPr>
              <w:ind w:right="850"/>
              <w:jc w:val="right"/>
            </w:pPr>
          </w:p>
        </w:tc>
      </w:tr>
      <w:tr w:rsidR="0062796B" w:rsidRPr="0005336F" w14:paraId="76F8310A" w14:textId="77777777" w:rsidTr="00023E32">
        <w:tc>
          <w:tcPr>
            <w:tcW w:w="562" w:type="dxa"/>
          </w:tcPr>
          <w:p w14:paraId="64E8B760" w14:textId="77777777" w:rsidR="0062796B" w:rsidRPr="0005336F" w:rsidRDefault="0062796B" w:rsidP="001A7689">
            <w:pPr>
              <w:ind w:right="850"/>
              <w:jc w:val="right"/>
            </w:pPr>
          </w:p>
        </w:tc>
        <w:tc>
          <w:tcPr>
            <w:tcW w:w="1134" w:type="dxa"/>
          </w:tcPr>
          <w:p w14:paraId="4ECFD263" w14:textId="77777777" w:rsidR="0062796B" w:rsidRPr="0005336F" w:rsidRDefault="0062796B" w:rsidP="001A7689">
            <w:pPr>
              <w:ind w:right="850"/>
              <w:jc w:val="right"/>
            </w:pPr>
          </w:p>
        </w:tc>
        <w:tc>
          <w:tcPr>
            <w:tcW w:w="851" w:type="dxa"/>
          </w:tcPr>
          <w:p w14:paraId="15C70B1D" w14:textId="77777777" w:rsidR="0062796B" w:rsidRPr="0005336F" w:rsidRDefault="0062796B" w:rsidP="001A7689">
            <w:pPr>
              <w:ind w:right="850"/>
              <w:jc w:val="right"/>
            </w:pPr>
          </w:p>
        </w:tc>
        <w:tc>
          <w:tcPr>
            <w:tcW w:w="1559" w:type="dxa"/>
          </w:tcPr>
          <w:p w14:paraId="100227A3" w14:textId="77777777" w:rsidR="0062796B" w:rsidRPr="0005336F" w:rsidRDefault="0062796B" w:rsidP="001A7689">
            <w:pPr>
              <w:ind w:right="850"/>
              <w:jc w:val="right"/>
            </w:pPr>
          </w:p>
        </w:tc>
        <w:tc>
          <w:tcPr>
            <w:tcW w:w="1276" w:type="dxa"/>
          </w:tcPr>
          <w:p w14:paraId="3DB7525C" w14:textId="77777777" w:rsidR="0062796B" w:rsidRPr="0005336F" w:rsidRDefault="0062796B" w:rsidP="001A7689">
            <w:pPr>
              <w:ind w:right="850"/>
              <w:jc w:val="right"/>
            </w:pPr>
          </w:p>
        </w:tc>
        <w:tc>
          <w:tcPr>
            <w:tcW w:w="850" w:type="dxa"/>
          </w:tcPr>
          <w:p w14:paraId="3CDF6B77" w14:textId="77777777" w:rsidR="0062796B" w:rsidRPr="0005336F" w:rsidRDefault="0062796B" w:rsidP="001A7689">
            <w:pPr>
              <w:ind w:right="850"/>
              <w:jc w:val="right"/>
            </w:pPr>
          </w:p>
        </w:tc>
        <w:tc>
          <w:tcPr>
            <w:tcW w:w="993" w:type="dxa"/>
          </w:tcPr>
          <w:p w14:paraId="622A781D" w14:textId="77777777" w:rsidR="0062796B" w:rsidRPr="0005336F" w:rsidRDefault="0062796B" w:rsidP="001A7689">
            <w:pPr>
              <w:ind w:right="850"/>
              <w:jc w:val="right"/>
            </w:pPr>
          </w:p>
        </w:tc>
        <w:tc>
          <w:tcPr>
            <w:tcW w:w="1134" w:type="dxa"/>
          </w:tcPr>
          <w:p w14:paraId="124EE01B" w14:textId="77777777" w:rsidR="0062796B" w:rsidRPr="0005336F" w:rsidRDefault="0062796B" w:rsidP="001A7689">
            <w:pPr>
              <w:ind w:right="850"/>
              <w:jc w:val="right"/>
            </w:pPr>
          </w:p>
        </w:tc>
      </w:tr>
      <w:tr w:rsidR="0062796B" w:rsidRPr="0005336F" w14:paraId="2547ECEB" w14:textId="77777777" w:rsidTr="00023E32">
        <w:tc>
          <w:tcPr>
            <w:tcW w:w="562" w:type="dxa"/>
          </w:tcPr>
          <w:p w14:paraId="2A7E468B" w14:textId="77777777" w:rsidR="0062796B" w:rsidRPr="0005336F" w:rsidRDefault="0062796B" w:rsidP="001A7689">
            <w:pPr>
              <w:ind w:right="850"/>
              <w:jc w:val="right"/>
            </w:pPr>
          </w:p>
        </w:tc>
        <w:tc>
          <w:tcPr>
            <w:tcW w:w="1134" w:type="dxa"/>
          </w:tcPr>
          <w:p w14:paraId="49650A5A" w14:textId="77777777" w:rsidR="0062796B" w:rsidRPr="0005336F" w:rsidRDefault="0062796B" w:rsidP="001A7689">
            <w:pPr>
              <w:ind w:right="850"/>
              <w:jc w:val="right"/>
            </w:pPr>
          </w:p>
        </w:tc>
        <w:tc>
          <w:tcPr>
            <w:tcW w:w="851" w:type="dxa"/>
          </w:tcPr>
          <w:p w14:paraId="444AFFF4" w14:textId="77777777" w:rsidR="0062796B" w:rsidRPr="0005336F" w:rsidRDefault="0062796B" w:rsidP="001A7689">
            <w:pPr>
              <w:ind w:right="850"/>
              <w:jc w:val="right"/>
            </w:pPr>
          </w:p>
        </w:tc>
        <w:tc>
          <w:tcPr>
            <w:tcW w:w="1559" w:type="dxa"/>
          </w:tcPr>
          <w:p w14:paraId="0C4A04A4" w14:textId="77777777" w:rsidR="0062796B" w:rsidRPr="0005336F" w:rsidRDefault="0062796B" w:rsidP="001A7689">
            <w:pPr>
              <w:ind w:right="850"/>
              <w:jc w:val="right"/>
            </w:pPr>
          </w:p>
        </w:tc>
        <w:tc>
          <w:tcPr>
            <w:tcW w:w="1276" w:type="dxa"/>
          </w:tcPr>
          <w:p w14:paraId="0EA0C89F" w14:textId="77777777" w:rsidR="0062796B" w:rsidRPr="0005336F" w:rsidRDefault="0062796B" w:rsidP="001A7689">
            <w:pPr>
              <w:ind w:right="850"/>
              <w:jc w:val="right"/>
            </w:pPr>
          </w:p>
        </w:tc>
        <w:tc>
          <w:tcPr>
            <w:tcW w:w="850" w:type="dxa"/>
          </w:tcPr>
          <w:p w14:paraId="493D2259" w14:textId="77777777" w:rsidR="0062796B" w:rsidRPr="0005336F" w:rsidRDefault="0062796B" w:rsidP="001A7689">
            <w:pPr>
              <w:ind w:right="850"/>
              <w:jc w:val="right"/>
            </w:pPr>
          </w:p>
        </w:tc>
        <w:tc>
          <w:tcPr>
            <w:tcW w:w="993" w:type="dxa"/>
          </w:tcPr>
          <w:p w14:paraId="495B9F13" w14:textId="77777777" w:rsidR="0062796B" w:rsidRPr="0005336F" w:rsidRDefault="0062796B" w:rsidP="001A7689">
            <w:pPr>
              <w:ind w:right="850"/>
              <w:jc w:val="right"/>
            </w:pPr>
          </w:p>
        </w:tc>
        <w:tc>
          <w:tcPr>
            <w:tcW w:w="1134" w:type="dxa"/>
          </w:tcPr>
          <w:p w14:paraId="5AF28793" w14:textId="77777777" w:rsidR="0062796B" w:rsidRPr="0005336F" w:rsidRDefault="0062796B" w:rsidP="001A7689">
            <w:pPr>
              <w:ind w:right="850"/>
              <w:jc w:val="right"/>
            </w:pPr>
          </w:p>
        </w:tc>
      </w:tr>
      <w:tr w:rsidR="0062796B" w:rsidRPr="0005336F" w14:paraId="7C65AF39" w14:textId="77777777" w:rsidTr="00023E32">
        <w:tc>
          <w:tcPr>
            <w:tcW w:w="562" w:type="dxa"/>
          </w:tcPr>
          <w:p w14:paraId="5358B708" w14:textId="77777777" w:rsidR="0062796B" w:rsidRPr="0005336F" w:rsidRDefault="0062796B" w:rsidP="001A7689">
            <w:pPr>
              <w:ind w:right="850"/>
              <w:jc w:val="right"/>
            </w:pPr>
          </w:p>
        </w:tc>
        <w:tc>
          <w:tcPr>
            <w:tcW w:w="1134" w:type="dxa"/>
          </w:tcPr>
          <w:p w14:paraId="0D728893" w14:textId="77777777" w:rsidR="0062796B" w:rsidRPr="0005336F" w:rsidRDefault="0062796B" w:rsidP="001A7689">
            <w:pPr>
              <w:ind w:right="850"/>
              <w:jc w:val="right"/>
            </w:pPr>
          </w:p>
        </w:tc>
        <w:tc>
          <w:tcPr>
            <w:tcW w:w="851" w:type="dxa"/>
          </w:tcPr>
          <w:p w14:paraId="7DEE1AA2" w14:textId="77777777" w:rsidR="0062796B" w:rsidRPr="0005336F" w:rsidRDefault="0062796B" w:rsidP="001A7689">
            <w:pPr>
              <w:ind w:right="850"/>
              <w:jc w:val="right"/>
            </w:pPr>
          </w:p>
        </w:tc>
        <w:tc>
          <w:tcPr>
            <w:tcW w:w="1559" w:type="dxa"/>
          </w:tcPr>
          <w:p w14:paraId="3280B1A3" w14:textId="77777777" w:rsidR="0062796B" w:rsidRPr="0005336F" w:rsidRDefault="0062796B" w:rsidP="001A7689">
            <w:pPr>
              <w:ind w:right="850"/>
              <w:jc w:val="right"/>
            </w:pPr>
          </w:p>
        </w:tc>
        <w:tc>
          <w:tcPr>
            <w:tcW w:w="1276" w:type="dxa"/>
          </w:tcPr>
          <w:p w14:paraId="0E2B8C90" w14:textId="77777777" w:rsidR="0062796B" w:rsidRPr="0005336F" w:rsidRDefault="0062796B" w:rsidP="001A7689">
            <w:pPr>
              <w:ind w:right="850"/>
              <w:jc w:val="right"/>
            </w:pPr>
          </w:p>
        </w:tc>
        <w:tc>
          <w:tcPr>
            <w:tcW w:w="850" w:type="dxa"/>
          </w:tcPr>
          <w:p w14:paraId="37BC3BB1" w14:textId="77777777" w:rsidR="0062796B" w:rsidRPr="0005336F" w:rsidRDefault="0062796B" w:rsidP="001A7689">
            <w:pPr>
              <w:ind w:right="850"/>
              <w:jc w:val="right"/>
            </w:pPr>
          </w:p>
        </w:tc>
        <w:tc>
          <w:tcPr>
            <w:tcW w:w="993" w:type="dxa"/>
          </w:tcPr>
          <w:p w14:paraId="4B4AC4CD" w14:textId="77777777" w:rsidR="0062796B" w:rsidRPr="0005336F" w:rsidRDefault="0062796B" w:rsidP="001A7689">
            <w:pPr>
              <w:ind w:right="850"/>
              <w:jc w:val="right"/>
            </w:pPr>
          </w:p>
        </w:tc>
        <w:tc>
          <w:tcPr>
            <w:tcW w:w="1134" w:type="dxa"/>
          </w:tcPr>
          <w:p w14:paraId="0E6CBB9A" w14:textId="77777777" w:rsidR="0062796B" w:rsidRPr="0005336F" w:rsidRDefault="0062796B" w:rsidP="001A7689">
            <w:pPr>
              <w:ind w:right="850"/>
              <w:jc w:val="right"/>
            </w:pPr>
          </w:p>
        </w:tc>
      </w:tr>
      <w:tr w:rsidR="0062796B" w:rsidRPr="0005336F" w14:paraId="3BAE31BA" w14:textId="77777777" w:rsidTr="00023E32">
        <w:tc>
          <w:tcPr>
            <w:tcW w:w="562" w:type="dxa"/>
          </w:tcPr>
          <w:p w14:paraId="64002B52" w14:textId="77777777" w:rsidR="0062796B" w:rsidRPr="0005336F" w:rsidRDefault="0062796B" w:rsidP="001A7689">
            <w:pPr>
              <w:ind w:right="850"/>
              <w:jc w:val="right"/>
            </w:pPr>
          </w:p>
        </w:tc>
        <w:tc>
          <w:tcPr>
            <w:tcW w:w="1134" w:type="dxa"/>
          </w:tcPr>
          <w:p w14:paraId="758ACE50" w14:textId="77777777" w:rsidR="0062796B" w:rsidRPr="0005336F" w:rsidRDefault="0062796B" w:rsidP="001A7689">
            <w:pPr>
              <w:ind w:right="850"/>
              <w:jc w:val="right"/>
            </w:pPr>
          </w:p>
        </w:tc>
        <w:tc>
          <w:tcPr>
            <w:tcW w:w="851" w:type="dxa"/>
          </w:tcPr>
          <w:p w14:paraId="6919D7FC" w14:textId="77777777" w:rsidR="0062796B" w:rsidRPr="0005336F" w:rsidRDefault="0062796B" w:rsidP="001A7689">
            <w:pPr>
              <w:ind w:right="850"/>
              <w:jc w:val="right"/>
            </w:pPr>
          </w:p>
        </w:tc>
        <w:tc>
          <w:tcPr>
            <w:tcW w:w="1559" w:type="dxa"/>
          </w:tcPr>
          <w:p w14:paraId="1F7FC161" w14:textId="77777777" w:rsidR="0062796B" w:rsidRPr="0005336F" w:rsidRDefault="0062796B" w:rsidP="001A7689">
            <w:pPr>
              <w:ind w:right="850"/>
              <w:jc w:val="right"/>
            </w:pPr>
          </w:p>
        </w:tc>
        <w:tc>
          <w:tcPr>
            <w:tcW w:w="1276" w:type="dxa"/>
          </w:tcPr>
          <w:p w14:paraId="032A701F" w14:textId="77777777" w:rsidR="0062796B" w:rsidRPr="0005336F" w:rsidRDefault="0062796B" w:rsidP="001A7689">
            <w:pPr>
              <w:ind w:right="850"/>
              <w:jc w:val="right"/>
            </w:pPr>
          </w:p>
        </w:tc>
        <w:tc>
          <w:tcPr>
            <w:tcW w:w="850" w:type="dxa"/>
          </w:tcPr>
          <w:p w14:paraId="0E1C0C7D" w14:textId="77777777" w:rsidR="0062796B" w:rsidRPr="0005336F" w:rsidRDefault="0062796B" w:rsidP="001A7689">
            <w:pPr>
              <w:ind w:right="850"/>
              <w:jc w:val="right"/>
            </w:pPr>
          </w:p>
        </w:tc>
        <w:tc>
          <w:tcPr>
            <w:tcW w:w="993" w:type="dxa"/>
          </w:tcPr>
          <w:p w14:paraId="6517C5DE" w14:textId="77777777" w:rsidR="0062796B" w:rsidRPr="0005336F" w:rsidRDefault="0062796B" w:rsidP="001A7689">
            <w:pPr>
              <w:ind w:right="850"/>
              <w:jc w:val="right"/>
            </w:pPr>
          </w:p>
        </w:tc>
        <w:tc>
          <w:tcPr>
            <w:tcW w:w="1134" w:type="dxa"/>
          </w:tcPr>
          <w:p w14:paraId="5C0EB7CE" w14:textId="77777777" w:rsidR="0062796B" w:rsidRPr="0005336F" w:rsidRDefault="0062796B" w:rsidP="001A7689">
            <w:pPr>
              <w:ind w:right="850"/>
              <w:jc w:val="right"/>
            </w:pPr>
          </w:p>
        </w:tc>
      </w:tr>
      <w:tr w:rsidR="0062796B" w:rsidRPr="0005336F" w14:paraId="22595B29" w14:textId="77777777" w:rsidTr="00023E32">
        <w:tc>
          <w:tcPr>
            <w:tcW w:w="562" w:type="dxa"/>
          </w:tcPr>
          <w:p w14:paraId="24B688E2" w14:textId="77777777" w:rsidR="0062796B" w:rsidRPr="0005336F" w:rsidRDefault="0062796B" w:rsidP="001A7689">
            <w:pPr>
              <w:ind w:right="850"/>
              <w:jc w:val="right"/>
            </w:pPr>
          </w:p>
        </w:tc>
        <w:tc>
          <w:tcPr>
            <w:tcW w:w="1134" w:type="dxa"/>
          </w:tcPr>
          <w:p w14:paraId="09AE178D" w14:textId="77777777" w:rsidR="0062796B" w:rsidRPr="0005336F" w:rsidRDefault="0062796B" w:rsidP="001A7689">
            <w:pPr>
              <w:ind w:right="850"/>
              <w:jc w:val="right"/>
            </w:pPr>
          </w:p>
        </w:tc>
        <w:tc>
          <w:tcPr>
            <w:tcW w:w="851" w:type="dxa"/>
          </w:tcPr>
          <w:p w14:paraId="76CA40B4" w14:textId="77777777" w:rsidR="0062796B" w:rsidRPr="0005336F" w:rsidRDefault="0062796B" w:rsidP="001A7689">
            <w:pPr>
              <w:ind w:right="850"/>
              <w:jc w:val="right"/>
            </w:pPr>
          </w:p>
        </w:tc>
        <w:tc>
          <w:tcPr>
            <w:tcW w:w="1559" w:type="dxa"/>
          </w:tcPr>
          <w:p w14:paraId="48213A58" w14:textId="77777777" w:rsidR="0062796B" w:rsidRPr="0005336F" w:rsidRDefault="0062796B" w:rsidP="001A7689">
            <w:pPr>
              <w:ind w:right="850"/>
              <w:jc w:val="right"/>
            </w:pPr>
          </w:p>
        </w:tc>
        <w:tc>
          <w:tcPr>
            <w:tcW w:w="1276" w:type="dxa"/>
          </w:tcPr>
          <w:p w14:paraId="3DC80CAC" w14:textId="77777777" w:rsidR="0062796B" w:rsidRPr="0005336F" w:rsidRDefault="0062796B" w:rsidP="001A7689">
            <w:pPr>
              <w:ind w:right="850"/>
              <w:jc w:val="right"/>
            </w:pPr>
          </w:p>
        </w:tc>
        <w:tc>
          <w:tcPr>
            <w:tcW w:w="850" w:type="dxa"/>
          </w:tcPr>
          <w:p w14:paraId="3E9AFFFF" w14:textId="77777777" w:rsidR="0062796B" w:rsidRPr="0005336F" w:rsidRDefault="0062796B" w:rsidP="001A7689">
            <w:pPr>
              <w:ind w:right="850"/>
              <w:jc w:val="right"/>
            </w:pPr>
          </w:p>
        </w:tc>
        <w:tc>
          <w:tcPr>
            <w:tcW w:w="993" w:type="dxa"/>
          </w:tcPr>
          <w:p w14:paraId="5B5BA77C" w14:textId="77777777" w:rsidR="0062796B" w:rsidRPr="0005336F" w:rsidRDefault="0062796B" w:rsidP="001A7689">
            <w:pPr>
              <w:ind w:right="850"/>
              <w:jc w:val="right"/>
            </w:pPr>
          </w:p>
        </w:tc>
        <w:tc>
          <w:tcPr>
            <w:tcW w:w="1134" w:type="dxa"/>
          </w:tcPr>
          <w:p w14:paraId="663535AF" w14:textId="77777777" w:rsidR="0062796B" w:rsidRPr="0005336F" w:rsidRDefault="0062796B" w:rsidP="001A7689">
            <w:pPr>
              <w:ind w:right="850"/>
              <w:jc w:val="right"/>
            </w:pPr>
          </w:p>
        </w:tc>
      </w:tr>
      <w:tr w:rsidR="0062796B" w:rsidRPr="0005336F" w14:paraId="7EE2DC6B" w14:textId="77777777" w:rsidTr="00023E32">
        <w:tc>
          <w:tcPr>
            <w:tcW w:w="562" w:type="dxa"/>
          </w:tcPr>
          <w:p w14:paraId="590AEC8A" w14:textId="77777777" w:rsidR="0062796B" w:rsidRPr="0005336F" w:rsidRDefault="0062796B" w:rsidP="001A7689">
            <w:pPr>
              <w:ind w:right="850"/>
              <w:jc w:val="right"/>
            </w:pPr>
          </w:p>
        </w:tc>
        <w:tc>
          <w:tcPr>
            <w:tcW w:w="1134" w:type="dxa"/>
          </w:tcPr>
          <w:p w14:paraId="13215043" w14:textId="77777777" w:rsidR="0062796B" w:rsidRPr="0005336F" w:rsidRDefault="0062796B" w:rsidP="001A7689">
            <w:pPr>
              <w:ind w:right="850"/>
              <w:jc w:val="right"/>
            </w:pPr>
          </w:p>
        </w:tc>
        <w:tc>
          <w:tcPr>
            <w:tcW w:w="851" w:type="dxa"/>
          </w:tcPr>
          <w:p w14:paraId="0010E3EC" w14:textId="77777777" w:rsidR="0062796B" w:rsidRPr="0005336F" w:rsidRDefault="0062796B" w:rsidP="001A7689">
            <w:pPr>
              <w:ind w:right="850"/>
              <w:jc w:val="right"/>
            </w:pPr>
          </w:p>
        </w:tc>
        <w:tc>
          <w:tcPr>
            <w:tcW w:w="1559" w:type="dxa"/>
          </w:tcPr>
          <w:p w14:paraId="23049673" w14:textId="77777777" w:rsidR="0062796B" w:rsidRPr="0005336F" w:rsidRDefault="0062796B" w:rsidP="001A7689">
            <w:pPr>
              <w:ind w:right="850"/>
              <w:jc w:val="right"/>
            </w:pPr>
          </w:p>
        </w:tc>
        <w:tc>
          <w:tcPr>
            <w:tcW w:w="1276" w:type="dxa"/>
          </w:tcPr>
          <w:p w14:paraId="020C78B9" w14:textId="77777777" w:rsidR="0062796B" w:rsidRPr="0005336F" w:rsidRDefault="0062796B" w:rsidP="001A7689">
            <w:pPr>
              <w:ind w:right="850"/>
              <w:jc w:val="right"/>
            </w:pPr>
          </w:p>
        </w:tc>
        <w:tc>
          <w:tcPr>
            <w:tcW w:w="850" w:type="dxa"/>
          </w:tcPr>
          <w:p w14:paraId="33800223" w14:textId="77777777" w:rsidR="0062796B" w:rsidRPr="0005336F" w:rsidRDefault="0062796B" w:rsidP="001A7689">
            <w:pPr>
              <w:ind w:right="850"/>
              <w:jc w:val="right"/>
            </w:pPr>
          </w:p>
        </w:tc>
        <w:tc>
          <w:tcPr>
            <w:tcW w:w="993" w:type="dxa"/>
          </w:tcPr>
          <w:p w14:paraId="50DEC3A5" w14:textId="77777777" w:rsidR="0062796B" w:rsidRPr="0005336F" w:rsidRDefault="0062796B" w:rsidP="001A7689">
            <w:pPr>
              <w:ind w:right="850"/>
              <w:jc w:val="right"/>
            </w:pPr>
          </w:p>
        </w:tc>
        <w:tc>
          <w:tcPr>
            <w:tcW w:w="1134" w:type="dxa"/>
          </w:tcPr>
          <w:p w14:paraId="0D047400" w14:textId="77777777" w:rsidR="0062796B" w:rsidRPr="0005336F" w:rsidRDefault="0062796B" w:rsidP="001A7689">
            <w:pPr>
              <w:ind w:right="850"/>
              <w:jc w:val="right"/>
            </w:pPr>
          </w:p>
        </w:tc>
      </w:tr>
      <w:tr w:rsidR="0062796B" w:rsidRPr="0005336F" w14:paraId="0C1CF8E9" w14:textId="77777777" w:rsidTr="00023E32">
        <w:tc>
          <w:tcPr>
            <w:tcW w:w="562" w:type="dxa"/>
          </w:tcPr>
          <w:p w14:paraId="602EEC74" w14:textId="77777777" w:rsidR="0062796B" w:rsidRPr="0005336F" w:rsidRDefault="0062796B" w:rsidP="001A7689">
            <w:pPr>
              <w:ind w:right="850"/>
              <w:jc w:val="right"/>
            </w:pPr>
          </w:p>
        </w:tc>
        <w:tc>
          <w:tcPr>
            <w:tcW w:w="1134" w:type="dxa"/>
          </w:tcPr>
          <w:p w14:paraId="03321A73" w14:textId="77777777" w:rsidR="0062796B" w:rsidRPr="0005336F" w:rsidRDefault="0062796B" w:rsidP="001A7689">
            <w:pPr>
              <w:ind w:right="850"/>
              <w:jc w:val="right"/>
            </w:pPr>
          </w:p>
        </w:tc>
        <w:tc>
          <w:tcPr>
            <w:tcW w:w="851" w:type="dxa"/>
          </w:tcPr>
          <w:p w14:paraId="342D6E5E" w14:textId="77777777" w:rsidR="0062796B" w:rsidRPr="0005336F" w:rsidRDefault="0062796B" w:rsidP="001A7689">
            <w:pPr>
              <w:ind w:right="850"/>
              <w:jc w:val="right"/>
            </w:pPr>
          </w:p>
        </w:tc>
        <w:tc>
          <w:tcPr>
            <w:tcW w:w="1559" w:type="dxa"/>
          </w:tcPr>
          <w:p w14:paraId="4DEFD5A8" w14:textId="77777777" w:rsidR="0062796B" w:rsidRPr="0005336F" w:rsidRDefault="0062796B" w:rsidP="001A7689">
            <w:pPr>
              <w:ind w:right="850"/>
              <w:jc w:val="right"/>
            </w:pPr>
          </w:p>
        </w:tc>
        <w:tc>
          <w:tcPr>
            <w:tcW w:w="1276" w:type="dxa"/>
          </w:tcPr>
          <w:p w14:paraId="04E45FC8" w14:textId="77777777" w:rsidR="0062796B" w:rsidRPr="0005336F" w:rsidRDefault="0062796B" w:rsidP="001A7689">
            <w:pPr>
              <w:ind w:right="850"/>
              <w:jc w:val="right"/>
            </w:pPr>
          </w:p>
        </w:tc>
        <w:tc>
          <w:tcPr>
            <w:tcW w:w="850" w:type="dxa"/>
          </w:tcPr>
          <w:p w14:paraId="483B35A7" w14:textId="77777777" w:rsidR="0062796B" w:rsidRPr="0005336F" w:rsidRDefault="0062796B" w:rsidP="001A7689">
            <w:pPr>
              <w:ind w:right="850"/>
              <w:jc w:val="right"/>
            </w:pPr>
          </w:p>
        </w:tc>
        <w:tc>
          <w:tcPr>
            <w:tcW w:w="993" w:type="dxa"/>
          </w:tcPr>
          <w:p w14:paraId="228611C6" w14:textId="77777777" w:rsidR="0062796B" w:rsidRPr="0005336F" w:rsidRDefault="0062796B" w:rsidP="001A7689">
            <w:pPr>
              <w:ind w:right="850"/>
              <w:jc w:val="right"/>
            </w:pPr>
          </w:p>
        </w:tc>
        <w:tc>
          <w:tcPr>
            <w:tcW w:w="1134" w:type="dxa"/>
          </w:tcPr>
          <w:p w14:paraId="0C64A50F" w14:textId="77777777" w:rsidR="0062796B" w:rsidRPr="0005336F" w:rsidRDefault="0062796B" w:rsidP="001A7689">
            <w:pPr>
              <w:ind w:right="850"/>
              <w:jc w:val="right"/>
            </w:pPr>
          </w:p>
        </w:tc>
      </w:tr>
      <w:tr w:rsidR="0062796B" w:rsidRPr="0005336F" w14:paraId="79E4FC83" w14:textId="77777777" w:rsidTr="00023E32">
        <w:tc>
          <w:tcPr>
            <w:tcW w:w="562" w:type="dxa"/>
          </w:tcPr>
          <w:p w14:paraId="4E85A88F" w14:textId="77777777" w:rsidR="0062796B" w:rsidRPr="0005336F" w:rsidRDefault="0062796B" w:rsidP="001A7689">
            <w:pPr>
              <w:ind w:right="850"/>
              <w:jc w:val="right"/>
            </w:pPr>
          </w:p>
        </w:tc>
        <w:tc>
          <w:tcPr>
            <w:tcW w:w="1134" w:type="dxa"/>
          </w:tcPr>
          <w:p w14:paraId="78A04C57" w14:textId="77777777" w:rsidR="0062796B" w:rsidRPr="0005336F" w:rsidRDefault="0062796B" w:rsidP="001A7689">
            <w:pPr>
              <w:ind w:right="850"/>
              <w:jc w:val="right"/>
            </w:pPr>
          </w:p>
        </w:tc>
        <w:tc>
          <w:tcPr>
            <w:tcW w:w="851" w:type="dxa"/>
          </w:tcPr>
          <w:p w14:paraId="389D9001" w14:textId="77777777" w:rsidR="0062796B" w:rsidRPr="0005336F" w:rsidRDefault="0062796B" w:rsidP="001A7689">
            <w:pPr>
              <w:ind w:right="850"/>
              <w:jc w:val="right"/>
            </w:pPr>
          </w:p>
        </w:tc>
        <w:tc>
          <w:tcPr>
            <w:tcW w:w="1559" w:type="dxa"/>
          </w:tcPr>
          <w:p w14:paraId="0FAA4D82" w14:textId="77777777" w:rsidR="0062796B" w:rsidRPr="0005336F" w:rsidRDefault="0062796B" w:rsidP="001A7689">
            <w:pPr>
              <w:ind w:right="850"/>
              <w:jc w:val="right"/>
            </w:pPr>
          </w:p>
        </w:tc>
        <w:tc>
          <w:tcPr>
            <w:tcW w:w="1276" w:type="dxa"/>
          </w:tcPr>
          <w:p w14:paraId="136C3139" w14:textId="77777777" w:rsidR="0062796B" w:rsidRPr="0005336F" w:rsidRDefault="0062796B" w:rsidP="001A7689">
            <w:pPr>
              <w:ind w:right="850"/>
              <w:jc w:val="right"/>
            </w:pPr>
          </w:p>
        </w:tc>
        <w:tc>
          <w:tcPr>
            <w:tcW w:w="850" w:type="dxa"/>
          </w:tcPr>
          <w:p w14:paraId="38A905A4" w14:textId="77777777" w:rsidR="0062796B" w:rsidRPr="0005336F" w:rsidRDefault="0062796B" w:rsidP="001A7689">
            <w:pPr>
              <w:ind w:right="850"/>
              <w:jc w:val="right"/>
            </w:pPr>
          </w:p>
        </w:tc>
        <w:tc>
          <w:tcPr>
            <w:tcW w:w="993" w:type="dxa"/>
          </w:tcPr>
          <w:p w14:paraId="474A2551" w14:textId="77777777" w:rsidR="0062796B" w:rsidRPr="0005336F" w:rsidRDefault="0062796B" w:rsidP="001A7689">
            <w:pPr>
              <w:ind w:right="850"/>
              <w:jc w:val="right"/>
            </w:pPr>
          </w:p>
        </w:tc>
        <w:tc>
          <w:tcPr>
            <w:tcW w:w="1134" w:type="dxa"/>
          </w:tcPr>
          <w:p w14:paraId="02866BDF" w14:textId="77777777" w:rsidR="0062796B" w:rsidRPr="0005336F" w:rsidRDefault="0062796B" w:rsidP="001A7689">
            <w:pPr>
              <w:ind w:right="850"/>
              <w:jc w:val="right"/>
            </w:pPr>
          </w:p>
        </w:tc>
      </w:tr>
      <w:tr w:rsidR="0062796B" w:rsidRPr="0005336F" w14:paraId="32324FED" w14:textId="77777777" w:rsidTr="00023E32">
        <w:tc>
          <w:tcPr>
            <w:tcW w:w="562" w:type="dxa"/>
          </w:tcPr>
          <w:p w14:paraId="60B817C4" w14:textId="77777777" w:rsidR="0062796B" w:rsidRPr="0005336F" w:rsidRDefault="0062796B" w:rsidP="001A7689">
            <w:pPr>
              <w:ind w:right="850"/>
              <w:jc w:val="right"/>
            </w:pPr>
          </w:p>
        </w:tc>
        <w:tc>
          <w:tcPr>
            <w:tcW w:w="1134" w:type="dxa"/>
          </w:tcPr>
          <w:p w14:paraId="11749372" w14:textId="77777777" w:rsidR="0062796B" w:rsidRPr="0005336F" w:rsidRDefault="0062796B" w:rsidP="001A7689">
            <w:pPr>
              <w:ind w:right="850"/>
              <w:jc w:val="right"/>
            </w:pPr>
          </w:p>
        </w:tc>
        <w:tc>
          <w:tcPr>
            <w:tcW w:w="851" w:type="dxa"/>
          </w:tcPr>
          <w:p w14:paraId="40493CB4" w14:textId="77777777" w:rsidR="0062796B" w:rsidRPr="0005336F" w:rsidRDefault="0062796B" w:rsidP="001A7689">
            <w:pPr>
              <w:ind w:right="850"/>
              <w:jc w:val="right"/>
            </w:pPr>
          </w:p>
        </w:tc>
        <w:tc>
          <w:tcPr>
            <w:tcW w:w="1559" w:type="dxa"/>
          </w:tcPr>
          <w:p w14:paraId="54AA9962" w14:textId="77777777" w:rsidR="0062796B" w:rsidRPr="0005336F" w:rsidRDefault="0062796B" w:rsidP="001A7689">
            <w:pPr>
              <w:ind w:right="850"/>
              <w:jc w:val="right"/>
            </w:pPr>
          </w:p>
        </w:tc>
        <w:tc>
          <w:tcPr>
            <w:tcW w:w="1276" w:type="dxa"/>
          </w:tcPr>
          <w:p w14:paraId="2FCB3632" w14:textId="77777777" w:rsidR="0062796B" w:rsidRPr="0005336F" w:rsidRDefault="0062796B" w:rsidP="001A7689">
            <w:pPr>
              <w:ind w:right="850"/>
              <w:jc w:val="right"/>
            </w:pPr>
          </w:p>
        </w:tc>
        <w:tc>
          <w:tcPr>
            <w:tcW w:w="850" w:type="dxa"/>
          </w:tcPr>
          <w:p w14:paraId="21EADDBA" w14:textId="77777777" w:rsidR="0062796B" w:rsidRPr="0005336F" w:rsidRDefault="0062796B" w:rsidP="001A7689">
            <w:pPr>
              <w:ind w:right="850"/>
              <w:jc w:val="right"/>
            </w:pPr>
          </w:p>
        </w:tc>
        <w:tc>
          <w:tcPr>
            <w:tcW w:w="993" w:type="dxa"/>
          </w:tcPr>
          <w:p w14:paraId="4A48FFF0" w14:textId="77777777" w:rsidR="0062796B" w:rsidRPr="0005336F" w:rsidRDefault="0062796B" w:rsidP="001A7689">
            <w:pPr>
              <w:ind w:right="850"/>
              <w:jc w:val="right"/>
            </w:pPr>
          </w:p>
        </w:tc>
        <w:tc>
          <w:tcPr>
            <w:tcW w:w="1134" w:type="dxa"/>
          </w:tcPr>
          <w:p w14:paraId="6D8F6C15" w14:textId="77777777" w:rsidR="0062796B" w:rsidRPr="0005336F" w:rsidRDefault="0062796B" w:rsidP="001A7689">
            <w:pPr>
              <w:ind w:right="850"/>
              <w:jc w:val="right"/>
            </w:pPr>
          </w:p>
        </w:tc>
      </w:tr>
      <w:tr w:rsidR="0062796B" w:rsidRPr="0005336F" w14:paraId="2181AC0F" w14:textId="77777777" w:rsidTr="00023E32">
        <w:tc>
          <w:tcPr>
            <w:tcW w:w="562" w:type="dxa"/>
          </w:tcPr>
          <w:p w14:paraId="4F30F8F6" w14:textId="77777777" w:rsidR="0062796B" w:rsidRPr="0005336F" w:rsidRDefault="0062796B" w:rsidP="001A7689">
            <w:pPr>
              <w:ind w:right="850"/>
              <w:jc w:val="right"/>
            </w:pPr>
          </w:p>
        </w:tc>
        <w:tc>
          <w:tcPr>
            <w:tcW w:w="1134" w:type="dxa"/>
          </w:tcPr>
          <w:p w14:paraId="24CBC23F" w14:textId="77777777" w:rsidR="0062796B" w:rsidRPr="0005336F" w:rsidRDefault="0062796B" w:rsidP="001A7689">
            <w:pPr>
              <w:ind w:right="850"/>
              <w:jc w:val="right"/>
            </w:pPr>
          </w:p>
        </w:tc>
        <w:tc>
          <w:tcPr>
            <w:tcW w:w="851" w:type="dxa"/>
          </w:tcPr>
          <w:p w14:paraId="37E7AC4D" w14:textId="77777777" w:rsidR="0062796B" w:rsidRPr="0005336F" w:rsidRDefault="0062796B" w:rsidP="001A7689">
            <w:pPr>
              <w:ind w:right="850"/>
              <w:jc w:val="right"/>
            </w:pPr>
          </w:p>
        </w:tc>
        <w:tc>
          <w:tcPr>
            <w:tcW w:w="1559" w:type="dxa"/>
          </w:tcPr>
          <w:p w14:paraId="4DC9CF67" w14:textId="77777777" w:rsidR="0062796B" w:rsidRPr="0005336F" w:rsidRDefault="0062796B" w:rsidP="001A7689">
            <w:pPr>
              <w:ind w:right="850"/>
              <w:jc w:val="right"/>
            </w:pPr>
          </w:p>
        </w:tc>
        <w:tc>
          <w:tcPr>
            <w:tcW w:w="1276" w:type="dxa"/>
          </w:tcPr>
          <w:p w14:paraId="52267C8E" w14:textId="77777777" w:rsidR="0062796B" w:rsidRPr="0005336F" w:rsidRDefault="0062796B" w:rsidP="001A7689">
            <w:pPr>
              <w:ind w:right="850"/>
              <w:jc w:val="right"/>
            </w:pPr>
          </w:p>
        </w:tc>
        <w:tc>
          <w:tcPr>
            <w:tcW w:w="850" w:type="dxa"/>
          </w:tcPr>
          <w:p w14:paraId="29854122" w14:textId="77777777" w:rsidR="0062796B" w:rsidRPr="0005336F" w:rsidRDefault="0062796B" w:rsidP="001A7689">
            <w:pPr>
              <w:ind w:right="850"/>
              <w:jc w:val="right"/>
            </w:pPr>
          </w:p>
        </w:tc>
        <w:tc>
          <w:tcPr>
            <w:tcW w:w="993" w:type="dxa"/>
          </w:tcPr>
          <w:p w14:paraId="78207E41" w14:textId="77777777" w:rsidR="0062796B" w:rsidRPr="0005336F" w:rsidRDefault="0062796B" w:rsidP="001A7689">
            <w:pPr>
              <w:ind w:right="850"/>
              <w:jc w:val="right"/>
            </w:pPr>
          </w:p>
        </w:tc>
        <w:tc>
          <w:tcPr>
            <w:tcW w:w="1134" w:type="dxa"/>
          </w:tcPr>
          <w:p w14:paraId="119879B4" w14:textId="77777777" w:rsidR="0062796B" w:rsidRPr="0005336F" w:rsidRDefault="0062796B" w:rsidP="001A7689">
            <w:pPr>
              <w:ind w:right="850"/>
              <w:jc w:val="right"/>
            </w:pPr>
          </w:p>
        </w:tc>
      </w:tr>
      <w:tr w:rsidR="0062796B" w:rsidRPr="0005336F" w14:paraId="469B389F" w14:textId="77777777" w:rsidTr="00023E32">
        <w:tc>
          <w:tcPr>
            <w:tcW w:w="562" w:type="dxa"/>
          </w:tcPr>
          <w:p w14:paraId="06B281BC" w14:textId="77777777" w:rsidR="0062796B" w:rsidRPr="0005336F" w:rsidRDefault="0062796B" w:rsidP="001A7689">
            <w:pPr>
              <w:ind w:right="850"/>
              <w:jc w:val="right"/>
            </w:pPr>
          </w:p>
        </w:tc>
        <w:tc>
          <w:tcPr>
            <w:tcW w:w="1134" w:type="dxa"/>
          </w:tcPr>
          <w:p w14:paraId="0927CB50" w14:textId="77777777" w:rsidR="0062796B" w:rsidRPr="0005336F" w:rsidRDefault="0062796B" w:rsidP="001A7689">
            <w:pPr>
              <w:ind w:right="850"/>
              <w:jc w:val="right"/>
            </w:pPr>
          </w:p>
        </w:tc>
        <w:tc>
          <w:tcPr>
            <w:tcW w:w="851" w:type="dxa"/>
          </w:tcPr>
          <w:p w14:paraId="56AF7083" w14:textId="77777777" w:rsidR="0062796B" w:rsidRPr="0005336F" w:rsidRDefault="0062796B" w:rsidP="001A7689">
            <w:pPr>
              <w:ind w:right="850"/>
              <w:jc w:val="right"/>
            </w:pPr>
          </w:p>
        </w:tc>
        <w:tc>
          <w:tcPr>
            <w:tcW w:w="1559" w:type="dxa"/>
          </w:tcPr>
          <w:p w14:paraId="237C3120" w14:textId="77777777" w:rsidR="0062796B" w:rsidRPr="0005336F" w:rsidRDefault="0062796B" w:rsidP="001A7689">
            <w:pPr>
              <w:ind w:right="850"/>
              <w:jc w:val="right"/>
            </w:pPr>
          </w:p>
        </w:tc>
        <w:tc>
          <w:tcPr>
            <w:tcW w:w="1276" w:type="dxa"/>
          </w:tcPr>
          <w:p w14:paraId="6E7562CD" w14:textId="77777777" w:rsidR="0062796B" w:rsidRPr="0005336F" w:rsidRDefault="0062796B" w:rsidP="001A7689">
            <w:pPr>
              <w:ind w:right="850"/>
              <w:jc w:val="right"/>
            </w:pPr>
          </w:p>
        </w:tc>
        <w:tc>
          <w:tcPr>
            <w:tcW w:w="850" w:type="dxa"/>
          </w:tcPr>
          <w:p w14:paraId="285C4BEF" w14:textId="77777777" w:rsidR="0062796B" w:rsidRPr="0005336F" w:rsidRDefault="0062796B" w:rsidP="001A7689">
            <w:pPr>
              <w:ind w:right="850"/>
              <w:jc w:val="right"/>
            </w:pPr>
          </w:p>
        </w:tc>
        <w:tc>
          <w:tcPr>
            <w:tcW w:w="993" w:type="dxa"/>
          </w:tcPr>
          <w:p w14:paraId="77D9D43B" w14:textId="77777777" w:rsidR="0062796B" w:rsidRPr="0005336F" w:rsidRDefault="0062796B" w:rsidP="001A7689">
            <w:pPr>
              <w:ind w:right="850"/>
              <w:jc w:val="right"/>
            </w:pPr>
          </w:p>
        </w:tc>
        <w:tc>
          <w:tcPr>
            <w:tcW w:w="1134" w:type="dxa"/>
          </w:tcPr>
          <w:p w14:paraId="7AAFD56A" w14:textId="77777777" w:rsidR="0062796B" w:rsidRPr="0005336F" w:rsidRDefault="0062796B" w:rsidP="001A7689">
            <w:pPr>
              <w:ind w:right="850"/>
              <w:jc w:val="right"/>
            </w:pPr>
          </w:p>
        </w:tc>
      </w:tr>
      <w:tr w:rsidR="0062796B" w:rsidRPr="0005336F" w14:paraId="6CBF23FA" w14:textId="77777777" w:rsidTr="00023E32">
        <w:tc>
          <w:tcPr>
            <w:tcW w:w="562" w:type="dxa"/>
          </w:tcPr>
          <w:p w14:paraId="4BD80201" w14:textId="77777777" w:rsidR="0062796B" w:rsidRPr="0005336F" w:rsidRDefault="0062796B" w:rsidP="001A7689">
            <w:pPr>
              <w:ind w:right="850"/>
              <w:jc w:val="right"/>
            </w:pPr>
          </w:p>
        </w:tc>
        <w:tc>
          <w:tcPr>
            <w:tcW w:w="1134" w:type="dxa"/>
          </w:tcPr>
          <w:p w14:paraId="38D1BCD3" w14:textId="77777777" w:rsidR="0062796B" w:rsidRPr="0005336F" w:rsidRDefault="0062796B" w:rsidP="001A7689">
            <w:pPr>
              <w:ind w:right="850"/>
              <w:jc w:val="right"/>
            </w:pPr>
          </w:p>
        </w:tc>
        <w:tc>
          <w:tcPr>
            <w:tcW w:w="851" w:type="dxa"/>
          </w:tcPr>
          <w:p w14:paraId="6145CA09" w14:textId="77777777" w:rsidR="0062796B" w:rsidRPr="0005336F" w:rsidRDefault="0062796B" w:rsidP="001A7689">
            <w:pPr>
              <w:ind w:right="850"/>
              <w:jc w:val="right"/>
            </w:pPr>
          </w:p>
        </w:tc>
        <w:tc>
          <w:tcPr>
            <w:tcW w:w="1559" w:type="dxa"/>
          </w:tcPr>
          <w:p w14:paraId="4D649DE0" w14:textId="77777777" w:rsidR="0062796B" w:rsidRPr="0005336F" w:rsidRDefault="0062796B" w:rsidP="001A7689">
            <w:pPr>
              <w:ind w:right="850"/>
              <w:jc w:val="right"/>
            </w:pPr>
          </w:p>
        </w:tc>
        <w:tc>
          <w:tcPr>
            <w:tcW w:w="1276" w:type="dxa"/>
          </w:tcPr>
          <w:p w14:paraId="280975B7" w14:textId="77777777" w:rsidR="0062796B" w:rsidRPr="0005336F" w:rsidRDefault="0062796B" w:rsidP="001A7689">
            <w:pPr>
              <w:ind w:right="850"/>
              <w:jc w:val="right"/>
            </w:pPr>
          </w:p>
        </w:tc>
        <w:tc>
          <w:tcPr>
            <w:tcW w:w="850" w:type="dxa"/>
          </w:tcPr>
          <w:p w14:paraId="0DF5B112" w14:textId="77777777" w:rsidR="0062796B" w:rsidRPr="0005336F" w:rsidRDefault="0062796B" w:rsidP="001A7689">
            <w:pPr>
              <w:ind w:right="850"/>
              <w:jc w:val="right"/>
            </w:pPr>
          </w:p>
        </w:tc>
        <w:tc>
          <w:tcPr>
            <w:tcW w:w="993" w:type="dxa"/>
          </w:tcPr>
          <w:p w14:paraId="2596ACDF" w14:textId="77777777" w:rsidR="0062796B" w:rsidRPr="0005336F" w:rsidRDefault="0062796B" w:rsidP="001A7689">
            <w:pPr>
              <w:ind w:right="850"/>
              <w:jc w:val="right"/>
            </w:pPr>
          </w:p>
        </w:tc>
        <w:tc>
          <w:tcPr>
            <w:tcW w:w="1134" w:type="dxa"/>
          </w:tcPr>
          <w:p w14:paraId="2072BCBB" w14:textId="77777777" w:rsidR="0062796B" w:rsidRPr="0005336F" w:rsidRDefault="0062796B" w:rsidP="001A7689">
            <w:pPr>
              <w:ind w:right="850"/>
              <w:jc w:val="right"/>
            </w:pPr>
          </w:p>
        </w:tc>
      </w:tr>
      <w:tr w:rsidR="0062796B" w:rsidRPr="0005336F" w14:paraId="1787343C" w14:textId="77777777" w:rsidTr="00023E32">
        <w:tc>
          <w:tcPr>
            <w:tcW w:w="562" w:type="dxa"/>
          </w:tcPr>
          <w:p w14:paraId="7BD42A0C" w14:textId="77777777" w:rsidR="0062796B" w:rsidRPr="0005336F" w:rsidRDefault="0062796B" w:rsidP="001A7689">
            <w:pPr>
              <w:ind w:right="850"/>
              <w:jc w:val="right"/>
            </w:pPr>
          </w:p>
        </w:tc>
        <w:tc>
          <w:tcPr>
            <w:tcW w:w="1134" w:type="dxa"/>
          </w:tcPr>
          <w:p w14:paraId="155E14DC" w14:textId="77777777" w:rsidR="0062796B" w:rsidRPr="0005336F" w:rsidRDefault="0062796B" w:rsidP="001A7689">
            <w:pPr>
              <w:ind w:right="850"/>
              <w:jc w:val="right"/>
            </w:pPr>
          </w:p>
        </w:tc>
        <w:tc>
          <w:tcPr>
            <w:tcW w:w="851" w:type="dxa"/>
          </w:tcPr>
          <w:p w14:paraId="5552F132" w14:textId="77777777" w:rsidR="0062796B" w:rsidRPr="0005336F" w:rsidRDefault="0062796B" w:rsidP="001A7689">
            <w:pPr>
              <w:ind w:right="850"/>
              <w:jc w:val="right"/>
            </w:pPr>
          </w:p>
        </w:tc>
        <w:tc>
          <w:tcPr>
            <w:tcW w:w="1559" w:type="dxa"/>
          </w:tcPr>
          <w:p w14:paraId="69FBEA9F" w14:textId="77777777" w:rsidR="0062796B" w:rsidRPr="0005336F" w:rsidRDefault="0062796B" w:rsidP="001A7689">
            <w:pPr>
              <w:ind w:right="850"/>
              <w:jc w:val="right"/>
            </w:pPr>
          </w:p>
        </w:tc>
        <w:tc>
          <w:tcPr>
            <w:tcW w:w="1276" w:type="dxa"/>
          </w:tcPr>
          <w:p w14:paraId="0064BF57" w14:textId="77777777" w:rsidR="0062796B" w:rsidRPr="0005336F" w:rsidRDefault="0062796B" w:rsidP="001A7689">
            <w:pPr>
              <w:ind w:right="850"/>
              <w:jc w:val="right"/>
            </w:pPr>
          </w:p>
        </w:tc>
        <w:tc>
          <w:tcPr>
            <w:tcW w:w="850" w:type="dxa"/>
          </w:tcPr>
          <w:p w14:paraId="340D1D76" w14:textId="77777777" w:rsidR="0062796B" w:rsidRPr="0005336F" w:rsidRDefault="0062796B" w:rsidP="001A7689">
            <w:pPr>
              <w:ind w:right="850"/>
              <w:jc w:val="right"/>
            </w:pPr>
          </w:p>
        </w:tc>
        <w:tc>
          <w:tcPr>
            <w:tcW w:w="993" w:type="dxa"/>
          </w:tcPr>
          <w:p w14:paraId="762FFBD3" w14:textId="77777777" w:rsidR="0062796B" w:rsidRPr="0005336F" w:rsidRDefault="0062796B" w:rsidP="001A7689">
            <w:pPr>
              <w:ind w:right="850"/>
              <w:jc w:val="right"/>
            </w:pPr>
          </w:p>
        </w:tc>
        <w:tc>
          <w:tcPr>
            <w:tcW w:w="1134" w:type="dxa"/>
          </w:tcPr>
          <w:p w14:paraId="29DCD294" w14:textId="77777777" w:rsidR="0062796B" w:rsidRPr="0005336F" w:rsidRDefault="0062796B" w:rsidP="001A7689">
            <w:pPr>
              <w:ind w:right="850"/>
              <w:jc w:val="right"/>
            </w:pPr>
          </w:p>
        </w:tc>
      </w:tr>
    </w:tbl>
    <w:p w14:paraId="38EBABAD" w14:textId="77777777" w:rsidR="0062796B" w:rsidRPr="0005336F" w:rsidRDefault="0062796B" w:rsidP="0062796B">
      <w:pPr>
        <w:ind w:right="850" w:firstLine="709"/>
        <w:jc w:val="center"/>
      </w:pPr>
    </w:p>
    <w:tbl>
      <w:tblPr>
        <w:tblStyle w:val="a9"/>
        <w:tblW w:w="0" w:type="auto"/>
        <w:tblLayout w:type="fixed"/>
        <w:tblLook w:val="04A0" w:firstRow="1" w:lastRow="0" w:firstColumn="1" w:lastColumn="0" w:noHBand="0" w:noVBand="1"/>
      </w:tblPr>
      <w:tblGrid>
        <w:gridCol w:w="1271"/>
        <w:gridCol w:w="1559"/>
        <w:gridCol w:w="1560"/>
        <w:gridCol w:w="1134"/>
        <w:gridCol w:w="1134"/>
        <w:gridCol w:w="1701"/>
      </w:tblGrid>
      <w:tr w:rsidR="0062796B" w:rsidRPr="0005336F" w14:paraId="50D45A47" w14:textId="77777777" w:rsidTr="00023E32">
        <w:trPr>
          <w:trHeight w:val="1052"/>
        </w:trPr>
        <w:tc>
          <w:tcPr>
            <w:tcW w:w="1271" w:type="dxa"/>
          </w:tcPr>
          <w:p w14:paraId="4425E96F" w14:textId="77777777" w:rsidR="0062796B" w:rsidRPr="0005336F" w:rsidRDefault="0062796B" w:rsidP="001A7689">
            <w:pPr>
              <w:ind w:right="850"/>
              <w:jc w:val="center"/>
              <w:rPr>
                <w:b/>
                <w:bCs/>
              </w:rPr>
            </w:pPr>
          </w:p>
          <w:p w14:paraId="7D791C24" w14:textId="77777777" w:rsidR="0062796B" w:rsidRPr="0005336F" w:rsidRDefault="0062796B" w:rsidP="001A7689">
            <w:pPr>
              <w:jc w:val="center"/>
              <w:rPr>
                <w:b/>
                <w:bCs/>
              </w:rPr>
            </w:pPr>
            <w:r w:rsidRPr="0005336F">
              <w:rPr>
                <w:b/>
                <w:bCs/>
              </w:rPr>
              <w:t>№ лицензии</w:t>
            </w:r>
          </w:p>
        </w:tc>
        <w:tc>
          <w:tcPr>
            <w:tcW w:w="1559" w:type="dxa"/>
          </w:tcPr>
          <w:p w14:paraId="2A398299" w14:textId="77777777" w:rsidR="0062796B" w:rsidRPr="0005336F" w:rsidRDefault="0062796B" w:rsidP="001A7689">
            <w:pPr>
              <w:ind w:right="850"/>
              <w:jc w:val="center"/>
              <w:rPr>
                <w:b/>
                <w:bCs/>
              </w:rPr>
            </w:pPr>
          </w:p>
          <w:p w14:paraId="7B53E23F" w14:textId="77777777" w:rsidR="0062796B" w:rsidRPr="0005336F" w:rsidRDefault="0062796B" w:rsidP="00023E32">
            <w:pPr>
              <w:ind w:right="-109"/>
              <w:jc w:val="center"/>
              <w:rPr>
                <w:b/>
                <w:bCs/>
              </w:rPr>
            </w:pPr>
            <w:r w:rsidRPr="0005336F">
              <w:rPr>
                <w:b/>
                <w:bCs/>
              </w:rPr>
              <w:t>Марка автомобиля</w:t>
            </w:r>
          </w:p>
        </w:tc>
        <w:tc>
          <w:tcPr>
            <w:tcW w:w="1560" w:type="dxa"/>
          </w:tcPr>
          <w:p w14:paraId="5C1B93B4" w14:textId="77777777" w:rsidR="0062796B" w:rsidRPr="0005336F" w:rsidRDefault="0062796B" w:rsidP="001A7689">
            <w:pPr>
              <w:ind w:right="850"/>
              <w:jc w:val="center"/>
              <w:rPr>
                <w:b/>
                <w:bCs/>
              </w:rPr>
            </w:pPr>
          </w:p>
          <w:p w14:paraId="28FE544E" w14:textId="77777777" w:rsidR="0062796B" w:rsidRPr="0005336F" w:rsidRDefault="0062796B" w:rsidP="00023E32">
            <w:pPr>
              <w:tabs>
                <w:tab w:val="left" w:pos="398"/>
              </w:tabs>
              <w:ind w:left="-107" w:right="-104"/>
              <w:jc w:val="center"/>
              <w:rPr>
                <w:b/>
                <w:bCs/>
              </w:rPr>
            </w:pPr>
            <w:r w:rsidRPr="0005336F">
              <w:rPr>
                <w:b/>
                <w:bCs/>
              </w:rPr>
              <w:t>Гос.номер автомобиля</w:t>
            </w:r>
          </w:p>
        </w:tc>
        <w:tc>
          <w:tcPr>
            <w:tcW w:w="2268" w:type="dxa"/>
            <w:gridSpan w:val="2"/>
          </w:tcPr>
          <w:p w14:paraId="3FF50E1A" w14:textId="77777777" w:rsidR="0062796B" w:rsidRPr="0005336F" w:rsidRDefault="0062796B" w:rsidP="00023E32">
            <w:pPr>
              <w:ind w:left="-113" w:right="-67"/>
              <w:jc w:val="center"/>
              <w:rPr>
                <w:b/>
                <w:bCs/>
              </w:rPr>
            </w:pPr>
            <w:r w:rsidRPr="0005336F">
              <w:rPr>
                <w:b/>
                <w:bCs/>
              </w:rPr>
              <w:t>Свидетельство о регистрации в министерстве юстиции КР и ИНН</w:t>
            </w:r>
          </w:p>
        </w:tc>
        <w:tc>
          <w:tcPr>
            <w:tcW w:w="1701" w:type="dxa"/>
          </w:tcPr>
          <w:p w14:paraId="7F007D50" w14:textId="77777777" w:rsidR="0062796B" w:rsidRPr="0005336F" w:rsidRDefault="0062796B" w:rsidP="0062796B">
            <w:pPr>
              <w:ind w:left="-142" w:right="-111"/>
              <w:jc w:val="center"/>
              <w:rPr>
                <w:b/>
                <w:bCs/>
              </w:rPr>
            </w:pPr>
            <w:r w:rsidRPr="0005336F">
              <w:rPr>
                <w:b/>
                <w:bCs/>
              </w:rPr>
              <w:t>Адрес юридических и физических лиц</w:t>
            </w:r>
          </w:p>
        </w:tc>
      </w:tr>
      <w:tr w:rsidR="0062796B" w:rsidRPr="00DE34A5" w14:paraId="2B75E82E" w14:textId="77777777" w:rsidTr="000B1092">
        <w:tc>
          <w:tcPr>
            <w:tcW w:w="1271" w:type="dxa"/>
          </w:tcPr>
          <w:p w14:paraId="7D982523" w14:textId="77777777" w:rsidR="0062796B" w:rsidRPr="0005336F" w:rsidRDefault="0062796B" w:rsidP="001A7689">
            <w:pPr>
              <w:ind w:right="-169"/>
              <w:jc w:val="center"/>
            </w:pPr>
            <w:r w:rsidRPr="0005336F">
              <w:t>9</w:t>
            </w:r>
          </w:p>
        </w:tc>
        <w:tc>
          <w:tcPr>
            <w:tcW w:w="1559" w:type="dxa"/>
          </w:tcPr>
          <w:p w14:paraId="50D5BDA1" w14:textId="77777777" w:rsidR="0062796B" w:rsidRPr="0005336F" w:rsidRDefault="0062796B" w:rsidP="001A7689">
            <w:pPr>
              <w:ind w:right="-50"/>
              <w:jc w:val="center"/>
            </w:pPr>
            <w:r w:rsidRPr="0005336F">
              <w:t>10</w:t>
            </w:r>
          </w:p>
        </w:tc>
        <w:tc>
          <w:tcPr>
            <w:tcW w:w="1560" w:type="dxa"/>
          </w:tcPr>
          <w:p w14:paraId="32D8A487" w14:textId="77777777" w:rsidR="0062796B" w:rsidRPr="0005336F" w:rsidRDefault="0062796B" w:rsidP="001A7689">
            <w:pPr>
              <w:ind w:right="-215"/>
              <w:jc w:val="center"/>
            </w:pPr>
            <w:r w:rsidRPr="0005336F">
              <w:t>11</w:t>
            </w:r>
          </w:p>
        </w:tc>
        <w:tc>
          <w:tcPr>
            <w:tcW w:w="1134" w:type="dxa"/>
          </w:tcPr>
          <w:p w14:paraId="3C2C9D1E" w14:textId="77777777" w:rsidR="0062796B" w:rsidRPr="0005336F" w:rsidRDefault="0062796B" w:rsidP="000B1092">
            <w:pPr>
              <w:ind w:left="-113" w:right="35"/>
              <w:jc w:val="center"/>
            </w:pPr>
            <w:r w:rsidRPr="0005336F">
              <w:t>12</w:t>
            </w:r>
          </w:p>
        </w:tc>
        <w:tc>
          <w:tcPr>
            <w:tcW w:w="1134" w:type="dxa"/>
          </w:tcPr>
          <w:p w14:paraId="16946C15" w14:textId="77777777" w:rsidR="0062796B" w:rsidRPr="0005336F" w:rsidRDefault="0062796B" w:rsidP="000B1092">
            <w:pPr>
              <w:ind w:right="-114"/>
              <w:jc w:val="center"/>
            </w:pPr>
            <w:r w:rsidRPr="0005336F">
              <w:t>13</w:t>
            </w:r>
          </w:p>
        </w:tc>
        <w:tc>
          <w:tcPr>
            <w:tcW w:w="1701" w:type="dxa"/>
          </w:tcPr>
          <w:p w14:paraId="57030F7C" w14:textId="77777777" w:rsidR="0062796B" w:rsidRPr="00DE34A5" w:rsidRDefault="0062796B" w:rsidP="001A7689">
            <w:pPr>
              <w:tabs>
                <w:tab w:val="left" w:pos="143"/>
              </w:tabs>
              <w:ind w:left="-13" w:right="850"/>
              <w:jc w:val="center"/>
            </w:pPr>
            <w:r w:rsidRPr="0005336F">
              <w:t>14</w:t>
            </w:r>
          </w:p>
        </w:tc>
      </w:tr>
      <w:tr w:rsidR="0062796B" w:rsidRPr="00DE34A5" w14:paraId="38F57F92" w14:textId="77777777" w:rsidTr="000B1092">
        <w:tc>
          <w:tcPr>
            <w:tcW w:w="1271" w:type="dxa"/>
          </w:tcPr>
          <w:p w14:paraId="65590845" w14:textId="77777777" w:rsidR="0062796B" w:rsidRPr="00DE34A5" w:rsidRDefault="0062796B" w:rsidP="001A7689">
            <w:pPr>
              <w:ind w:right="850"/>
              <w:jc w:val="center"/>
            </w:pPr>
          </w:p>
        </w:tc>
        <w:tc>
          <w:tcPr>
            <w:tcW w:w="1559" w:type="dxa"/>
          </w:tcPr>
          <w:p w14:paraId="239F3DEC" w14:textId="77777777" w:rsidR="0062796B" w:rsidRPr="00DE34A5" w:rsidRDefault="0062796B" w:rsidP="001A7689">
            <w:pPr>
              <w:ind w:right="850"/>
              <w:jc w:val="center"/>
            </w:pPr>
          </w:p>
        </w:tc>
        <w:tc>
          <w:tcPr>
            <w:tcW w:w="1560" w:type="dxa"/>
          </w:tcPr>
          <w:p w14:paraId="2F174E11" w14:textId="77777777" w:rsidR="0062796B" w:rsidRPr="00DE34A5" w:rsidRDefault="0062796B" w:rsidP="001A7689">
            <w:pPr>
              <w:ind w:right="850"/>
              <w:jc w:val="center"/>
            </w:pPr>
          </w:p>
        </w:tc>
        <w:tc>
          <w:tcPr>
            <w:tcW w:w="1134" w:type="dxa"/>
          </w:tcPr>
          <w:p w14:paraId="2C1AB905" w14:textId="77777777" w:rsidR="0062796B" w:rsidRPr="00DE34A5" w:rsidRDefault="0062796B" w:rsidP="001A7689">
            <w:pPr>
              <w:ind w:right="850"/>
              <w:jc w:val="center"/>
            </w:pPr>
          </w:p>
        </w:tc>
        <w:tc>
          <w:tcPr>
            <w:tcW w:w="1134" w:type="dxa"/>
          </w:tcPr>
          <w:p w14:paraId="1838BC4D" w14:textId="77777777" w:rsidR="0062796B" w:rsidRPr="00DE34A5" w:rsidRDefault="0062796B" w:rsidP="001A7689">
            <w:pPr>
              <w:ind w:right="850"/>
              <w:jc w:val="center"/>
            </w:pPr>
          </w:p>
        </w:tc>
        <w:tc>
          <w:tcPr>
            <w:tcW w:w="1701" w:type="dxa"/>
          </w:tcPr>
          <w:p w14:paraId="539C9463" w14:textId="77777777" w:rsidR="0062796B" w:rsidRPr="00DE34A5" w:rsidRDefault="0062796B" w:rsidP="001A7689">
            <w:pPr>
              <w:ind w:right="850"/>
              <w:jc w:val="center"/>
            </w:pPr>
          </w:p>
        </w:tc>
      </w:tr>
      <w:tr w:rsidR="0062796B" w:rsidRPr="00DE34A5" w14:paraId="326C4C3C" w14:textId="77777777" w:rsidTr="000B1092">
        <w:tc>
          <w:tcPr>
            <w:tcW w:w="1271" w:type="dxa"/>
          </w:tcPr>
          <w:p w14:paraId="3D2BC334" w14:textId="77777777" w:rsidR="0062796B" w:rsidRPr="00DE34A5" w:rsidRDefault="0062796B" w:rsidP="001A7689">
            <w:pPr>
              <w:ind w:right="850"/>
              <w:jc w:val="center"/>
            </w:pPr>
          </w:p>
        </w:tc>
        <w:tc>
          <w:tcPr>
            <w:tcW w:w="1559" w:type="dxa"/>
          </w:tcPr>
          <w:p w14:paraId="52EC8073" w14:textId="77777777" w:rsidR="0062796B" w:rsidRPr="00DE34A5" w:rsidRDefault="0062796B" w:rsidP="001A7689">
            <w:pPr>
              <w:ind w:right="850"/>
              <w:jc w:val="center"/>
            </w:pPr>
          </w:p>
        </w:tc>
        <w:tc>
          <w:tcPr>
            <w:tcW w:w="1560" w:type="dxa"/>
          </w:tcPr>
          <w:p w14:paraId="56089E75" w14:textId="77777777" w:rsidR="0062796B" w:rsidRPr="00DE34A5" w:rsidRDefault="0062796B" w:rsidP="001A7689">
            <w:pPr>
              <w:ind w:right="850"/>
              <w:jc w:val="center"/>
            </w:pPr>
          </w:p>
        </w:tc>
        <w:tc>
          <w:tcPr>
            <w:tcW w:w="1134" w:type="dxa"/>
          </w:tcPr>
          <w:p w14:paraId="23B3D0D0" w14:textId="77777777" w:rsidR="0062796B" w:rsidRPr="00DE34A5" w:rsidRDefault="0062796B" w:rsidP="001A7689">
            <w:pPr>
              <w:ind w:right="850"/>
              <w:jc w:val="center"/>
            </w:pPr>
          </w:p>
        </w:tc>
        <w:tc>
          <w:tcPr>
            <w:tcW w:w="1134" w:type="dxa"/>
          </w:tcPr>
          <w:p w14:paraId="445E7B07" w14:textId="77777777" w:rsidR="0062796B" w:rsidRPr="00DE34A5" w:rsidRDefault="0062796B" w:rsidP="001A7689">
            <w:pPr>
              <w:ind w:right="850"/>
              <w:jc w:val="center"/>
            </w:pPr>
          </w:p>
        </w:tc>
        <w:tc>
          <w:tcPr>
            <w:tcW w:w="1701" w:type="dxa"/>
          </w:tcPr>
          <w:p w14:paraId="77A28F9C" w14:textId="77777777" w:rsidR="0062796B" w:rsidRPr="00DE34A5" w:rsidRDefault="0062796B" w:rsidP="001A7689">
            <w:pPr>
              <w:ind w:right="850"/>
              <w:jc w:val="center"/>
            </w:pPr>
          </w:p>
        </w:tc>
      </w:tr>
      <w:tr w:rsidR="0062796B" w:rsidRPr="00DE34A5" w14:paraId="50D758FB" w14:textId="77777777" w:rsidTr="000B1092">
        <w:tc>
          <w:tcPr>
            <w:tcW w:w="1271" w:type="dxa"/>
          </w:tcPr>
          <w:p w14:paraId="7FB5574F" w14:textId="77777777" w:rsidR="0062796B" w:rsidRPr="00DE34A5" w:rsidRDefault="0062796B" w:rsidP="001A7689">
            <w:pPr>
              <w:ind w:right="850"/>
              <w:jc w:val="center"/>
            </w:pPr>
          </w:p>
        </w:tc>
        <w:tc>
          <w:tcPr>
            <w:tcW w:w="1559" w:type="dxa"/>
          </w:tcPr>
          <w:p w14:paraId="6AE376C5" w14:textId="77777777" w:rsidR="0062796B" w:rsidRPr="00DE34A5" w:rsidRDefault="0062796B" w:rsidP="001A7689">
            <w:pPr>
              <w:ind w:right="850"/>
              <w:jc w:val="center"/>
            </w:pPr>
          </w:p>
        </w:tc>
        <w:tc>
          <w:tcPr>
            <w:tcW w:w="1560" w:type="dxa"/>
          </w:tcPr>
          <w:p w14:paraId="3350542F" w14:textId="77777777" w:rsidR="0062796B" w:rsidRPr="00DE34A5" w:rsidRDefault="0062796B" w:rsidP="001A7689">
            <w:pPr>
              <w:ind w:right="850"/>
              <w:jc w:val="center"/>
            </w:pPr>
          </w:p>
        </w:tc>
        <w:tc>
          <w:tcPr>
            <w:tcW w:w="1134" w:type="dxa"/>
          </w:tcPr>
          <w:p w14:paraId="2BBA6937" w14:textId="77777777" w:rsidR="0062796B" w:rsidRPr="00DE34A5" w:rsidRDefault="0062796B" w:rsidP="001A7689">
            <w:pPr>
              <w:ind w:right="850"/>
              <w:jc w:val="center"/>
            </w:pPr>
          </w:p>
        </w:tc>
        <w:tc>
          <w:tcPr>
            <w:tcW w:w="1134" w:type="dxa"/>
          </w:tcPr>
          <w:p w14:paraId="29632A2A" w14:textId="77777777" w:rsidR="0062796B" w:rsidRPr="00DE34A5" w:rsidRDefault="0062796B" w:rsidP="001A7689">
            <w:pPr>
              <w:ind w:right="850"/>
              <w:jc w:val="center"/>
            </w:pPr>
          </w:p>
        </w:tc>
        <w:tc>
          <w:tcPr>
            <w:tcW w:w="1701" w:type="dxa"/>
          </w:tcPr>
          <w:p w14:paraId="5C555629" w14:textId="77777777" w:rsidR="0062796B" w:rsidRPr="00DE34A5" w:rsidRDefault="0062796B" w:rsidP="001A7689">
            <w:pPr>
              <w:ind w:right="850"/>
              <w:jc w:val="center"/>
            </w:pPr>
          </w:p>
        </w:tc>
      </w:tr>
      <w:tr w:rsidR="0062796B" w:rsidRPr="00DE34A5" w14:paraId="78AD8393" w14:textId="77777777" w:rsidTr="000B1092">
        <w:tc>
          <w:tcPr>
            <w:tcW w:w="1271" w:type="dxa"/>
          </w:tcPr>
          <w:p w14:paraId="707D7936" w14:textId="77777777" w:rsidR="0062796B" w:rsidRPr="00DE34A5" w:rsidRDefault="0062796B" w:rsidP="001A7689">
            <w:pPr>
              <w:ind w:right="850"/>
              <w:jc w:val="center"/>
            </w:pPr>
          </w:p>
        </w:tc>
        <w:tc>
          <w:tcPr>
            <w:tcW w:w="1559" w:type="dxa"/>
          </w:tcPr>
          <w:p w14:paraId="189FF944" w14:textId="77777777" w:rsidR="0062796B" w:rsidRPr="00DE34A5" w:rsidRDefault="0062796B" w:rsidP="001A7689">
            <w:pPr>
              <w:ind w:right="850"/>
              <w:jc w:val="center"/>
            </w:pPr>
          </w:p>
        </w:tc>
        <w:tc>
          <w:tcPr>
            <w:tcW w:w="1560" w:type="dxa"/>
          </w:tcPr>
          <w:p w14:paraId="4C2A67DD" w14:textId="77777777" w:rsidR="0062796B" w:rsidRPr="00DE34A5" w:rsidRDefault="0062796B" w:rsidP="001A7689">
            <w:pPr>
              <w:ind w:right="850"/>
              <w:jc w:val="center"/>
            </w:pPr>
          </w:p>
        </w:tc>
        <w:tc>
          <w:tcPr>
            <w:tcW w:w="1134" w:type="dxa"/>
          </w:tcPr>
          <w:p w14:paraId="11DF720A" w14:textId="77777777" w:rsidR="0062796B" w:rsidRPr="00DE34A5" w:rsidRDefault="0062796B" w:rsidP="001A7689">
            <w:pPr>
              <w:ind w:right="850"/>
              <w:jc w:val="center"/>
            </w:pPr>
          </w:p>
        </w:tc>
        <w:tc>
          <w:tcPr>
            <w:tcW w:w="1134" w:type="dxa"/>
          </w:tcPr>
          <w:p w14:paraId="44269A90" w14:textId="77777777" w:rsidR="0062796B" w:rsidRPr="00DE34A5" w:rsidRDefault="0062796B" w:rsidP="001A7689">
            <w:pPr>
              <w:ind w:right="850"/>
              <w:jc w:val="center"/>
            </w:pPr>
          </w:p>
        </w:tc>
        <w:tc>
          <w:tcPr>
            <w:tcW w:w="1701" w:type="dxa"/>
          </w:tcPr>
          <w:p w14:paraId="1804513E" w14:textId="77777777" w:rsidR="0062796B" w:rsidRPr="00DE34A5" w:rsidRDefault="0062796B" w:rsidP="001A7689">
            <w:pPr>
              <w:ind w:right="850"/>
              <w:jc w:val="center"/>
            </w:pPr>
          </w:p>
        </w:tc>
      </w:tr>
      <w:tr w:rsidR="0062796B" w:rsidRPr="00DE34A5" w14:paraId="01110913" w14:textId="77777777" w:rsidTr="000B1092">
        <w:tc>
          <w:tcPr>
            <w:tcW w:w="1271" w:type="dxa"/>
          </w:tcPr>
          <w:p w14:paraId="339D8641" w14:textId="77777777" w:rsidR="0062796B" w:rsidRPr="00DE34A5" w:rsidRDefault="0062796B" w:rsidP="001A7689">
            <w:pPr>
              <w:ind w:right="850"/>
              <w:jc w:val="center"/>
            </w:pPr>
          </w:p>
        </w:tc>
        <w:tc>
          <w:tcPr>
            <w:tcW w:w="1559" w:type="dxa"/>
          </w:tcPr>
          <w:p w14:paraId="3D343C29" w14:textId="77777777" w:rsidR="0062796B" w:rsidRPr="00DE34A5" w:rsidRDefault="0062796B" w:rsidP="001A7689">
            <w:pPr>
              <w:ind w:right="850"/>
              <w:jc w:val="center"/>
            </w:pPr>
          </w:p>
        </w:tc>
        <w:tc>
          <w:tcPr>
            <w:tcW w:w="1560" w:type="dxa"/>
          </w:tcPr>
          <w:p w14:paraId="17F4D4DA" w14:textId="77777777" w:rsidR="0062796B" w:rsidRPr="00DE34A5" w:rsidRDefault="0062796B" w:rsidP="001A7689">
            <w:pPr>
              <w:ind w:right="850"/>
              <w:jc w:val="center"/>
            </w:pPr>
          </w:p>
        </w:tc>
        <w:tc>
          <w:tcPr>
            <w:tcW w:w="1134" w:type="dxa"/>
          </w:tcPr>
          <w:p w14:paraId="26966E83" w14:textId="77777777" w:rsidR="0062796B" w:rsidRPr="00DE34A5" w:rsidRDefault="0062796B" w:rsidP="001A7689">
            <w:pPr>
              <w:ind w:right="850"/>
              <w:jc w:val="center"/>
            </w:pPr>
          </w:p>
        </w:tc>
        <w:tc>
          <w:tcPr>
            <w:tcW w:w="1134" w:type="dxa"/>
          </w:tcPr>
          <w:p w14:paraId="741A5DB8" w14:textId="77777777" w:rsidR="0062796B" w:rsidRPr="00DE34A5" w:rsidRDefault="0062796B" w:rsidP="001A7689">
            <w:pPr>
              <w:ind w:right="850"/>
              <w:jc w:val="center"/>
            </w:pPr>
          </w:p>
        </w:tc>
        <w:tc>
          <w:tcPr>
            <w:tcW w:w="1701" w:type="dxa"/>
          </w:tcPr>
          <w:p w14:paraId="328A5CA6" w14:textId="77777777" w:rsidR="0062796B" w:rsidRPr="00DE34A5" w:rsidRDefault="0062796B" w:rsidP="001A7689">
            <w:pPr>
              <w:ind w:right="850"/>
              <w:jc w:val="center"/>
            </w:pPr>
          </w:p>
        </w:tc>
      </w:tr>
      <w:tr w:rsidR="0062796B" w:rsidRPr="00DE34A5" w14:paraId="3730FBE9" w14:textId="77777777" w:rsidTr="000B1092">
        <w:tc>
          <w:tcPr>
            <w:tcW w:w="1271" w:type="dxa"/>
          </w:tcPr>
          <w:p w14:paraId="0595DD4C" w14:textId="77777777" w:rsidR="0062796B" w:rsidRPr="00DE34A5" w:rsidRDefault="0062796B" w:rsidP="001A7689">
            <w:pPr>
              <w:ind w:right="850"/>
              <w:jc w:val="center"/>
            </w:pPr>
          </w:p>
        </w:tc>
        <w:tc>
          <w:tcPr>
            <w:tcW w:w="1559" w:type="dxa"/>
          </w:tcPr>
          <w:p w14:paraId="61575359" w14:textId="77777777" w:rsidR="0062796B" w:rsidRPr="00DE34A5" w:rsidRDefault="0062796B" w:rsidP="001A7689">
            <w:pPr>
              <w:ind w:right="850"/>
              <w:jc w:val="center"/>
            </w:pPr>
          </w:p>
        </w:tc>
        <w:tc>
          <w:tcPr>
            <w:tcW w:w="1560" w:type="dxa"/>
          </w:tcPr>
          <w:p w14:paraId="6E255F25" w14:textId="77777777" w:rsidR="0062796B" w:rsidRPr="00DE34A5" w:rsidRDefault="0062796B" w:rsidP="001A7689">
            <w:pPr>
              <w:ind w:right="850"/>
              <w:jc w:val="center"/>
            </w:pPr>
          </w:p>
        </w:tc>
        <w:tc>
          <w:tcPr>
            <w:tcW w:w="1134" w:type="dxa"/>
          </w:tcPr>
          <w:p w14:paraId="2ABFF8EB" w14:textId="77777777" w:rsidR="0062796B" w:rsidRPr="00DE34A5" w:rsidRDefault="0062796B" w:rsidP="001A7689">
            <w:pPr>
              <w:ind w:right="850"/>
              <w:jc w:val="center"/>
            </w:pPr>
          </w:p>
        </w:tc>
        <w:tc>
          <w:tcPr>
            <w:tcW w:w="1134" w:type="dxa"/>
          </w:tcPr>
          <w:p w14:paraId="21BD0732" w14:textId="77777777" w:rsidR="0062796B" w:rsidRPr="00DE34A5" w:rsidRDefault="0062796B" w:rsidP="001A7689">
            <w:pPr>
              <w:ind w:right="850"/>
              <w:jc w:val="center"/>
            </w:pPr>
          </w:p>
        </w:tc>
        <w:tc>
          <w:tcPr>
            <w:tcW w:w="1701" w:type="dxa"/>
          </w:tcPr>
          <w:p w14:paraId="6BC9C900" w14:textId="77777777" w:rsidR="0062796B" w:rsidRPr="00DE34A5" w:rsidRDefault="0062796B" w:rsidP="001A7689">
            <w:pPr>
              <w:ind w:right="850"/>
              <w:jc w:val="center"/>
            </w:pPr>
          </w:p>
        </w:tc>
      </w:tr>
      <w:tr w:rsidR="0062796B" w:rsidRPr="00DE34A5" w14:paraId="1C4F531A" w14:textId="77777777" w:rsidTr="000B1092">
        <w:tc>
          <w:tcPr>
            <w:tcW w:w="1271" w:type="dxa"/>
          </w:tcPr>
          <w:p w14:paraId="6D3CFDAC" w14:textId="77777777" w:rsidR="0062796B" w:rsidRPr="00DE34A5" w:rsidRDefault="0062796B" w:rsidP="001A7689">
            <w:pPr>
              <w:ind w:right="850"/>
              <w:jc w:val="center"/>
            </w:pPr>
          </w:p>
        </w:tc>
        <w:tc>
          <w:tcPr>
            <w:tcW w:w="1559" w:type="dxa"/>
          </w:tcPr>
          <w:p w14:paraId="57DC9C21" w14:textId="77777777" w:rsidR="0062796B" w:rsidRPr="00DE34A5" w:rsidRDefault="0062796B" w:rsidP="001A7689">
            <w:pPr>
              <w:ind w:right="850"/>
              <w:jc w:val="center"/>
            </w:pPr>
          </w:p>
        </w:tc>
        <w:tc>
          <w:tcPr>
            <w:tcW w:w="1560" w:type="dxa"/>
          </w:tcPr>
          <w:p w14:paraId="455E8683" w14:textId="77777777" w:rsidR="0062796B" w:rsidRPr="00DE34A5" w:rsidRDefault="0062796B" w:rsidP="001A7689">
            <w:pPr>
              <w:ind w:right="850"/>
              <w:jc w:val="center"/>
            </w:pPr>
          </w:p>
        </w:tc>
        <w:tc>
          <w:tcPr>
            <w:tcW w:w="1134" w:type="dxa"/>
          </w:tcPr>
          <w:p w14:paraId="565B3857" w14:textId="77777777" w:rsidR="0062796B" w:rsidRPr="00DE34A5" w:rsidRDefault="0062796B" w:rsidP="001A7689">
            <w:pPr>
              <w:ind w:right="850"/>
              <w:jc w:val="center"/>
            </w:pPr>
          </w:p>
        </w:tc>
        <w:tc>
          <w:tcPr>
            <w:tcW w:w="1134" w:type="dxa"/>
          </w:tcPr>
          <w:p w14:paraId="048D38E7" w14:textId="77777777" w:rsidR="0062796B" w:rsidRPr="00DE34A5" w:rsidRDefault="0062796B" w:rsidP="001A7689">
            <w:pPr>
              <w:ind w:right="850"/>
              <w:jc w:val="center"/>
            </w:pPr>
          </w:p>
        </w:tc>
        <w:tc>
          <w:tcPr>
            <w:tcW w:w="1701" w:type="dxa"/>
          </w:tcPr>
          <w:p w14:paraId="38CC9A7C" w14:textId="77777777" w:rsidR="0062796B" w:rsidRPr="00DE34A5" w:rsidRDefault="0062796B" w:rsidP="001A7689">
            <w:pPr>
              <w:ind w:right="850"/>
              <w:jc w:val="center"/>
            </w:pPr>
          </w:p>
        </w:tc>
      </w:tr>
      <w:tr w:rsidR="0062796B" w:rsidRPr="00DE34A5" w14:paraId="0494E32E" w14:textId="77777777" w:rsidTr="000B1092">
        <w:tc>
          <w:tcPr>
            <w:tcW w:w="1271" w:type="dxa"/>
          </w:tcPr>
          <w:p w14:paraId="2A33CDEF" w14:textId="77777777" w:rsidR="0062796B" w:rsidRPr="00DE34A5" w:rsidRDefault="0062796B" w:rsidP="001A7689">
            <w:pPr>
              <w:ind w:right="850"/>
              <w:jc w:val="center"/>
            </w:pPr>
          </w:p>
        </w:tc>
        <w:tc>
          <w:tcPr>
            <w:tcW w:w="1559" w:type="dxa"/>
          </w:tcPr>
          <w:p w14:paraId="20701A39" w14:textId="77777777" w:rsidR="0062796B" w:rsidRPr="00DE34A5" w:rsidRDefault="0062796B" w:rsidP="001A7689">
            <w:pPr>
              <w:ind w:right="850"/>
              <w:jc w:val="center"/>
            </w:pPr>
          </w:p>
        </w:tc>
        <w:tc>
          <w:tcPr>
            <w:tcW w:w="1560" w:type="dxa"/>
          </w:tcPr>
          <w:p w14:paraId="07AAD2BA" w14:textId="77777777" w:rsidR="0062796B" w:rsidRPr="00DE34A5" w:rsidRDefault="0062796B" w:rsidP="001A7689">
            <w:pPr>
              <w:ind w:right="850"/>
              <w:jc w:val="center"/>
            </w:pPr>
          </w:p>
        </w:tc>
        <w:tc>
          <w:tcPr>
            <w:tcW w:w="1134" w:type="dxa"/>
          </w:tcPr>
          <w:p w14:paraId="3F62F121" w14:textId="77777777" w:rsidR="0062796B" w:rsidRPr="00DE34A5" w:rsidRDefault="0062796B" w:rsidP="001A7689">
            <w:pPr>
              <w:ind w:right="850"/>
              <w:jc w:val="center"/>
            </w:pPr>
          </w:p>
        </w:tc>
        <w:tc>
          <w:tcPr>
            <w:tcW w:w="1134" w:type="dxa"/>
          </w:tcPr>
          <w:p w14:paraId="51C9445F" w14:textId="77777777" w:rsidR="0062796B" w:rsidRPr="00DE34A5" w:rsidRDefault="0062796B" w:rsidP="001A7689">
            <w:pPr>
              <w:ind w:right="850"/>
              <w:jc w:val="center"/>
            </w:pPr>
          </w:p>
        </w:tc>
        <w:tc>
          <w:tcPr>
            <w:tcW w:w="1701" w:type="dxa"/>
          </w:tcPr>
          <w:p w14:paraId="3150D1FF" w14:textId="77777777" w:rsidR="0062796B" w:rsidRPr="00DE34A5" w:rsidRDefault="0062796B" w:rsidP="001A7689">
            <w:pPr>
              <w:ind w:right="850"/>
              <w:jc w:val="center"/>
            </w:pPr>
          </w:p>
        </w:tc>
      </w:tr>
      <w:tr w:rsidR="0062796B" w:rsidRPr="00DE34A5" w14:paraId="10E38668" w14:textId="77777777" w:rsidTr="000B1092">
        <w:tc>
          <w:tcPr>
            <w:tcW w:w="1271" w:type="dxa"/>
          </w:tcPr>
          <w:p w14:paraId="5EDC1062" w14:textId="77777777" w:rsidR="0062796B" w:rsidRPr="00DE34A5" w:rsidRDefault="0062796B" w:rsidP="001A7689">
            <w:pPr>
              <w:ind w:right="850"/>
              <w:jc w:val="center"/>
            </w:pPr>
          </w:p>
        </w:tc>
        <w:tc>
          <w:tcPr>
            <w:tcW w:w="1559" w:type="dxa"/>
          </w:tcPr>
          <w:p w14:paraId="3B6D740A" w14:textId="77777777" w:rsidR="0062796B" w:rsidRPr="00DE34A5" w:rsidRDefault="0062796B" w:rsidP="001A7689">
            <w:pPr>
              <w:ind w:right="850"/>
              <w:jc w:val="center"/>
            </w:pPr>
          </w:p>
        </w:tc>
        <w:tc>
          <w:tcPr>
            <w:tcW w:w="1560" w:type="dxa"/>
          </w:tcPr>
          <w:p w14:paraId="710987CF" w14:textId="77777777" w:rsidR="0062796B" w:rsidRPr="00DE34A5" w:rsidRDefault="0062796B" w:rsidP="001A7689">
            <w:pPr>
              <w:ind w:right="850"/>
              <w:jc w:val="center"/>
            </w:pPr>
          </w:p>
        </w:tc>
        <w:tc>
          <w:tcPr>
            <w:tcW w:w="1134" w:type="dxa"/>
          </w:tcPr>
          <w:p w14:paraId="15AC0AC9" w14:textId="77777777" w:rsidR="0062796B" w:rsidRPr="00DE34A5" w:rsidRDefault="0062796B" w:rsidP="001A7689">
            <w:pPr>
              <w:ind w:right="850"/>
              <w:jc w:val="center"/>
            </w:pPr>
          </w:p>
        </w:tc>
        <w:tc>
          <w:tcPr>
            <w:tcW w:w="1134" w:type="dxa"/>
          </w:tcPr>
          <w:p w14:paraId="04267ACB" w14:textId="77777777" w:rsidR="0062796B" w:rsidRPr="00DE34A5" w:rsidRDefault="0062796B" w:rsidP="001A7689">
            <w:pPr>
              <w:ind w:right="850"/>
              <w:jc w:val="center"/>
            </w:pPr>
          </w:p>
        </w:tc>
        <w:tc>
          <w:tcPr>
            <w:tcW w:w="1701" w:type="dxa"/>
          </w:tcPr>
          <w:p w14:paraId="534172F2" w14:textId="77777777" w:rsidR="0062796B" w:rsidRPr="00DE34A5" w:rsidRDefault="0062796B" w:rsidP="001A7689">
            <w:pPr>
              <w:ind w:right="850"/>
              <w:jc w:val="center"/>
            </w:pPr>
          </w:p>
        </w:tc>
      </w:tr>
    </w:tbl>
    <w:p w14:paraId="15C38186" w14:textId="77E7F3F9" w:rsidR="00FD5357" w:rsidRPr="00DE34A5" w:rsidRDefault="00FD5357" w:rsidP="00FD5357">
      <w:pPr>
        <w:shd w:val="clear" w:color="auto" w:fill="FFFFFF"/>
        <w:ind w:right="-1"/>
        <w:rPr>
          <w:color w:val="2B2B2B"/>
        </w:rPr>
      </w:pPr>
    </w:p>
    <w:tbl>
      <w:tblPr>
        <w:tblW w:w="5260" w:type="pct"/>
        <w:tblCellMar>
          <w:left w:w="0" w:type="dxa"/>
          <w:right w:w="0" w:type="dxa"/>
        </w:tblCellMar>
        <w:tblLook w:val="04A0" w:firstRow="1" w:lastRow="0" w:firstColumn="1" w:lastColumn="0" w:noHBand="0" w:noVBand="1"/>
      </w:tblPr>
      <w:tblGrid>
        <w:gridCol w:w="3401"/>
        <w:gridCol w:w="5545"/>
      </w:tblGrid>
      <w:tr w:rsidR="00FD5357" w:rsidRPr="00DE34A5" w14:paraId="6C404A82" w14:textId="77777777" w:rsidTr="00FD5357">
        <w:tc>
          <w:tcPr>
            <w:tcW w:w="1901" w:type="pct"/>
            <w:tcMar>
              <w:top w:w="0" w:type="dxa"/>
              <w:left w:w="567" w:type="dxa"/>
              <w:bottom w:w="0" w:type="dxa"/>
              <w:right w:w="108" w:type="dxa"/>
            </w:tcMar>
          </w:tcPr>
          <w:p w14:paraId="084CBCFD" w14:textId="452F24E9" w:rsidR="00FD5357" w:rsidRPr="00DE34A5" w:rsidRDefault="00FD5357" w:rsidP="001A7689">
            <w:pPr>
              <w:ind w:right="-1"/>
            </w:pPr>
          </w:p>
        </w:tc>
        <w:tc>
          <w:tcPr>
            <w:tcW w:w="3099" w:type="pct"/>
            <w:tcMar>
              <w:top w:w="0" w:type="dxa"/>
              <w:left w:w="108" w:type="dxa"/>
              <w:bottom w:w="0" w:type="dxa"/>
              <w:right w:w="108" w:type="dxa"/>
            </w:tcMar>
          </w:tcPr>
          <w:p w14:paraId="02FAD815" w14:textId="4F427FD6" w:rsidR="00FD5357" w:rsidRPr="00DE34A5" w:rsidRDefault="00FD5357" w:rsidP="00FD5357">
            <w:pPr>
              <w:ind w:right="-1"/>
            </w:pPr>
          </w:p>
        </w:tc>
      </w:tr>
      <w:tr w:rsidR="00FD5357" w:rsidRPr="00DE34A5" w14:paraId="3146AF87" w14:textId="77777777" w:rsidTr="00FD5357">
        <w:tc>
          <w:tcPr>
            <w:tcW w:w="1901" w:type="pct"/>
            <w:tcMar>
              <w:top w:w="0" w:type="dxa"/>
              <w:left w:w="567" w:type="dxa"/>
              <w:bottom w:w="0" w:type="dxa"/>
              <w:right w:w="108" w:type="dxa"/>
            </w:tcMar>
          </w:tcPr>
          <w:p w14:paraId="797755DC" w14:textId="77777777" w:rsidR="00FD5357" w:rsidRPr="00DE34A5" w:rsidRDefault="00FD5357" w:rsidP="001A7689">
            <w:pPr>
              <w:ind w:right="850"/>
            </w:pPr>
          </w:p>
        </w:tc>
        <w:tc>
          <w:tcPr>
            <w:tcW w:w="3099" w:type="pct"/>
            <w:tcMar>
              <w:top w:w="0" w:type="dxa"/>
              <w:left w:w="108" w:type="dxa"/>
              <w:bottom w:w="0" w:type="dxa"/>
              <w:right w:w="108" w:type="dxa"/>
            </w:tcMar>
          </w:tcPr>
          <w:p w14:paraId="7225DAC5" w14:textId="77777777" w:rsidR="00FD5357" w:rsidRPr="00DE34A5" w:rsidRDefault="00FD5357" w:rsidP="001A7689">
            <w:pPr>
              <w:ind w:right="850"/>
            </w:pPr>
          </w:p>
        </w:tc>
      </w:tr>
    </w:tbl>
    <w:p w14:paraId="7FC8A089" w14:textId="77777777" w:rsidR="00FD5357" w:rsidRPr="00DE34A5" w:rsidRDefault="00FD5357" w:rsidP="00FD5357">
      <w:pPr>
        <w:shd w:val="clear" w:color="auto" w:fill="FFFFFF"/>
        <w:ind w:right="850"/>
        <w:rPr>
          <w:color w:val="2B2B2B"/>
        </w:rPr>
      </w:pPr>
    </w:p>
    <w:p w14:paraId="0E74696A" w14:textId="77777777" w:rsidR="00FD5357" w:rsidRPr="00F05C10" w:rsidRDefault="00FD5357" w:rsidP="005E733F"/>
    <w:sectPr w:rsidR="00FD5357" w:rsidRPr="00F05C10" w:rsidSect="0087426C">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1ACAB" w14:textId="77777777" w:rsidR="00457830" w:rsidRDefault="00457830" w:rsidP="00B66503">
      <w:r>
        <w:separator/>
      </w:r>
    </w:p>
  </w:endnote>
  <w:endnote w:type="continuationSeparator" w:id="0">
    <w:p w14:paraId="57A3A5B1" w14:textId="77777777" w:rsidR="00457830" w:rsidRDefault="00457830" w:rsidP="00B6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8ABFF" w14:textId="77777777" w:rsidR="00457830" w:rsidRDefault="00457830" w:rsidP="00B66503">
      <w:r>
        <w:separator/>
      </w:r>
    </w:p>
  </w:footnote>
  <w:footnote w:type="continuationSeparator" w:id="0">
    <w:p w14:paraId="39F4067D" w14:textId="77777777" w:rsidR="00457830" w:rsidRDefault="00457830" w:rsidP="00B6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E15A1"/>
    <w:multiLevelType w:val="hybridMultilevel"/>
    <w:tmpl w:val="8F089EB8"/>
    <w:lvl w:ilvl="0" w:tplc="3EC8EF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736C85"/>
    <w:multiLevelType w:val="hybridMultilevel"/>
    <w:tmpl w:val="7E143FF2"/>
    <w:lvl w:ilvl="0" w:tplc="BBDC8214">
      <w:start w:val="1"/>
      <w:numFmt w:val="decimal"/>
      <w:lvlText w:val="%1."/>
      <w:lvlJc w:val="left"/>
      <w:pPr>
        <w:tabs>
          <w:tab w:val="num" w:pos="502"/>
        </w:tabs>
        <w:ind w:left="502" w:hanging="360"/>
      </w:pPr>
      <w:rPr>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74332387"/>
    <w:multiLevelType w:val="hybridMultilevel"/>
    <w:tmpl w:val="E9389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684"/>
    <w:rsid w:val="00014D39"/>
    <w:rsid w:val="00023E32"/>
    <w:rsid w:val="0003769A"/>
    <w:rsid w:val="0005336F"/>
    <w:rsid w:val="000603E3"/>
    <w:rsid w:val="00091AA5"/>
    <w:rsid w:val="000A6783"/>
    <w:rsid w:val="000B1092"/>
    <w:rsid w:val="00173860"/>
    <w:rsid w:val="00185940"/>
    <w:rsid w:val="00190EDE"/>
    <w:rsid w:val="00192EC8"/>
    <w:rsid w:val="001A5302"/>
    <w:rsid w:val="001B5D88"/>
    <w:rsid w:val="001F2ADB"/>
    <w:rsid w:val="00202C5A"/>
    <w:rsid w:val="00222B0E"/>
    <w:rsid w:val="0022714F"/>
    <w:rsid w:val="00254639"/>
    <w:rsid w:val="002B4CC9"/>
    <w:rsid w:val="002F5C46"/>
    <w:rsid w:val="00337544"/>
    <w:rsid w:val="00350C87"/>
    <w:rsid w:val="00371103"/>
    <w:rsid w:val="00392920"/>
    <w:rsid w:val="00432258"/>
    <w:rsid w:val="00441066"/>
    <w:rsid w:val="0044140E"/>
    <w:rsid w:val="00441F61"/>
    <w:rsid w:val="00453737"/>
    <w:rsid w:val="00457830"/>
    <w:rsid w:val="00475F02"/>
    <w:rsid w:val="00494E27"/>
    <w:rsid w:val="004A25E5"/>
    <w:rsid w:val="004A6621"/>
    <w:rsid w:val="00502718"/>
    <w:rsid w:val="00521BBC"/>
    <w:rsid w:val="00522309"/>
    <w:rsid w:val="005E71D5"/>
    <w:rsid w:val="005E733F"/>
    <w:rsid w:val="00623F90"/>
    <w:rsid w:val="0062796B"/>
    <w:rsid w:val="006746A7"/>
    <w:rsid w:val="00683CF3"/>
    <w:rsid w:val="006C682F"/>
    <w:rsid w:val="006D0D01"/>
    <w:rsid w:val="006E1EB8"/>
    <w:rsid w:val="00705684"/>
    <w:rsid w:val="0071452C"/>
    <w:rsid w:val="00743C0E"/>
    <w:rsid w:val="00774A65"/>
    <w:rsid w:val="007A56E1"/>
    <w:rsid w:val="0080111B"/>
    <w:rsid w:val="00811E00"/>
    <w:rsid w:val="00823BEC"/>
    <w:rsid w:val="0087152F"/>
    <w:rsid w:val="0087426C"/>
    <w:rsid w:val="00892CBA"/>
    <w:rsid w:val="008F5474"/>
    <w:rsid w:val="0090228C"/>
    <w:rsid w:val="0093177A"/>
    <w:rsid w:val="009524A8"/>
    <w:rsid w:val="009670EC"/>
    <w:rsid w:val="009C327F"/>
    <w:rsid w:val="009E7A33"/>
    <w:rsid w:val="00A75C81"/>
    <w:rsid w:val="00A96F29"/>
    <w:rsid w:val="00AA1679"/>
    <w:rsid w:val="00AA3DF0"/>
    <w:rsid w:val="00AE429F"/>
    <w:rsid w:val="00AE5F1D"/>
    <w:rsid w:val="00B01B05"/>
    <w:rsid w:val="00B219AD"/>
    <w:rsid w:val="00B35E62"/>
    <w:rsid w:val="00B575F8"/>
    <w:rsid w:val="00B66503"/>
    <w:rsid w:val="00B775EB"/>
    <w:rsid w:val="00BA2BD7"/>
    <w:rsid w:val="00BA44C5"/>
    <w:rsid w:val="00BB5363"/>
    <w:rsid w:val="00BF05E5"/>
    <w:rsid w:val="00C03F72"/>
    <w:rsid w:val="00C30D81"/>
    <w:rsid w:val="00C3610D"/>
    <w:rsid w:val="00C66786"/>
    <w:rsid w:val="00C95F76"/>
    <w:rsid w:val="00CA2CB7"/>
    <w:rsid w:val="00D05797"/>
    <w:rsid w:val="00DB1152"/>
    <w:rsid w:val="00DC0B45"/>
    <w:rsid w:val="00E07530"/>
    <w:rsid w:val="00E72BC1"/>
    <w:rsid w:val="00ED7237"/>
    <w:rsid w:val="00EE304F"/>
    <w:rsid w:val="00EF1886"/>
    <w:rsid w:val="00F05C10"/>
    <w:rsid w:val="00F5777E"/>
    <w:rsid w:val="00FB61DE"/>
    <w:rsid w:val="00FB7D85"/>
    <w:rsid w:val="00FD5357"/>
    <w:rsid w:val="00FD7E9B"/>
    <w:rsid w:val="00FE3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AFEE6"/>
  <w15:chartTrackingRefBased/>
  <w15:docId w15:val="{92DB3F95-41D2-4DD1-A61D-423158D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32258"/>
    <w:rPr>
      <w:color w:val="0000FF"/>
      <w:u w:val="single"/>
    </w:rPr>
  </w:style>
  <w:style w:type="paragraph" w:styleId="a4">
    <w:name w:val="header"/>
    <w:basedOn w:val="a"/>
    <w:link w:val="a5"/>
    <w:uiPriority w:val="99"/>
    <w:unhideWhenUsed/>
    <w:rsid w:val="00B66503"/>
    <w:pPr>
      <w:tabs>
        <w:tab w:val="center" w:pos="4677"/>
        <w:tab w:val="right" w:pos="9355"/>
      </w:tabs>
    </w:pPr>
  </w:style>
  <w:style w:type="character" w:customStyle="1" w:styleId="a5">
    <w:name w:val="Верхний колонтитул Знак"/>
    <w:basedOn w:val="a0"/>
    <w:link w:val="a4"/>
    <w:uiPriority w:val="99"/>
    <w:rsid w:val="00B66503"/>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66503"/>
    <w:pPr>
      <w:tabs>
        <w:tab w:val="center" w:pos="4677"/>
        <w:tab w:val="right" w:pos="9355"/>
      </w:tabs>
    </w:pPr>
  </w:style>
  <w:style w:type="character" w:customStyle="1" w:styleId="a7">
    <w:name w:val="Нижний колонтитул Знак"/>
    <w:basedOn w:val="a0"/>
    <w:link w:val="a6"/>
    <w:uiPriority w:val="99"/>
    <w:rsid w:val="00B66503"/>
    <w:rPr>
      <w:rFonts w:ascii="Times New Roman" w:eastAsia="Times New Roman" w:hAnsi="Times New Roman" w:cs="Times New Roman"/>
      <w:sz w:val="24"/>
      <w:szCs w:val="24"/>
      <w:lang w:eastAsia="ru-RU"/>
    </w:rPr>
  </w:style>
  <w:style w:type="paragraph" w:styleId="a8">
    <w:name w:val="List Paragraph"/>
    <w:basedOn w:val="a"/>
    <w:uiPriority w:val="34"/>
    <w:qFormat/>
    <w:rsid w:val="0090228C"/>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9524A8"/>
    <w:pPr>
      <w:spacing w:after="60" w:line="276" w:lineRule="auto"/>
      <w:ind w:firstLine="567"/>
      <w:jc w:val="both"/>
    </w:pPr>
    <w:rPr>
      <w:rFonts w:ascii="Arial" w:hAnsi="Arial" w:cs="Arial"/>
      <w:sz w:val="20"/>
      <w:szCs w:val="20"/>
    </w:rPr>
  </w:style>
  <w:style w:type="table" w:styleId="a9">
    <w:name w:val="Table Grid"/>
    <w:basedOn w:val="a1"/>
    <w:uiPriority w:val="39"/>
    <w:rsid w:val="00627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db:205058" TargetMode="External"/><Relationship Id="rId13" Type="http://schemas.openxmlformats.org/officeDocument/2006/relationships/hyperlink" Target="cdb:205058" TargetMode="External"/><Relationship Id="rId18" Type="http://schemas.openxmlformats.org/officeDocument/2006/relationships/hyperlink" Target="cdb:33663" TargetMode="External"/><Relationship Id="rId3" Type="http://schemas.openxmlformats.org/officeDocument/2006/relationships/settings" Target="settings.xml"/><Relationship Id="rId21" Type="http://schemas.openxmlformats.org/officeDocument/2006/relationships/hyperlink" Target="cdb:12344" TargetMode="External"/><Relationship Id="rId7" Type="http://schemas.openxmlformats.org/officeDocument/2006/relationships/hyperlink" Target="cdb:205058" TargetMode="External"/><Relationship Id="rId12" Type="http://schemas.openxmlformats.org/officeDocument/2006/relationships/hyperlink" Target="cdb:205058" TargetMode="External"/><Relationship Id="rId17" Type="http://schemas.openxmlformats.org/officeDocument/2006/relationships/hyperlink" Target="cdb:33664" TargetMode="External"/><Relationship Id="rId2" Type="http://schemas.openxmlformats.org/officeDocument/2006/relationships/styles" Target="styles.xml"/><Relationship Id="rId16" Type="http://schemas.openxmlformats.org/officeDocument/2006/relationships/hyperlink" Target="cdb:94727" TargetMode="External"/><Relationship Id="rId20" Type="http://schemas.openxmlformats.org/officeDocument/2006/relationships/hyperlink" Target="cdb: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db:1234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db:94728" TargetMode="External"/><Relationship Id="rId23" Type="http://schemas.openxmlformats.org/officeDocument/2006/relationships/fontTable" Target="fontTable.xml"/><Relationship Id="rId10" Type="http://schemas.openxmlformats.org/officeDocument/2006/relationships/hyperlink" Target="cdb:12344" TargetMode="External"/><Relationship Id="rId19" Type="http://schemas.openxmlformats.org/officeDocument/2006/relationships/hyperlink" Target="cdb:205058" TargetMode="External"/><Relationship Id="rId4" Type="http://schemas.openxmlformats.org/officeDocument/2006/relationships/webSettings" Target="webSettings.xml"/><Relationship Id="rId9" Type="http://schemas.openxmlformats.org/officeDocument/2006/relationships/hyperlink" Target="cdb:205058" TargetMode="External"/><Relationship Id="rId14" Type="http://schemas.openxmlformats.org/officeDocument/2006/relationships/hyperlink" Target="cdb:33664" TargetMode="External"/><Relationship Id="rId22" Type="http://schemas.openxmlformats.org/officeDocument/2006/relationships/hyperlink" Target="http://cbd.minjust.gov.kg/act/view/ru-ru/205058?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35</Pages>
  <Words>10406</Words>
  <Characters>59320</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User</cp:lastModifiedBy>
  <cp:revision>179</cp:revision>
  <dcterms:created xsi:type="dcterms:W3CDTF">2022-03-14T08:57:00Z</dcterms:created>
  <dcterms:modified xsi:type="dcterms:W3CDTF">2022-03-24T08:06:00Z</dcterms:modified>
</cp:coreProperties>
</file>